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0C94" w14:textId="77777777" w:rsidR="000F3933" w:rsidRPr="00DE74A6" w:rsidRDefault="000F3933" w:rsidP="000F393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4479B42" wp14:editId="6A1C03F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B749D" w14:textId="77777777" w:rsidR="000F3933" w:rsidRPr="00DE74A6" w:rsidRDefault="000F3933" w:rsidP="000F393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5F585C5" w14:textId="77777777" w:rsidR="000F3933" w:rsidRPr="00DE74A6" w:rsidRDefault="000F3933" w:rsidP="000F393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719D57F" w14:textId="77777777" w:rsidR="000F3933" w:rsidRPr="00B56EE4" w:rsidRDefault="000F3933" w:rsidP="000F393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5203770" w14:textId="77777777" w:rsidR="000F3933" w:rsidRDefault="000F3933" w:rsidP="000F3933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4FFB9668" w14:textId="77777777" w:rsidR="000F3933" w:rsidRPr="005F1003" w:rsidRDefault="000F3933" w:rsidP="000F3933">
      <w:pPr>
        <w:rPr>
          <w:lang w:val="ms-MY"/>
        </w:rPr>
      </w:pPr>
    </w:p>
    <w:p w14:paraId="01C60201" w14:textId="74521EC8" w:rsidR="000F3933" w:rsidRPr="00DE74A6" w:rsidRDefault="000F3933" w:rsidP="000F393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3DEC6A" w14:textId="77777777" w:rsidR="00670E9D" w:rsidRPr="00286218" w:rsidRDefault="007C2C51" w:rsidP="00ED31E2">
      <w:pPr>
        <w:rPr>
          <w:rFonts w:ascii="Arial" w:hAnsi="Arial" w:cs="Arial"/>
          <w:b/>
          <w:bCs/>
          <w:color w:val="000000"/>
          <w:lang w:val="mn-MN"/>
        </w:rPr>
      </w:pPr>
      <w:r w:rsidRPr="00286218">
        <w:rPr>
          <w:rFonts w:cs="Arial"/>
          <w:color w:val="000000"/>
          <w:lang w:val="mn-MN"/>
        </w:rPr>
        <w:tab/>
      </w:r>
      <w:r w:rsidRPr="00286218">
        <w:rPr>
          <w:rFonts w:cs="Arial"/>
          <w:color w:val="000000"/>
          <w:lang w:val="mn-MN"/>
        </w:rPr>
        <w:tab/>
      </w:r>
      <w:r w:rsidRPr="00286218">
        <w:rPr>
          <w:rFonts w:cs="Arial"/>
          <w:color w:val="000000"/>
          <w:lang w:val="mn-MN"/>
        </w:rPr>
        <w:tab/>
      </w:r>
      <w:r w:rsidRPr="00286218">
        <w:rPr>
          <w:rFonts w:cs="Arial"/>
          <w:color w:val="000000"/>
          <w:lang w:val="mn-MN"/>
        </w:rPr>
        <w:tab/>
      </w:r>
    </w:p>
    <w:p w14:paraId="57D487C1" w14:textId="77777777" w:rsidR="00ED31E2" w:rsidRPr="00286218" w:rsidRDefault="00ED31E2" w:rsidP="00ED31E2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0F68DCDF" w14:textId="77777777" w:rsidR="007C2C51" w:rsidRPr="00286218" w:rsidRDefault="00ED31E2" w:rsidP="00ED31E2">
      <w:pPr>
        <w:jc w:val="center"/>
        <w:rPr>
          <w:rFonts w:ascii="Arial" w:hAnsi="Arial" w:cs="Arial"/>
          <w:b/>
          <w:bCs/>
          <w:lang w:val="mn-MN"/>
        </w:rPr>
      </w:pPr>
      <w:r w:rsidRPr="00286218">
        <w:rPr>
          <w:rFonts w:ascii="Arial" w:hAnsi="Arial" w:cs="Arial"/>
          <w:b/>
          <w:bCs/>
          <w:color w:val="000000"/>
          <w:lang w:val="mn-MN"/>
        </w:rPr>
        <w:t xml:space="preserve">  </w:t>
      </w:r>
      <w:r w:rsidR="007C2C51" w:rsidRPr="00286218">
        <w:rPr>
          <w:rFonts w:ascii="Arial" w:hAnsi="Arial" w:cs="Arial"/>
          <w:b/>
          <w:bCs/>
          <w:color w:val="000000"/>
          <w:lang w:val="mn-MN"/>
        </w:rPr>
        <w:t>Зөвлөлдөх зөвлөл байгуулах</w:t>
      </w:r>
      <w:r w:rsidR="007C2C51" w:rsidRPr="00286218">
        <w:rPr>
          <w:rFonts w:ascii="Arial" w:hAnsi="Arial" w:cs="Arial"/>
          <w:b/>
          <w:bCs/>
          <w:lang w:val="mn-MN"/>
        </w:rPr>
        <w:t xml:space="preserve"> тухай</w:t>
      </w:r>
    </w:p>
    <w:p w14:paraId="44EDFDC0" w14:textId="77777777" w:rsidR="007C2C51" w:rsidRPr="00286218" w:rsidRDefault="007C2C51" w:rsidP="005C1C59">
      <w:pPr>
        <w:spacing w:line="360" w:lineRule="auto"/>
        <w:ind w:firstLine="140"/>
        <w:jc w:val="center"/>
        <w:rPr>
          <w:rFonts w:ascii="Arial" w:hAnsi="Arial" w:cs="Arial"/>
          <w:b/>
          <w:bCs/>
          <w:lang w:val="mn-MN"/>
        </w:rPr>
      </w:pPr>
    </w:p>
    <w:p w14:paraId="792C8510" w14:textId="77777777" w:rsidR="007C2C51" w:rsidRPr="00286218" w:rsidRDefault="007C2C51" w:rsidP="005C1C59">
      <w:pPr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хэсэг, Зөвлөлдөх санал асуулгын тухай хуулийн 8 дугаар зүйлийн 8.2 дахь хэсэг, 12 дугаар зүйлийн 12.2 дахь хэс</w:t>
      </w:r>
      <w:r w:rsidR="00952035">
        <w:rPr>
          <w:rFonts w:ascii="Arial" w:hAnsi="Arial" w:cs="Arial"/>
          <w:lang w:val="mn-MN"/>
        </w:rPr>
        <w:t xml:space="preserve">гийг </w:t>
      </w:r>
      <w:r w:rsidRPr="00286218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3BF9C09B" w14:textId="77777777" w:rsidR="007C2C51" w:rsidRPr="00286218" w:rsidRDefault="007C2C51" w:rsidP="005C1C59">
      <w:pPr>
        <w:jc w:val="both"/>
        <w:rPr>
          <w:rFonts w:ascii="Arial" w:hAnsi="Arial" w:cs="Arial"/>
          <w:lang w:val="mn-MN"/>
        </w:rPr>
      </w:pPr>
    </w:p>
    <w:p w14:paraId="775ED5A5" w14:textId="77777777" w:rsidR="007C2C51" w:rsidRPr="00286218" w:rsidRDefault="007C2C51" w:rsidP="005C1C59">
      <w:pPr>
        <w:pStyle w:val="western"/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1.</w:t>
      </w:r>
      <w:r w:rsidRPr="00286218">
        <w:rPr>
          <w:rFonts w:ascii="Arial" w:hAnsi="Arial" w:cs="Arial"/>
          <w:bCs/>
          <w:color w:val="000000"/>
          <w:lang w:val="mn-MN"/>
        </w:rPr>
        <w:t xml:space="preserve">“Зөвлөлдөж шийдье” улсын хэмжээний зөвлөлдөх санал асуулгыг зохион байгуулах </w:t>
      </w:r>
      <w:r w:rsidRPr="00286218">
        <w:rPr>
          <w:rFonts w:ascii="Arial" w:hAnsi="Arial" w:cs="Arial"/>
          <w:lang w:val="mn-MN"/>
        </w:rPr>
        <w:t>Зөвлөлдөх зөвлөлийг дараах бүрэлдэхүүнтэй байгуулсугай:</w:t>
      </w:r>
    </w:p>
    <w:p w14:paraId="0C3704E5" w14:textId="77777777" w:rsidR="007C2C51" w:rsidRPr="00286218" w:rsidRDefault="007C2C51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</w:p>
    <w:p w14:paraId="35C372AD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1/Отгондаваагийн Амартүвшин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</w:p>
    <w:p w14:paraId="26131424" w14:textId="77777777" w:rsidR="00531202" w:rsidRPr="00286218" w:rsidRDefault="00531202" w:rsidP="005C1C59">
      <w:pPr>
        <w:pStyle w:val="western"/>
        <w:spacing w:before="0" w:after="0"/>
        <w:ind w:left="3600" w:hanging="216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2/Гомбосүрэнгийн Галбадрах</w:t>
      </w:r>
      <w:r w:rsidRPr="00286218">
        <w:rPr>
          <w:rFonts w:ascii="Arial" w:hAnsi="Arial" w:cs="Arial"/>
          <w:lang w:val="mn-MN"/>
        </w:rPr>
        <w:tab/>
      </w:r>
    </w:p>
    <w:p w14:paraId="44F872E2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3/Хуягийн Ганбаатар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  <w:t xml:space="preserve">           </w:t>
      </w:r>
    </w:p>
    <w:p w14:paraId="0A5C1EB9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4/Өлзийхутагийн Ганхуяг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</w:p>
    <w:p w14:paraId="0B1351CA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5/Цэвэгмидийн Мандхайхатан</w:t>
      </w:r>
      <w:r w:rsidRPr="00286218">
        <w:rPr>
          <w:rFonts w:ascii="Arial" w:hAnsi="Arial" w:cs="Arial"/>
          <w:lang w:val="mn-MN"/>
        </w:rPr>
        <w:tab/>
      </w:r>
    </w:p>
    <w:p w14:paraId="7F3556CB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6/Доржийн Моондой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  <w:t xml:space="preserve">          </w:t>
      </w:r>
    </w:p>
    <w:p w14:paraId="3C4FB497" w14:textId="77777777" w:rsidR="00531202" w:rsidRPr="00286218" w:rsidRDefault="00531202" w:rsidP="005C1C59">
      <w:pPr>
        <w:pStyle w:val="western"/>
        <w:spacing w:before="0" w:after="0"/>
        <w:ind w:left="3600" w:hanging="216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7/Одонхүүгийн Мөнхсайхан</w:t>
      </w:r>
      <w:r w:rsidRPr="00286218">
        <w:rPr>
          <w:rFonts w:ascii="Arial" w:hAnsi="Arial" w:cs="Arial"/>
          <w:lang w:val="mn-MN"/>
        </w:rPr>
        <w:tab/>
      </w:r>
    </w:p>
    <w:p w14:paraId="58CFCEA9" w14:textId="77777777" w:rsidR="00531202" w:rsidRPr="00286218" w:rsidRDefault="00531202" w:rsidP="005C1C59">
      <w:pPr>
        <w:pStyle w:val="p1"/>
        <w:ind w:left="3600" w:right="101" w:hanging="2160"/>
        <w:rPr>
          <w:rFonts w:ascii="Arial" w:hAnsi="Arial" w:cs="Arial"/>
          <w:sz w:val="24"/>
          <w:szCs w:val="24"/>
          <w:lang w:val="mn-MN"/>
        </w:rPr>
      </w:pPr>
      <w:r w:rsidRPr="00286218">
        <w:rPr>
          <w:rFonts w:ascii="Arial" w:hAnsi="Arial" w:cs="Arial"/>
          <w:sz w:val="24"/>
          <w:szCs w:val="24"/>
          <w:lang w:val="mn-MN"/>
        </w:rPr>
        <w:t>8/Банзрагчийн Отгонтөгс</w:t>
      </w:r>
      <w:r w:rsidRPr="00286218">
        <w:rPr>
          <w:rFonts w:ascii="Arial" w:hAnsi="Arial" w:cs="Arial"/>
          <w:sz w:val="24"/>
          <w:szCs w:val="24"/>
          <w:lang w:val="mn-MN"/>
        </w:rPr>
        <w:tab/>
      </w:r>
    </w:p>
    <w:p w14:paraId="37380003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9/Лхагважавын Төр-Од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</w:p>
    <w:p w14:paraId="7A654C07" w14:textId="77777777" w:rsidR="00531202" w:rsidRPr="00286218" w:rsidRDefault="00531202" w:rsidP="005C1C59">
      <w:pPr>
        <w:pStyle w:val="p1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86218">
        <w:rPr>
          <w:rFonts w:ascii="Arial" w:hAnsi="Arial" w:cs="Arial"/>
          <w:sz w:val="24"/>
          <w:szCs w:val="24"/>
          <w:lang w:val="mn-MN"/>
        </w:rPr>
        <w:t>10/Гэлэгпилийн Чулуунбаатар</w:t>
      </w:r>
      <w:r w:rsidRPr="00286218">
        <w:rPr>
          <w:rFonts w:ascii="Arial" w:hAnsi="Arial" w:cs="Arial"/>
          <w:sz w:val="24"/>
          <w:szCs w:val="24"/>
          <w:lang w:val="mn-MN"/>
        </w:rPr>
        <w:tab/>
      </w:r>
      <w:r w:rsidRPr="00286218">
        <w:rPr>
          <w:rFonts w:ascii="Arial" w:hAnsi="Arial" w:cs="Arial"/>
          <w:sz w:val="24"/>
          <w:szCs w:val="24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</w:p>
    <w:p w14:paraId="1B2299B0" w14:textId="77777777" w:rsidR="00531202" w:rsidRPr="00286218" w:rsidRDefault="00531202" w:rsidP="005C1C59">
      <w:pPr>
        <w:pStyle w:val="western"/>
        <w:spacing w:before="0" w:after="0"/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11/Сүхбаатарын Эрдэнэбат</w:t>
      </w:r>
      <w:r w:rsidRPr="00286218">
        <w:rPr>
          <w:rFonts w:ascii="Arial" w:hAnsi="Arial" w:cs="Arial"/>
          <w:lang w:val="mn-MN"/>
        </w:rPr>
        <w:tab/>
      </w:r>
    </w:p>
    <w:p w14:paraId="196EB335" w14:textId="77777777" w:rsidR="007C2C51" w:rsidRPr="00286218" w:rsidRDefault="007C2C51" w:rsidP="005C1C59">
      <w:pPr>
        <w:pStyle w:val="western"/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6DDA98E" w14:textId="77777777" w:rsidR="007C2C51" w:rsidRPr="00286218" w:rsidRDefault="007C2C51" w:rsidP="005C1C59">
      <w:pPr>
        <w:pStyle w:val="western"/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 xml:space="preserve">2.Зөвлөлдөх санал асуулгын тухай </w:t>
      </w:r>
      <w:r w:rsidRPr="00286218">
        <w:rPr>
          <w:rFonts w:ascii="Arial" w:hAnsi="Arial" w:cs="Arial"/>
          <w:lang w:val="mn-MN" w:eastAsia="ko-KR"/>
        </w:rPr>
        <w:t>хуульд заасан чиг үүргийг хэрэгжүүлж, санал асуулгын дүнг нэгтгэж, зөвлөмж гарган Улсын Их Хуралд танилцуулахыг Зөвлөлдөх зөвлөлд даалгасугай.</w:t>
      </w:r>
    </w:p>
    <w:p w14:paraId="40BE9A5B" w14:textId="77777777" w:rsidR="007C2C51" w:rsidRPr="00286218" w:rsidRDefault="007C2C51" w:rsidP="005C1C59">
      <w:pPr>
        <w:jc w:val="both"/>
        <w:rPr>
          <w:rFonts w:ascii="Arial" w:hAnsi="Arial" w:cs="Arial"/>
          <w:lang w:val="mn-MN"/>
        </w:rPr>
      </w:pPr>
    </w:p>
    <w:p w14:paraId="6B3472DE" w14:textId="77777777" w:rsidR="007C2C51" w:rsidRPr="00286218" w:rsidRDefault="007C2C51" w:rsidP="005C1C59">
      <w:pPr>
        <w:ind w:firstLine="720"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>3.Энэ тогто</w:t>
      </w:r>
      <w:r w:rsidR="00752E3D" w:rsidRPr="00286218">
        <w:rPr>
          <w:rFonts w:ascii="Arial" w:hAnsi="Arial" w:cs="Arial"/>
          <w:lang w:val="mn-MN"/>
        </w:rPr>
        <w:t>олыг 2023 оны 01 дүгээр сарын 06</w:t>
      </w:r>
      <w:r w:rsidRPr="00286218">
        <w:rPr>
          <w:rFonts w:ascii="Arial" w:hAnsi="Arial" w:cs="Arial"/>
          <w:lang w:val="mn-MN"/>
        </w:rPr>
        <w:t>-ны өдрөөс эхлэн дагаж мөрдсүгэй.</w:t>
      </w:r>
    </w:p>
    <w:p w14:paraId="5627985F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</w:p>
    <w:p w14:paraId="480D59BD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</w:p>
    <w:p w14:paraId="433890B6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</w:p>
    <w:p w14:paraId="6C1462EB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</w:p>
    <w:p w14:paraId="6523B22D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ab/>
        <w:t xml:space="preserve">МОНГОЛ УЛСЫН </w:t>
      </w:r>
    </w:p>
    <w:p w14:paraId="25775C43" w14:textId="77777777" w:rsidR="00ED1713" w:rsidRPr="00286218" w:rsidRDefault="00ED1713" w:rsidP="005C1C59">
      <w:pPr>
        <w:ind w:firstLine="720"/>
        <w:jc w:val="both"/>
        <w:rPr>
          <w:rFonts w:ascii="Arial" w:hAnsi="Arial" w:cs="Arial"/>
          <w:lang w:val="mn-MN"/>
        </w:rPr>
      </w:pPr>
      <w:r w:rsidRPr="00286218">
        <w:rPr>
          <w:rFonts w:ascii="Arial" w:hAnsi="Arial" w:cs="Arial"/>
          <w:lang w:val="mn-MN"/>
        </w:rPr>
        <w:tab/>
        <w:t xml:space="preserve">ИХ ХУРЛЫН ДАРГА </w:t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</w:r>
      <w:r w:rsidRPr="00286218">
        <w:rPr>
          <w:rFonts w:ascii="Arial" w:hAnsi="Arial" w:cs="Arial"/>
          <w:lang w:val="mn-MN"/>
        </w:rPr>
        <w:tab/>
        <w:t xml:space="preserve">Г.ЗАНДАНШАТАР </w:t>
      </w:r>
    </w:p>
    <w:p w14:paraId="6F1B501A" w14:textId="77777777" w:rsidR="007C2C51" w:rsidRPr="00286218" w:rsidRDefault="007C2C51" w:rsidP="005C1C59">
      <w:pPr>
        <w:jc w:val="both"/>
        <w:rPr>
          <w:rFonts w:ascii="Arial" w:hAnsi="Arial" w:cs="Arial"/>
          <w:color w:val="00000A"/>
          <w:kern w:val="3"/>
          <w:szCs w:val="20"/>
          <w:lang w:val="mn-MN" w:eastAsia="ar-SA"/>
        </w:rPr>
      </w:pPr>
    </w:p>
    <w:p w14:paraId="05DCE684" w14:textId="77777777" w:rsidR="007C2C51" w:rsidRPr="00286218" w:rsidRDefault="007C2C51" w:rsidP="005C1C59">
      <w:pPr>
        <w:jc w:val="both"/>
        <w:rPr>
          <w:rFonts w:ascii="Arial" w:hAnsi="Arial" w:cs="Arial"/>
          <w:color w:val="00000A"/>
          <w:kern w:val="3"/>
          <w:szCs w:val="20"/>
          <w:lang w:val="mn-MN" w:eastAsia="ar-SA"/>
        </w:rPr>
      </w:pPr>
    </w:p>
    <w:p w14:paraId="06840D2E" w14:textId="77777777" w:rsidR="007C2C51" w:rsidRPr="00286218" w:rsidRDefault="007C2C51" w:rsidP="007C2C51">
      <w:pPr>
        <w:jc w:val="both"/>
        <w:rPr>
          <w:rFonts w:cs="Arial"/>
          <w:color w:val="000000"/>
          <w:lang w:val="mn-MN"/>
        </w:rPr>
      </w:pPr>
    </w:p>
    <w:p w14:paraId="12FA4C2B" w14:textId="77777777" w:rsidR="00752E3D" w:rsidRPr="00286218" w:rsidRDefault="00752E3D" w:rsidP="007C2C51">
      <w:pPr>
        <w:jc w:val="both"/>
        <w:rPr>
          <w:rFonts w:cs="Arial"/>
          <w:color w:val="000000"/>
          <w:lang w:val="mn-MN"/>
        </w:rPr>
      </w:pPr>
    </w:p>
    <w:p w14:paraId="2748D8C7" w14:textId="77777777" w:rsidR="007C2C51" w:rsidRPr="00286218" w:rsidRDefault="007C2C51" w:rsidP="007C2C51">
      <w:pPr>
        <w:pStyle w:val="western"/>
        <w:spacing w:before="0" w:after="0"/>
        <w:contextualSpacing/>
        <w:jc w:val="center"/>
        <w:rPr>
          <w:rFonts w:ascii="Arial" w:hAnsi="Arial" w:cs="Arial"/>
          <w:lang w:val="mn-MN"/>
        </w:rPr>
      </w:pPr>
    </w:p>
    <w:p w14:paraId="30B104E3" w14:textId="77777777" w:rsidR="007C2C51" w:rsidRPr="00286218" w:rsidRDefault="007C2C51" w:rsidP="007C2C51">
      <w:pPr>
        <w:pStyle w:val="NormalWeb"/>
        <w:spacing w:before="0" w:after="0" w:line="360" w:lineRule="auto"/>
        <w:ind w:firstLine="0"/>
        <w:rPr>
          <w:rFonts w:ascii="Arial" w:eastAsia="Calibri" w:hAnsi="Arial" w:cs="Arial"/>
          <w:b/>
          <w:bCs/>
          <w:szCs w:val="24"/>
          <w:lang w:val="mn-MN"/>
        </w:rPr>
      </w:pPr>
    </w:p>
    <w:p w14:paraId="121553F5" w14:textId="77777777" w:rsidR="007C2C51" w:rsidRPr="00286218" w:rsidRDefault="007C2C51" w:rsidP="00A6711A">
      <w:pPr>
        <w:pStyle w:val="NormalWeb"/>
        <w:spacing w:before="0" w:after="0" w:line="360" w:lineRule="auto"/>
        <w:ind w:firstLine="0"/>
        <w:rPr>
          <w:rFonts w:ascii="Arial" w:eastAsia="Calibri" w:hAnsi="Arial" w:cs="Arial"/>
          <w:b/>
          <w:bCs/>
          <w:szCs w:val="24"/>
          <w:lang w:val="mn-MN"/>
        </w:rPr>
      </w:pPr>
    </w:p>
    <w:sectPr w:rsidR="007C2C51" w:rsidRPr="00286218" w:rsidSect="005C1C59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BCD5" w14:textId="77777777" w:rsidR="00DE10BC" w:rsidRDefault="00DE10BC">
      <w:r>
        <w:separator/>
      </w:r>
    </w:p>
  </w:endnote>
  <w:endnote w:type="continuationSeparator" w:id="0">
    <w:p w14:paraId="0A97FB47" w14:textId="77777777" w:rsidR="00DE10BC" w:rsidRDefault="00DE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_¡ã___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HELVETICA NEUE MEDIUM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6739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BD40C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37DD" w14:textId="77777777" w:rsidR="00DE10BC" w:rsidRDefault="00DE10BC">
      <w:r>
        <w:separator/>
      </w:r>
    </w:p>
  </w:footnote>
  <w:footnote w:type="continuationSeparator" w:id="0">
    <w:p w14:paraId="4D5BCD7A" w14:textId="77777777" w:rsidR="00DE10BC" w:rsidRDefault="00DE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B24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4359"/>
    <w:rsid w:val="000100B0"/>
    <w:rsid w:val="000241D8"/>
    <w:rsid w:val="0003038A"/>
    <w:rsid w:val="000433C5"/>
    <w:rsid w:val="00045FE9"/>
    <w:rsid w:val="00046637"/>
    <w:rsid w:val="000540A9"/>
    <w:rsid w:val="00055AD8"/>
    <w:rsid w:val="00060A4F"/>
    <w:rsid w:val="0007174D"/>
    <w:rsid w:val="00083EE7"/>
    <w:rsid w:val="00087A81"/>
    <w:rsid w:val="000A1178"/>
    <w:rsid w:val="000A3ACB"/>
    <w:rsid w:val="000A6F00"/>
    <w:rsid w:val="000B4DBC"/>
    <w:rsid w:val="000C04EC"/>
    <w:rsid w:val="000C0979"/>
    <w:rsid w:val="000C39E5"/>
    <w:rsid w:val="000E2523"/>
    <w:rsid w:val="000F3933"/>
    <w:rsid w:val="000F6D24"/>
    <w:rsid w:val="0010038D"/>
    <w:rsid w:val="001005AB"/>
    <w:rsid w:val="00102DAA"/>
    <w:rsid w:val="00105FED"/>
    <w:rsid w:val="00107806"/>
    <w:rsid w:val="001142B5"/>
    <w:rsid w:val="00116B5F"/>
    <w:rsid w:val="00116F19"/>
    <w:rsid w:val="00125673"/>
    <w:rsid w:val="001420E6"/>
    <w:rsid w:val="00145303"/>
    <w:rsid w:val="00156363"/>
    <w:rsid w:val="0016531C"/>
    <w:rsid w:val="00181838"/>
    <w:rsid w:val="001873EC"/>
    <w:rsid w:val="00191F31"/>
    <w:rsid w:val="00192AAC"/>
    <w:rsid w:val="001B4E12"/>
    <w:rsid w:val="001C6CE4"/>
    <w:rsid w:val="001D4CA2"/>
    <w:rsid w:val="001F47FA"/>
    <w:rsid w:val="001F646C"/>
    <w:rsid w:val="002009F9"/>
    <w:rsid w:val="00230E57"/>
    <w:rsid w:val="00231665"/>
    <w:rsid w:val="00232A04"/>
    <w:rsid w:val="00235AE1"/>
    <w:rsid w:val="0023754E"/>
    <w:rsid w:val="0025147D"/>
    <w:rsid w:val="00251B24"/>
    <w:rsid w:val="0025314C"/>
    <w:rsid w:val="00255913"/>
    <w:rsid w:val="002650FA"/>
    <w:rsid w:val="002661A2"/>
    <w:rsid w:val="00286218"/>
    <w:rsid w:val="00287AD7"/>
    <w:rsid w:val="002B0FBA"/>
    <w:rsid w:val="002B3D02"/>
    <w:rsid w:val="002C1F25"/>
    <w:rsid w:val="002C5C25"/>
    <w:rsid w:val="002C5F89"/>
    <w:rsid w:val="002E0EA1"/>
    <w:rsid w:val="002E1CF9"/>
    <w:rsid w:val="002E3CB4"/>
    <w:rsid w:val="002E4276"/>
    <w:rsid w:val="002E7F5E"/>
    <w:rsid w:val="002E7FE6"/>
    <w:rsid w:val="00301F85"/>
    <w:rsid w:val="003025FE"/>
    <w:rsid w:val="00304A52"/>
    <w:rsid w:val="003125F4"/>
    <w:rsid w:val="00312879"/>
    <w:rsid w:val="003232CD"/>
    <w:rsid w:val="00325DAF"/>
    <w:rsid w:val="00327AB2"/>
    <w:rsid w:val="00331BF0"/>
    <w:rsid w:val="003472C5"/>
    <w:rsid w:val="003663F9"/>
    <w:rsid w:val="00387940"/>
    <w:rsid w:val="00393119"/>
    <w:rsid w:val="003A02CC"/>
    <w:rsid w:val="003A459F"/>
    <w:rsid w:val="003A4DDF"/>
    <w:rsid w:val="003C256C"/>
    <w:rsid w:val="003D0DF1"/>
    <w:rsid w:val="003D1EB8"/>
    <w:rsid w:val="003D748D"/>
    <w:rsid w:val="003F1153"/>
    <w:rsid w:val="003F528B"/>
    <w:rsid w:val="00404EFE"/>
    <w:rsid w:val="00410907"/>
    <w:rsid w:val="00412073"/>
    <w:rsid w:val="00415E6C"/>
    <w:rsid w:val="0046046B"/>
    <w:rsid w:val="004607C3"/>
    <w:rsid w:val="004726E5"/>
    <w:rsid w:val="004736DD"/>
    <w:rsid w:val="00473D09"/>
    <w:rsid w:val="00482822"/>
    <w:rsid w:val="0049102F"/>
    <w:rsid w:val="004A28BF"/>
    <w:rsid w:val="004A3736"/>
    <w:rsid w:val="004C08DA"/>
    <w:rsid w:val="004C7D53"/>
    <w:rsid w:val="00502A4C"/>
    <w:rsid w:val="00515B10"/>
    <w:rsid w:val="00526DD9"/>
    <w:rsid w:val="005303C7"/>
    <w:rsid w:val="00531202"/>
    <w:rsid w:val="005354FE"/>
    <w:rsid w:val="00555C67"/>
    <w:rsid w:val="00557846"/>
    <w:rsid w:val="00563565"/>
    <w:rsid w:val="00564B16"/>
    <w:rsid w:val="005773CA"/>
    <w:rsid w:val="005815F3"/>
    <w:rsid w:val="00596DAB"/>
    <w:rsid w:val="005B2BA3"/>
    <w:rsid w:val="005B3C2D"/>
    <w:rsid w:val="005B5E5A"/>
    <w:rsid w:val="005C1C59"/>
    <w:rsid w:val="005C57B6"/>
    <w:rsid w:val="005D59E7"/>
    <w:rsid w:val="005E0951"/>
    <w:rsid w:val="005E5247"/>
    <w:rsid w:val="005F4363"/>
    <w:rsid w:val="00601051"/>
    <w:rsid w:val="00601AED"/>
    <w:rsid w:val="00604EDA"/>
    <w:rsid w:val="00610B98"/>
    <w:rsid w:val="00616CCA"/>
    <w:rsid w:val="0062448D"/>
    <w:rsid w:val="00630568"/>
    <w:rsid w:val="00633BBA"/>
    <w:rsid w:val="00636997"/>
    <w:rsid w:val="006556A4"/>
    <w:rsid w:val="00665C41"/>
    <w:rsid w:val="00666B99"/>
    <w:rsid w:val="00670E9D"/>
    <w:rsid w:val="00671B52"/>
    <w:rsid w:val="00672DBB"/>
    <w:rsid w:val="006904DD"/>
    <w:rsid w:val="006B0984"/>
    <w:rsid w:val="006B34AC"/>
    <w:rsid w:val="006C1A3E"/>
    <w:rsid w:val="006E2739"/>
    <w:rsid w:val="006F18A5"/>
    <w:rsid w:val="006F18CD"/>
    <w:rsid w:val="006F2F3F"/>
    <w:rsid w:val="006F6D3B"/>
    <w:rsid w:val="00701175"/>
    <w:rsid w:val="00702CAA"/>
    <w:rsid w:val="00710D7D"/>
    <w:rsid w:val="007122E3"/>
    <w:rsid w:val="007441A1"/>
    <w:rsid w:val="00745CC4"/>
    <w:rsid w:val="00752E3D"/>
    <w:rsid w:val="007862EA"/>
    <w:rsid w:val="00790905"/>
    <w:rsid w:val="00794990"/>
    <w:rsid w:val="007A2E6C"/>
    <w:rsid w:val="007A6FC7"/>
    <w:rsid w:val="007B4218"/>
    <w:rsid w:val="007C2C51"/>
    <w:rsid w:val="007C41EA"/>
    <w:rsid w:val="007D335A"/>
    <w:rsid w:val="007E7254"/>
    <w:rsid w:val="007F4C70"/>
    <w:rsid w:val="00802752"/>
    <w:rsid w:val="0080488B"/>
    <w:rsid w:val="0080532D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85529"/>
    <w:rsid w:val="008A7AF8"/>
    <w:rsid w:val="008B6F2F"/>
    <w:rsid w:val="008C38E9"/>
    <w:rsid w:val="008D1416"/>
    <w:rsid w:val="008E3626"/>
    <w:rsid w:val="008E591B"/>
    <w:rsid w:val="009039C1"/>
    <w:rsid w:val="009100BC"/>
    <w:rsid w:val="009109AB"/>
    <w:rsid w:val="0091396D"/>
    <w:rsid w:val="00933D0F"/>
    <w:rsid w:val="009363D7"/>
    <w:rsid w:val="00941A5C"/>
    <w:rsid w:val="0094591C"/>
    <w:rsid w:val="00952035"/>
    <w:rsid w:val="009564A1"/>
    <w:rsid w:val="0096071D"/>
    <w:rsid w:val="00975859"/>
    <w:rsid w:val="00980141"/>
    <w:rsid w:val="00981CB9"/>
    <w:rsid w:val="009B0CAE"/>
    <w:rsid w:val="009C115F"/>
    <w:rsid w:val="009C6945"/>
    <w:rsid w:val="009D2253"/>
    <w:rsid w:val="009D6971"/>
    <w:rsid w:val="009E5679"/>
    <w:rsid w:val="009E7C02"/>
    <w:rsid w:val="009F1FD9"/>
    <w:rsid w:val="009F22BF"/>
    <w:rsid w:val="009F4104"/>
    <w:rsid w:val="00A21F65"/>
    <w:rsid w:val="00A34AD9"/>
    <w:rsid w:val="00A40EBC"/>
    <w:rsid w:val="00A432D9"/>
    <w:rsid w:val="00A45A29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34F1"/>
    <w:rsid w:val="00AD5AA9"/>
    <w:rsid w:val="00AE1B50"/>
    <w:rsid w:val="00AF092E"/>
    <w:rsid w:val="00B003BD"/>
    <w:rsid w:val="00B1005B"/>
    <w:rsid w:val="00B17C50"/>
    <w:rsid w:val="00B24674"/>
    <w:rsid w:val="00B32367"/>
    <w:rsid w:val="00B46B8A"/>
    <w:rsid w:val="00B4782E"/>
    <w:rsid w:val="00B72FB2"/>
    <w:rsid w:val="00B744F5"/>
    <w:rsid w:val="00B820D2"/>
    <w:rsid w:val="00BA043C"/>
    <w:rsid w:val="00BA6102"/>
    <w:rsid w:val="00BA780B"/>
    <w:rsid w:val="00BD23C4"/>
    <w:rsid w:val="00BE0763"/>
    <w:rsid w:val="00BE78A2"/>
    <w:rsid w:val="00BF2783"/>
    <w:rsid w:val="00C11B6C"/>
    <w:rsid w:val="00C1228B"/>
    <w:rsid w:val="00C166FB"/>
    <w:rsid w:val="00C16A23"/>
    <w:rsid w:val="00C33556"/>
    <w:rsid w:val="00C42C0E"/>
    <w:rsid w:val="00C43281"/>
    <w:rsid w:val="00C55604"/>
    <w:rsid w:val="00C659A4"/>
    <w:rsid w:val="00C84341"/>
    <w:rsid w:val="00C906A2"/>
    <w:rsid w:val="00C92A3D"/>
    <w:rsid w:val="00CB428A"/>
    <w:rsid w:val="00CC61F1"/>
    <w:rsid w:val="00CD3C11"/>
    <w:rsid w:val="00CD7ECA"/>
    <w:rsid w:val="00CF1C2C"/>
    <w:rsid w:val="00D01517"/>
    <w:rsid w:val="00D0334B"/>
    <w:rsid w:val="00D17146"/>
    <w:rsid w:val="00D17A8D"/>
    <w:rsid w:val="00D20F26"/>
    <w:rsid w:val="00D317A4"/>
    <w:rsid w:val="00D564A3"/>
    <w:rsid w:val="00D56C40"/>
    <w:rsid w:val="00D62BB2"/>
    <w:rsid w:val="00D66148"/>
    <w:rsid w:val="00D72514"/>
    <w:rsid w:val="00DA2834"/>
    <w:rsid w:val="00DA52C3"/>
    <w:rsid w:val="00DD5BC9"/>
    <w:rsid w:val="00DE10BC"/>
    <w:rsid w:val="00DE566A"/>
    <w:rsid w:val="00E00FC4"/>
    <w:rsid w:val="00E04EA1"/>
    <w:rsid w:val="00E10470"/>
    <w:rsid w:val="00E11400"/>
    <w:rsid w:val="00E201D6"/>
    <w:rsid w:val="00E349EE"/>
    <w:rsid w:val="00E46C7B"/>
    <w:rsid w:val="00E53923"/>
    <w:rsid w:val="00E66BB8"/>
    <w:rsid w:val="00E677B9"/>
    <w:rsid w:val="00E71623"/>
    <w:rsid w:val="00E73219"/>
    <w:rsid w:val="00EA0308"/>
    <w:rsid w:val="00EA198D"/>
    <w:rsid w:val="00EA7F44"/>
    <w:rsid w:val="00EB601C"/>
    <w:rsid w:val="00EB7FE2"/>
    <w:rsid w:val="00EC6B92"/>
    <w:rsid w:val="00ED1713"/>
    <w:rsid w:val="00ED31E2"/>
    <w:rsid w:val="00EF6319"/>
    <w:rsid w:val="00F13220"/>
    <w:rsid w:val="00F178AD"/>
    <w:rsid w:val="00F25E31"/>
    <w:rsid w:val="00F30B31"/>
    <w:rsid w:val="00F32A09"/>
    <w:rsid w:val="00F34AE0"/>
    <w:rsid w:val="00F45D34"/>
    <w:rsid w:val="00F46A4F"/>
    <w:rsid w:val="00F47D24"/>
    <w:rsid w:val="00F501FD"/>
    <w:rsid w:val="00F559EB"/>
    <w:rsid w:val="00F61E7B"/>
    <w:rsid w:val="00F63519"/>
    <w:rsid w:val="00F80D74"/>
    <w:rsid w:val="00F941E0"/>
    <w:rsid w:val="00FA4302"/>
    <w:rsid w:val="00FA4806"/>
    <w:rsid w:val="00FB09B6"/>
    <w:rsid w:val="00FC4B29"/>
    <w:rsid w:val="00FD1F39"/>
    <w:rsid w:val="00FD2510"/>
    <w:rsid w:val="00FD6AAE"/>
    <w:rsid w:val="00FE0932"/>
    <w:rsid w:val="00FF082B"/>
    <w:rsid w:val="00FF4B4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F0682"/>
  <w14:defaultImageDpi w14:val="32767"/>
  <w15:chartTrackingRefBased/>
  <w15:docId w15:val="{A8DA9A38-D632-2742-86F6-CD53952E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F32A09"/>
    <w:rPr>
      <w:rFonts w:ascii="Arial Mon" w:hAnsi="Arial Mon"/>
      <w:sz w:val="16"/>
      <w:szCs w:val="16"/>
    </w:rPr>
  </w:style>
  <w:style w:type="paragraph" w:styleId="ColorfulList-Accent1">
    <w:name w:val="Colorful List Accent 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customStyle="1" w:styleId="western">
    <w:name w:val="western"/>
    <w:basedOn w:val="Normal"/>
    <w:rsid w:val="00616CCA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paragraph" w:customStyle="1" w:styleId="p1">
    <w:name w:val="p1"/>
    <w:basedOn w:val="Normal"/>
    <w:rsid w:val="003D0DF1"/>
    <w:rPr>
      <w:rFonts w:ascii="Helvetica Neue" w:hAnsi="Helvetica Neue"/>
      <w:sz w:val="18"/>
      <w:szCs w:val="18"/>
    </w:rPr>
  </w:style>
  <w:style w:type="character" w:customStyle="1" w:styleId="apple-converted-space">
    <w:name w:val="apple-converted-space"/>
    <w:rsid w:val="003D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2023-01-06T06:48:00Z</cp:lastPrinted>
  <dcterms:created xsi:type="dcterms:W3CDTF">2023-01-16T00:50:00Z</dcterms:created>
  <dcterms:modified xsi:type="dcterms:W3CDTF">2023-01-16T00:50:00Z</dcterms:modified>
</cp:coreProperties>
</file>