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F6812" w14:textId="15DC57AA" w:rsidR="00B1006E" w:rsidRPr="00796C5C" w:rsidRDefault="00412EE0" w:rsidP="00273E27">
      <w:pPr>
        <w:tabs>
          <w:tab w:val="left" w:pos="7688"/>
        </w:tabs>
        <w:rPr>
          <w:rFonts w:ascii="Arial" w:hAnsi="Arial" w:cs="Arial"/>
          <w:b/>
          <w:bCs/>
          <w:sz w:val="24"/>
          <w:szCs w:val="24"/>
        </w:rPr>
      </w:pPr>
      <w:r w:rsidRPr="00796C5C">
        <w:rPr>
          <w:rFonts w:ascii="Arial" w:hAnsi="Arial" w:cs="Arial"/>
          <w:b/>
          <w:bCs/>
          <w:sz w:val="24"/>
          <w:szCs w:val="24"/>
        </w:rPr>
        <w:tab/>
      </w:r>
    </w:p>
    <w:p w14:paraId="530EF654" w14:textId="77777777" w:rsidR="004132E2" w:rsidRDefault="004132E2" w:rsidP="00273E2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1FC8" w14:textId="77777777" w:rsidR="00B20A30" w:rsidRPr="002C68A3" w:rsidRDefault="00B20A30" w:rsidP="00B20A3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8BF6F5C" wp14:editId="331FC35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7FE90" w14:textId="77777777" w:rsidR="00B20A30" w:rsidRDefault="00B20A30" w:rsidP="00B20A3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7DE261" w14:textId="77777777" w:rsidR="00B20A30" w:rsidRDefault="00B20A30" w:rsidP="00B20A3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9629E0C" w14:textId="77777777" w:rsidR="00B20A30" w:rsidRPr="00661028" w:rsidRDefault="00B20A30" w:rsidP="00B20A3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7560109" w14:textId="77777777" w:rsidR="00B20A30" w:rsidRPr="002C68A3" w:rsidRDefault="00B20A30" w:rsidP="00B20A30">
      <w:pPr>
        <w:rPr>
          <w:rFonts w:ascii="Arial" w:hAnsi="Arial" w:cs="Arial"/>
          <w:color w:val="3366FF"/>
          <w:lang w:val="ms-MY"/>
        </w:rPr>
      </w:pPr>
    </w:p>
    <w:p w14:paraId="49728578" w14:textId="4CD737D0" w:rsidR="00B20A30" w:rsidRPr="002C68A3" w:rsidRDefault="00B20A30" w:rsidP="00B20A30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9772635" w14:textId="77777777" w:rsidR="00B20A30" w:rsidRDefault="00B20A30" w:rsidP="00B20A30">
      <w:pPr>
        <w:jc w:val="center"/>
        <w:rPr>
          <w:rFonts w:ascii="Arial" w:hAnsi="Arial" w:cs="Arial"/>
          <w:b/>
          <w:bCs/>
          <w:lang w:val="mn-MN"/>
        </w:rPr>
      </w:pPr>
    </w:p>
    <w:p w14:paraId="327ECD14" w14:textId="06591C7B" w:rsidR="004132E2" w:rsidRDefault="00B20A30" w:rsidP="00B20A30">
      <w:pPr>
        <w:rPr>
          <w:rFonts w:ascii="Arial" w:hAnsi="Arial" w:cs="Arial"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3A6453F" w14:textId="77777777" w:rsidR="00B20A30" w:rsidRPr="00B20A30" w:rsidRDefault="00B20A30" w:rsidP="00B20A30">
      <w:pPr>
        <w:rPr>
          <w:rFonts w:ascii="Arial" w:hAnsi="Arial" w:cs="Arial"/>
          <w:bCs/>
          <w:lang w:val="mn-MN"/>
        </w:rPr>
      </w:pPr>
    </w:p>
    <w:p w14:paraId="0238A6E1" w14:textId="4934C0DE" w:rsidR="00012939" w:rsidRPr="00796C5C" w:rsidRDefault="004132E2" w:rsidP="00273E2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  </w:t>
      </w:r>
      <w:r w:rsidR="00495EAB" w:rsidRPr="00796C5C">
        <w:rPr>
          <w:rFonts w:ascii="Arial" w:hAnsi="Arial" w:cs="Arial"/>
          <w:b/>
          <w:bCs/>
          <w:sz w:val="24"/>
          <w:szCs w:val="24"/>
        </w:rPr>
        <w:t>ЦУСНЫ ДОНОРЫН ТУХА</w:t>
      </w:r>
      <w:r w:rsidR="00012939" w:rsidRPr="00796C5C">
        <w:rPr>
          <w:rFonts w:ascii="Arial" w:hAnsi="Arial" w:cs="Arial"/>
          <w:b/>
          <w:bCs/>
          <w:sz w:val="24"/>
          <w:szCs w:val="24"/>
        </w:rPr>
        <w:t>Й</w:t>
      </w:r>
    </w:p>
    <w:p w14:paraId="1A2C83BF" w14:textId="77777777" w:rsidR="0079059F" w:rsidRPr="00796C5C" w:rsidRDefault="0079059F" w:rsidP="00273E27">
      <w:pPr>
        <w:jc w:val="center"/>
        <w:rPr>
          <w:rFonts w:ascii="Arial" w:hAnsi="Arial" w:cs="Arial"/>
          <w:sz w:val="24"/>
          <w:szCs w:val="24"/>
        </w:rPr>
      </w:pPr>
    </w:p>
    <w:p w14:paraId="51D48528" w14:textId="1405F844" w:rsidR="00495EAB" w:rsidRPr="00796C5C" w:rsidRDefault="004132E2" w:rsidP="00273E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="00495EAB" w:rsidRPr="00796C5C">
        <w:rPr>
          <w:rFonts w:ascii="Arial" w:hAnsi="Arial" w:cs="Arial"/>
          <w:b/>
          <w:sz w:val="24"/>
          <w:szCs w:val="24"/>
        </w:rPr>
        <w:t>НЭГДҮГЭЭР БҮЛЭГ</w:t>
      </w:r>
    </w:p>
    <w:p w14:paraId="61052A31" w14:textId="004F98E3" w:rsidR="00495EAB" w:rsidRPr="00796C5C" w:rsidRDefault="004132E2" w:rsidP="00273E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="0079059F" w:rsidRPr="00796C5C">
        <w:rPr>
          <w:rFonts w:ascii="Arial" w:hAnsi="Arial" w:cs="Arial"/>
          <w:b/>
          <w:sz w:val="24"/>
          <w:szCs w:val="24"/>
        </w:rPr>
        <w:t>НИЙТЛЭГ ҮНДЭСЛЭЛ</w:t>
      </w:r>
    </w:p>
    <w:p w14:paraId="1E946E81" w14:textId="77777777" w:rsidR="0079059F" w:rsidRPr="00E87C29" w:rsidRDefault="0079059F" w:rsidP="00273E27">
      <w:pPr>
        <w:rPr>
          <w:rFonts w:ascii="Arial" w:hAnsi="Arial" w:cs="Arial"/>
          <w:b/>
          <w:sz w:val="24"/>
          <w:szCs w:val="24"/>
          <w:lang w:val="mn-MN"/>
        </w:rPr>
      </w:pPr>
    </w:p>
    <w:p w14:paraId="0FF00E5A" w14:textId="39EFBE1E" w:rsidR="00A26ACE" w:rsidRPr="00796C5C" w:rsidRDefault="00A26ACE" w:rsidP="004132E2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1 дүгээр зүйл.Хуулийн зорилт</w:t>
      </w:r>
    </w:p>
    <w:p w14:paraId="46FA6B38" w14:textId="77777777" w:rsidR="00A26ACE" w:rsidRPr="00796C5C" w:rsidRDefault="00A26ACE" w:rsidP="00273E27">
      <w:pPr>
        <w:rPr>
          <w:rFonts w:ascii="Arial" w:hAnsi="Arial" w:cs="Arial"/>
          <w:b/>
          <w:bCs/>
          <w:sz w:val="24"/>
          <w:szCs w:val="24"/>
        </w:rPr>
      </w:pPr>
    </w:p>
    <w:p w14:paraId="58A22009" w14:textId="2998A424" w:rsidR="007635A3" w:rsidRPr="00796C5C" w:rsidRDefault="00462AD7" w:rsidP="004132E2">
      <w:pPr>
        <w:ind w:firstLine="720"/>
        <w:rPr>
          <w:rFonts w:ascii="Arial" w:hAnsi="Arial" w:cs="Arial"/>
          <w:bCs/>
          <w:strike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1.1.</w:t>
      </w:r>
      <w:r w:rsidR="007635A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Энэ хуулийн зорилт нь </w:t>
      </w: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хүний эрүүл мэндийг хамгаалах, </w:t>
      </w:r>
      <w:r w:rsidR="003B109A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амийг</w:t>
      </w: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 аврах зорилгоор сайн дураар цусаа үнэ төлбөргүй өгөх</w:t>
      </w:r>
      <w:r w:rsidR="00EF008A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 болон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8F552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цусны донорын </w:t>
      </w:r>
      <w:r w:rsidR="007635A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үйл ажиллагаа</w:t>
      </w:r>
      <w:r w:rsidR="00E05DE4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, </w:t>
      </w:r>
      <w:r w:rsidR="009843A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цусны аюулгүй байдал,</w:t>
      </w:r>
      <w:r w:rsidR="009843A7" w:rsidRPr="00436CDA">
        <w:rPr>
          <w:rFonts w:ascii="Arial" w:hAnsi="Arial" w:cs="Arial"/>
          <w:bCs/>
          <w:i/>
          <w:color w:val="000000" w:themeColor="text1"/>
          <w:sz w:val="24"/>
          <w:szCs w:val="24"/>
          <w:lang w:val="mn-MN"/>
        </w:rPr>
        <w:t xml:space="preserve"> </w:t>
      </w:r>
      <w:r w:rsidR="007635A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бодлого, удирдлага, зохион байгуулал</w:t>
      </w:r>
      <w:r w:rsidR="00E05DE4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ттай 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холбогдсон харилцааг зохицуулахад </w:t>
      </w:r>
      <w:r w:rsidR="007635A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оршино.</w:t>
      </w:r>
    </w:p>
    <w:p w14:paraId="50A469E2" w14:textId="77777777" w:rsidR="00606411" w:rsidRPr="00796C5C" w:rsidRDefault="00606411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752DB4AF" w14:textId="7EB925EE" w:rsidR="00495EAB" w:rsidRPr="00796C5C" w:rsidRDefault="00495EAB" w:rsidP="004132E2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2 дугаар зүйл.Цусны донорын хууль тогтоомж</w:t>
      </w:r>
    </w:p>
    <w:p w14:paraId="6075A274" w14:textId="77777777" w:rsidR="00012939" w:rsidRPr="00796C5C" w:rsidRDefault="00012939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5798F50" w14:textId="7B6ECDBE" w:rsidR="00495EAB" w:rsidRPr="00796C5C" w:rsidRDefault="00495EAB" w:rsidP="004132E2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2.1.Цусны донорын хууль тогтоомж нь Монгол Улсын Үндсэн хууль</w:t>
      </w:r>
      <w:r w:rsidR="00E75178" w:rsidRPr="00796C5C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796C5C">
        <w:rPr>
          <w:rFonts w:ascii="Arial" w:hAnsi="Arial" w:cs="Arial"/>
          <w:sz w:val="24"/>
          <w:szCs w:val="24"/>
          <w:lang w:val="mn-MN"/>
        </w:rPr>
        <w:t>, Эрүүл мэндийн тухай хууль</w:t>
      </w:r>
      <w:r w:rsidR="00877CCB" w:rsidRPr="00796C5C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796C5C">
        <w:rPr>
          <w:rFonts w:ascii="Arial" w:hAnsi="Arial" w:cs="Arial"/>
          <w:sz w:val="24"/>
          <w:szCs w:val="24"/>
          <w:lang w:val="mn-MN"/>
        </w:rPr>
        <w:t>, Монголын улаан загалмай нийгэмлэгийн эрх зүйн байдлын тухай хууль</w:t>
      </w:r>
      <w:r w:rsidR="00E75178" w:rsidRPr="00796C5C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Pr="00796C5C">
        <w:rPr>
          <w:rFonts w:ascii="Arial" w:hAnsi="Arial" w:cs="Arial"/>
          <w:sz w:val="24"/>
          <w:szCs w:val="24"/>
          <w:lang w:val="mn-MN"/>
        </w:rPr>
        <w:t>,</w:t>
      </w:r>
      <w:r w:rsidR="00E30984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157C96" w:rsidRPr="00796C5C">
        <w:rPr>
          <w:rFonts w:ascii="Arial" w:hAnsi="Arial" w:cs="Arial"/>
          <w:sz w:val="24"/>
          <w:szCs w:val="24"/>
          <w:lang w:val="mn-MN"/>
        </w:rPr>
        <w:t>Хүний хувийн мэдээлэл хамгаалах тухай хууль</w:t>
      </w:r>
      <w:r w:rsidR="00157C96" w:rsidRPr="00796C5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4"/>
      </w:r>
      <w:r w:rsidR="00157C96" w:rsidRPr="00796C5C">
        <w:rPr>
          <w:rFonts w:ascii="Arial" w:hAnsi="Arial" w:cs="Arial"/>
          <w:sz w:val="24"/>
          <w:szCs w:val="24"/>
          <w:lang w:val="mn-MN"/>
        </w:rPr>
        <w:t xml:space="preserve">, </w:t>
      </w:r>
      <w:r w:rsidRPr="00796C5C">
        <w:rPr>
          <w:rFonts w:ascii="Arial" w:hAnsi="Arial" w:cs="Arial"/>
          <w:sz w:val="24"/>
          <w:szCs w:val="24"/>
          <w:lang w:val="mn-MN"/>
        </w:rPr>
        <w:t xml:space="preserve">энэ хууль болон </w:t>
      </w:r>
      <w:r w:rsidR="00C77DB0" w:rsidRPr="002F73F4">
        <w:rPr>
          <w:rFonts w:ascii="Arial" w:hAnsi="Arial" w:cs="Arial"/>
          <w:sz w:val="24"/>
          <w:szCs w:val="24"/>
          <w:lang w:val="mn-MN"/>
        </w:rPr>
        <w:t>эдгээр хуультай</w:t>
      </w:r>
      <w:r w:rsidR="00C77DB0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sz w:val="24"/>
          <w:szCs w:val="24"/>
          <w:lang w:val="mn-MN"/>
        </w:rPr>
        <w:t>нийцүүлэн гаргасан хууль тогтоомжийн бусад актаас бүрдэнэ.</w:t>
      </w:r>
    </w:p>
    <w:p w14:paraId="6771E139" w14:textId="77777777" w:rsidR="0079059F" w:rsidRPr="00964A51" w:rsidRDefault="0079059F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537BE613" w14:textId="2916B6DC" w:rsidR="00495EAB" w:rsidRPr="00796C5C" w:rsidRDefault="00495EAB" w:rsidP="004132E2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4C6D8531" w14:textId="77777777" w:rsidR="0079059F" w:rsidRPr="00796C5C" w:rsidRDefault="0079059F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5351324B" w14:textId="77777777" w:rsidR="00E86584" w:rsidRPr="00796C5C" w:rsidRDefault="00E86584" w:rsidP="00273E27">
      <w:pPr>
        <w:ind w:firstLine="720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796C5C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>3 дугаар зүйл.Хуулийн үйлчлэх хүрээ</w:t>
      </w:r>
    </w:p>
    <w:p w14:paraId="7377749B" w14:textId="29A30B8B" w:rsidR="00AA5666" w:rsidRPr="00796C5C" w:rsidRDefault="00E86584" w:rsidP="00273E27">
      <w:pPr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</w:p>
    <w:p w14:paraId="758FA47E" w14:textId="5E4C5642" w:rsidR="00AA5666" w:rsidRPr="00796C5C" w:rsidRDefault="00AA5666" w:rsidP="00273E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>3.1.</w:t>
      </w:r>
      <w:r w:rsidRPr="00796C5C">
        <w:rPr>
          <w:rFonts w:ascii="Arial" w:hAnsi="Arial" w:cs="Arial"/>
          <w:sz w:val="24"/>
          <w:szCs w:val="24"/>
        </w:rPr>
        <w:t xml:space="preserve">Энэ хууль нь хүний эрүүл мэндийг хамгаалах, амийг аврах </w:t>
      </w:r>
      <w:r w:rsidR="00515406" w:rsidRPr="002F73F4">
        <w:rPr>
          <w:rFonts w:ascii="Arial" w:hAnsi="Arial" w:cs="Arial"/>
          <w:sz w:val="24"/>
          <w:szCs w:val="24"/>
        </w:rPr>
        <w:t>зорилгоор</w:t>
      </w:r>
      <w:r w:rsidR="00515406" w:rsidRPr="00796C5C">
        <w:rPr>
          <w:rFonts w:ascii="Arial" w:hAnsi="Arial" w:cs="Arial"/>
          <w:sz w:val="24"/>
          <w:szCs w:val="24"/>
        </w:rPr>
        <w:t xml:space="preserve"> </w:t>
      </w:r>
      <w:r w:rsidRPr="00796C5C">
        <w:rPr>
          <w:rFonts w:ascii="Arial" w:hAnsi="Arial" w:cs="Arial"/>
          <w:sz w:val="24"/>
          <w:szCs w:val="24"/>
        </w:rPr>
        <w:t>цусны донорын үйл ажиллагааг зохион байгуулах, цусны аюулгүй байдлыг хангах, цус сэлбэлт судлалын салбарын бодлого, удирдлага, зохион байгуулалттай холбогдсон харилцааг зохицуулна.</w:t>
      </w:r>
    </w:p>
    <w:p w14:paraId="2E33A4DB" w14:textId="48C16674" w:rsidR="00E86584" w:rsidRPr="00351C67" w:rsidRDefault="00E86584" w:rsidP="00273E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dstrike/>
          <w:color w:val="000000"/>
          <w:lang w:val="mn-MN"/>
        </w:rPr>
      </w:pPr>
      <w:r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</w:p>
    <w:p w14:paraId="0E482626" w14:textId="68236CB4" w:rsidR="00E86584" w:rsidRPr="00796C5C" w:rsidRDefault="00E86584" w:rsidP="00273E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3.2.Монгол Улсын олон улсын гэрээнд заасан тохиолдолд </w:t>
      </w:r>
      <w:r w:rsidR="00CA153F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гадаад улсын иргэн, харьяалалгүй хүний эрүүл </w:t>
      </w:r>
      <w:r w:rsidR="00E256D0" w:rsidRPr="002F73F4">
        <w:rPr>
          <w:rFonts w:ascii="Arial" w:eastAsia="Arial" w:hAnsi="Arial" w:cs="Arial"/>
          <w:color w:val="000000"/>
          <w:sz w:val="24"/>
          <w:szCs w:val="24"/>
          <w:lang w:val="mn-MN"/>
        </w:rPr>
        <w:t>мэндийг хамгаалах</w:t>
      </w:r>
      <w:r w:rsidR="00CA153F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>,</w:t>
      </w:r>
      <w:r w:rsidR="002F73F4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="0000787F" w:rsidRPr="002F73F4">
        <w:rPr>
          <w:rFonts w:ascii="Arial" w:eastAsia="Arial" w:hAnsi="Arial" w:cs="Arial"/>
          <w:color w:val="000000"/>
          <w:sz w:val="24"/>
          <w:szCs w:val="24"/>
          <w:lang w:val="mn-MN"/>
        </w:rPr>
        <w:t>амийг</w:t>
      </w:r>
      <w:r w:rsidR="0000787F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="00CA153F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>аврах зорилгоор цус</w:t>
      </w:r>
      <w:r w:rsidR="003B233C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="00CA153F"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сэлбэх </w:t>
      </w:r>
      <w:r w:rsidRPr="00796C5C">
        <w:rPr>
          <w:rFonts w:ascii="Arial" w:eastAsia="Arial" w:hAnsi="Arial" w:cs="Arial"/>
          <w:color w:val="000000"/>
          <w:sz w:val="24"/>
          <w:szCs w:val="24"/>
          <w:lang w:val="mn-MN"/>
        </w:rPr>
        <w:t>тусламж, үйлчилгээг үзүүлнэ.</w:t>
      </w:r>
    </w:p>
    <w:p w14:paraId="27110749" w14:textId="77777777" w:rsidR="00E86584" w:rsidRPr="00796C5C" w:rsidRDefault="00E86584" w:rsidP="00273E27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336440A" w14:textId="7074CED6" w:rsidR="00495EAB" w:rsidRPr="00796C5C" w:rsidRDefault="009F694B" w:rsidP="004132E2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4 дүгээр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зүйл.Хуулийн нэр </w:t>
      </w:r>
      <w:r w:rsidR="00495EAB" w:rsidRPr="002F73F4">
        <w:rPr>
          <w:rFonts w:ascii="Arial" w:hAnsi="Arial" w:cs="Arial"/>
          <w:b/>
          <w:bCs/>
          <w:sz w:val="24"/>
          <w:szCs w:val="24"/>
          <w:lang w:val="mn-MN"/>
        </w:rPr>
        <w:t>томьёо</w:t>
      </w:r>
      <w:r w:rsidR="00C77DB0" w:rsidRPr="002F73F4">
        <w:rPr>
          <w:rFonts w:ascii="Arial" w:hAnsi="Arial" w:cs="Arial"/>
          <w:b/>
          <w:bCs/>
          <w:sz w:val="24"/>
          <w:szCs w:val="24"/>
          <w:lang w:val="mn-MN"/>
        </w:rPr>
        <w:t>ны тодорхойлолт</w:t>
      </w:r>
    </w:p>
    <w:p w14:paraId="1BE62CAF" w14:textId="77777777" w:rsidR="00012939" w:rsidRPr="00796C5C" w:rsidRDefault="00012939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84D08AB" w14:textId="3195FE5D" w:rsidR="00012939" w:rsidRPr="00796C5C" w:rsidRDefault="004A6AC2" w:rsidP="004132E2">
      <w:pPr>
        <w:ind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>4.1.</w:t>
      </w:r>
      <w:r w:rsidR="0097426D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Энэ хуульд хэрэглэсэн дараах нэр томьёог доор дурдсан утгаар ойлгоно</w:t>
      </w:r>
      <w:r w:rsidR="00012939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:</w:t>
      </w:r>
    </w:p>
    <w:p w14:paraId="5C70361B" w14:textId="77777777" w:rsidR="004132E2" w:rsidRDefault="0097426D" w:rsidP="004132E2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19C83553" w14:textId="705087A2" w:rsidR="008956ED" w:rsidRPr="004132E2" w:rsidRDefault="004A6AC2" w:rsidP="004132E2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lang w:val="mn-MN"/>
        </w:rPr>
        <w:t>4.1.1.</w:t>
      </w:r>
      <w:r w:rsidR="00161B2D" w:rsidRPr="00796C5C">
        <w:rPr>
          <w:rFonts w:ascii="Arial" w:hAnsi="Arial" w:cs="Arial"/>
          <w:lang w:val="mn-MN"/>
        </w:rPr>
        <w:t>“</w:t>
      </w:r>
      <w:r w:rsidR="008956ED" w:rsidRPr="00796C5C">
        <w:rPr>
          <w:rFonts w:ascii="Arial" w:hAnsi="Arial" w:cs="Arial"/>
          <w:lang w:val="mn-MN"/>
        </w:rPr>
        <w:t xml:space="preserve">цусны донорын үйл ажиллагаа” гэж </w:t>
      </w:r>
      <w:r w:rsidR="00372A8A" w:rsidRPr="00796C5C">
        <w:rPr>
          <w:rFonts w:ascii="Arial" w:hAnsi="Arial" w:cs="Arial"/>
          <w:lang w:val="mn-MN"/>
        </w:rPr>
        <w:t xml:space="preserve">цусны донорын сургалт, сурталчилгаа, </w:t>
      </w:r>
      <w:r w:rsidR="00D7001A" w:rsidRPr="00796C5C">
        <w:rPr>
          <w:rFonts w:ascii="Arial" w:hAnsi="Arial" w:cs="Arial"/>
          <w:lang w:val="mn-MN"/>
        </w:rPr>
        <w:t xml:space="preserve">элсүүлэлт, </w:t>
      </w:r>
      <w:r w:rsidR="00263D19" w:rsidRPr="00796C5C">
        <w:rPr>
          <w:rFonts w:ascii="Arial" w:hAnsi="Arial" w:cs="Arial"/>
          <w:lang w:val="mn-MN"/>
        </w:rPr>
        <w:t xml:space="preserve">цусны </w:t>
      </w:r>
      <w:r w:rsidR="004C7A6B" w:rsidRPr="00796C5C">
        <w:rPr>
          <w:rFonts w:ascii="Arial" w:hAnsi="Arial" w:cs="Arial"/>
          <w:lang w:val="mn-MN"/>
        </w:rPr>
        <w:t xml:space="preserve">донор </w:t>
      </w:r>
      <w:r w:rsidR="00263D19" w:rsidRPr="00796C5C">
        <w:rPr>
          <w:rFonts w:ascii="Arial" w:hAnsi="Arial" w:cs="Arial"/>
          <w:lang w:val="mn-MN"/>
        </w:rPr>
        <w:t xml:space="preserve">сонгох, </w:t>
      </w:r>
      <w:r w:rsidR="0083092E" w:rsidRPr="00796C5C">
        <w:rPr>
          <w:rFonts w:ascii="Arial" w:hAnsi="Arial" w:cs="Arial"/>
          <w:lang w:val="mn-MN"/>
        </w:rPr>
        <w:t>цус</w:t>
      </w:r>
      <w:r w:rsidR="00EF5DCC" w:rsidRPr="00796C5C">
        <w:rPr>
          <w:rFonts w:ascii="Arial" w:hAnsi="Arial" w:cs="Arial"/>
          <w:bCs/>
          <w:lang w:val="mn-MN"/>
        </w:rPr>
        <w:t>, цусны б</w:t>
      </w:r>
      <w:r w:rsidR="00B42CE5" w:rsidRPr="00796C5C">
        <w:rPr>
          <w:rFonts w:ascii="Arial" w:hAnsi="Arial" w:cs="Arial"/>
          <w:bCs/>
          <w:lang w:val="mn-MN"/>
        </w:rPr>
        <w:t>ү</w:t>
      </w:r>
      <w:r w:rsidR="00EF5DCC" w:rsidRPr="00796C5C">
        <w:rPr>
          <w:rFonts w:ascii="Arial" w:hAnsi="Arial" w:cs="Arial"/>
          <w:bCs/>
          <w:lang w:val="mn-MN"/>
        </w:rPr>
        <w:t xml:space="preserve">рэлдэхүүн </w:t>
      </w:r>
      <w:r w:rsidR="00B42CE5" w:rsidRPr="00796C5C">
        <w:rPr>
          <w:rFonts w:ascii="Arial" w:hAnsi="Arial" w:cs="Arial"/>
          <w:bCs/>
          <w:lang w:val="mn-MN"/>
        </w:rPr>
        <w:t>хэсэг</w:t>
      </w:r>
      <w:r w:rsidR="00B42CE5" w:rsidRPr="00796C5C">
        <w:rPr>
          <w:rFonts w:ascii="Arial" w:hAnsi="Arial" w:cs="Arial"/>
          <w:b/>
          <w:bCs/>
          <w:lang w:val="mn-MN"/>
        </w:rPr>
        <w:t xml:space="preserve"> </w:t>
      </w:r>
      <w:r w:rsidR="008956ED" w:rsidRPr="00796C5C">
        <w:rPr>
          <w:rFonts w:ascii="Arial" w:hAnsi="Arial" w:cs="Arial"/>
          <w:lang w:val="mn-MN"/>
        </w:rPr>
        <w:t>цуглуулах, шинжлэх, боловсруулах, хадгалах, тээвэрлэх, сэлбэх</w:t>
      </w:r>
      <w:r w:rsidR="00372A8A" w:rsidRPr="00796C5C">
        <w:rPr>
          <w:rFonts w:ascii="Arial" w:hAnsi="Arial" w:cs="Arial"/>
          <w:lang w:val="mn-MN"/>
        </w:rPr>
        <w:t xml:space="preserve"> </w:t>
      </w:r>
      <w:r w:rsidR="008956ED" w:rsidRPr="00796C5C">
        <w:rPr>
          <w:rFonts w:ascii="Arial" w:hAnsi="Arial" w:cs="Arial"/>
          <w:lang w:val="mn-MN"/>
        </w:rPr>
        <w:t xml:space="preserve">болон цусны </w:t>
      </w:r>
      <w:r w:rsidR="00A766CE" w:rsidRPr="00796C5C">
        <w:rPr>
          <w:rFonts w:ascii="Arial" w:hAnsi="Arial" w:cs="Arial"/>
          <w:bCs/>
          <w:lang w:val="mn-MN"/>
        </w:rPr>
        <w:t xml:space="preserve">аюулгүй байдал, </w:t>
      </w:r>
      <w:r w:rsidR="00107994" w:rsidRPr="00796C5C">
        <w:rPr>
          <w:rFonts w:ascii="Arial" w:hAnsi="Arial" w:cs="Arial"/>
          <w:bCs/>
          <w:lang w:val="mn-MN"/>
        </w:rPr>
        <w:t>сонор сэрэмжийн тогтолцоо</w:t>
      </w:r>
      <w:r w:rsidR="00821DA9" w:rsidRPr="00796C5C">
        <w:rPr>
          <w:rFonts w:ascii="Arial" w:hAnsi="Arial" w:cs="Arial"/>
          <w:bCs/>
          <w:lang w:val="mn-MN"/>
        </w:rPr>
        <w:t>той</w:t>
      </w:r>
      <w:r w:rsidR="008956ED" w:rsidRPr="00796C5C">
        <w:rPr>
          <w:rFonts w:ascii="Arial" w:hAnsi="Arial" w:cs="Arial"/>
          <w:lang w:val="mn-MN"/>
        </w:rPr>
        <w:t xml:space="preserve"> холбоотой </w:t>
      </w:r>
      <w:r w:rsidR="004C7A6B" w:rsidRPr="00796C5C">
        <w:rPr>
          <w:rFonts w:ascii="Arial" w:hAnsi="Arial" w:cs="Arial"/>
          <w:lang w:val="mn-MN"/>
        </w:rPr>
        <w:t xml:space="preserve">цогц </w:t>
      </w:r>
      <w:r w:rsidR="008956ED" w:rsidRPr="00796C5C">
        <w:rPr>
          <w:rFonts w:ascii="Arial" w:hAnsi="Arial" w:cs="Arial"/>
          <w:lang w:val="mn-MN"/>
        </w:rPr>
        <w:t>үйл ажиллагааг;</w:t>
      </w:r>
    </w:p>
    <w:p w14:paraId="4B49126E" w14:textId="77777777" w:rsidR="008956ED" w:rsidRPr="00796C5C" w:rsidRDefault="008956ED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19818EFA" w14:textId="13FF0AE5" w:rsidR="00AD0022" w:rsidRPr="00796C5C" w:rsidRDefault="00526E69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4.1.2</w:t>
      </w:r>
      <w:r w:rsidR="004A6AC2" w:rsidRPr="00796C5C">
        <w:rPr>
          <w:rFonts w:ascii="Arial" w:hAnsi="Arial" w:cs="Arial"/>
          <w:sz w:val="24"/>
          <w:szCs w:val="24"/>
          <w:lang w:val="mn-MN"/>
        </w:rPr>
        <w:t>.</w:t>
      </w:r>
      <w:r w:rsidR="00AD0022" w:rsidRPr="00796C5C">
        <w:rPr>
          <w:rFonts w:ascii="Arial" w:hAnsi="Arial" w:cs="Arial"/>
          <w:sz w:val="24"/>
          <w:szCs w:val="24"/>
          <w:lang w:val="mn-MN"/>
        </w:rPr>
        <w:t>“цусны донор</w:t>
      </w:r>
      <w:r w:rsidR="006C2E0B" w:rsidRPr="00796C5C">
        <w:rPr>
          <w:rFonts w:ascii="Arial" w:hAnsi="Arial" w:cs="Arial"/>
          <w:sz w:val="24"/>
          <w:szCs w:val="24"/>
          <w:lang w:val="mn-MN"/>
        </w:rPr>
        <w:t>”</w:t>
      </w:r>
      <w:r w:rsidR="00AD0022" w:rsidRPr="00796C5C">
        <w:rPr>
          <w:rFonts w:ascii="Arial" w:hAnsi="Arial" w:cs="Arial"/>
          <w:sz w:val="24"/>
          <w:szCs w:val="24"/>
          <w:lang w:val="mn-MN"/>
        </w:rPr>
        <w:t xml:space="preserve"> гэж </w:t>
      </w:r>
      <w:r w:rsidR="00515406" w:rsidRPr="002F73F4">
        <w:rPr>
          <w:rFonts w:ascii="Arial" w:hAnsi="Arial" w:cs="Arial"/>
          <w:sz w:val="24"/>
          <w:szCs w:val="24"/>
          <w:lang w:val="mn-MN"/>
        </w:rPr>
        <w:t xml:space="preserve">хүний амийг </w:t>
      </w:r>
      <w:r w:rsidR="00AD0022" w:rsidRPr="00796C5C">
        <w:rPr>
          <w:rFonts w:ascii="Arial" w:hAnsi="Arial" w:cs="Arial"/>
          <w:sz w:val="24"/>
          <w:szCs w:val="24"/>
          <w:lang w:val="mn-MN"/>
        </w:rPr>
        <w:t xml:space="preserve">аврах, эрүүл мэндийг </w:t>
      </w:r>
      <w:r w:rsidR="00515406" w:rsidRPr="002F73F4">
        <w:rPr>
          <w:rFonts w:ascii="Arial" w:hAnsi="Arial" w:cs="Arial"/>
          <w:sz w:val="24"/>
          <w:szCs w:val="24"/>
          <w:lang w:val="mn-MN"/>
        </w:rPr>
        <w:t>хамгаалах</w:t>
      </w:r>
      <w:r w:rsidR="00AD0022" w:rsidRPr="002F73F4">
        <w:rPr>
          <w:rFonts w:ascii="Arial" w:hAnsi="Arial" w:cs="Arial"/>
          <w:sz w:val="24"/>
          <w:szCs w:val="24"/>
          <w:lang w:val="mn-MN"/>
        </w:rPr>
        <w:t xml:space="preserve"> </w:t>
      </w:r>
      <w:r w:rsidR="00AD0022" w:rsidRPr="00796C5C">
        <w:rPr>
          <w:rFonts w:ascii="Arial" w:hAnsi="Arial" w:cs="Arial"/>
          <w:sz w:val="24"/>
          <w:szCs w:val="24"/>
          <w:lang w:val="mn-MN"/>
        </w:rPr>
        <w:t xml:space="preserve">зорилгоор сайн </w:t>
      </w:r>
      <w:r w:rsidR="000F6E7E" w:rsidRPr="00796C5C">
        <w:rPr>
          <w:rFonts w:ascii="Arial" w:hAnsi="Arial" w:cs="Arial"/>
          <w:bCs/>
          <w:sz w:val="24"/>
          <w:szCs w:val="24"/>
          <w:lang w:val="mn-MN"/>
        </w:rPr>
        <w:t>дураар</w:t>
      </w:r>
      <w:r w:rsidR="000F6E7E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AD0022" w:rsidRPr="00796C5C">
        <w:rPr>
          <w:rFonts w:ascii="Arial" w:hAnsi="Arial" w:cs="Arial"/>
          <w:sz w:val="24"/>
          <w:szCs w:val="24"/>
          <w:lang w:val="mn-MN"/>
        </w:rPr>
        <w:t>цус, цусны бүрэлдэхүүн хэсгээ өгсөн хүнийг;</w:t>
      </w:r>
    </w:p>
    <w:p w14:paraId="44A61423" w14:textId="77777777" w:rsidR="00526E69" w:rsidRPr="00796C5C" w:rsidRDefault="00526E69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3AB65C7E" w14:textId="7B6FAA42" w:rsidR="00155A5D" w:rsidRPr="00796C5C" w:rsidRDefault="00526E69" w:rsidP="004132E2">
      <w:pPr>
        <w:pStyle w:val="NormalWeb"/>
        <w:spacing w:before="0" w:beforeAutospacing="0" w:after="0" w:afterAutospacing="0"/>
        <w:ind w:firstLine="1418"/>
        <w:rPr>
          <w:rFonts w:ascii="Arial" w:hAnsi="Arial" w:cs="Arial"/>
          <w:bCs/>
          <w:color w:val="000000" w:themeColor="text1"/>
          <w:lang w:val="mn-MN"/>
        </w:rPr>
      </w:pPr>
      <w:r w:rsidRPr="00796C5C">
        <w:rPr>
          <w:rFonts w:ascii="Arial" w:hAnsi="Arial" w:cs="Arial"/>
          <w:bCs/>
          <w:position w:val="2"/>
          <w:lang w:val="mn-MN"/>
        </w:rPr>
        <w:t>4.1.3.“</w:t>
      </w:r>
      <w:r w:rsidR="00155A5D" w:rsidRPr="00796C5C">
        <w:rPr>
          <w:rFonts w:ascii="Arial" w:hAnsi="Arial" w:cs="Arial"/>
          <w:bCs/>
          <w:position w:val="2"/>
          <w:lang w:val="mn-MN"/>
        </w:rPr>
        <w:t>цусны байнгын донор</w:t>
      </w:r>
      <w:r w:rsidRPr="00796C5C">
        <w:rPr>
          <w:rFonts w:ascii="Arial" w:hAnsi="Arial" w:cs="Arial"/>
          <w:bCs/>
          <w:color w:val="000000" w:themeColor="text1"/>
          <w:lang w:val="mn-MN"/>
        </w:rPr>
        <w:t>”</w:t>
      </w:r>
      <w:r w:rsidR="00261ED8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155A5D" w:rsidRPr="00796C5C">
        <w:rPr>
          <w:rFonts w:ascii="Arial" w:hAnsi="Arial" w:cs="Arial"/>
          <w:bCs/>
          <w:position w:val="2"/>
          <w:lang w:val="mn-MN"/>
        </w:rPr>
        <w:t xml:space="preserve">гэж </w:t>
      </w:r>
      <w:r w:rsidR="00A956D1" w:rsidRPr="002F73F4">
        <w:rPr>
          <w:rFonts w:ascii="Arial" w:hAnsi="Arial" w:cs="Arial"/>
          <w:bCs/>
          <w:position w:val="2"/>
          <w:lang w:val="mn-MN"/>
        </w:rPr>
        <w:t>жил бүр тогтмол буюу жилд</w:t>
      </w:r>
      <w:r w:rsidR="00A956D1" w:rsidRPr="00796C5C">
        <w:rPr>
          <w:rFonts w:ascii="Arial" w:hAnsi="Arial" w:cs="Arial"/>
          <w:bCs/>
          <w:position w:val="2"/>
          <w:lang w:val="mn-MN"/>
        </w:rPr>
        <w:t xml:space="preserve"> </w:t>
      </w:r>
      <w:r w:rsidR="00155A5D" w:rsidRPr="00796C5C">
        <w:rPr>
          <w:rFonts w:ascii="Arial" w:hAnsi="Arial" w:cs="Arial"/>
          <w:bCs/>
          <w:position w:val="2"/>
          <w:lang w:val="mn-MN"/>
        </w:rPr>
        <w:t>хоёр ба түүнээс дээш удаа цусаа өгсөн хүнийг</w:t>
      </w:r>
      <w:r w:rsidR="00C77DB0" w:rsidRPr="00796C5C">
        <w:rPr>
          <w:rFonts w:ascii="Arial" w:hAnsi="Arial" w:cs="Arial"/>
          <w:bCs/>
          <w:position w:val="2"/>
          <w:lang w:val="mn-MN"/>
        </w:rPr>
        <w:t>;</w:t>
      </w:r>
    </w:p>
    <w:p w14:paraId="454572F7" w14:textId="77777777" w:rsidR="00963EDC" w:rsidRPr="00796C5C" w:rsidRDefault="00963EDC" w:rsidP="004132E2">
      <w:pPr>
        <w:pStyle w:val="NormalWeb"/>
        <w:spacing w:before="0" w:beforeAutospacing="0" w:after="0" w:afterAutospacing="0"/>
        <w:ind w:firstLine="1418"/>
        <w:rPr>
          <w:rFonts w:ascii="Arial" w:hAnsi="Arial" w:cs="Arial"/>
          <w:b/>
          <w:bCs/>
          <w:lang w:val="mn-MN"/>
        </w:rPr>
      </w:pPr>
    </w:p>
    <w:p w14:paraId="66FFB326" w14:textId="2E51E37F" w:rsidR="004C7A6B" w:rsidRPr="00796C5C" w:rsidRDefault="006B5522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="000F6E7E" w:rsidRPr="00796C5C">
        <w:rPr>
          <w:rFonts w:ascii="Arial" w:hAnsi="Arial" w:cs="Arial"/>
          <w:bCs/>
          <w:sz w:val="24"/>
          <w:szCs w:val="24"/>
          <w:lang w:val="mn-MN"/>
        </w:rPr>
        <w:t>.1.</w:t>
      </w:r>
      <w:r w:rsidR="00526E69"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="000F6E7E" w:rsidRPr="00796C5C">
        <w:rPr>
          <w:rFonts w:ascii="Arial" w:hAnsi="Arial" w:cs="Arial"/>
          <w:sz w:val="24"/>
          <w:szCs w:val="24"/>
          <w:lang w:val="mn-MN"/>
        </w:rPr>
        <w:t>.</w:t>
      </w:r>
      <w:r w:rsidR="004C7A6B" w:rsidRPr="00796C5C">
        <w:rPr>
          <w:rFonts w:ascii="Arial" w:hAnsi="Arial" w:cs="Arial"/>
          <w:sz w:val="24"/>
          <w:szCs w:val="24"/>
          <w:lang w:val="mn-MN"/>
        </w:rPr>
        <w:t>“цус, цусны бүрэлдэхүүн хэсэг</w:t>
      </w:r>
      <w:r w:rsidR="006C2E0B" w:rsidRPr="00796C5C">
        <w:rPr>
          <w:rFonts w:ascii="Arial" w:hAnsi="Arial" w:cs="Arial"/>
          <w:sz w:val="24"/>
          <w:szCs w:val="24"/>
          <w:lang w:val="mn-MN"/>
        </w:rPr>
        <w:t>”</w:t>
      </w:r>
      <w:r w:rsidR="004C7A6B" w:rsidRPr="00796C5C">
        <w:rPr>
          <w:rFonts w:ascii="Arial" w:hAnsi="Arial" w:cs="Arial"/>
          <w:sz w:val="24"/>
          <w:szCs w:val="24"/>
          <w:lang w:val="mn-MN"/>
        </w:rPr>
        <w:t xml:space="preserve"> гэж </w:t>
      </w:r>
      <w:r w:rsidR="0095423E" w:rsidRPr="00796C5C">
        <w:rPr>
          <w:rFonts w:ascii="Arial" w:hAnsi="Arial" w:cs="Arial"/>
          <w:sz w:val="24"/>
          <w:szCs w:val="24"/>
          <w:lang w:val="mn-MN"/>
        </w:rPr>
        <w:t xml:space="preserve">цус, </w:t>
      </w:r>
      <w:r w:rsidR="004C7A6B" w:rsidRPr="00796C5C">
        <w:rPr>
          <w:rFonts w:ascii="Arial" w:hAnsi="Arial" w:cs="Arial"/>
          <w:sz w:val="24"/>
          <w:szCs w:val="24"/>
          <w:lang w:val="mn-MN"/>
        </w:rPr>
        <w:t xml:space="preserve">цусны </w:t>
      </w:r>
      <w:r w:rsidR="0095423E" w:rsidRPr="00796C5C">
        <w:rPr>
          <w:rFonts w:ascii="Arial" w:hAnsi="Arial" w:cs="Arial"/>
          <w:sz w:val="24"/>
          <w:szCs w:val="24"/>
          <w:lang w:val="mn-MN"/>
        </w:rPr>
        <w:t xml:space="preserve">сийвэн, улаан </w:t>
      </w:r>
      <w:r w:rsidR="004C7A6B" w:rsidRPr="00796C5C">
        <w:rPr>
          <w:rFonts w:ascii="Arial" w:hAnsi="Arial" w:cs="Arial"/>
          <w:sz w:val="24"/>
          <w:szCs w:val="24"/>
          <w:lang w:val="mn-MN"/>
        </w:rPr>
        <w:t xml:space="preserve">эс, </w:t>
      </w:r>
      <w:r w:rsidR="0095423E" w:rsidRPr="00796C5C">
        <w:rPr>
          <w:rFonts w:ascii="Arial" w:hAnsi="Arial" w:cs="Arial"/>
          <w:sz w:val="24"/>
          <w:szCs w:val="24"/>
          <w:lang w:val="mn-MN"/>
        </w:rPr>
        <w:t>ялтаст эсий</w:t>
      </w:r>
      <w:r w:rsidR="004C7A6B" w:rsidRPr="00796C5C">
        <w:rPr>
          <w:rFonts w:ascii="Arial" w:hAnsi="Arial" w:cs="Arial"/>
          <w:sz w:val="24"/>
          <w:szCs w:val="24"/>
          <w:lang w:val="mn-MN"/>
        </w:rPr>
        <w:t>г;</w:t>
      </w:r>
    </w:p>
    <w:p w14:paraId="6D5E4291" w14:textId="11A516C0" w:rsidR="00542AF7" w:rsidRPr="00796C5C" w:rsidRDefault="004C7A6B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14C8D0B" w14:textId="0A8FC6D7" w:rsidR="0097426D" w:rsidRPr="00796C5C" w:rsidRDefault="006B5522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="00526E69" w:rsidRPr="00796C5C">
        <w:rPr>
          <w:rFonts w:ascii="Arial" w:hAnsi="Arial" w:cs="Arial"/>
          <w:bCs/>
          <w:sz w:val="24"/>
          <w:szCs w:val="24"/>
          <w:lang w:val="mn-MN"/>
        </w:rPr>
        <w:t>.1.5</w:t>
      </w:r>
      <w:r w:rsidR="008956ED" w:rsidRPr="00796C5C">
        <w:rPr>
          <w:rFonts w:ascii="Arial" w:hAnsi="Arial" w:cs="Arial"/>
          <w:sz w:val="24"/>
          <w:szCs w:val="24"/>
          <w:lang w:val="mn-MN"/>
        </w:rPr>
        <w:t>.</w:t>
      </w:r>
      <w:r w:rsidR="004C7A6B" w:rsidRPr="00796C5C">
        <w:rPr>
          <w:rFonts w:ascii="Arial" w:hAnsi="Arial" w:cs="Arial"/>
          <w:sz w:val="24"/>
          <w:szCs w:val="24"/>
          <w:lang w:val="mn-MN"/>
        </w:rPr>
        <w:t>“</w:t>
      </w:r>
      <w:r w:rsidR="0095423E" w:rsidRPr="00796C5C">
        <w:rPr>
          <w:rFonts w:ascii="Arial" w:hAnsi="Arial" w:cs="Arial"/>
          <w:sz w:val="24"/>
          <w:szCs w:val="24"/>
          <w:lang w:val="mn-MN"/>
        </w:rPr>
        <w:t xml:space="preserve">цусны ховор </w:t>
      </w:r>
      <w:r w:rsidR="004C7A6B" w:rsidRPr="00796C5C">
        <w:rPr>
          <w:rFonts w:ascii="Arial" w:hAnsi="Arial" w:cs="Arial"/>
          <w:sz w:val="24"/>
          <w:szCs w:val="24"/>
          <w:lang w:val="mn-MN"/>
        </w:rPr>
        <w:t>бүл</w:t>
      </w:r>
      <w:r w:rsidR="0095423E" w:rsidRPr="00796C5C">
        <w:rPr>
          <w:rFonts w:ascii="Arial" w:hAnsi="Arial" w:cs="Arial"/>
          <w:sz w:val="24"/>
          <w:szCs w:val="24"/>
          <w:lang w:val="mn-MN"/>
        </w:rPr>
        <w:t>эг</w:t>
      </w:r>
      <w:r w:rsidR="006C2E0B" w:rsidRPr="00796C5C">
        <w:rPr>
          <w:rFonts w:ascii="Arial" w:eastAsia="Times New Roman" w:hAnsi="Arial" w:cs="Arial"/>
          <w:bCs/>
          <w:sz w:val="24"/>
          <w:szCs w:val="24"/>
          <w:lang w:val="mn-MN"/>
        </w:rPr>
        <w:t>”</w:t>
      </w:r>
      <w:r w:rsidR="004C7A6B" w:rsidRPr="00796C5C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гэж хүн ам</w:t>
      </w:r>
      <w:r w:rsidR="0095423E" w:rsidRPr="00796C5C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ын дунд цөөн тохиолддог </w:t>
      </w:r>
      <w:r w:rsidR="004C7A6B" w:rsidRPr="00796C5C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цусны </w:t>
      </w:r>
      <w:r w:rsidR="0095423E" w:rsidRPr="00796C5C">
        <w:rPr>
          <w:rFonts w:ascii="Arial" w:eastAsia="Times New Roman" w:hAnsi="Arial" w:cs="Arial"/>
          <w:bCs/>
          <w:sz w:val="24"/>
          <w:szCs w:val="24"/>
          <w:lang w:val="mn-MN"/>
        </w:rPr>
        <w:t>бүлгийг</w:t>
      </w:r>
      <w:r w:rsidR="004C7A6B" w:rsidRPr="00796C5C">
        <w:rPr>
          <w:rFonts w:ascii="Arial" w:eastAsia="Times New Roman" w:hAnsi="Arial" w:cs="Arial"/>
          <w:bCs/>
          <w:sz w:val="24"/>
          <w:szCs w:val="24"/>
          <w:lang w:val="mn-MN"/>
        </w:rPr>
        <w:t>;</w:t>
      </w:r>
    </w:p>
    <w:p w14:paraId="486B77D0" w14:textId="77777777" w:rsidR="00B56554" w:rsidRPr="00796C5C" w:rsidRDefault="00B56554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5DE04AF7" w14:textId="48CBE20C" w:rsidR="00B56554" w:rsidRPr="00796C5C" w:rsidRDefault="006B5522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="000F6E7E" w:rsidRPr="00796C5C">
        <w:rPr>
          <w:rFonts w:ascii="Arial" w:hAnsi="Arial" w:cs="Arial"/>
          <w:bCs/>
          <w:sz w:val="24"/>
          <w:szCs w:val="24"/>
          <w:lang w:val="mn-MN"/>
        </w:rPr>
        <w:t>.1.</w:t>
      </w:r>
      <w:r w:rsidR="00526E69" w:rsidRPr="00796C5C">
        <w:rPr>
          <w:rFonts w:ascii="Arial" w:hAnsi="Arial" w:cs="Arial"/>
          <w:bCs/>
          <w:sz w:val="24"/>
          <w:szCs w:val="24"/>
          <w:lang w:val="mn-MN"/>
        </w:rPr>
        <w:t>6</w:t>
      </w:r>
      <w:r w:rsidR="00B56554" w:rsidRPr="00796C5C">
        <w:rPr>
          <w:rFonts w:ascii="Arial" w:hAnsi="Arial" w:cs="Arial"/>
          <w:sz w:val="24"/>
          <w:szCs w:val="24"/>
          <w:lang w:val="mn-MN"/>
        </w:rPr>
        <w:t>.“цус, цусан бүтээгдэхүүн</w:t>
      </w:r>
      <w:r w:rsidR="006C2E0B" w:rsidRPr="00796C5C">
        <w:rPr>
          <w:rFonts w:ascii="Arial" w:hAnsi="Arial" w:cs="Arial"/>
          <w:sz w:val="24"/>
          <w:szCs w:val="24"/>
          <w:lang w:val="mn-MN"/>
        </w:rPr>
        <w:t>”</w:t>
      </w:r>
      <w:r w:rsidR="00B56554" w:rsidRPr="00796C5C">
        <w:rPr>
          <w:rFonts w:ascii="Arial" w:hAnsi="Arial" w:cs="Arial"/>
          <w:sz w:val="24"/>
          <w:szCs w:val="24"/>
          <w:lang w:val="mn-MN"/>
        </w:rPr>
        <w:t xml:space="preserve"> гэж </w:t>
      </w:r>
      <w:r w:rsidR="00E237FE" w:rsidRPr="00796C5C">
        <w:rPr>
          <w:rFonts w:ascii="Arial" w:hAnsi="Arial" w:cs="Arial"/>
          <w:sz w:val="24"/>
          <w:szCs w:val="24"/>
          <w:lang w:val="mn-MN"/>
        </w:rPr>
        <w:t>цус, цусны бүрэлдэхүүн хэсгийг</w:t>
      </w:r>
      <w:r w:rsidR="00B56554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3B63FF" w:rsidRPr="00796C5C">
        <w:rPr>
          <w:rFonts w:ascii="Arial" w:hAnsi="Arial" w:cs="Arial"/>
          <w:sz w:val="24"/>
          <w:szCs w:val="24"/>
          <w:lang w:val="mn-MN"/>
        </w:rPr>
        <w:t>боловсруулж</w:t>
      </w:r>
      <w:r w:rsidR="00B56554" w:rsidRPr="00796C5C">
        <w:rPr>
          <w:rFonts w:ascii="Arial" w:hAnsi="Arial" w:cs="Arial"/>
          <w:sz w:val="24"/>
          <w:szCs w:val="24"/>
          <w:lang w:val="mn-MN"/>
        </w:rPr>
        <w:t xml:space="preserve"> бэлтгэсэн бүтээгдэхүүнийг;</w:t>
      </w:r>
    </w:p>
    <w:p w14:paraId="40CB9AA4" w14:textId="77777777" w:rsidR="0097426D" w:rsidRPr="00796C5C" w:rsidRDefault="0097426D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71CEC610" w14:textId="69C52181" w:rsidR="0097426D" w:rsidRPr="00796C5C" w:rsidRDefault="006B5522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="000F6E7E" w:rsidRPr="00796C5C">
        <w:rPr>
          <w:rFonts w:ascii="Arial" w:hAnsi="Arial" w:cs="Arial"/>
          <w:bCs/>
          <w:sz w:val="24"/>
          <w:szCs w:val="24"/>
          <w:lang w:val="mn-MN"/>
        </w:rPr>
        <w:t>.1.</w:t>
      </w:r>
      <w:r w:rsidR="00526E69" w:rsidRPr="00796C5C">
        <w:rPr>
          <w:rFonts w:ascii="Arial" w:hAnsi="Arial" w:cs="Arial"/>
          <w:bCs/>
          <w:sz w:val="24"/>
          <w:szCs w:val="24"/>
          <w:lang w:val="mn-MN"/>
        </w:rPr>
        <w:t>7</w:t>
      </w:r>
      <w:r w:rsidR="00526E69" w:rsidRPr="00796C5C">
        <w:rPr>
          <w:rFonts w:ascii="Arial" w:hAnsi="Arial" w:cs="Arial"/>
          <w:sz w:val="24"/>
          <w:szCs w:val="24"/>
          <w:lang w:val="mn-MN"/>
        </w:rPr>
        <w:t>.</w:t>
      </w:r>
      <w:r w:rsidR="008956ED" w:rsidRPr="00796C5C">
        <w:rPr>
          <w:rFonts w:ascii="Arial" w:hAnsi="Arial" w:cs="Arial"/>
          <w:sz w:val="24"/>
          <w:szCs w:val="24"/>
          <w:lang w:val="mn-MN"/>
        </w:rPr>
        <w:t>“</w:t>
      </w:r>
      <w:r w:rsidR="0097426D" w:rsidRPr="00796C5C">
        <w:rPr>
          <w:rFonts w:ascii="Arial" w:hAnsi="Arial" w:cs="Arial"/>
          <w:sz w:val="24"/>
          <w:szCs w:val="24"/>
          <w:lang w:val="mn-MN"/>
        </w:rPr>
        <w:t>сэлбүүлэгч</w:t>
      </w:r>
      <w:r w:rsidR="006C2E0B" w:rsidRPr="00796C5C">
        <w:rPr>
          <w:rFonts w:ascii="Arial" w:hAnsi="Arial" w:cs="Arial"/>
          <w:sz w:val="24"/>
          <w:szCs w:val="24"/>
          <w:lang w:val="mn-MN"/>
        </w:rPr>
        <w:t>”</w:t>
      </w:r>
      <w:r w:rsidR="0097426D" w:rsidRPr="00796C5C">
        <w:rPr>
          <w:rFonts w:ascii="Arial" w:hAnsi="Arial" w:cs="Arial"/>
          <w:sz w:val="24"/>
          <w:szCs w:val="24"/>
          <w:lang w:val="mn-MN"/>
        </w:rPr>
        <w:t xml:space="preserve"> гэж цус, цусан бүтээгдэхүүн сэлбүүлэх зайлшгүй шаардлагатай хүнийг;</w:t>
      </w:r>
    </w:p>
    <w:p w14:paraId="71E0A532" w14:textId="77777777" w:rsidR="00E5599F" w:rsidRPr="00796C5C" w:rsidRDefault="00E5599F" w:rsidP="004132E2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7ABAE250" w14:textId="46808EFD" w:rsidR="00F74DD4" w:rsidRPr="00796C5C" w:rsidRDefault="00E027DD" w:rsidP="004132E2">
      <w:pPr>
        <w:ind w:firstLine="1418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4.1.8</w:t>
      </w:r>
      <w:r w:rsidR="006B552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цусны аюулгүй байдал</w:t>
      </w:r>
      <w:r w:rsidR="006C2E0B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” 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гэж цусны донор</w:t>
      </w:r>
      <w:r w:rsidR="005A582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элсүүлэх, цус, цусны бүрэлдэхүүн хэсгийг </w:t>
      </w:r>
      <w:r w:rsidR="005A582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цуглуула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х, шинжлэх, боловсруулах, хадгалах, тээвэрлэх, сэлбэх, </w:t>
      </w:r>
      <w:r w:rsidR="005A582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улсын хилээр нэвтрүүлэх</w:t>
      </w:r>
      <w:r w:rsidR="00921B0C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ажиллагаанд хууль</w:t>
      </w:r>
      <w:r w:rsidR="007D7E66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E04174" w:rsidRPr="002F73F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тогтоомж,</w:t>
      </w:r>
      <w:r w:rsidR="00E0417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F74DD4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стандартын шаа</w:t>
      </w:r>
      <w:r w:rsidR="009C2240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рдлага бүрэн хангагдсан байдлыг;</w:t>
      </w:r>
    </w:p>
    <w:p w14:paraId="0CE96535" w14:textId="77777777" w:rsidR="007506F3" w:rsidRPr="00796C5C" w:rsidRDefault="007506F3" w:rsidP="004132E2">
      <w:pPr>
        <w:ind w:firstLine="1418"/>
        <w:rPr>
          <w:rFonts w:ascii="Arial" w:hAnsi="Arial" w:cs="Arial"/>
          <w:strike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5E9A0EF" w14:textId="4CABDDD9" w:rsidR="000141D3" w:rsidRPr="00796C5C" w:rsidRDefault="0083092E" w:rsidP="004132E2">
      <w:pPr>
        <w:ind w:firstLine="1418"/>
        <w:rPr>
          <w:rFonts w:ascii="Arial" w:hAnsi="Arial" w:cs="Arial"/>
          <w:bCs/>
          <w:strike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4.1.</w:t>
      </w:r>
      <w:r w:rsidR="00E027DD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9.</w:t>
      </w:r>
      <w:r w:rsidR="000141D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“цусны </w:t>
      </w:r>
      <w:r w:rsidR="000141D3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бэлдмэл</w:t>
      </w:r>
      <w:r w:rsidR="000141D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” гэж </w:t>
      </w:r>
      <w:r w:rsidR="000141D3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 сийвэнгээс</w:t>
      </w:r>
      <w:r w:rsidR="000141D3"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0141D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үйлдвэрлэлийн аргаар бэлтгэсэн эмчилгээний бэлдмэлийг;</w:t>
      </w:r>
    </w:p>
    <w:p w14:paraId="358159F8" w14:textId="77777777" w:rsidR="00AA5666" w:rsidRPr="00796C5C" w:rsidRDefault="00AA5666" w:rsidP="004132E2">
      <w:pPr>
        <w:ind w:firstLine="1418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3B6F4316" w14:textId="043C35D0" w:rsidR="0083092E" w:rsidRPr="00796C5C" w:rsidRDefault="00E027DD" w:rsidP="004132E2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4.1.10</w:t>
      </w:r>
      <w:r w:rsidR="0083092E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.“</w:t>
      </w:r>
      <w:r w:rsidR="0083092E" w:rsidRPr="00796C5C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цусны сонор сэрэмжийн тогтолцоо” </w:t>
      </w:r>
      <w:r w:rsidR="0083092E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гэж цус, цусны бүрэлдэхүүн хэсгийг авах, цус, цусан бүтээгдэхүүн сэлбэх явцад гарах сөрөг урвал, хүндрэлийг илрүүлэх, шуурхай арга хэмжээ авах, сэргийлэх цогц үйл ажиллагааг.</w:t>
      </w:r>
    </w:p>
    <w:p w14:paraId="48C120E4" w14:textId="77777777" w:rsidR="007506F3" w:rsidRPr="00796C5C" w:rsidRDefault="007506F3" w:rsidP="00273E27">
      <w:pPr>
        <w:ind w:firstLine="113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4A12F8B4" w14:textId="14E92C2F" w:rsidR="00963EDC" w:rsidRPr="00796C5C" w:rsidRDefault="00C639B6" w:rsidP="004132E2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5 дугаар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зүйл.</w:t>
      </w:r>
      <w:r w:rsidR="006D1A34" w:rsidRPr="00796C5C">
        <w:rPr>
          <w:rFonts w:ascii="Arial" w:hAnsi="Arial" w:cs="Arial"/>
          <w:b/>
          <w:bCs/>
          <w:sz w:val="24"/>
          <w:szCs w:val="24"/>
          <w:lang w:val="mn-MN"/>
        </w:rPr>
        <w:t>Цусны д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онорын үйл ажиллагаанд </w:t>
      </w:r>
    </w:p>
    <w:p w14:paraId="2E88B83C" w14:textId="70FBDF0D" w:rsidR="00495EAB" w:rsidRPr="00796C5C" w:rsidRDefault="00963EDC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                                  </w:t>
      </w:r>
      <w:r w:rsidR="004132E2">
        <w:rPr>
          <w:rFonts w:ascii="Arial" w:hAnsi="Arial" w:cs="Arial"/>
          <w:b/>
          <w:bCs/>
          <w:sz w:val="24"/>
          <w:szCs w:val="24"/>
          <w:lang w:val="mn-MN"/>
        </w:rPr>
        <w:t xml:space="preserve">    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>баримтлах зарчим</w:t>
      </w:r>
    </w:p>
    <w:p w14:paraId="0628B2FA" w14:textId="77777777" w:rsidR="00012939" w:rsidRPr="00796C5C" w:rsidRDefault="00012939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E10A00D" w14:textId="5050B359" w:rsidR="00495EAB" w:rsidRPr="00796C5C" w:rsidRDefault="00C639B6" w:rsidP="004132E2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</w:t>
      </w:r>
      <w:r w:rsidR="006D1A34" w:rsidRPr="00796C5C">
        <w:rPr>
          <w:rFonts w:ascii="Arial" w:hAnsi="Arial" w:cs="Arial"/>
          <w:sz w:val="24"/>
          <w:szCs w:val="24"/>
          <w:lang w:val="mn-MN"/>
        </w:rPr>
        <w:t>Цусны д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онорын </w:t>
      </w:r>
      <w:r w:rsidR="00974B43" w:rsidRPr="00796C5C">
        <w:rPr>
          <w:rFonts w:ascii="Arial" w:hAnsi="Arial" w:cs="Arial"/>
          <w:sz w:val="24"/>
          <w:szCs w:val="24"/>
          <w:lang w:val="mn-MN"/>
        </w:rPr>
        <w:t>үйл ажиллагаа</w:t>
      </w:r>
      <w:r w:rsidR="00495EAB" w:rsidRPr="00796C5C">
        <w:rPr>
          <w:rFonts w:ascii="Arial" w:hAnsi="Arial" w:cs="Arial"/>
          <w:sz w:val="24"/>
          <w:szCs w:val="24"/>
          <w:lang w:val="mn-MN"/>
        </w:rPr>
        <w:t>нд дараах зарчмыг баримтална:</w:t>
      </w:r>
    </w:p>
    <w:p w14:paraId="3A588E42" w14:textId="77777777" w:rsidR="007F0561" w:rsidRPr="00796C5C" w:rsidRDefault="007F0561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6ED8ECC9" w14:textId="42FD3556" w:rsidR="00495EAB" w:rsidRPr="00796C5C" w:rsidRDefault="00C639B6" w:rsidP="004132E2">
      <w:pPr>
        <w:ind w:left="306" w:firstLine="1134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5.1.1.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хууль, хүний эрхийг дээдлэх;</w:t>
      </w:r>
    </w:p>
    <w:p w14:paraId="1300C199" w14:textId="06F3F7DE" w:rsidR="00495EAB" w:rsidRPr="00796C5C" w:rsidRDefault="00C639B6" w:rsidP="004132E2">
      <w:pPr>
        <w:ind w:left="306" w:firstLine="1134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5.1.2.</w:t>
      </w:r>
      <w:r w:rsidR="008956ED" w:rsidRPr="00796C5C">
        <w:rPr>
          <w:rFonts w:ascii="Arial" w:hAnsi="Arial" w:cs="Arial"/>
          <w:sz w:val="24"/>
          <w:szCs w:val="24"/>
          <w:lang w:val="mn-MN"/>
        </w:rPr>
        <w:t xml:space="preserve">сайн дурын, </w:t>
      </w:r>
      <w:r w:rsidR="00495EAB" w:rsidRPr="00796C5C">
        <w:rPr>
          <w:rFonts w:ascii="Arial" w:hAnsi="Arial" w:cs="Arial"/>
          <w:sz w:val="24"/>
          <w:szCs w:val="24"/>
          <w:lang w:val="mn-MN"/>
        </w:rPr>
        <w:t>авлагагүй</w:t>
      </w:r>
      <w:r w:rsidR="008956ED" w:rsidRPr="00796C5C">
        <w:rPr>
          <w:rFonts w:ascii="Arial" w:hAnsi="Arial" w:cs="Arial"/>
          <w:sz w:val="24"/>
          <w:szCs w:val="24"/>
          <w:lang w:val="mn-MN"/>
        </w:rPr>
        <w:t xml:space="preserve"> байх</w:t>
      </w:r>
      <w:r w:rsidR="00495EAB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1F0FD7B0" w14:textId="48C76F83" w:rsidR="00495EAB" w:rsidRPr="00796C5C" w:rsidRDefault="00C639B6" w:rsidP="004132E2">
      <w:pPr>
        <w:ind w:left="306" w:firstLine="1134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5.1.3.</w:t>
      </w:r>
      <w:r w:rsidR="00E712D3" w:rsidRPr="00796C5C">
        <w:rPr>
          <w:rFonts w:ascii="Arial" w:hAnsi="Arial" w:cs="Arial"/>
          <w:bCs/>
          <w:sz w:val="24"/>
          <w:szCs w:val="24"/>
          <w:lang w:val="mn-MN"/>
        </w:rPr>
        <w:t>чанар, аюулгүй байдлыг хангах</w:t>
      </w:r>
      <w:r w:rsidR="00E712D3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3DD22AE4" w14:textId="260DC67D" w:rsidR="00495EAB" w:rsidRPr="00796C5C" w:rsidRDefault="00C639B6" w:rsidP="004132E2">
      <w:pPr>
        <w:ind w:left="306" w:firstLine="1134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5.1.4.</w:t>
      </w:r>
      <w:r w:rsidR="00E42063" w:rsidRPr="00796C5C">
        <w:rPr>
          <w:rFonts w:ascii="Arial" w:hAnsi="Arial" w:cs="Arial"/>
          <w:sz w:val="24"/>
          <w:szCs w:val="24"/>
          <w:lang w:val="mn-MN"/>
        </w:rPr>
        <w:t>ц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усны донор</w:t>
      </w:r>
      <w:r w:rsidR="0002241C" w:rsidRPr="00796C5C">
        <w:rPr>
          <w:rFonts w:ascii="Arial" w:hAnsi="Arial" w:cs="Arial"/>
          <w:sz w:val="24"/>
          <w:szCs w:val="24"/>
          <w:lang w:val="mn-MN"/>
        </w:rPr>
        <w:t>, сэлбүүлэгчийн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 эрүүл мэндийг хамгаалах;</w:t>
      </w:r>
    </w:p>
    <w:p w14:paraId="0ED6C6F5" w14:textId="3D65662D" w:rsidR="007F0561" w:rsidRPr="00796C5C" w:rsidRDefault="00C639B6" w:rsidP="004132E2">
      <w:pPr>
        <w:ind w:left="306" w:firstLine="1134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5.1.5.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хүний </w:t>
      </w:r>
      <w:r w:rsidR="00737B7A" w:rsidRPr="00796C5C">
        <w:rPr>
          <w:rFonts w:ascii="Arial" w:hAnsi="Arial" w:cs="Arial"/>
          <w:bCs/>
          <w:sz w:val="24"/>
          <w:szCs w:val="24"/>
          <w:lang w:val="mn-MN"/>
        </w:rPr>
        <w:t>хувийн</w:t>
      </w:r>
      <w:r w:rsidR="00351C67">
        <w:rPr>
          <w:rFonts w:ascii="Arial" w:hAnsi="Arial" w:cs="Arial"/>
          <w:bCs/>
          <w:sz w:val="24"/>
          <w:szCs w:val="24"/>
          <w:lang w:val="mn-MN"/>
        </w:rPr>
        <w:t>,</w:t>
      </w:r>
      <w:r w:rsidR="00737B7A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974B43" w:rsidRPr="00796C5C">
        <w:rPr>
          <w:rFonts w:ascii="Arial" w:hAnsi="Arial" w:cs="Arial"/>
          <w:sz w:val="24"/>
          <w:szCs w:val="24"/>
          <w:lang w:val="mn-MN"/>
        </w:rPr>
        <w:t>эмзэг мэдээллийг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 хамгаалах</w:t>
      </w:r>
      <w:r w:rsidR="00A51161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628BF4B7" w14:textId="77777777" w:rsidR="003019F1" w:rsidRDefault="003019F1" w:rsidP="002D359E">
      <w:pPr>
        <w:rPr>
          <w:rFonts w:ascii="Arial" w:hAnsi="Arial" w:cs="Arial"/>
          <w:b/>
          <w:sz w:val="24"/>
          <w:szCs w:val="24"/>
          <w:lang w:val="mn-MN"/>
        </w:rPr>
      </w:pPr>
    </w:p>
    <w:p w14:paraId="1E4C8AEC" w14:textId="66B5ABC8" w:rsidR="00495EAB" w:rsidRPr="00796C5C" w:rsidRDefault="00495EAB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ХОЁРДУГААР БҮЛЭГ</w:t>
      </w:r>
    </w:p>
    <w:p w14:paraId="4B86C096" w14:textId="7065F36A" w:rsidR="00963EDC" w:rsidRPr="00796C5C" w:rsidRDefault="00631EA2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ЦУСНЫ </w:t>
      </w:r>
      <w:r w:rsidR="00542AF7" w:rsidRPr="00796C5C">
        <w:rPr>
          <w:rFonts w:ascii="Arial" w:hAnsi="Arial" w:cs="Arial"/>
          <w:b/>
          <w:sz w:val="24"/>
          <w:szCs w:val="24"/>
          <w:lang w:val="mn-MN"/>
        </w:rPr>
        <w:t>ДОНОРЫН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ҮЙЛ АЖИЛЛАГААНЫ</w:t>
      </w:r>
    </w:p>
    <w:p w14:paraId="0414900E" w14:textId="4CC8FE54" w:rsidR="00E86584" w:rsidRPr="00796C5C" w:rsidRDefault="00E86584" w:rsidP="00273E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УДИРДЛАГА</w:t>
      </w:r>
      <w:r w:rsidR="009F694B" w:rsidRPr="00796C5C">
        <w:rPr>
          <w:rFonts w:ascii="Arial" w:hAnsi="Arial" w:cs="Arial"/>
          <w:b/>
          <w:sz w:val="24"/>
          <w:szCs w:val="24"/>
          <w:lang w:val="mn-MN"/>
        </w:rPr>
        <w:t>,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БҮТЭЦ,</w:t>
      </w:r>
      <w:r w:rsidRPr="00796C5C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ЗОХИОН БАЙГУУЛАЛТ</w:t>
      </w:r>
    </w:p>
    <w:p w14:paraId="523BEF97" w14:textId="77777777" w:rsidR="00E42063" w:rsidRPr="00796C5C" w:rsidRDefault="00E42063" w:rsidP="00273E27">
      <w:pPr>
        <w:rPr>
          <w:rFonts w:ascii="Arial" w:hAnsi="Arial" w:cs="Arial"/>
          <w:b/>
          <w:sz w:val="24"/>
          <w:szCs w:val="24"/>
          <w:lang w:val="mn-MN"/>
        </w:rPr>
      </w:pPr>
    </w:p>
    <w:p w14:paraId="2F5D1489" w14:textId="77777777" w:rsidR="004132E2" w:rsidRDefault="004132E2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CA0A1D0" w14:textId="09A8E4C5" w:rsidR="00963EDC" w:rsidRPr="00796C5C" w:rsidRDefault="00C639B6" w:rsidP="004132E2">
      <w:pPr>
        <w:ind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lastRenderedPageBreak/>
        <w:t xml:space="preserve">6 </w:t>
      </w:r>
      <w:r w:rsidR="009D404C" w:rsidRPr="00796C5C">
        <w:rPr>
          <w:rFonts w:ascii="Arial" w:hAnsi="Arial" w:cs="Arial"/>
          <w:b/>
          <w:bCs/>
          <w:sz w:val="24"/>
          <w:szCs w:val="24"/>
          <w:lang w:val="mn-MN"/>
        </w:rPr>
        <w:t>дугаар зүйл</w:t>
      </w:r>
      <w:r w:rsidR="00190F5F" w:rsidRPr="00796C5C">
        <w:rPr>
          <w:rFonts w:ascii="Arial" w:hAnsi="Arial" w:cs="Arial"/>
          <w:b/>
          <w:bCs/>
          <w:sz w:val="24"/>
          <w:szCs w:val="24"/>
          <w:lang w:val="mn-MN"/>
        </w:rPr>
        <w:t>.</w:t>
      </w:r>
      <w:r w:rsidR="009D404C" w:rsidRPr="00796C5C">
        <w:rPr>
          <w:rFonts w:ascii="Arial" w:hAnsi="Arial" w:cs="Arial"/>
          <w:b/>
          <w:bCs/>
          <w:sz w:val="24"/>
          <w:szCs w:val="24"/>
          <w:lang w:val="mn-MN"/>
        </w:rPr>
        <w:t>Цус</w:t>
      </w:r>
      <w:r w:rsidR="00631EA2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ны донорын үйл </w:t>
      </w:r>
      <w:r w:rsidR="00631EA2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ажиллагаан дахь </w:t>
      </w:r>
    </w:p>
    <w:p w14:paraId="21B635D2" w14:textId="055464C4" w:rsidR="00286A34" w:rsidRPr="00796C5C" w:rsidRDefault="00286A34" w:rsidP="00273E27">
      <w:pPr>
        <w:ind w:firstLine="567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                  </w:t>
      </w:r>
      <w:r w:rsidR="007D7E66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="004132E2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</w:t>
      </w:r>
      <w:r w:rsidR="009D404C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төрийн зохицуулалт, хяналт</w:t>
      </w:r>
      <w:r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</w:p>
    <w:p w14:paraId="1FFC712A" w14:textId="77777777" w:rsidR="00B42CE5" w:rsidRPr="00796C5C" w:rsidRDefault="00B42CE5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B2AD99D" w14:textId="233EF106" w:rsidR="00CE4A11" w:rsidRPr="00796C5C" w:rsidRDefault="00C639B6" w:rsidP="004132E2">
      <w:pPr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6.1.</w:t>
      </w:r>
      <w:r w:rsidR="00CE4A1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Цусны донорын үйл ажиллагаа, </w:t>
      </w:r>
      <w:r w:rsidR="005767DC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чанар, </w:t>
      </w:r>
      <w:r w:rsidR="00CE4A1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аюулгүй байдал</w:t>
      </w:r>
      <w:r w:rsidR="009F694B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болон</w:t>
      </w:r>
      <w:r w:rsidR="00CE4A1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нэгдсэн бүртгэл, мэдээллийн сантай холбоотой төрийн хяналтыг эрүүл мэндийн асуудал эрхэлсэн төрийн захиргааны төв </w:t>
      </w:r>
      <w:r w:rsidR="007D7E66" w:rsidRPr="00785996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болон</w:t>
      </w:r>
      <w:r w:rsidR="009F694B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E4A1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холбогдох төрийн байгууллага хэрэгжүүлнэ.</w:t>
      </w:r>
    </w:p>
    <w:p w14:paraId="12085312" w14:textId="77777777" w:rsidR="00B42CE5" w:rsidRPr="00796C5C" w:rsidRDefault="00B42CE5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03A9FAC3" w14:textId="40B12A7A" w:rsidR="001713C7" w:rsidRPr="00796C5C" w:rsidRDefault="00C639B6" w:rsidP="004132E2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6.2.</w:t>
      </w:r>
      <w:r w:rsidR="006422ED" w:rsidRPr="00796C5C">
        <w:rPr>
          <w:rFonts w:ascii="Arial" w:hAnsi="Arial" w:cs="Arial"/>
          <w:sz w:val="24"/>
          <w:szCs w:val="24"/>
          <w:lang w:val="mn-MN"/>
        </w:rPr>
        <w:t>Цус</w:t>
      </w:r>
      <w:r w:rsidR="007F3751">
        <w:rPr>
          <w:rFonts w:ascii="Arial" w:hAnsi="Arial" w:cs="Arial"/>
          <w:sz w:val="24"/>
          <w:szCs w:val="24"/>
          <w:lang w:val="mn-MN"/>
        </w:rPr>
        <w:t xml:space="preserve"> </w:t>
      </w:r>
      <w:r w:rsidR="006422ED" w:rsidRPr="00796C5C">
        <w:rPr>
          <w:rFonts w:ascii="Arial" w:hAnsi="Arial" w:cs="Arial"/>
          <w:sz w:val="24"/>
          <w:szCs w:val="24"/>
          <w:lang w:val="mn-MN"/>
        </w:rPr>
        <w:t xml:space="preserve">сэлбэлт судлалын чиглэлээр үйл ажиллагаа явуулах тусгай зөвшөөрлийг </w:t>
      </w:r>
      <w:r w:rsidR="00280052" w:rsidRPr="00796C5C">
        <w:rPr>
          <w:rFonts w:ascii="Arial" w:hAnsi="Arial" w:cs="Arial"/>
          <w:bCs/>
          <w:sz w:val="24"/>
          <w:szCs w:val="24"/>
          <w:lang w:val="mn-MN"/>
        </w:rPr>
        <w:t>Зөвшөөрлийн тухай хуульд</w:t>
      </w:r>
      <w:r w:rsidR="007F5616" w:rsidRPr="00796C5C">
        <w:rPr>
          <w:rStyle w:val="FootnoteReference"/>
          <w:rFonts w:ascii="Arial" w:hAnsi="Arial" w:cs="Arial"/>
          <w:bCs/>
          <w:sz w:val="24"/>
          <w:szCs w:val="24"/>
          <w:lang w:val="mn-MN"/>
        </w:rPr>
        <w:footnoteReference w:id="5"/>
      </w:r>
      <w:r w:rsidR="00280052" w:rsidRPr="00796C5C">
        <w:rPr>
          <w:rFonts w:ascii="Arial" w:hAnsi="Arial" w:cs="Arial"/>
          <w:bCs/>
          <w:sz w:val="24"/>
          <w:szCs w:val="24"/>
          <w:lang w:val="mn-MN"/>
        </w:rPr>
        <w:t xml:space="preserve"> заасны дагуу</w:t>
      </w:r>
      <w:r w:rsidR="00280052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6422ED" w:rsidRPr="00796C5C">
        <w:rPr>
          <w:rFonts w:ascii="Arial" w:hAnsi="Arial" w:cs="Arial"/>
          <w:sz w:val="24"/>
          <w:szCs w:val="24"/>
          <w:lang w:val="mn-MN"/>
        </w:rPr>
        <w:t>олгоно.</w:t>
      </w:r>
    </w:p>
    <w:p w14:paraId="5E1C77C2" w14:textId="77777777" w:rsidR="0026414B" w:rsidRPr="00796C5C" w:rsidRDefault="0026414B" w:rsidP="00273E27">
      <w:pPr>
        <w:rPr>
          <w:rFonts w:ascii="Arial" w:hAnsi="Arial" w:cs="Arial"/>
          <w:sz w:val="24"/>
          <w:szCs w:val="24"/>
          <w:lang w:val="mn-MN"/>
        </w:rPr>
      </w:pPr>
    </w:p>
    <w:p w14:paraId="5796DB2C" w14:textId="6EDB058B" w:rsidR="00286A34" w:rsidRPr="00796C5C" w:rsidRDefault="00C639B6" w:rsidP="004132E2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7 </w:t>
      </w:r>
      <w:r w:rsidR="009D404C" w:rsidRPr="00796C5C">
        <w:rPr>
          <w:rFonts w:ascii="Arial" w:hAnsi="Arial" w:cs="Arial"/>
          <w:b/>
          <w:bCs/>
          <w:sz w:val="24"/>
          <w:szCs w:val="24"/>
          <w:lang w:val="mn-MN"/>
        </w:rPr>
        <w:t>дугаар зүйл.</w:t>
      </w:r>
      <w:r w:rsidR="008A0CB2" w:rsidRPr="00796C5C">
        <w:rPr>
          <w:rFonts w:ascii="Arial" w:hAnsi="Arial" w:cs="Arial"/>
          <w:b/>
          <w:bCs/>
          <w:sz w:val="24"/>
          <w:szCs w:val="24"/>
          <w:lang w:val="mn-MN"/>
        </w:rPr>
        <w:t>Цусны</w:t>
      </w:r>
      <w:r w:rsidR="008A0CB2" w:rsidRPr="00796C5C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9D404C" w:rsidRPr="00796C5C">
        <w:rPr>
          <w:rFonts w:ascii="Arial" w:hAnsi="Arial" w:cs="Arial"/>
          <w:b/>
          <w:sz w:val="24"/>
          <w:szCs w:val="24"/>
          <w:lang w:val="mn-MN"/>
        </w:rPr>
        <w:t xml:space="preserve">онорын үйл ажиллагааны талаарх </w:t>
      </w:r>
    </w:p>
    <w:p w14:paraId="2361D491" w14:textId="5F69DDAB" w:rsidR="009D404C" w:rsidRPr="00796C5C" w:rsidRDefault="00286A34" w:rsidP="00273E27">
      <w:pPr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      </w:t>
      </w:r>
      <w:r w:rsidR="004132E2">
        <w:rPr>
          <w:rFonts w:ascii="Arial" w:hAnsi="Arial" w:cs="Arial"/>
          <w:b/>
          <w:sz w:val="24"/>
          <w:szCs w:val="24"/>
          <w:lang w:val="mn-MN"/>
        </w:rPr>
        <w:t xml:space="preserve">      </w:t>
      </w:r>
      <w:r w:rsidR="009D404C" w:rsidRPr="00796C5C">
        <w:rPr>
          <w:rFonts w:ascii="Arial" w:hAnsi="Arial" w:cs="Arial"/>
          <w:b/>
          <w:sz w:val="24"/>
          <w:szCs w:val="24"/>
          <w:lang w:val="mn-MN"/>
        </w:rPr>
        <w:t>Засгийн газрын бүрэн эрх</w:t>
      </w:r>
    </w:p>
    <w:p w14:paraId="7BBB368E" w14:textId="77777777" w:rsidR="00012939" w:rsidRPr="00796C5C" w:rsidRDefault="00012939" w:rsidP="00273E27">
      <w:pPr>
        <w:rPr>
          <w:rFonts w:ascii="Arial" w:hAnsi="Arial" w:cs="Arial"/>
          <w:sz w:val="24"/>
          <w:szCs w:val="24"/>
          <w:lang w:val="mn-MN"/>
        </w:rPr>
      </w:pPr>
    </w:p>
    <w:p w14:paraId="7B2494C4" w14:textId="052B32C9" w:rsidR="009D404C" w:rsidRPr="00796C5C" w:rsidRDefault="00C639B6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</w:t>
      </w:r>
      <w:r w:rsidR="008A0CB2" w:rsidRPr="00796C5C">
        <w:rPr>
          <w:rFonts w:ascii="Arial" w:hAnsi="Arial" w:cs="Arial"/>
          <w:sz w:val="24"/>
          <w:szCs w:val="24"/>
          <w:lang w:val="mn-MN"/>
        </w:rPr>
        <w:t>Цусны д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онорын үйл ажиллагааны талаар Засгийн газар дараах бүрэн эрхийг хэрэгжүүлнэ:</w:t>
      </w:r>
    </w:p>
    <w:p w14:paraId="5828EBB5" w14:textId="77777777" w:rsidR="00012939" w:rsidRPr="00796C5C" w:rsidRDefault="00012939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456C1817" w14:textId="7B62A490" w:rsidR="009D404C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7.1.1.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цус, цусан бүтээгдэхүүний </w:t>
      </w:r>
      <w:r w:rsidR="00180AED" w:rsidRPr="00796C5C">
        <w:rPr>
          <w:rFonts w:ascii="Arial" w:hAnsi="Arial" w:cs="Arial"/>
          <w:sz w:val="24"/>
          <w:szCs w:val="24"/>
          <w:lang w:val="mn-MN"/>
        </w:rPr>
        <w:t xml:space="preserve">нөөц, хангамж, </w:t>
      </w:r>
      <w:r w:rsidR="002F43F7" w:rsidRPr="00796C5C">
        <w:rPr>
          <w:rFonts w:ascii="Arial" w:hAnsi="Arial" w:cs="Arial"/>
          <w:sz w:val="24"/>
          <w:szCs w:val="24"/>
          <w:lang w:val="mn-MN"/>
        </w:rPr>
        <w:t xml:space="preserve">чанар, 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аюулгүй байд</w:t>
      </w:r>
      <w:r w:rsidR="00180AED" w:rsidRPr="00796C5C">
        <w:rPr>
          <w:rFonts w:ascii="Arial" w:hAnsi="Arial" w:cs="Arial"/>
          <w:sz w:val="24"/>
          <w:szCs w:val="24"/>
          <w:lang w:val="mn-MN"/>
        </w:rPr>
        <w:t>лы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н талаар баримтлах </w:t>
      </w:r>
      <w:r w:rsidR="00DC194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бодлог</w:t>
      </w:r>
      <w:r w:rsidR="00FE6B5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ыг боловсруулж</w:t>
      </w:r>
      <w:r w:rsidR="00241D2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,</w:t>
      </w:r>
      <w:r w:rsidR="00FE6B5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хэрэгжүүлэх</w:t>
      </w:r>
      <w:r w:rsidR="00DC194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, хууль тогтоомжийн</w:t>
      </w:r>
      <w:r w:rsidR="00DC1940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биелэлтийг хангах;</w:t>
      </w:r>
    </w:p>
    <w:p w14:paraId="08C583D7" w14:textId="77777777" w:rsidR="00DC1940" w:rsidRPr="00796C5C" w:rsidRDefault="00DC1940" w:rsidP="00D6404C">
      <w:pPr>
        <w:ind w:firstLine="1418"/>
        <w:rPr>
          <w:rFonts w:ascii="Arial" w:hAnsi="Arial" w:cs="Arial"/>
          <w:dstrike/>
          <w:sz w:val="24"/>
          <w:szCs w:val="24"/>
          <w:lang w:val="mn-MN"/>
        </w:rPr>
      </w:pPr>
    </w:p>
    <w:p w14:paraId="5EE511FB" w14:textId="134181BF" w:rsidR="009D404C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7.1.2.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Засгийн газар хоорондын болон олон улсын байгууллагатай гэрээ, хэлэлцээр байгуулах, төсөл, хөтөлбөр хэрэгжүүлэх;</w:t>
      </w:r>
    </w:p>
    <w:p w14:paraId="0F522277" w14:textId="77777777" w:rsidR="00E42063" w:rsidRPr="00796C5C" w:rsidRDefault="00E42063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14EFAC0B" w14:textId="0B2C46A2" w:rsidR="009D404C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7.1.3.</w:t>
      </w:r>
      <w:r w:rsidR="00E42063" w:rsidRPr="00796C5C">
        <w:rPr>
          <w:rFonts w:ascii="Arial" w:hAnsi="Arial" w:cs="Arial"/>
          <w:sz w:val="24"/>
          <w:szCs w:val="24"/>
          <w:lang w:val="mn-MN"/>
        </w:rPr>
        <w:t>ц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ус, цусан бүтээгдэхүүний </w:t>
      </w:r>
      <w:r w:rsidR="00180AED" w:rsidRPr="00796C5C">
        <w:rPr>
          <w:rFonts w:ascii="Arial" w:hAnsi="Arial" w:cs="Arial"/>
          <w:sz w:val="24"/>
          <w:szCs w:val="24"/>
          <w:lang w:val="mn-MN"/>
        </w:rPr>
        <w:t xml:space="preserve">нөөц, хангамж, </w:t>
      </w:r>
      <w:r w:rsidR="002F43F7" w:rsidRPr="00796C5C">
        <w:rPr>
          <w:rFonts w:ascii="Arial" w:hAnsi="Arial" w:cs="Arial"/>
          <w:sz w:val="24"/>
          <w:szCs w:val="24"/>
          <w:lang w:val="mn-MN"/>
        </w:rPr>
        <w:t xml:space="preserve">чанар, 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аюулгүй байд</w:t>
      </w:r>
      <w:r w:rsidR="00180AED" w:rsidRPr="00796C5C">
        <w:rPr>
          <w:rFonts w:ascii="Arial" w:hAnsi="Arial" w:cs="Arial"/>
          <w:sz w:val="24"/>
          <w:szCs w:val="24"/>
          <w:lang w:val="mn-MN"/>
        </w:rPr>
        <w:t xml:space="preserve">лыг хангах </w:t>
      </w:r>
      <w:r w:rsidR="009D404C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тогтолцоог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 бүрдүүлэх, </w:t>
      </w:r>
      <w:r w:rsidR="00470EC2" w:rsidRPr="00796C5C">
        <w:rPr>
          <w:rFonts w:ascii="Arial" w:hAnsi="Arial" w:cs="Arial"/>
          <w:bCs/>
          <w:sz w:val="24"/>
          <w:szCs w:val="24"/>
          <w:lang w:val="mn-MN"/>
        </w:rPr>
        <w:t>түүнтэй холбогдон гарах</w:t>
      </w:r>
      <w:r w:rsidR="00470EC2" w:rsidRPr="00796C5C">
        <w:rPr>
          <w:rFonts w:ascii="Arial" w:hAnsi="Arial" w:cs="Arial"/>
          <w:sz w:val="24"/>
          <w:szCs w:val="24"/>
          <w:lang w:val="mn-MN"/>
        </w:rPr>
        <w:t xml:space="preserve"> санхүүжилтий</w:t>
      </w:r>
      <w:r w:rsidR="004E1BEA" w:rsidRPr="00796C5C">
        <w:rPr>
          <w:rFonts w:ascii="Arial" w:hAnsi="Arial" w:cs="Arial"/>
          <w:sz w:val="24"/>
          <w:szCs w:val="24"/>
          <w:lang w:val="mn-MN"/>
        </w:rPr>
        <w:t xml:space="preserve">г </w:t>
      </w:r>
      <w:r w:rsidR="009D404C" w:rsidRPr="00796C5C">
        <w:rPr>
          <w:rFonts w:ascii="Arial" w:hAnsi="Arial" w:cs="Arial"/>
          <w:sz w:val="24"/>
          <w:szCs w:val="24"/>
          <w:lang w:val="mn-MN"/>
        </w:rPr>
        <w:t>шийдвэрлэх;</w:t>
      </w:r>
    </w:p>
    <w:p w14:paraId="05F4CC35" w14:textId="77777777" w:rsidR="00E42063" w:rsidRPr="00796C5C" w:rsidRDefault="00E42063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9A7DE03" w14:textId="5621B648" w:rsidR="009D404C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7.1.4.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гамшгийн</w:t>
      </w:r>
      <w:r w:rsidR="008B78A5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8B78A5" w:rsidRPr="00796C5C">
        <w:rPr>
          <w:rFonts w:ascii="Arial" w:hAnsi="Arial" w:cs="Arial"/>
          <w:bCs/>
          <w:sz w:val="24"/>
          <w:szCs w:val="24"/>
          <w:lang w:val="mn-MN"/>
        </w:rPr>
        <w:t>болон нийгмийн эрүүл мэндийн ноцтой байдлын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 үед цус, цусан бүтээгдэхүүн, тэдгээрийг орлох бэлдмэл</w:t>
      </w:r>
      <w:r w:rsidR="00180AED" w:rsidRPr="00796C5C">
        <w:rPr>
          <w:rFonts w:ascii="Arial" w:hAnsi="Arial" w:cs="Arial"/>
          <w:sz w:val="24"/>
          <w:szCs w:val="24"/>
          <w:lang w:val="mn-MN"/>
        </w:rPr>
        <w:t>ийн</w:t>
      </w:r>
      <w:r w:rsidR="009D404C" w:rsidRPr="00796C5C">
        <w:rPr>
          <w:rFonts w:ascii="Arial" w:hAnsi="Arial" w:cs="Arial"/>
          <w:sz w:val="24"/>
          <w:szCs w:val="24"/>
          <w:lang w:val="mn-MN"/>
        </w:rPr>
        <w:t xml:space="preserve"> нөөцийг бүрдүүлж, бэлэн байдлыг хангах;</w:t>
      </w:r>
    </w:p>
    <w:p w14:paraId="1BB42FEC" w14:textId="77777777" w:rsidR="00E42063" w:rsidRPr="00796C5C" w:rsidRDefault="00E42063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044561D2" w14:textId="570574F2" w:rsidR="00E015F6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7.1.5.</w:t>
      </w:r>
      <w:r w:rsidR="00E015F6" w:rsidRPr="00796C5C">
        <w:rPr>
          <w:rFonts w:ascii="Arial" w:hAnsi="Arial" w:cs="Arial"/>
          <w:sz w:val="24"/>
          <w:szCs w:val="24"/>
          <w:lang w:val="mn-MN"/>
        </w:rPr>
        <w:t xml:space="preserve">“Цусны хүндэт донор” </w:t>
      </w:r>
      <w:r w:rsidR="00E015F6" w:rsidRPr="00796C5C">
        <w:rPr>
          <w:rFonts w:ascii="Arial" w:hAnsi="Arial" w:cs="Arial"/>
          <w:bCs/>
          <w:sz w:val="24"/>
          <w:szCs w:val="24"/>
          <w:lang w:val="mn-MN"/>
        </w:rPr>
        <w:t>цол</w:t>
      </w:r>
      <w:r w:rsidR="00E015F6" w:rsidRPr="00796C5C">
        <w:rPr>
          <w:rFonts w:ascii="Arial" w:hAnsi="Arial" w:cs="Arial"/>
          <w:sz w:val="24"/>
          <w:szCs w:val="24"/>
          <w:lang w:val="mn-MN"/>
        </w:rPr>
        <w:t xml:space="preserve"> тэмдгээр шагнах;  </w:t>
      </w:r>
    </w:p>
    <w:p w14:paraId="0ADE680D" w14:textId="603F0E72" w:rsidR="002F43F7" w:rsidRPr="00796C5C" w:rsidRDefault="00C639B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7.1.6.</w:t>
      </w:r>
      <w:r w:rsidR="002F43F7" w:rsidRPr="00796C5C">
        <w:rPr>
          <w:rFonts w:ascii="Arial" w:hAnsi="Arial" w:cs="Arial"/>
          <w:sz w:val="24"/>
          <w:szCs w:val="24"/>
          <w:lang w:val="mn-MN"/>
        </w:rPr>
        <w:t>цус сэлбэлт судлалын салбарт ажиллагсдын</w:t>
      </w:r>
      <w:r w:rsidR="005636D9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E94E1A" w:rsidRPr="00796C5C">
        <w:rPr>
          <w:rFonts w:ascii="Arial" w:hAnsi="Arial" w:cs="Arial"/>
          <w:bCs/>
          <w:sz w:val="24"/>
          <w:szCs w:val="24"/>
          <w:lang w:val="mn-MN"/>
        </w:rPr>
        <w:t xml:space="preserve">албан ажлын онцгой </w:t>
      </w:r>
      <w:r w:rsidR="00E94E1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нөхцөлийн нэмэгдлийг</w:t>
      </w:r>
      <w:r w:rsidR="00E94E1A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391878" w:rsidRPr="00796C5C">
        <w:rPr>
          <w:rFonts w:ascii="Arial" w:hAnsi="Arial" w:cs="Arial"/>
          <w:sz w:val="24"/>
          <w:szCs w:val="24"/>
          <w:lang w:val="mn-MN"/>
        </w:rPr>
        <w:t xml:space="preserve">хөдөлмөрийн асуудал эрхэлсэн төрийн захиргааны төв байгууллагын саналыг үндэслэн </w:t>
      </w:r>
      <w:r w:rsidR="002F43F7" w:rsidRPr="00796C5C">
        <w:rPr>
          <w:rFonts w:ascii="Arial" w:hAnsi="Arial" w:cs="Arial"/>
          <w:sz w:val="24"/>
          <w:szCs w:val="24"/>
          <w:lang w:val="mn-MN"/>
        </w:rPr>
        <w:t>тогтоох;</w:t>
      </w:r>
    </w:p>
    <w:p w14:paraId="23A26A82" w14:textId="77777777" w:rsidR="008905F1" w:rsidRPr="00796C5C" w:rsidRDefault="008905F1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50D7A56A" w14:textId="01D50735" w:rsidR="009D404C" w:rsidRPr="00796C5C" w:rsidRDefault="005E15A2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7.1.7</w:t>
      </w:r>
      <w:r w:rsidR="00C512A9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A428E6" w:rsidRPr="00785996">
        <w:rPr>
          <w:rFonts w:ascii="Arial" w:hAnsi="Arial" w:cs="Arial"/>
          <w:sz w:val="24"/>
          <w:szCs w:val="24"/>
          <w:lang w:val="mn-MN"/>
        </w:rPr>
        <w:t>хуульд</w:t>
      </w:r>
      <w:r w:rsidR="00A428E6" w:rsidRPr="00785996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9D404C" w:rsidRPr="00796C5C">
        <w:rPr>
          <w:rFonts w:ascii="Arial" w:hAnsi="Arial" w:cs="Arial"/>
          <w:sz w:val="24"/>
          <w:szCs w:val="24"/>
          <w:lang w:val="mn-MN"/>
        </w:rPr>
        <w:t>заасан бусад бүрэн эр</w:t>
      </w:r>
      <w:r w:rsidR="008069AD" w:rsidRPr="00796C5C">
        <w:rPr>
          <w:rFonts w:ascii="Arial" w:hAnsi="Arial" w:cs="Arial"/>
          <w:sz w:val="24"/>
          <w:szCs w:val="24"/>
          <w:lang w:val="mn-MN"/>
        </w:rPr>
        <w:t>х.</w:t>
      </w:r>
    </w:p>
    <w:p w14:paraId="2220E8B7" w14:textId="77777777" w:rsidR="008069AD" w:rsidRPr="00796C5C" w:rsidRDefault="008069AD" w:rsidP="0092356F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47B7A0F6" w14:textId="2B7662CB" w:rsidR="00802537" w:rsidRPr="00796C5C" w:rsidRDefault="00C62783" w:rsidP="00D6404C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8 </w:t>
      </w:r>
      <w:r w:rsidR="00802537" w:rsidRPr="00796C5C">
        <w:rPr>
          <w:rFonts w:ascii="Arial" w:hAnsi="Arial" w:cs="Arial"/>
          <w:b/>
          <w:bCs/>
          <w:sz w:val="24"/>
          <w:szCs w:val="24"/>
          <w:lang w:val="mn-MN"/>
        </w:rPr>
        <w:t>дугаар зүйл.Эрүүл</w:t>
      </w:r>
      <w:r w:rsidR="00802537" w:rsidRPr="00796C5C">
        <w:rPr>
          <w:rFonts w:ascii="Arial" w:hAnsi="Arial" w:cs="Arial"/>
          <w:b/>
          <w:sz w:val="24"/>
          <w:szCs w:val="24"/>
          <w:lang w:val="mn-MN"/>
        </w:rPr>
        <w:t xml:space="preserve"> мэндийн асуудал эрхэлсэн төрийн</w:t>
      </w:r>
    </w:p>
    <w:p w14:paraId="0DFDCDD6" w14:textId="27E1E2C9" w:rsidR="00DF3E91" w:rsidRPr="00796C5C" w:rsidRDefault="00802537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</w:t>
      </w:r>
      <w:r w:rsidR="00DF3E91" w:rsidRPr="00796C5C">
        <w:rPr>
          <w:rFonts w:ascii="Arial" w:hAnsi="Arial" w:cs="Arial"/>
          <w:b/>
          <w:sz w:val="24"/>
          <w:szCs w:val="24"/>
          <w:lang w:val="mn-MN"/>
        </w:rPr>
        <w:t xml:space="preserve">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F6617A" w:rsidRPr="00796C5C">
        <w:rPr>
          <w:rFonts w:ascii="Arial" w:hAnsi="Arial" w:cs="Arial"/>
          <w:b/>
          <w:sz w:val="24"/>
          <w:szCs w:val="24"/>
          <w:lang w:val="mn-MN"/>
        </w:rPr>
        <w:t xml:space="preserve">захиргааны төв байгууллагын </w:t>
      </w:r>
    </w:p>
    <w:p w14:paraId="6AA6E777" w14:textId="118A6212" w:rsidR="00802537" w:rsidRPr="00796C5C" w:rsidRDefault="00DF3E91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      </w:t>
      </w:r>
      <w:r w:rsidR="00171309">
        <w:rPr>
          <w:rFonts w:ascii="Arial" w:hAnsi="Arial" w:cs="Arial"/>
          <w:b/>
          <w:sz w:val="24"/>
          <w:szCs w:val="24"/>
          <w:lang w:val="mn-MN"/>
        </w:rPr>
        <w:t xml:space="preserve">чиг </w:t>
      </w:r>
      <w:r w:rsidR="00802537" w:rsidRPr="00796C5C">
        <w:rPr>
          <w:rFonts w:ascii="Arial" w:hAnsi="Arial" w:cs="Arial"/>
          <w:b/>
          <w:sz w:val="24"/>
          <w:szCs w:val="24"/>
          <w:lang w:val="mn-MN"/>
        </w:rPr>
        <w:t>үүрэг</w:t>
      </w:r>
    </w:p>
    <w:p w14:paraId="200AA1DD" w14:textId="77777777" w:rsidR="00802537" w:rsidRPr="00796C5C" w:rsidRDefault="00802537" w:rsidP="00273E27">
      <w:pPr>
        <w:ind w:firstLine="567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52F068C3" w14:textId="7FA0A086" w:rsidR="00802537" w:rsidRPr="00796C5C" w:rsidRDefault="00C62783" w:rsidP="00D6404C">
      <w:pPr>
        <w:ind w:firstLine="720"/>
        <w:rPr>
          <w:rFonts w:ascii="Arial" w:hAnsi="Arial" w:cs="Arial"/>
          <w:bCs/>
          <w:sz w:val="24"/>
          <w:szCs w:val="24"/>
          <w:u w:val="single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</w:t>
      </w:r>
      <w:r w:rsidR="00372631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802537" w:rsidRPr="00796C5C">
        <w:rPr>
          <w:rFonts w:ascii="Arial" w:hAnsi="Arial" w:cs="Arial"/>
          <w:bCs/>
          <w:sz w:val="24"/>
          <w:szCs w:val="24"/>
          <w:lang w:val="mn-MN"/>
        </w:rPr>
        <w:t xml:space="preserve">Цусны донорын үйл ажиллагааны талаар эрүүл мэндийн асуудал эрхэлсэн төрийн захиргааны төв байгууллага дараах </w:t>
      </w:r>
      <w:r w:rsidR="00F6617A" w:rsidRPr="00785996">
        <w:rPr>
          <w:rFonts w:ascii="Arial" w:hAnsi="Arial" w:cs="Arial"/>
          <w:bCs/>
          <w:sz w:val="24"/>
          <w:szCs w:val="24"/>
          <w:lang w:val="mn-MN"/>
        </w:rPr>
        <w:t>чиг</w:t>
      </w:r>
      <w:r w:rsidR="00171309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17BEA" w:rsidRPr="00785996">
        <w:rPr>
          <w:rFonts w:ascii="Arial" w:hAnsi="Arial" w:cs="Arial"/>
          <w:bCs/>
          <w:sz w:val="24"/>
          <w:szCs w:val="24"/>
          <w:lang w:val="mn-MN"/>
        </w:rPr>
        <w:t>үүргийг хэрэгжүүлнэ</w:t>
      </w:r>
      <w:r w:rsidR="00802537" w:rsidRPr="00785996">
        <w:rPr>
          <w:rFonts w:ascii="Arial" w:hAnsi="Arial" w:cs="Arial"/>
          <w:bCs/>
          <w:sz w:val="24"/>
          <w:szCs w:val="24"/>
          <w:lang w:val="mn-MN"/>
        </w:rPr>
        <w:t>:</w:t>
      </w:r>
    </w:p>
    <w:p w14:paraId="779EF1A1" w14:textId="77777777" w:rsidR="00EC40CE" w:rsidRPr="00796C5C" w:rsidRDefault="00EC40CE" w:rsidP="00273E27">
      <w:pPr>
        <w:ind w:firstLine="1134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6A96E30A" w14:textId="3CD1DF20" w:rsidR="00802537" w:rsidRPr="00796C5C" w:rsidRDefault="00C62783" w:rsidP="00D6404C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8.1.1</w:t>
      </w:r>
      <w:r w:rsidR="00372631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802537" w:rsidRPr="00796C5C">
        <w:rPr>
          <w:rFonts w:ascii="Arial" w:hAnsi="Arial" w:cs="Arial"/>
          <w:bCs/>
          <w:sz w:val="24"/>
          <w:szCs w:val="24"/>
          <w:lang w:val="mn-MN"/>
        </w:rPr>
        <w:t>цусны донорын хууль тогтоомжийн хэрэгжилтийг ханга</w:t>
      </w:r>
      <w:r w:rsidR="00D11447" w:rsidRPr="00796C5C">
        <w:rPr>
          <w:rFonts w:ascii="Arial" w:hAnsi="Arial" w:cs="Arial"/>
          <w:bCs/>
          <w:sz w:val="24"/>
          <w:szCs w:val="24"/>
          <w:lang w:val="mn-MN"/>
        </w:rPr>
        <w:t>х</w:t>
      </w:r>
      <w:r w:rsidR="00802537" w:rsidRPr="00796C5C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571CD862" w14:textId="20C6B8F1" w:rsidR="005E6651" w:rsidRPr="00796C5C" w:rsidRDefault="00C62783" w:rsidP="00D6404C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8.1.2</w:t>
      </w:r>
      <w:r w:rsidR="00372631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5E6651" w:rsidRPr="00796C5C">
        <w:rPr>
          <w:rFonts w:ascii="Arial" w:hAnsi="Arial" w:cs="Arial"/>
          <w:bCs/>
          <w:sz w:val="24"/>
          <w:szCs w:val="24"/>
          <w:lang w:val="mn-MN"/>
        </w:rPr>
        <w:t xml:space="preserve">цусны </w:t>
      </w:r>
      <w:r w:rsidR="00D11447" w:rsidRPr="00796C5C">
        <w:rPr>
          <w:rFonts w:ascii="Arial" w:hAnsi="Arial" w:cs="Arial"/>
          <w:bCs/>
          <w:sz w:val="24"/>
          <w:szCs w:val="24"/>
          <w:lang w:val="mn-MN"/>
        </w:rPr>
        <w:t xml:space="preserve">донорын үйл ажиллагааны </w:t>
      </w:r>
      <w:r w:rsidR="005E6651" w:rsidRPr="00796C5C">
        <w:rPr>
          <w:rFonts w:ascii="Arial" w:hAnsi="Arial" w:cs="Arial"/>
          <w:bCs/>
          <w:sz w:val="24"/>
          <w:szCs w:val="24"/>
          <w:lang w:val="mn-MN"/>
        </w:rPr>
        <w:t>талаар баримтлах бодлого боловсруулах</w:t>
      </w:r>
      <w:r w:rsidR="00E208E7" w:rsidRPr="00796C5C">
        <w:rPr>
          <w:rFonts w:ascii="Arial" w:hAnsi="Arial" w:cs="Arial"/>
          <w:bCs/>
          <w:sz w:val="24"/>
          <w:szCs w:val="24"/>
          <w:lang w:val="mn-MN"/>
        </w:rPr>
        <w:t>, удирдлага, зохион байгуулалтаар хангах</w:t>
      </w:r>
      <w:r w:rsidR="005E6651" w:rsidRPr="00796C5C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4DD2C411" w14:textId="77777777" w:rsidR="00802537" w:rsidRPr="00796C5C" w:rsidRDefault="00802537" w:rsidP="00273E27">
      <w:pPr>
        <w:ind w:firstLine="1134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29B89EE3" w14:textId="275CB41B" w:rsidR="00802537" w:rsidRPr="00796C5C" w:rsidRDefault="00C62783" w:rsidP="00D6404C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lastRenderedPageBreak/>
        <w:t>8.1.3</w:t>
      </w:r>
      <w:r w:rsidR="00372631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802537" w:rsidRPr="00796C5C">
        <w:rPr>
          <w:rFonts w:ascii="Arial" w:hAnsi="Arial" w:cs="Arial"/>
          <w:bCs/>
          <w:sz w:val="24"/>
          <w:szCs w:val="24"/>
          <w:lang w:val="mn-MN"/>
        </w:rPr>
        <w:t>цусны чанар, аюулгүй байдлыг хангах, цусны донорын үйл ажиллагаа</w:t>
      </w:r>
      <w:r w:rsidR="00A313F2" w:rsidRPr="00796C5C">
        <w:rPr>
          <w:rFonts w:ascii="Arial" w:hAnsi="Arial" w:cs="Arial"/>
          <w:bCs/>
          <w:sz w:val="24"/>
          <w:szCs w:val="24"/>
          <w:lang w:val="mn-MN"/>
        </w:rPr>
        <w:t xml:space="preserve">тай холбоотой </w:t>
      </w:r>
      <w:r w:rsidR="00741419" w:rsidRPr="002E000A">
        <w:rPr>
          <w:rFonts w:ascii="Arial" w:hAnsi="Arial" w:cs="Arial"/>
          <w:iCs/>
          <w:sz w:val="24"/>
          <w:szCs w:val="24"/>
          <w:lang w:val="mn-MN"/>
        </w:rPr>
        <w:t>дүрэм</w:t>
      </w:r>
      <w:r w:rsidR="00741419" w:rsidRPr="00B53327">
        <w:rPr>
          <w:rFonts w:ascii="Arial" w:hAnsi="Arial" w:cs="Arial"/>
          <w:iCs/>
          <w:sz w:val="24"/>
          <w:szCs w:val="24"/>
          <w:lang w:val="mn-MN"/>
        </w:rPr>
        <w:t xml:space="preserve">, </w:t>
      </w:r>
      <w:r w:rsidR="00A313F2" w:rsidRPr="00796C5C">
        <w:rPr>
          <w:rFonts w:ascii="Arial" w:hAnsi="Arial" w:cs="Arial"/>
          <w:bCs/>
          <w:sz w:val="24"/>
          <w:szCs w:val="24"/>
          <w:lang w:val="mn-MN"/>
        </w:rPr>
        <w:t>журам, зааврыг баталж</w:t>
      </w:r>
      <w:r w:rsidR="00A313F2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, хэрэгжилтэд хяналт тавих</w:t>
      </w:r>
      <w:r w:rsidR="0080253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;</w:t>
      </w:r>
    </w:p>
    <w:p w14:paraId="2AB434B8" w14:textId="77777777" w:rsidR="00802537" w:rsidRPr="00796C5C" w:rsidRDefault="00802537" w:rsidP="00D6404C">
      <w:pPr>
        <w:ind w:firstLine="1418"/>
        <w:rPr>
          <w:rFonts w:ascii="Arial" w:hAnsi="Arial" w:cs="Arial"/>
          <w:b/>
          <w:bCs/>
          <w:color w:val="70AD47" w:themeColor="accent6"/>
          <w:sz w:val="24"/>
          <w:szCs w:val="24"/>
          <w:u w:val="single"/>
          <w:lang w:val="mn-MN"/>
        </w:rPr>
      </w:pPr>
    </w:p>
    <w:p w14:paraId="475856F3" w14:textId="0C1D7C3F" w:rsidR="00802537" w:rsidRPr="00796C5C" w:rsidRDefault="00696AB4" w:rsidP="00D6404C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8.1.4.</w:t>
      </w:r>
      <w:r w:rsidR="0080253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цусны донорт олгох </w:t>
      </w:r>
      <w:r w:rsidR="00802537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илчлэг нөхөх хоол, хүнсний бүтээгдэхүүний </w:t>
      </w:r>
      <w:r w:rsidR="00AC309E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зардлын</w:t>
      </w:r>
      <w:r w:rsidR="00AC309E" w:rsidRPr="0079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802537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хэмжээг батлах</w:t>
      </w:r>
      <w:r w:rsidR="0080253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;</w:t>
      </w:r>
    </w:p>
    <w:p w14:paraId="230C77A1" w14:textId="77777777" w:rsidR="00802537" w:rsidRPr="00796C5C" w:rsidRDefault="00802537" w:rsidP="00D6404C">
      <w:pPr>
        <w:ind w:firstLine="1418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30561CAD" w14:textId="058C8458" w:rsidR="00802537" w:rsidRPr="00796C5C" w:rsidRDefault="00696AB4" w:rsidP="00D6404C">
      <w:pPr>
        <w:ind w:firstLine="1418"/>
        <w:rPr>
          <w:rFonts w:ascii="Arial" w:hAnsi="Arial" w:cs="Arial"/>
          <w:b/>
          <w:color w:val="000000" w:themeColor="text1"/>
          <w:sz w:val="24"/>
          <w:szCs w:val="24"/>
          <w:u w:val="single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8.1.5.</w:t>
      </w:r>
      <w:r w:rsidR="0080253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цус сэлбэлт судлалын салбарт ажиллагсдын </w:t>
      </w:r>
      <w:r w:rsidR="00E1009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цалин,</w:t>
      </w:r>
      <w:r w:rsidR="005636D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5636D9" w:rsidRPr="00796C5C">
        <w:rPr>
          <w:rFonts w:ascii="Arial" w:hAnsi="Arial" w:cs="Arial"/>
          <w:bCs/>
          <w:sz w:val="24"/>
          <w:szCs w:val="24"/>
          <w:lang w:val="mn-MN"/>
        </w:rPr>
        <w:t xml:space="preserve">албан ажлын онцгой </w:t>
      </w:r>
      <w:r w:rsidR="005636D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нөхцөлийн нэмэгдэл,</w:t>
      </w:r>
      <w:r w:rsidR="00E1009A" w:rsidRPr="00796C5C">
        <w:rPr>
          <w:rFonts w:ascii="Arial" w:hAnsi="Arial" w:cs="Arial"/>
          <w:bCs/>
          <w:color w:val="A8D08D" w:themeColor="accent6" w:themeTint="99"/>
          <w:sz w:val="24"/>
          <w:szCs w:val="24"/>
          <w:lang w:val="mn-MN"/>
        </w:rPr>
        <w:t xml:space="preserve"> </w:t>
      </w:r>
      <w:r w:rsidR="0080253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нийгмийн баталгааг хангах </w:t>
      </w:r>
      <w:r w:rsidR="00372631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талаар</w:t>
      </w:r>
      <w:r w:rsidR="0037263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санал </w:t>
      </w:r>
      <w:r w:rsidR="00B3143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боловсруулж</w:t>
      </w:r>
      <w:r w:rsidR="00372631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537D34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холбогдох төрийн захиргааны төв байгууллагад хүргүүлэх</w:t>
      </w:r>
      <w:r w:rsidR="00802537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7296F3BC" w14:textId="77777777" w:rsidR="00802537" w:rsidRPr="00796C5C" w:rsidRDefault="00802537" w:rsidP="00D6404C">
      <w:pPr>
        <w:ind w:firstLine="1418"/>
        <w:rPr>
          <w:rFonts w:ascii="Arial" w:hAnsi="Arial" w:cs="Arial"/>
          <w:b/>
          <w:strike/>
          <w:color w:val="000000" w:themeColor="text1"/>
          <w:sz w:val="24"/>
          <w:szCs w:val="24"/>
          <w:u w:val="single"/>
          <w:lang w:val="mn-MN"/>
        </w:rPr>
      </w:pPr>
    </w:p>
    <w:p w14:paraId="75C61DED" w14:textId="7ABDCADA" w:rsidR="00976816" w:rsidRPr="00796C5C" w:rsidRDefault="00696AB4" w:rsidP="00D6404C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8.1.6.</w:t>
      </w:r>
      <w:r w:rsidR="00F70D94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цус сэлбэлт судлалын салбарын хүний нөөцийн хэрэгцээг тодорхойлох, боловсон хүчнийг бэлтгэх, давтан сургах, мэргэшлийг нь дээшлүүлэх, дахин мэргэшүүлэх;</w:t>
      </w:r>
    </w:p>
    <w:p w14:paraId="2239D998" w14:textId="77777777" w:rsidR="00665BD7" w:rsidRPr="00796C5C" w:rsidRDefault="00665BD7" w:rsidP="00D6404C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05D5A56" w14:textId="5E1C17D0" w:rsidR="00665BD7" w:rsidRPr="00796C5C" w:rsidRDefault="009A085D" w:rsidP="00D6404C">
      <w:pPr>
        <w:ind w:firstLine="1418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8.1.7.</w:t>
      </w:r>
      <w:r w:rsidR="00665BD7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цусны донорын </w:t>
      </w:r>
      <w:r w:rsidR="00665BD7" w:rsidRPr="00796C5C">
        <w:rPr>
          <w:rFonts w:ascii="Arial" w:eastAsia="MS Mincho" w:hAnsi="Arial" w:cs="Arial"/>
          <w:bCs/>
          <w:color w:val="000000" w:themeColor="text1"/>
          <w:sz w:val="24"/>
          <w:szCs w:val="24"/>
          <w:lang w:val="mn-MN"/>
        </w:rPr>
        <w:t xml:space="preserve">эрүүл мэндийн боловсролыг дээшлүүлэх, эрүүл зан үйлийг төлөвшүүлэх болон өвчнөөс урьдчилан сэргийлэх сургалт, сурталчилгаа, нөлөөллийн үйл ажиллагааны зардлыг </w:t>
      </w:r>
      <w:r w:rsidR="00665BD7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Эрүүл мэндийг дэмжих санд тусгах;</w:t>
      </w:r>
    </w:p>
    <w:p w14:paraId="06E45600" w14:textId="77777777" w:rsidR="00136960" w:rsidRPr="00796C5C" w:rsidRDefault="00136960" w:rsidP="00D6404C">
      <w:pPr>
        <w:ind w:firstLine="1418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1A611D9F" w14:textId="0724EFF4" w:rsidR="00E932D5" w:rsidRPr="00796C5C" w:rsidRDefault="002B5AC8" w:rsidP="00D6404C">
      <w:pPr>
        <w:pStyle w:val="NormalWeb"/>
        <w:spacing w:before="0" w:beforeAutospacing="0" w:after="0" w:afterAutospacing="0"/>
        <w:ind w:left="698" w:firstLine="720"/>
        <w:rPr>
          <w:rFonts w:ascii="Arial" w:hAnsi="Arial" w:cs="Arial"/>
          <w:bCs/>
          <w:color w:val="000000" w:themeColor="text1"/>
          <w:lang w:val="mn-MN"/>
        </w:rPr>
      </w:pPr>
      <w:r w:rsidRPr="00796C5C">
        <w:rPr>
          <w:rFonts w:ascii="Arial" w:hAnsi="Arial" w:cs="Arial"/>
          <w:bCs/>
          <w:color w:val="000000" w:themeColor="text1"/>
          <w:lang w:val="mn-MN"/>
        </w:rPr>
        <w:t>8.1.8.</w:t>
      </w:r>
      <w:r w:rsidR="00A47847" w:rsidRPr="00796C5C">
        <w:rPr>
          <w:rFonts w:ascii="Arial" w:hAnsi="Arial" w:cs="Arial"/>
          <w:bCs/>
          <w:color w:val="000000" w:themeColor="text1"/>
          <w:lang w:val="mn-MN"/>
        </w:rPr>
        <w:t>х</w:t>
      </w:r>
      <w:r w:rsidR="00E932D5" w:rsidRPr="00796C5C">
        <w:rPr>
          <w:rFonts w:ascii="Arial" w:hAnsi="Arial" w:cs="Arial"/>
          <w:bCs/>
          <w:color w:val="000000" w:themeColor="text1"/>
          <w:lang w:val="mn-MN"/>
        </w:rPr>
        <w:t>уульд заасан бусад</w:t>
      </w:r>
      <w:r w:rsidR="00E932D5" w:rsidRPr="00D1310F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F6617A" w:rsidRPr="00D1310F">
        <w:rPr>
          <w:rFonts w:ascii="Arial" w:hAnsi="Arial" w:cs="Arial"/>
          <w:bCs/>
          <w:color w:val="000000" w:themeColor="text1"/>
          <w:lang w:val="mn-MN"/>
        </w:rPr>
        <w:t>чиг</w:t>
      </w:r>
      <w:r w:rsidR="00E932D5" w:rsidRPr="00796C5C">
        <w:rPr>
          <w:rFonts w:ascii="Arial" w:hAnsi="Arial" w:cs="Arial"/>
          <w:bCs/>
          <w:color w:val="000000" w:themeColor="text1"/>
          <w:lang w:val="mn-MN"/>
        </w:rPr>
        <w:t xml:space="preserve"> үүрэг.</w:t>
      </w:r>
    </w:p>
    <w:p w14:paraId="00C3EF4F" w14:textId="77777777" w:rsidR="00136960" w:rsidRPr="00796C5C" w:rsidRDefault="00136960" w:rsidP="00273E27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/>
          <w:bCs/>
          <w:lang w:val="mn-MN"/>
        </w:rPr>
      </w:pPr>
    </w:p>
    <w:p w14:paraId="4ABF15BA" w14:textId="088895C2" w:rsidR="00976816" w:rsidRPr="00796C5C" w:rsidRDefault="00C000D4" w:rsidP="00D6404C">
      <w:pPr>
        <w:ind w:firstLine="69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8</w:t>
      </w:r>
      <w:r w:rsidR="00976816" w:rsidRPr="00796C5C">
        <w:rPr>
          <w:rFonts w:ascii="Arial" w:hAnsi="Arial" w:cs="Arial"/>
          <w:bCs/>
          <w:sz w:val="24"/>
          <w:szCs w:val="24"/>
          <w:lang w:val="mn-MN"/>
        </w:rPr>
        <w:t>.2.Цус сэлбэлт судлалын асуудал хариуцсан эрүүл мэндийн байгууллагын бүтэц, дүрмийг эрүүл мэндийн асуудал эрхэлсэн Засгийн газрын гишүүн батална.</w:t>
      </w:r>
    </w:p>
    <w:p w14:paraId="2E12B697" w14:textId="77777777" w:rsidR="00BD292A" w:rsidRPr="00796C5C" w:rsidRDefault="00BD292A" w:rsidP="00273E27">
      <w:pPr>
        <w:ind w:firstLine="117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1418BDA9" w14:textId="76CA61E6" w:rsidR="00BD292A" w:rsidRPr="00796C5C" w:rsidRDefault="00696AB4" w:rsidP="00D6404C">
      <w:pPr>
        <w:ind w:firstLine="698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9 </w:t>
      </w:r>
      <w:r w:rsidR="00E52E6A" w:rsidRPr="00796C5C">
        <w:rPr>
          <w:rFonts w:ascii="Arial" w:hAnsi="Arial" w:cs="Arial"/>
          <w:b/>
          <w:sz w:val="24"/>
          <w:szCs w:val="24"/>
          <w:lang w:val="mn-MN"/>
        </w:rPr>
        <w:t xml:space="preserve">дүгээр </w:t>
      </w:r>
      <w:r w:rsidR="00BD292A" w:rsidRPr="00796C5C">
        <w:rPr>
          <w:rFonts w:ascii="Arial" w:hAnsi="Arial" w:cs="Arial"/>
          <w:b/>
          <w:sz w:val="24"/>
          <w:szCs w:val="24"/>
          <w:lang w:val="mn-MN"/>
        </w:rPr>
        <w:t xml:space="preserve">зүйл.Нутгийн өөрөө удирдах байгууллага, </w:t>
      </w:r>
    </w:p>
    <w:p w14:paraId="1430B964" w14:textId="7B6543E1" w:rsidR="00BD292A" w:rsidRPr="00796C5C" w:rsidRDefault="00BD292A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</w:t>
      </w:r>
      <w:r w:rsidR="00A26ACE"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Засаг даргын </w:t>
      </w:r>
      <w:r w:rsidR="00CC0D76" w:rsidRPr="00D1310F">
        <w:rPr>
          <w:rFonts w:ascii="Arial" w:hAnsi="Arial" w:cs="Arial"/>
          <w:b/>
          <w:sz w:val="24"/>
          <w:szCs w:val="24"/>
          <w:lang w:val="mn-MN"/>
        </w:rPr>
        <w:t>бүрэн эрх</w:t>
      </w:r>
      <w:r w:rsidR="00CC0D76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2C44DF43" w14:textId="77777777" w:rsidR="00BD292A" w:rsidRPr="00796C5C" w:rsidRDefault="00BD292A" w:rsidP="00273E27">
      <w:pPr>
        <w:ind w:firstLine="567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6935CE13" w14:textId="7AC1C3C8" w:rsidR="00BD292A" w:rsidRPr="00796C5C" w:rsidRDefault="00696AB4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9</w:t>
      </w:r>
      <w:r w:rsidR="00BD292A" w:rsidRPr="00796C5C">
        <w:rPr>
          <w:rFonts w:ascii="Arial" w:hAnsi="Arial" w:cs="Arial"/>
          <w:sz w:val="24"/>
          <w:szCs w:val="24"/>
          <w:lang w:val="mn-MN"/>
        </w:rPr>
        <w:t xml:space="preserve">.1.Нутгийн өөрөө удирдах байгууллага, Засаг дарга </w:t>
      </w:r>
      <w:r w:rsidR="00BD292A" w:rsidRPr="00D1310F">
        <w:rPr>
          <w:rFonts w:ascii="Arial" w:hAnsi="Arial" w:cs="Arial"/>
          <w:sz w:val="24"/>
          <w:szCs w:val="24"/>
          <w:lang w:val="mn-MN"/>
        </w:rPr>
        <w:t xml:space="preserve">дараах </w:t>
      </w:r>
      <w:r w:rsidR="00CC0D76" w:rsidRPr="00D1310F">
        <w:rPr>
          <w:rFonts w:ascii="Arial" w:hAnsi="Arial" w:cs="Arial"/>
          <w:sz w:val="24"/>
          <w:szCs w:val="24"/>
          <w:lang w:val="mn-MN"/>
        </w:rPr>
        <w:t>бүрэн эрхтэй</w:t>
      </w:r>
      <w:r w:rsidR="00BD292A" w:rsidRPr="00D1310F">
        <w:rPr>
          <w:rFonts w:ascii="Arial" w:hAnsi="Arial" w:cs="Arial"/>
          <w:sz w:val="24"/>
          <w:szCs w:val="24"/>
          <w:lang w:val="mn-MN"/>
        </w:rPr>
        <w:t>:</w:t>
      </w:r>
    </w:p>
    <w:p w14:paraId="502FACB5" w14:textId="77777777" w:rsidR="00BD292A" w:rsidRPr="00796C5C" w:rsidRDefault="00BD292A" w:rsidP="00273E27">
      <w:pPr>
        <w:ind w:firstLine="1134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5001749E" w14:textId="084DD423" w:rsidR="00BD292A" w:rsidRPr="00796C5C" w:rsidRDefault="00696AB4" w:rsidP="00D6404C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9</w:t>
      </w:r>
      <w:r w:rsidR="00BD292A" w:rsidRPr="00796C5C">
        <w:rPr>
          <w:rFonts w:ascii="Arial" w:hAnsi="Arial" w:cs="Arial"/>
          <w:sz w:val="24"/>
          <w:szCs w:val="24"/>
          <w:lang w:val="mn-MN"/>
        </w:rPr>
        <w:t>.1.1.цусны донорын үйлсийг сурталчлах,</w:t>
      </w:r>
      <w:r w:rsidR="004D27A7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4D27A7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эгнээг өргөжүүлэх,</w:t>
      </w:r>
      <w:r w:rsidR="00BD292A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D292A" w:rsidRPr="00796C5C">
        <w:rPr>
          <w:rFonts w:ascii="Arial" w:hAnsi="Arial" w:cs="Arial"/>
          <w:sz w:val="24"/>
          <w:szCs w:val="24"/>
          <w:lang w:val="mn-MN"/>
        </w:rPr>
        <w:t xml:space="preserve">цусны донорыг алдаршуулах, урамшуулах, </w:t>
      </w:r>
      <w:r w:rsidR="00BB0C40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цус, цусан бүтээгдэхүүний нөөц бүрдүүлэх </w:t>
      </w:r>
      <w:r w:rsidR="004D27A7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 w:eastAsia="zh-CN"/>
        </w:rPr>
        <w:t>үйл ажиллагаа</w:t>
      </w:r>
      <w:r w:rsidR="008E44B8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нд </w:t>
      </w:r>
      <w:r w:rsidR="008E44B8" w:rsidRPr="00796C5C">
        <w:rPr>
          <w:rFonts w:ascii="Arial" w:hAnsi="Arial" w:cs="Arial"/>
          <w:sz w:val="24"/>
          <w:szCs w:val="24"/>
          <w:lang w:val="mn-MN"/>
        </w:rPr>
        <w:t>дэмжлэг үзүүлэх</w:t>
      </w:r>
      <w:r w:rsidR="008E44B8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;</w:t>
      </w:r>
    </w:p>
    <w:p w14:paraId="7ADE4917" w14:textId="77777777" w:rsidR="00501A14" w:rsidRPr="00796C5C" w:rsidRDefault="00501A14" w:rsidP="00D6404C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B6F1241" w14:textId="3C7B2027" w:rsidR="00BB0C40" w:rsidRPr="00796C5C" w:rsidRDefault="00696AB4" w:rsidP="00D6404C">
      <w:pPr>
        <w:tabs>
          <w:tab w:val="left" w:pos="1134"/>
        </w:tabs>
        <w:ind w:firstLine="1418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 w:eastAsia="zh-CN"/>
        </w:rPr>
      </w:pP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9</w:t>
      </w:r>
      <w:r w:rsidR="00087898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.1.2.</w:t>
      </w:r>
      <w:r w:rsidR="00BB0C40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гамшиг, нийгмийн эрүүл мэндийн ноцтой байдлын үед харьяа нутаг дэвсгэрийн эрүүл мэндийн байгууллагад цус, цусан бүтээгдэхүүний нөөц бүрдүүлэх, нөхөн сэлбэхэд шаардагдах санхүүжилтийг </w:t>
      </w:r>
      <w:r w:rsidR="0061267E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шийдвэрлэх</w:t>
      </w:r>
      <w:r w:rsidR="00BB0C40" w:rsidRPr="00326A9D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,</w:t>
      </w:r>
      <w:r w:rsidR="00BB0C40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 </w:t>
      </w:r>
      <w:r w:rsidR="00741419" w:rsidRPr="00D1310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тэднийг </w:t>
      </w:r>
      <w:r w:rsidR="00BB0C40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удирдлага</w:t>
      </w:r>
      <w:r w:rsidR="00CC0D76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,</w:t>
      </w:r>
      <w:r w:rsidR="00BB0C40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 xml:space="preserve"> зохион байгуулалтаар хангах</w:t>
      </w:r>
      <w:r w:rsidR="00E27E89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val="mn-MN" w:eastAsia="zh-CN"/>
        </w:rPr>
        <w:t>.</w:t>
      </w:r>
    </w:p>
    <w:p w14:paraId="3EBDBD93" w14:textId="77777777" w:rsidR="00E932D5" w:rsidRPr="00796C5C" w:rsidRDefault="00E932D5" w:rsidP="00273E27">
      <w:pPr>
        <w:ind w:firstLine="1134"/>
        <w:rPr>
          <w:rFonts w:ascii="Arial" w:hAnsi="Arial" w:cs="Arial"/>
          <w:bCs/>
          <w:sz w:val="24"/>
          <w:szCs w:val="24"/>
          <w:lang w:val="mn-MN"/>
        </w:rPr>
      </w:pPr>
    </w:p>
    <w:p w14:paraId="659AFF32" w14:textId="4E0B59CD" w:rsidR="00BD292A" w:rsidRPr="00796C5C" w:rsidRDefault="00AC5F35" w:rsidP="00D6404C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10 дугаар 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>зүйл.</w:t>
      </w:r>
      <w:r w:rsidR="003A2FD6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Цус сэлбэлт судлалын асуудал </w:t>
      </w:r>
      <w:r w:rsidR="00675731" w:rsidRPr="00796C5C">
        <w:rPr>
          <w:rFonts w:ascii="Arial" w:hAnsi="Arial" w:cs="Arial"/>
          <w:b/>
          <w:bCs/>
          <w:sz w:val="24"/>
          <w:szCs w:val="24"/>
          <w:lang w:val="mn-MN"/>
        </w:rPr>
        <w:t>хариуцса</w:t>
      </w:r>
      <w:r w:rsidR="003A2FD6" w:rsidRPr="00796C5C">
        <w:rPr>
          <w:rFonts w:ascii="Arial" w:hAnsi="Arial" w:cs="Arial"/>
          <w:b/>
          <w:bCs/>
          <w:sz w:val="24"/>
          <w:szCs w:val="24"/>
          <w:lang w:val="mn-MN"/>
        </w:rPr>
        <w:t>н</w:t>
      </w:r>
    </w:p>
    <w:p w14:paraId="44B70349" w14:textId="5909675F" w:rsidR="00BD292A" w:rsidRPr="00796C5C" w:rsidRDefault="00BD292A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                         </w:t>
      </w:r>
      <w:r w:rsidR="003A2FD6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6404C">
        <w:rPr>
          <w:rFonts w:ascii="Arial" w:hAnsi="Arial" w:cs="Arial"/>
          <w:b/>
          <w:bCs/>
          <w:sz w:val="24"/>
          <w:szCs w:val="24"/>
          <w:lang w:val="mn-MN"/>
        </w:rPr>
        <w:t xml:space="preserve">        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>эрүүл мэндийн байгууллаг</w:t>
      </w:r>
      <w:r w:rsidR="000A398B" w:rsidRPr="00796C5C">
        <w:rPr>
          <w:rFonts w:ascii="Arial" w:hAnsi="Arial" w:cs="Arial"/>
          <w:b/>
          <w:sz w:val="24"/>
          <w:szCs w:val="24"/>
          <w:lang w:val="mn-MN"/>
        </w:rPr>
        <w:t>а, түүний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1581949B" w14:textId="499756B3" w:rsidR="00495EAB" w:rsidRPr="00796C5C" w:rsidRDefault="00BD292A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  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      </w:t>
      </w:r>
      <w:r w:rsidR="00F6617A" w:rsidRPr="00D1310F">
        <w:rPr>
          <w:rFonts w:ascii="Arial" w:hAnsi="Arial" w:cs="Arial"/>
          <w:b/>
          <w:sz w:val="24"/>
          <w:szCs w:val="24"/>
          <w:lang w:val="mn-MN"/>
        </w:rPr>
        <w:t>чиг</w:t>
      </w:r>
      <w:r w:rsidR="00495EAB" w:rsidRPr="00D1310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>үүрэг</w:t>
      </w:r>
    </w:p>
    <w:p w14:paraId="79A68F57" w14:textId="77777777" w:rsidR="00EC40CE" w:rsidRPr="00796C5C" w:rsidRDefault="00EC40CE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00419CE3" w14:textId="00B2542D" w:rsidR="00161B2D" w:rsidRPr="00796C5C" w:rsidRDefault="00AC5F35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10.1.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Цус сэлбэлт судлалын асуудал </w:t>
      </w:r>
      <w:r w:rsidR="00675731" w:rsidRPr="00796C5C">
        <w:rPr>
          <w:rFonts w:ascii="Arial" w:hAnsi="Arial" w:cs="Arial"/>
          <w:sz w:val="24"/>
          <w:szCs w:val="24"/>
          <w:lang w:val="mn-MN"/>
        </w:rPr>
        <w:t>хариуцса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н эрүүл мэндийн байгууллага нь Эрүүл мэндийн тухай </w:t>
      </w:r>
      <w:r w:rsidR="00EE45BB" w:rsidRPr="00796C5C">
        <w:rPr>
          <w:rFonts w:ascii="Arial" w:hAnsi="Arial" w:cs="Arial"/>
          <w:bCs/>
          <w:sz w:val="24"/>
          <w:szCs w:val="24"/>
          <w:lang w:val="mn-MN"/>
        </w:rPr>
        <w:t>хуульд</w:t>
      </w:r>
      <w:r w:rsidR="00EE45BB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495EAB" w:rsidRPr="00796C5C">
        <w:rPr>
          <w:rFonts w:ascii="Arial" w:hAnsi="Arial" w:cs="Arial"/>
          <w:sz w:val="24"/>
          <w:szCs w:val="24"/>
          <w:lang w:val="mn-MN"/>
        </w:rPr>
        <w:t>заасан тусгай мэргэжлийн төв бай</w:t>
      </w:r>
      <w:r w:rsidR="000A398B" w:rsidRPr="00796C5C">
        <w:rPr>
          <w:rFonts w:ascii="Arial" w:hAnsi="Arial" w:cs="Arial"/>
          <w:sz w:val="24"/>
          <w:szCs w:val="24"/>
          <w:lang w:val="mn-MN"/>
        </w:rPr>
        <w:t>на.</w:t>
      </w:r>
    </w:p>
    <w:p w14:paraId="4F12AE2F" w14:textId="702C527B" w:rsidR="000A398B" w:rsidRPr="00796C5C" w:rsidRDefault="000A398B" w:rsidP="00273E27">
      <w:pPr>
        <w:ind w:firstLine="567"/>
        <w:rPr>
          <w:rFonts w:ascii="Arial" w:hAnsi="Arial" w:cs="Arial"/>
          <w:sz w:val="24"/>
          <w:szCs w:val="24"/>
          <w:u w:val="single"/>
          <w:lang w:val="mn-MN"/>
        </w:rPr>
      </w:pPr>
      <w:r w:rsidRPr="00796C5C">
        <w:rPr>
          <w:rFonts w:ascii="Arial" w:hAnsi="Arial" w:cs="Arial"/>
          <w:sz w:val="24"/>
          <w:szCs w:val="24"/>
          <w:u w:val="single"/>
          <w:lang w:val="mn-MN"/>
        </w:rPr>
        <w:t xml:space="preserve"> </w:t>
      </w:r>
    </w:p>
    <w:p w14:paraId="272EBC0D" w14:textId="63D8EA22" w:rsidR="00495EAB" w:rsidRPr="00D05AE6" w:rsidRDefault="00AC5F35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</w:t>
      </w:r>
      <w:r w:rsidR="009B35CE" w:rsidRPr="00796C5C">
        <w:rPr>
          <w:rFonts w:ascii="Arial" w:hAnsi="Arial" w:cs="Arial"/>
          <w:bCs/>
          <w:sz w:val="24"/>
          <w:szCs w:val="24"/>
          <w:lang w:val="mn-MN"/>
        </w:rPr>
        <w:t>.2.</w:t>
      </w:r>
      <w:r w:rsidR="000A398B" w:rsidRPr="00796C5C">
        <w:rPr>
          <w:rFonts w:ascii="Arial" w:hAnsi="Arial" w:cs="Arial"/>
          <w:sz w:val="24"/>
          <w:szCs w:val="24"/>
          <w:lang w:val="mn-MN"/>
        </w:rPr>
        <w:t xml:space="preserve">Цус сэлбэлт судлалын асуудал хариуцсан эрүүл мэндийн байгууллага нь Эрүүл мэндийн тухай хуулийн </w:t>
      </w:r>
      <w:r w:rsidR="00EE73FE" w:rsidRPr="00796C5C">
        <w:rPr>
          <w:rFonts w:ascii="Arial" w:hAnsi="Arial" w:cs="Arial"/>
          <w:sz w:val="24"/>
          <w:szCs w:val="24"/>
          <w:lang w:val="mn-MN"/>
        </w:rPr>
        <w:t>16.15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-д заасан </w:t>
      </w:r>
      <w:r w:rsidR="00F6617A" w:rsidRPr="00D05AE6">
        <w:rPr>
          <w:rFonts w:ascii="Arial" w:hAnsi="Arial" w:cs="Arial"/>
          <w:sz w:val="24"/>
          <w:szCs w:val="24"/>
          <w:lang w:val="mn-MN"/>
        </w:rPr>
        <w:t>чиг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 үүргээс гадна дараах </w:t>
      </w:r>
      <w:r w:rsidR="00F6617A" w:rsidRPr="00D05AE6">
        <w:rPr>
          <w:rFonts w:ascii="Arial" w:hAnsi="Arial" w:cs="Arial"/>
          <w:sz w:val="24"/>
          <w:szCs w:val="24"/>
          <w:lang w:val="mn-MN"/>
        </w:rPr>
        <w:t>чиг</w:t>
      </w:r>
      <w:r w:rsidR="00495EAB" w:rsidRPr="00D05AE6">
        <w:rPr>
          <w:rFonts w:ascii="Arial" w:hAnsi="Arial" w:cs="Arial"/>
          <w:sz w:val="24"/>
          <w:szCs w:val="24"/>
          <w:lang w:val="mn-MN"/>
        </w:rPr>
        <w:t xml:space="preserve"> </w:t>
      </w:r>
      <w:r w:rsidR="0049148D" w:rsidRPr="00D05AE6">
        <w:rPr>
          <w:rFonts w:ascii="Arial" w:hAnsi="Arial" w:cs="Arial"/>
          <w:bCs/>
          <w:sz w:val="24"/>
          <w:szCs w:val="24"/>
          <w:lang w:val="mn-MN"/>
        </w:rPr>
        <w:t>үүргийг хэрэгжүүлнэ</w:t>
      </w:r>
      <w:r w:rsidR="00495EAB" w:rsidRPr="00D05AE6">
        <w:rPr>
          <w:rFonts w:ascii="Arial" w:hAnsi="Arial" w:cs="Arial"/>
          <w:sz w:val="24"/>
          <w:szCs w:val="24"/>
          <w:lang w:val="mn-MN"/>
        </w:rPr>
        <w:t>:</w:t>
      </w:r>
    </w:p>
    <w:p w14:paraId="2A4CF87C" w14:textId="77777777" w:rsidR="00AE05E2" w:rsidRPr="00796C5C" w:rsidRDefault="00AE05E2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33E28302" w14:textId="0DB725A3" w:rsidR="00E640ED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</w:t>
      </w:r>
      <w:r w:rsidR="009B35CE" w:rsidRPr="00796C5C">
        <w:rPr>
          <w:rFonts w:ascii="Arial" w:hAnsi="Arial" w:cs="Arial"/>
          <w:bCs/>
          <w:sz w:val="24"/>
          <w:szCs w:val="24"/>
          <w:lang w:val="mn-MN"/>
        </w:rPr>
        <w:t>.2.1.</w:t>
      </w:r>
      <w:r w:rsidR="00D61914" w:rsidRPr="00796C5C">
        <w:rPr>
          <w:rFonts w:ascii="Arial" w:hAnsi="Arial" w:cs="Arial"/>
          <w:bCs/>
          <w:iCs/>
          <w:sz w:val="24"/>
          <w:szCs w:val="24"/>
          <w:lang w:val="mn-MN"/>
        </w:rPr>
        <w:t>цусны</w:t>
      </w:r>
      <w:r w:rsidR="00D61914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164121" w:rsidRPr="00796C5C">
        <w:rPr>
          <w:rFonts w:ascii="Arial" w:hAnsi="Arial" w:cs="Arial"/>
          <w:sz w:val="24"/>
          <w:szCs w:val="24"/>
          <w:lang w:val="mn-MN"/>
        </w:rPr>
        <w:t xml:space="preserve">донорын үйл </w:t>
      </w:r>
      <w:r w:rsidR="009045DE" w:rsidRPr="00796C5C">
        <w:rPr>
          <w:rFonts w:ascii="Arial" w:hAnsi="Arial" w:cs="Arial"/>
          <w:bCs/>
          <w:sz w:val="24"/>
          <w:szCs w:val="24"/>
          <w:lang w:val="mn-MN"/>
        </w:rPr>
        <w:t>ажиллагааг</w:t>
      </w:r>
      <w:r w:rsidR="005C3AD2" w:rsidRPr="00796C5C">
        <w:rPr>
          <w:rFonts w:ascii="Arial" w:hAnsi="Arial" w:cs="Arial"/>
          <w:bCs/>
          <w:sz w:val="24"/>
          <w:szCs w:val="24"/>
          <w:lang w:val="mn-MN"/>
        </w:rPr>
        <w:t xml:space="preserve"> үндэсний хэмжээнд</w:t>
      </w:r>
      <w:r w:rsidR="009045DE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E640ED" w:rsidRPr="00796C5C">
        <w:rPr>
          <w:rFonts w:ascii="Arial" w:hAnsi="Arial" w:cs="Arial"/>
          <w:sz w:val="24"/>
          <w:szCs w:val="24"/>
          <w:lang w:val="mn-MN"/>
        </w:rPr>
        <w:t>мэргэжил</w:t>
      </w:r>
      <w:r w:rsidR="009045DE" w:rsidRPr="00796C5C">
        <w:rPr>
          <w:rFonts w:ascii="Arial" w:hAnsi="Arial" w:cs="Arial"/>
          <w:bCs/>
          <w:sz w:val="24"/>
          <w:szCs w:val="24"/>
          <w:lang w:val="mn-MN"/>
        </w:rPr>
        <w:t>,</w:t>
      </w:r>
      <w:r w:rsidR="00E640ED" w:rsidRPr="00796C5C">
        <w:rPr>
          <w:rFonts w:ascii="Arial" w:hAnsi="Arial" w:cs="Arial"/>
          <w:sz w:val="24"/>
          <w:szCs w:val="24"/>
          <w:lang w:val="mn-MN"/>
        </w:rPr>
        <w:t xml:space="preserve"> арга </w:t>
      </w:r>
      <w:r w:rsidR="0049148D" w:rsidRPr="00D05AE6">
        <w:rPr>
          <w:rFonts w:ascii="Arial" w:hAnsi="Arial" w:cs="Arial"/>
          <w:sz w:val="24"/>
          <w:szCs w:val="24"/>
          <w:lang w:val="mn-MN"/>
        </w:rPr>
        <w:t>зүйн удирдлагаар</w:t>
      </w:r>
      <w:r w:rsidR="0049148D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9045DE" w:rsidRPr="00796C5C">
        <w:rPr>
          <w:rFonts w:ascii="Arial" w:hAnsi="Arial" w:cs="Arial"/>
          <w:bCs/>
          <w:sz w:val="24"/>
          <w:szCs w:val="24"/>
          <w:lang w:val="mn-MN"/>
        </w:rPr>
        <w:t>хангаж ажиллах</w:t>
      </w:r>
      <w:r w:rsidR="00E640ED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14CD0FFE" w14:textId="77777777" w:rsidR="00E640ED" w:rsidRPr="00796C5C" w:rsidRDefault="00E640ED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6F10BF9" w14:textId="74350680" w:rsidR="00495EAB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lastRenderedPageBreak/>
        <w:t>10</w:t>
      </w:r>
      <w:r w:rsidR="00A236D3" w:rsidRPr="00796C5C">
        <w:rPr>
          <w:rFonts w:ascii="Arial" w:hAnsi="Arial" w:cs="Arial"/>
          <w:sz w:val="24"/>
          <w:szCs w:val="24"/>
          <w:lang w:val="mn-MN"/>
        </w:rPr>
        <w:t>.2.2.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усны донорын сургалт, </w:t>
      </w:r>
      <w:r w:rsidR="00AB23CE" w:rsidRPr="00796C5C">
        <w:rPr>
          <w:rFonts w:ascii="Arial" w:hAnsi="Arial" w:cs="Arial"/>
          <w:bCs/>
          <w:sz w:val="24"/>
          <w:szCs w:val="24"/>
          <w:lang w:val="mn-MN"/>
        </w:rPr>
        <w:t>сурталчилгаа</w:t>
      </w:r>
      <w:r w:rsidR="00ED3F75" w:rsidRPr="00796C5C">
        <w:rPr>
          <w:rFonts w:ascii="Arial" w:hAnsi="Arial" w:cs="Arial"/>
          <w:bCs/>
          <w:sz w:val="24"/>
          <w:szCs w:val="24"/>
          <w:lang w:val="mn-MN"/>
        </w:rPr>
        <w:t xml:space="preserve">, донорын эгнээг өргөжүүлэх ажлыг 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төрийн болон төрийн бус байгууллага, </w:t>
      </w:r>
      <w:r w:rsidR="00D1534C" w:rsidRPr="00796C5C">
        <w:rPr>
          <w:rFonts w:ascii="Arial" w:hAnsi="Arial" w:cs="Arial"/>
          <w:sz w:val="24"/>
          <w:szCs w:val="24"/>
          <w:lang w:val="mn-MN"/>
        </w:rPr>
        <w:t>иргэн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тэй хамтран зохион байгуулах</w:t>
      </w:r>
      <w:r w:rsidR="0078313C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05F9942E" w14:textId="77777777" w:rsidR="00EF5F56" w:rsidRPr="00796C5C" w:rsidRDefault="00EF5F56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D7DA84E" w14:textId="2E8E879F" w:rsidR="00495EAB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</w:t>
      </w:r>
      <w:r w:rsidR="00A236D3" w:rsidRPr="00796C5C">
        <w:rPr>
          <w:rFonts w:ascii="Arial" w:hAnsi="Arial" w:cs="Arial"/>
          <w:sz w:val="24"/>
          <w:szCs w:val="24"/>
          <w:lang w:val="mn-MN"/>
        </w:rPr>
        <w:t>.2.3.</w:t>
      </w:r>
      <w:r w:rsidR="009522D6" w:rsidRPr="00796C5C">
        <w:rPr>
          <w:rFonts w:ascii="Arial" w:hAnsi="Arial" w:cs="Arial"/>
          <w:sz w:val="24"/>
          <w:szCs w:val="24"/>
          <w:lang w:val="mn-MN"/>
        </w:rPr>
        <w:t>цус</w:t>
      </w:r>
      <w:r w:rsidR="00164121" w:rsidRPr="00796C5C">
        <w:rPr>
          <w:rFonts w:ascii="Arial" w:hAnsi="Arial" w:cs="Arial"/>
          <w:sz w:val="24"/>
          <w:szCs w:val="24"/>
          <w:lang w:val="mn-MN"/>
        </w:rPr>
        <w:t xml:space="preserve">, цусны бүрэлдэхүүн </w:t>
      </w:r>
      <w:r w:rsidR="00976816" w:rsidRPr="00796C5C">
        <w:rPr>
          <w:rFonts w:ascii="Arial" w:hAnsi="Arial" w:cs="Arial"/>
          <w:bCs/>
          <w:sz w:val="24"/>
          <w:szCs w:val="24"/>
          <w:lang w:val="mn-MN"/>
        </w:rPr>
        <w:t>хэсгийг</w:t>
      </w:r>
      <w:r w:rsidR="009522D6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675731" w:rsidRPr="00796C5C">
        <w:rPr>
          <w:rFonts w:ascii="Arial" w:hAnsi="Arial" w:cs="Arial"/>
          <w:sz w:val="24"/>
          <w:szCs w:val="24"/>
          <w:lang w:val="mn-MN"/>
        </w:rPr>
        <w:t>цуглуул</w:t>
      </w:r>
      <w:r w:rsidR="009522D6" w:rsidRPr="00796C5C">
        <w:rPr>
          <w:rFonts w:ascii="Arial" w:hAnsi="Arial" w:cs="Arial"/>
          <w:sz w:val="24"/>
          <w:szCs w:val="24"/>
          <w:lang w:val="mn-MN"/>
        </w:rPr>
        <w:t>ах</w:t>
      </w:r>
      <w:r w:rsidR="00164121" w:rsidRPr="00796C5C">
        <w:rPr>
          <w:rFonts w:ascii="Arial" w:hAnsi="Arial" w:cs="Arial"/>
          <w:sz w:val="24"/>
          <w:szCs w:val="24"/>
          <w:lang w:val="mn-MN"/>
        </w:rPr>
        <w:t>, шинжлэх</w:t>
      </w:r>
      <w:r w:rsidR="00C30899" w:rsidRPr="00796C5C">
        <w:rPr>
          <w:rFonts w:ascii="Arial" w:hAnsi="Arial" w:cs="Arial"/>
          <w:sz w:val="24"/>
          <w:szCs w:val="24"/>
          <w:lang w:val="mn-MN"/>
        </w:rPr>
        <w:t xml:space="preserve">, </w:t>
      </w:r>
      <w:r w:rsidR="00675731" w:rsidRPr="00796C5C">
        <w:rPr>
          <w:rFonts w:ascii="Arial" w:hAnsi="Arial" w:cs="Arial"/>
          <w:sz w:val="24"/>
          <w:szCs w:val="24"/>
          <w:lang w:val="mn-MN"/>
        </w:rPr>
        <w:t xml:space="preserve">цусны </w:t>
      </w:r>
      <w:r w:rsidR="00C30899" w:rsidRPr="00796C5C">
        <w:rPr>
          <w:rFonts w:ascii="Arial" w:hAnsi="Arial" w:cs="Arial"/>
          <w:sz w:val="24"/>
          <w:szCs w:val="24"/>
          <w:lang w:val="mn-MN"/>
        </w:rPr>
        <w:t>бүлэг тодорхойлох</w:t>
      </w:r>
      <w:r w:rsidR="001C65B6" w:rsidRPr="00796C5C">
        <w:rPr>
          <w:rFonts w:ascii="Arial" w:hAnsi="Arial" w:cs="Arial"/>
          <w:sz w:val="24"/>
          <w:szCs w:val="24"/>
          <w:lang w:val="mn-MN"/>
        </w:rPr>
        <w:t>,</w:t>
      </w:r>
      <w:r w:rsidR="001C65B6" w:rsidRPr="00796C5C">
        <w:rPr>
          <w:rFonts w:ascii="Arial" w:hAnsi="Arial" w:cs="Arial"/>
          <w:color w:val="7030A0"/>
          <w:sz w:val="24"/>
          <w:szCs w:val="24"/>
          <w:lang w:val="mn-MN"/>
        </w:rPr>
        <w:t xml:space="preserve"> </w:t>
      </w:r>
      <w:r w:rsidR="001D1B10" w:rsidRPr="00796C5C">
        <w:rPr>
          <w:rFonts w:ascii="Arial" w:hAnsi="Arial" w:cs="Arial"/>
          <w:bCs/>
          <w:sz w:val="24"/>
          <w:szCs w:val="24"/>
          <w:lang w:val="mn-MN"/>
        </w:rPr>
        <w:t>бүтээгдэхүүнд</w:t>
      </w:r>
      <w:r w:rsidR="001D1B10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1C65B6" w:rsidRPr="00796C5C">
        <w:rPr>
          <w:rFonts w:ascii="Arial" w:hAnsi="Arial" w:cs="Arial"/>
          <w:sz w:val="24"/>
          <w:szCs w:val="24"/>
          <w:lang w:val="mn-MN"/>
        </w:rPr>
        <w:t xml:space="preserve">чанарын </w:t>
      </w:r>
      <w:r w:rsidR="005208D1" w:rsidRPr="00796C5C">
        <w:rPr>
          <w:rFonts w:ascii="Arial" w:hAnsi="Arial" w:cs="Arial"/>
          <w:sz w:val="24"/>
          <w:szCs w:val="24"/>
          <w:lang w:val="mn-MN"/>
        </w:rPr>
        <w:t xml:space="preserve">хяналтын </w:t>
      </w:r>
      <w:r w:rsidR="00F23A20" w:rsidRPr="00796C5C">
        <w:rPr>
          <w:rFonts w:ascii="Arial" w:hAnsi="Arial" w:cs="Arial"/>
          <w:sz w:val="24"/>
          <w:szCs w:val="24"/>
          <w:lang w:val="mn-MN"/>
        </w:rPr>
        <w:t xml:space="preserve">болон бусад 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шинжилгээ хийх</w:t>
      </w:r>
      <w:r w:rsidR="0078313C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62BF9212" w14:textId="77777777" w:rsidR="00AE05E2" w:rsidRPr="00796C5C" w:rsidRDefault="00AE05E2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C118954" w14:textId="3EE7FDCD" w:rsidR="00E640ED" w:rsidRPr="00796C5C" w:rsidRDefault="00AC5F35" w:rsidP="00D6404C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</w:t>
      </w:r>
      <w:r w:rsidR="00A236D3" w:rsidRPr="00796C5C">
        <w:rPr>
          <w:rFonts w:ascii="Arial" w:hAnsi="Arial" w:cs="Arial"/>
          <w:sz w:val="24"/>
          <w:szCs w:val="24"/>
          <w:lang w:val="mn-MN"/>
        </w:rPr>
        <w:t>.2.4.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ус, </w:t>
      </w:r>
      <w:r w:rsidR="004C1952" w:rsidRPr="00796C5C">
        <w:rPr>
          <w:rFonts w:ascii="Arial" w:hAnsi="Arial" w:cs="Arial"/>
          <w:sz w:val="24"/>
          <w:szCs w:val="24"/>
          <w:lang w:val="mn-MN"/>
        </w:rPr>
        <w:t>цусны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 бүрэлдэхүүн хэсгийг </w:t>
      </w:r>
      <w:r w:rsidR="00495EAB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боловсруул</w:t>
      </w:r>
      <w:r w:rsidR="00E640E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ах;</w:t>
      </w:r>
    </w:p>
    <w:p w14:paraId="1F2DB08B" w14:textId="26C078AD" w:rsidR="00976816" w:rsidRPr="00796C5C" w:rsidRDefault="00AC5F35" w:rsidP="00D6404C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10</w:t>
      </w:r>
      <w:r w:rsidR="00A236D3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.2.5.</w:t>
      </w:r>
      <w:r w:rsidR="00CB2386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</w:t>
      </w:r>
      <w:r w:rsidR="001D1B1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D1B1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бэлдмэл</w:t>
      </w:r>
      <w:r w:rsidR="00495EAB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үйлдвэрлэх</w:t>
      </w:r>
      <w:r w:rsidR="0078313C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0C7DF646" w14:textId="38BBC86A" w:rsidR="00495EAB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</w:t>
      </w:r>
      <w:r w:rsidR="00A236D3" w:rsidRPr="00796C5C">
        <w:rPr>
          <w:rFonts w:ascii="Arial" w:hAnsi="Arial" w:cs="Arial"/>
          <w:sz w:val="24"/>
          <w:szCs w:val="24"/>
          <w:lang w:val="mn-MN"/>
        </w:rPr>
        <w:t>.2.6.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ус, цусан бүтээгдэхүүний нөөц, хангамжийн тогтвортой байдлыг хангах</w:t>
      </w:r>
      <w:r w:rsidR="0078313C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5573C045" w14:textId="77777777" w:rsidR="00AE05E2" w:rsidRPr="00796C5C" w:rsidRDefault="00AE05E2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575D8A09" w14:textId="669E614F" w:rsidR="0012288B" w:rsidRPr="00796C5C" w:rsidRDefault="00CF7C2F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10.2</w:t>
      </w:r>
      <w:r w:rsidR="00117EB3" w:rsidRPr="00796C5C">
        <w:rPr>
          <w:rFonts w:ascii="Arial" w:hAnsi="Arial" w:cs="Arial"/>
          <w:sz w:val="24"/>
          <w:szCs w:val="24"/>
          <w:lang w:val="mn-MN"/>
        </w:rPr>
        <w:t>.7.</w:t>
      </w:r>
      <w:r w:rsidR="0012288B" w:rsidRPr="00796C5C">
        <w:rPr>
          <w:rFonts w:ascii="Arial" w:hAnsi="Arial" w:cs="Arial"/>
          <w:sz w:val="24"/>
          <w:szCs w:val="24"/>
          <w:lang w:val="mn-MN"/>
        </w:rPr>
        <w:t xml:space="preserve">цусаа </w:t>
      </w:r>
      <w:r w:rsidR="006165A7" w:rsidRPr="00796C5C">
        <w:rPr>
          <w:rFonts w:ascii="Arial" w:hAnsi="Arial" w:cs="Arial"/>
          <w:sz w:val="24"/>
          <w:szCs w:val="24"/>
          <w:lang w:val="mn-MN"/>
        </w:rPr>
        <w:t xml:space="preserve">өгсөн </w:t>
      </w:r>
      <w:r w:rsidR="005C50BF" w:rsidRPr="00796C5C">
        <w:rPr>
          <w:rFonts w:ascii="Arial" w:hAnsi="Arial" w:cs="Arial"/>
          <w:sz w:val="24"/>
          <w:szCs w:val="24"/>
          <w:lang w:val="mn-MN"/>
        </w:rPr>
        <w:t xml:space="preserve">тухай тодорхойлолт </w:t>
      </w:r>
      <w:r w:rsidR="0012288B" w:rsidRPr="00796C5C">
        <w:rPr>
          <w:rFonts w:ascii="Arial" w:hAnsi="Arial" w:cs="Arial"/>
          <w:sz w:val="24"/>
          <w:szCs w:val="24"/>
          <w:lang w:val="mn-MN"/>
        </w:rPr>
        <w:t>олгох;</w:t>
      </w:r>
    </w:p>
    <w:p w14:paraId="3A85545C" w14:textId="5D9AA865" w:rsidR="00495EAB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10</w:t>
      </w:r>
      <w:r w:rsidR="00A236D3" w:rsidRPr="00796C5C">
        <w:rPr>
          <w:rFonts w:ascii="Arial" w:hAnsi="Arial" w:cs="Arial"/>
          <w:bCs/>
          <w:sz w:val="24"/>
          <w:szCs w:val="24"/>
          <w:lang w:val="mn-MN"/>
        </w:rPr>
        <w:t>.2</w:t>
      </w:r>
      <w:r w:rsidR="00D366BD" w:rsidRPr="00796C5C">
        <w:rPr>
          <w:rFonts w:ascii="Arial" w:hAnsi="Arial" w:cs="Arial"/>
          <w:bCs/>
          <w:sz w:val="24"/>
          <w:szCs w:val="24"/>
          <w:lang w:val="mn-MN"/>
        </w:rPr>
        <w:t>.8</w:t>
      </w:r>
      <w:r w:rsidR="00EC76F0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495EAB" w:rsidRPr="00796C5C">
        <w:rPr>
          <w:rFonts w:ascii="Arial" w:hAnsi="Arial" w:cs="Arial"/>
          <w:sz w:val="24"/>
          <w:szCs w:val="24"/>
          <w:lang w:val="mn-MN"/>
        </w:rPr>
        <w:t xml:space="preserve">усны донорыг алдаршуулах, урамшуулах үйл ажиллагааг төрийн болон төрийн бус байгууллага, </w:t>
      </w:r>
      <w:r w:rsidR="00E640ED" w:rsidRPr="00796C5C">
        <w:rPr>
          <w:rFonts w:ascii="Arial" w:hAnsi="Arial" w:cs="Arial"/>
          <w:sz w:val="24"/>
          <w:szCs w:val="24"/>
          <w:lang w:val="mn-MN"/>
        </w:rPr>
        <w:t xml:space="preserve">аж ахуйн нэгж, </w:t>
      </w:r>
      <w:r w:rsidR="00976816" w:rsidRPr="00796C5C">
        <w:rPr>
          <w:rFonts w:ascii="Arial" w:hAnsi="Arial" w:cs="Arial"/>
          <w:iCs/>
          <w:sz w:val="24"/>
          <w:szCs w:val="24"/>
          <w:lang w:val="mn-MN"/>
        </w:rPr>
        <w:t>иргэнтэй</w:t>
      </w:r>
      <w:r w:rsidR="00976816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495EAB" w:rsidRPr="00796C5C">
        <w:rPr>
          <w:rFonts w:ascii="Arial" w:hAnsi="Arial" w:cs="Arial"/>
          <w:sz w:val="24"/>
          <w:szCs w:val="24"/>
          <w:lang w:val="mn-MN"/>
        </w:rPr>
        <w:t>хамтран зохион байгуулах</w:t>
      </w:r>
      <w:r w:rsidR="0078313C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600BF167" w14:textId="77777777" w:rsidR="00AE05E2" w:rsidRPr="00796C5C" w:rsidRDefault="00AE05E2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D06B8D0" w14:textId="4EA7C8DB" w:rsidR="006E638A" w:rsidRPr="00796C5C" w:rsidRDefault="0092356F" w:rsidP="00D6404C">
      <w:pPr>
        <w:ind w:firstLine="1418"/>
        <w:rPr>
          <w:rFonts w:ascii="Arial" w:hAnsi="Arial" w:cs="Arial"/>
          <w:strike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10.2.9.энэ хуулийн </w:t>
      </w:r>
      <w:r w:rsidR="00C87342" w:rsidRPr="00D05AE6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16.5</w:t>
      </w:r>
      <w:r w:rsidR="00345286" w:rsidRPr="00D05AE6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-</w:t>
      </w:r>
      <w:r w:rsidR="002D359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д</w:t>
      </w:r>
      <w:r w:rsidR="00345286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заасан </w:t>
      </w:r>
      <w:r w:rsidR="00545568" w:rsidRPr="00D05AE6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цусны</w:t>
      </w:r>
      <w:r w:rsidR="00545568"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донорыг Засгийн газрын шагнал болон </w:t>
      </w:r>
      <w:r w:rsidR="00B6271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бусад шагналд нэр дэвшүүлэх саналаа холбогдох төрийн </w:t>
      </w:r>
      <w:r w:rsidR="008E44B8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захиргааны төв </w:t>
      </w:r>
      <w:r w:rsidR="00B6271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байгууллагад хүргүүлэх;</w:t>
      </w:r>
    </w:p>
    <w:p w14:paraId="3CCB1503" w14:textId="77777777" w:rsidR="006E638A" w:rsidRPr="00796C5C" w:rsidRDefault="006E638A" w:rsidP="00D6404C">
      <w:pPr>
        <w:ind w:firstLine="1418"/>
        <w:rPr>
          <w:rFonts w:ascii="Arial" w:hAnsi="Arial" w:cs="Arial"/>
          <w:strike/>
          <w:sz w:val="24"/>
          <w:szCs w:val="24"/>
          <w:lang w:val="mn-MN"/>
        </w:rPr>
      </w:pPr>
    </w:p>
    <w:p w14:paraId="24829A79" w14:textId="002811EA" w:rsidR="00136960" w:rsidRPr="00796C5C" w:rsidRDefault="00136960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10.2.10.цусны байнгын донорт тэмдэг олгох;</w:t>
      </w:r>
    </w:p>
    <w:p w14:paraId="757DE8F3" w14:textId="0D2AB2C5" w:rsidR="001B160E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10</w:t>
      </w:r>
      <w:r w:rsidR="00D366BD" w:rsidRPr="00796C5C">
        <w:rPr>
          <w:rFonts w:ascii="Arial" w:hAnsi="Arial" w:cs="Arial"/>
          <w:bCs/>
          <w:sz w:val="24"/>
          <w:szCs w:val="24"/>
          <w:lang w:val="mn-MN"/>
        </w:rPr>
        <w:t>.2.11</w:t>
      </w:r>
      <w:r w:rsidR="008B0DF2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1B160E" w:rsidRPr="00796C5C">
        <w:rPr>
          <w:rFonts w:ascii="Arial" w:hAnsi="Arial" w:cs="Arial"/>
          <w:sz w:val="24"/>
          <w:szCs w:val="24"/>
          <w:lang w:val="mn-MN"/>
        </w:rPr>
        <w:t xml:space="preserve">усны донорын </w:t>
      </w:r>
      <w:r w:rsidR="00DF129C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м</w:t>
      </w:r>
      <w:r w:rsidR="00DF129C" w:rsidRPr="00796C5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эдээллийн сангийн </w:t>
      </w:r>
      <w:r w:rsidR="0014754E" w:rsidRPr="00796C5C">
        <w:rPr>
          <w:rFonts w:ascii="Arial" w:hAnsi="Arial" w:cs="Arial"/>
          <w:sz w:val="24"/>
          <w:szCs w:val="24"/>
          <w:lang w:val="mn-MN"/>
        </w:rPr>
        <w:t xml:space="preserve">аюулгүй </w:t>
      </w:r>
      <w:r w:rsidR="00D27BA1" w:rsidRPr="00D05AE6">
        <w:rPr>
          <w:rFonts w:ascii="Arial" w:hAnsi="Arial" w:cs="Arial"/>
          <w:sz w:val="24"/>
          <w:szCs w:val="24"/>
          <w:lang w:val="mn-MN"/>
        </w:rPr>
        <w:t xml:space="preserve">байдлыг </w:t>
      </w:r>
      <w:r w:rsidR="0014754E" w:rsidRPr="00796C5C">
        <w:rPr>
          <w:rFonts w:ascii="Arial" w:hAnsi="Arial" w:cs="Arial"/>
          <w:sz w:val="24"/>
          <w:szCs w:val="24"/>
          <w:lang w:val="mn-MN"/>
        </w:rPr>
        <w:t xml:space="preserve">холбогдох хууль </w:t>
      </w:r>
      <w:r w:rsidR="0014754E" w:rsidRPr="00796C5C">
        <w:rPr>
          <w:rFonts w:ascii="Arial" w:hAnsi="Arial" w:cs="Arial"/>
          <w:bCs/>
          <w:sz w:val="24"/>
          <w:szCs w:val="24"/>
          <w:lang w:val="mn-MN"/>
        </w:rPr>
        <w:t xml:space="preserve">тогтоомжийн </w:t>
      </w:r>
      <w:r w:rsidR="00D27BA1" w:rsidRPr="00D05AE6">
        <w:rPr>
          <w:rFonts w:ascii="Arial" w:hAnsi="Arial" w:cs="Arial"/>
          <w:bCs/>
          <w:sz w:val="24"/>
          <w:szCs w:val="24"/>
          <w:lang w:val="mn-MN"/>
        </w:rPr>
        <w:t>дагуу хангах</w:t>
      </w:r>
      <w:r w:rsidR="00BF6706" w:rsidRPr="00D05AE6">
        <w:rPr>
          <w:rFonts w:ascii="Arial" w:hAnsi="Arial" w:cs="Arial"/>
          <w:bCs/>
          <w:sz w:val="24"/>
          <w:szCs w:val="24"/>
          <w:lang w:val="mn-MN"/>
        </w:rPr>
        <w:t>,</w:t>
      </w:r>
      <w:r w:rsidR="00D27BA1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14754E" w:rsidRPr="00796C5C">
        <w:rPr>
          <w:rFonts w:ascii="Arial" w:hAnsi="Arial" w:cs="Arial"/>
          <w:bCs/>
          <w:sz w:val="24"/>
          <w:szCs w:val="24"/>
          <w:lang w:val="mn-MN"/>
        </w:rPr>
        <w:t xml:space="preserve">хэрэгжилтийг </w:t>
      </w:r>
      <w:r w:rsidR="00D27BA1" w:rsidRPr="00D05AE6">
        <w:rPr>
          <w:rFonts w:ascii="Arial" w:hAnsi="Arial" w:cs="Arial"/>
          <w:bCs/>
          <w:sz w:val="24"/>
          <w:szCs w:val="24"/>
          <w:lang w:val="mn-MN"/>
        </w:rPr>
        <w:t>зохион байгуулах</w:t>
      </w:r>
      <w:r w:rsidR="001B160E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2E4B90FA" w14:textId="77777777" w:rsidR="0014754E" w:rsidRPr="00796C5C" w:rsidRDefault="0014754E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0B1DA53F" w14:textId="66E5A18D" w:rsidR="009522D6" w:rsidRPr="00796C5C" w:rsidRDefault="00AC5F35" w:rsidP="00D6404C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10</w:t>
      </w:r>
      <w:r w:rsidR="00D366BD" w:rsidRPr="00796C5C">
        <w:rPr>
          <w:rFonts w:ascii="Arial" w:hAnsi="Arial" w:cs="Arial"/>
          <w:bCs/>
          <w:sz w:val="24"/>
          <w:szCs w:val="24"/>
          <w:lang w:val="mn-MN"/>
        </w:rPr>
        <w:t>.2.12</w:t>
      </w:r>
      <w:r w:rsidR="008B0DF2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AE05E2" w:rsidRPr="00796C5C">
        <w:rPr>
          <w:rFonts w:ascii="Arial" w:hAnsi="Arial" w:cs="Arial"/>
          <w:sz w:val="24"/>
          <w:szCs w:val="24"/>
          <w:lang w:val="mn-MN"/>
        </w:rPr>
        <w:t>ц</w:t>
      </w:r>
      <w:r w:rsidR="001B160E" w:rsidRPr="00796C5C">
        <w:rPr>
          <w:rFonts w:ascii="Arial" w:hAnsi="Arial" w:cs="Arial"/>
          <w:sz w:val="24"/>
          <w:szCs w:val="24"/>
          <w:lang w:val="mn-MN"/>
        </w:rPr>
        <w:t>ус</w:t>
      </w:r>
      <w:r w:rsidR="004D1BAA" w:rsidRPr="00796C5C">
        <w:rPr>
          <w:rFonts w:ascii="Arial" w:hAnsi="Arial" w:cs="Arial"/>
          <w:sz w:val="24"/>
          <w:szCs w:val="24"/>
          <w:lang w:val="mn-MN"/>
        </w:rPr>
        <w:t xml:space="preserve">ны донорын үйл ажиллагааны </w:t>
      </w:r>
      <w:r w:rsidR="001B160E" w:rsidRPr="00796C5C">
        <w:rPr>
          <w:rFonts w:ascii="Arial" w:hAnsi="Arial" w:cs="Arial"/>
          <w:sz w:val="24"/>
          <w:szCs w:val="24"/>
          <w:lang w:val="mn-MN"/>
        </w:rPr>
        <w:t>мэдээ, тайланг холбогдох байгууллагад хүргүүлэх</w:t>
      </w:r>
      <w:r w:rsidR="00A428E6" w:rsidRPr="00796C5C">
        <w:rPr>
          <w:rFonts w:ascii="Arial" w:hAnsi="Arial" w:cs="Arial"/>
          <w:sz w:val="24"/>
          <w:szCs w:val="24"/>
          <w:lang w:val="mn-MN"/>
        </w:rPr>
        <w:t>.</w:t>
      </w:r>
    </w:p>
    <w:p w14:paraId="3C2753D8" w14:textId="77777777" w:rsidR="001F55D8" w:rsidRPr="00796C5C" w:rsidRDefault="001F55D8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7B2CD509" w14:textId="64EFC9D0" w:rsidR="00802537" w:rsidRPr="00796C5C" w:rsidRDefault="00B700B2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10.3.</w:t>
      </w:r>
      <w:r w:rsidR="00BE2306" w:rsidRPr="00F91DAE">
        <w:rPr>
          <w:rFonts w:ascii="Arial" w:hAnsi="Arial" w:cs="Arial"/>
          <w:bCs/>
          <w:iCs/>
          <w:sz w:val="24"/>
          <w:szCs w:val="24"/>
          <w:lang w:val="mn-MN"/>
        </w:rPr>
        <w:t>Цус сэлбэлт</w:t>
      </w:r>
      <w:r w:rsidR="00545568" w:rsidRPr="00F91DAE">
        <w:rPr>
          <w:rFonts w:ascii="Arial" w:hAnsi="Arial" w:cs="Arial"/>
          <w:bCs/>
          <w:iCs/>
          <w:sz w:val="24"/>
          <w:szCs w:val="24"/>
          <w:lang w:val="mn-MN"/>
        </w:rPr>
        <w:t xml:space="preserve"> </w:t>
      </w:r>
      <w:r w:rsidR="00BE2306" w:rsidRPr="00F91DAE">
        <w:rPr>
          <w:rFonts w:ascii="Arial" w:hAnsi="Arial" w:cs="Arial"/>
          <w:bCs/>
          <w:iCs/>
          <w:sz w:val="24"/>
          <w:szCs w:val="24"/>
          <w:lang w:val="mn-MN"/>
        </w:rPr>
        <w:t>судлалын асуудал хариуцсан эрүүл мэндийн байгууллага нь</w:t>
      </w:r>
      <w:r w:rsidR="00BE2306">
        <w:rPr>
          <w:rFonts w:ascii="Arial" w:hAnsi="Arial" w:cs="Arial"/>
          <w:sz w:val="24"/>
          <w:szCs w:val="24"/>
          <w:lang w:val="mn-MN"/>
        </w:rPr>
        <w:t xml:space="preserve"> ц</w:t>
      </w:r>
      <w:r w:rsidR="0070235D" w:rsidRPr="00796C5C">
        <w:rPr>
          <w:rFonts w:ascii="Arial" w:hAnsi="Arial" w:cs="Arial"/>
          <w:sz w:val="24"/>
          <w:szCs w:val="24"/>
          <w:lang w:val="mn-MN"/>
        </w:rPr>
        <w:t xml:space="preserve">ус сэлбэлт судлалын салбарт </w:t>
      </w:r>
      <w:r w:rsidR="00DD5E71" w:rsidRPr="00F91DA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ажиллагсдын</w:t>
      </w:r>
      <w:r w:rsidR="00DD5E71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70235D" w:rsidRPr="00796C5C">
        <w:rPr>
          <w:rFonts w:ascii="Arial" w:hAnsi="Arial" w:cs="Arial"/>
          <w:bCs/>
          <w:sz w:val="24"/>
          <w:szCs w:val="24"/>
          <w:lang w:val="mn-MN"/>
        </w:rPr>
        <w:t>албан ажлын онцгой нөхцөлийн нэмэгдэл</w:t>
      </w:r>
      <w:r w:rsidR="00A42161" w:rsidRPr="00796C5C">
        <w:rPr>
          <w:rFonts w:ascii="Arial" w:hAnsi="Arial" w:cs="Arial"/>
          <w:bCs/>
          <w:sz w:val="24"/>
          <w:szCs w:val="24"/>
          <w:lang w:val="mn-MN"/>
        </w:rPr>
        <w:t xml:space="preserve">д </w:t>
      </w:r>
      <w:r w:rsidR="0070235D" w:rsidRPr="00796C5C">
        <w:rPr>
          <w:rFonts w:ascii="Arial" w:hAnsi="Arial" w:cs="Arial"/>
          <w:bCs/>
          <w:sz w:val="24"/>
          <w:szCs w:val="24"/>
          <w:lang w:val="mn-MN"/>
        </w:rPr>
        <w:t>шаардагдах</w:t>
      </w:r>
      <w:r w:rsidR="00A42161" w:rsidRPr="00796C5C">
        <w:rPr>
          <w:rFonts w:ascii="Arial" w:hAnsi="Arial" w:cs="Arial"/>
          <w:bCs/>
          <w:sz w:val="24"/>
          <w:szCs w:val="24"/>
          <w:lang w:val="mn-MN"/>
        </w:rPr>
        <w:t xml:space="preserve"> төсвийн зардлаа</w:t>
      </w:r>
      <w:r w:rsidR="0070235D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A42161" w:rsidRPr="00796C5C">
        <w:rPr>
          <w:rFonts w:ascii="Arial" w:hAnsi="Arial" w:cs="Arial"/>
          <w:bCs/>
          <w:sz w:val="24"/>
          <w:szCs w:val="24"/>
          <w:lang w:val="mn-MN"/>
        </w:rPr>
        <w:t xml:space="preserve">жил бүрийн улсын төсөвт тусгуулахаар </w:t>
      </w:r>
      <w:r w:rsidR="0070235D" w:rsidRPr="00796C5C">
        <w:rPr>
          <w:rFonts w:ascii="Arial" w:hAnsi="Arial" w:cs="Arial"/>
          <w:bCs/>
          <w:sz w:val="24"/>
          <w:szCs w:val="24"/>
          <w:lang w:val="mn-MN"/>
        </w:rPr>
        <w:t>эрүүл мэндийн асуудал эрхэлсэн төрийн захиргааны төв байгууллагад хүргүүл</w:t>
      </w:r>
      <w:r w:rsidR="008C7F2B" w:rsidRPr="00796C5C">
        <w:rPr>
          <w:rFonts w:ascii="Arial" w:hAnsi="Arial" w:cs="Arial"/>
          <w:bCs/>
          <w:sz w:val="24"/>
          <w:szCs w:val="24"/>
          <w:lang w:val="mn-MN"/>
        </w:rPr>
        <w:t>нэ</w:t>
      </w:r>
      <w:r w:rsidR="0070235D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10BAD268" w14:textId="77777777" w:rsidR="0070235D" w:rsidRPr="00796C5C" w:rsidRDefault="0070235D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4E420B23" w14:textId="5E1E2A3F" w:rsidR="00661DA9" w:rsidRPr="00796C5C" w:rsidRDefault="00B700B2" w:rsidP="00D6404C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10.4</w:t>
      </w:r>
      <w:r w:rsidR="00343576" w:rsidRPr="00796C5C">
        <w:rPr>
          <w:rFonts w:ascii="Arial" w:hAnsi="Arial" w:cs="Arial"/>
          <w:bCs/>
          <w:sz w:val="24"/>
          <w:szCs w:val="24"/>
          <w:lang w:val="mn-MN"/>
        </w:rPr>
        <w:t>.Ц</w:t>
      </w:r>
      <w:r w:rsidR="00661DA9" w:rsidRPr="00796C5C">
        <w:rPr>
          <w:rFonts w:ascii="Arial" w:hAnsi="Arial" w:cs="Arial"/>
          <w:bCs/>
          <w:sz w:val="24"/>
          <w:szCs w:val="24"/>
          <w:lang w:val="mn-MN"/>
        </w:rPr>
        <w:t xml:space="preserve">ус сэлбэлт судлалын асуудал хариуцсан </w:t>
      </w:r>
      <w:r w:rsidR="005803D2" w:rsidRPr="00F91DAE">
        <w:rPr>
          <w:rFonts w:ascii="Arial" w:hAnsi="Arial" w:cs="Arial"/>
          <w:bCs/>
          <w:sz w:val="24"/>
          <w:szCs w:val="24"/>
          <w:lang w:val="mn-MN"/>
        </w:rPr>
        <w:t>эрүүл мэндийн байгууллага</w:t>
      </w:r>
      <w:r w:rsidR="005803D2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661DA9" w:rsidRPr="00796C5C">
        <w:rPr>
          <w:rFonts w:ascii="Arial" w:hAnsi="Arial" w:cs="Arial"/>
          <w:bCs/>
          <w:sz w:val="24"/>
          <w:szCs w:val="24"/>
          <w:lang w:val="mn-MN"/>
        </w:rPr>
        <w:t>нь</w:t>
      </w:r>
      <w:r w:rsidR="00661DA9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661DA9" w:rsidRPr="00796C5C">
        <w:rPr>
          <w:rFonts w:ascii="Arial" w:hAnsi="Arial" w:cs="Arial"/>
          <w:bCs/>
          <w:sz w:val="24"/>
          <w:szCs w:val="24"/>
          <w:lang w:val="mn-MN"/>
        </w:rPr>
        <w:t>дараах байгууллагатай хамтран ажиллана:</w:t>
      </w:r>
      <w:r w:rsidR="00661DA9" w:rsidRPr="00796C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9827EA9" w14:textId="77777777" w:rsidR="00661DA9" w:rsidRPr="00796C5C" w:rsidRDefault="00661DA9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61F6F0AA" w14:textId="47AE5575" w:rsidR="00661DA9" w:rsidRPr="00796C5C" w:rsidRDefault="00B700B2" w:rsidP="00D6404C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10.4</w:t>
      </w:r>
      <w:r w:rsidR="00343576" w:rsidRPr="00796C5C">
        <w:rPr>
          <w:rFonts w:ascii="Arial" w:hAnsi="Arial" w:cs="Arial"/>
          <w:bCs/>
          <w:sz w:val="24"/>
          <w:szCs w:val="24"/>
          <w:lang w:val="mn-MN"/>
        </w:rPr>
        <w:t>.1.</w:t>
      </w:r>
      <w:r w:rsidR="00661DA9" w:rsidRPr="00796C5C">
        <w:rPr>
          <w:rFonts w:ascii="Arial" w:hAnsi="Arial" w:cs="Arial"/>
          <w:bCs/>
          <w:sz w:val="24"/>
          <w:szCs w:val="24"/>
          <w:lang w:val="mn-MN"/>
        </w:rPr>
        <w:t>эрүүл мэндийн байгууллага;</w:t>
      </w:r>
    </w:p>
    <w:p w14:paraId="4744C2BF" w14:textId="5FAA74A1" w:rsidR="00661DA9" w:rsidRPr="00796C5C" w:rsidRDefault="00EC40CE" w:rsidP="00D6404C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</w:t>
      </w:r>
      <w:r w:rsidR="00B700B2" w:rsidRPr="00796C5C">
        <w:rPr>
          <w:rFonts w:ascii="Arial" w:hAnsi="Arial" w:cs="Arial"/>
          <w:bCs/>
          <w:sz w:val="24"/>
          <w:szCs w:val="24"/>
          <w:lang w:val="mn-MN"/>
        </w:rPr>
        <w:t>0.4</w:t>
      </w:r>
      <w:r w:rsidR="00343576" w:rsidRPr="00796C5C">
        <w:rPr>
          <w:rFonts w:ascii="Arial" w:hAnsi="Arial" w:cs="Arial"/>
          <w:bCs/>
          <w:sz w:val="24"/>
          <w:szCs w:val="24"/>
          <w:lang w:val="mn-MN"/>
        </w:rPr>
        <w:t>.2.</w:t>
      </w:r>
      <w:r w:rsidR="00661DA9" w:rsidRPr="00796C5C">
        <w:rPr>
          <w:rFonts w:ascii="Arial" w:hAnsi="Arial" w:cs="Arial"/>
          <w:bCs/>
          <w:sz w:val="24"/>
          <w:szCs w:val="24"/>
          <w:lang w:val="mn-MN"/>
        </w:rPr>
        <w:t>төрийн болон төрийн бус байгууллага;</w:t>
      </w:r>
    </w:p>
    <w:p w14:paraId="77422B1C" w14:textId="6D526133" w:rsidR="00EC76F0" w:rsidRPr="00545568" w:rsidRDefault="00B700B2" w:rsidP="00D6404C">
      <w:pPr>
        <w:ind w:firstLine="1418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10.4</w:t>
      </w:r>
      <w:r w:rsidR="00343576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.3.</w:t>
      </w:r>
      <w:r w:rsidR="00661DA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аж ахуйн нэгж, байгууллага</w:t>
      </w:r>
      <w:r w:rsidR="00545568" w:rsidRPr="002D359E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126BA067" w14:textId="08958C29" w:rsidR="00041345" w:rsidRDefault="004848D6" w:rsidP="00D6404C">
      <w:pPr>
        <w:ind w:left="698" w:firstLine="720"/>
        <w:rPr>
          <w:rFonts w:ascii="Arial" w:hAnsi="Arial" w:cs="Arial"/>
          <w:iCs/>
          <w:sz w:val="24"/>
          <w:szCs w:val="24"/>
          <w:lang w:val="mn-MN"/>
        </w:rPr>
      </w:pPr>
      <w:r w:rsidRPr="00C1198A">
        <w:rPr>
          <w:rFonts w:ascii="Arial" w:hAnsi="Arial" w:cs="Arial"/>
          <w:bCs/>
          <w:sz w:val="24"/>
          <w:szCs w:val="24"/>
          <w:lang w:val="mn-MN"/>
        </w:rPr>
        <w:t>10.4.4</w:t>
      </w:r>
      <w:r w:rsidR="00AC5F35" w:rsidRPr="00C1198A">
        <w:rPr>
          <w:rFonts w:ascii="Arial" w:hAnsi="Arial" w:cs="Arial"/>
          <w:bCs/>
          <w:sz w:val="24"/>
          <w:szCs w:val="24"/>
          <w:lang w:val="mn-MN"/>
        </w:rPr>
        <w:t>.</w:t>
      </w:r>
      <w:r w:rsidRPr="00796C5C">
        <w:rPr>
          <w:rFonts w:ascii="Arial" w:hAnsi="Arial" w:cs="Arial"/>
          <w:bCs/>
          <w:sz w:val="24"/>
          <w:szCs w:val="24"/>
          <w:lang w:val="mn-MN"/>
        </w:rPr>
        <w:t>х</w:t>
      </w:r>
      <w:r w:rsidR="00041345" w:rsidRPr="00796C5C">
        <w:rPr>
          <w:rFonts w:ascii="Arial" w:hAnsi="Arial" w:cs="Arial"/>
          <w:bCs/>
          <w:sz w:val="24"/>
          <w:szCs w:val="24"/>
          <w:lang w:val="mn-MN"/>
        </w:rPr>
        <w:t>уульд заасан бусад</w:t>
      </w:r>
      <w:r w:rsidR="001E52C5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1E52C5" w:rsidRPr="00C1198A">
        <w:rPr>
          <w:rFonts w:ascii="Arial" w:hAnsi="Arial" w:cs="Arial"/>
          <w:iCs/>
          <w:sz w:val="24"/>
          <w:szCs w:val="24"/>
          <w:lang w:val="mn-MN"/>
        </w:rPr>
        <w:t>байгууллага</w:t>
      </w:r>
      <w:r w:rsidR="00041345" w:rsidRPr="00C1198A">
        <w:rPr>
          <w:rFonts w:ascii="Arial" w:hAnsi="Arial" w:cs="Arial"/>
          <w:iCs/>
          <w:sz w:val="24"/>
          <w:szCs w:val="24"/>
          <w:lang w:val="mn-MN"/>
        </w:rPr>
        <w:t>.</w:t>
      </w:r>
    </w:p>
    <w:p w14:paraId="1EF2EE11" w14:textId="77777777" w:rsidR="00C1198A" w:rsidRPr="00A17429" w:rsidRDefault="00C1198A" w:rsidP="00A17429">
      <w:pPr>
        <w:ind w:left="414" w:firstLine="720"/>
        <w:rPr>
          <w:rFonts w:ascii="Arial" w:hAnsi="Arial" w:cs="Arial"/>
          <w:bCs/>
          <w:sz w:val="24"/>
          <w:szCs w:val="24"/>
          <w:lang w:val="mn-MN"/>
        </w:rPr>
      </w:pPr>
    </w:p>
    <w:p w14:paraId="45F5DD9D" w14:textId="1C322725" w:rsidR="00BD292A" w:rsidRPr="00796C5C" w:rsidRDefault="00AC5F35" w:rsidP="00D6404C">
      <w:pPr>
        <w:ind w:firstLine="698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11 дүгээр</w:t>
      </w:r>
      <w:r w:rsidR="00495EAB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зүйл.Цус</w:t>
      </w:r>
      <w:r w:rsidR="00DF0F4E" w:rsidRPr="00796C5C">
        <w:rPr>
          <w:rFonts w:ascii="Arial" w:hAnsi="Arial" w:cs="Arial"/>
          <w:b/>
          <w:bCs/>
          <w:sz w:val="24"/>
          <w:szCs w:val="24"/>
          <w:lang w:val="mn-MN"/>
        </w:rPr>
        <w:t>ны донорын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491A64" w:rsidRPr="00796C5C">
        <w:rPr>
          <w:rFonts w:ascii="Arial" w:hAnsi="Arial" w:cs="Arial"/>
          <w:b/>
          <w:sz w:val="24"/>
          <w:szCs w:val="24"/>
          <w:lang w:val="mn-MN"/>
        </w:rPr>
        <w:t>үйл ажиллагаанд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 xml:space="preserve"> оролцогч </w:t>
      </w:r>
    </w:p>
    <w:p w14:paraId="446DC304" w14:textId="79CA0F95" w:rsidR="007E4A9B" w:rsidRPr="00796C5C" w:rsidRDefault="00BD292A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</w:t>
      </w:r>
      <w:r w:rsidR="007E4A9B"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>эрүүл мэндийн байгууллаг</w:t>
      </w:r>
      <w:r w:rsidR="007E4A9B" w:rsidRPr="00796C5C">
        <w:rPr>
          <w:rFonts w:ascii="Arial" w:hAnsi="Arial" w:cs="Arial"/>
          <w:b/>
          <w:sz w:val="24"/>
          <w:szCs w:val="24"/>
          <w:lang w:val="mn-MN"/>
        </w:rPr>
        <w:t xml:space="preserve">а, </w:t>
      </w:r>
    </w:p>
    <w:p w14:paraId="1130302F" w14:textId="57C4ADB4" w:rsidR="00495EAB" w:rsidRPr="00796C5C" w:rsidRDefault="007E4A9B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         </w:t>
      </w:r>
      <w:r w:rsidR="00D6404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0A398B" w:rsidRPr="00796C5C">
        <w:rPr>
          <w:rFonts w:ascii="Arial" w:hAnsi="Arial" w:cs="Arial"/>
          <w:b/>
          <w:sz w:val="24"/>
          <w:szCs w:val="24"/>
          <w:lang w:val="mn-MN"/>
        </w:rPr>
        <w:t>тэдгээрий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 xml:space="preserve">н </w:t>
      </w:r>
      <w:r w:rsidR="00F6617A" w:rsidRPr="00C1198A">
        <w:rPr>
          <w:rFonts w:ascii="Arial" w:hAnsi="Arial" w:cs="Arial"/>
          <w:b/>
          <w:sz w:val="24"/>
          <w:szCs w:val="24"/>
          <w:lang w:val="mn-MN"/>
        </w:rPr>
        <w:t>чиг</w:t>
      </w:r>
      <w:r w:rsidR="00495EAB" w:rsidRPr="00C1198A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495EAB" w:rsidRPr="00796C5C">
        <w:rPr>
          <w:rFonts w:ascii="Arial" w:hAnsi="Arial" w:cs="Arial"/>
          <w:b/>
          <w:sz w:val="24"/>
          <w:szCs w:val="24"/>
          <w:lang w:val="mn-MN"/>
        </w:rPr>
        <w:t>үүрэг</w:t>
      </w:r>
    </w:p>
    <w:p w14:paraId="75425D75" w14:textId="77777777" w:rsidR="00012939" w:rsidRPr="00796C5C" w:rsidRDefault="00012939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</w:p>
    <w:p w14:paraId="7F29610D" w14:textId="54D7E402" w:rsidR="00A26ACE" w:rsidRDefault="007E4A9B" w:rsidP="00D6404C">
      <w:pPr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11.1.</w:t>
      </w:r>
      <w:r w:rsidR="00A26AC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Эрүүл мэндийн тухай хуулийн 15.1.2, 15.1.3, 15.1.5, 15.1.6, 15.1.7, 15.1.11, 15.1.13-т заасан эрүүл мэндийн байгууллага </w:t>
      </w:r>
      <w:r w:rsidR="001E52C5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нь </w:t>
      </w:r>
      <w:r w:rsidR="00A26AC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цусны донорын үйл ажиллагаанд оролцоно.</w:t>
      </w:r>
    </w:p>
    <w:p w14:paraId="1B373821" w14:textId="77777777" w:rsidR="00BB5D3E" w:rsidRPr="00BB5D3E" w:rsidRDefault="00BB5D3E" w:rsidP="00BB5D3E">
      <w:pPr>
        <w:ind w:firstLine="567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BFB5DE9" w14:textId="4CC5EAA1" w:rsidR="00A26ACE" w:rsidRPr="00796C5C" w:rsidRDefault="009A199C" w:rsidP="00D6404C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11.2.Э</w:t>
      </w:r>
      <w:r w:rsidR="00A26ACE" w:rsidRPr="00796C5C">
        <w:rPr>
          <w:rFonts w:ascii="Arial" w:hAnsi="Arial" w:cs="Arial"/>
          <w:bCs/>
          <w:sz w:val="24"/>
          <w:szCs w:val="24"/>
          <w:lang w:val="mn-MN"/>
        </w:rPr>
        <w:t xml:space="preserve">нэ хуулийн </w:t>
      </w:r>
      <w:r w:rsidR="006B6BCA" w:rsidRPr="00C1198A">
        <w:rPr>
          <w:rFonts w:ascii="Arial" w:hAnsi="Arial" w:cs="Arial"/>
          <w:bCs/>
          <w:sz w:val="24"/>
          <w:szCs w:val="24"/>
          <w:lang w:val="mn-MN"/>
        </w:rPr>
        <w:t>11.1-д</w:t>
      </w:r>
      <w:r w:rsidR="00A26ACE" w:rsidRPr="00796C5C">
        <w:rPr>
          <w:rFonts w:ascii="Arial" w:hAnsi="Arial" w:cs="Arial"/>
          <w:bCs/>
          <w:sz w:val="24"/>
          <w:szCs w:val="24"/>
          <w:lang w:val="mn-MN"/>
        </w:rPr>
        <w:t xml:space="preserve"> заасан эрүүл мэндийн байгууллага нь холбогдох хууль тогтоомжид заасан чиг үүргийн хүрээнд цусны донорын үйл ажиллагаа, цусны </w:t>
      </w:r>
      <w:r w:rsidR="008339FC" w:rsidRPr="00796C5C">
        <w:rPr>
          <w:rFonts w:ascii="Arial" w:hAnsi="Arial" w:cs="Arial"/>
          <w:bCs/>
          <w:sz w:val="24"/>
          <w:szCs w:val="24"/>
          <w:lang w:val="mn-MN"/>
        </w:rPr>
        <w:t xml:space="preserve">чанар, </w:t>
      </w:r>
      <w:r w:rsidR="00A26ACE" w:rsidRPr="00796C5C">
        <w:rPr>
          <w:rFonts w:ascii="Arial" w:hAnsi="Arial" w:cs="Arial"/>
          <w:bCs/>
          <w:sz w:val="24"/>
          <w:szCs w:val="24"/>
          <w:lang w:val="mn-MN"/>
        </w:rPr>
        <w:t xml:space="preserve">аюулгүй байдлыг хангах, журам, стандарт, зааврыг </w:t>
      </w:r>
      <w:r w:rsidR="00323975" w:rsidRPr="00C1198A">
        <w:rPr>
          <w:rFonts w:ascii="Arial" w:hAnsi="Arial" w:cs="Arial"/>
          <w:bCs/>
          <w:sz w:val="24"/>
          <w:szCs w:val="24"/>
          <w:lang w:val="mn-MN"/>
        </w:rPr>
        <w:t>мөрдөнө</w:t>
      </w:r>
      <w:r w:rsidR="00A26ACE" w:rsidRPr="00C1198A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31163570" w14:textId="07CBEC52" w:rsidR="007E4A9B" w:rsidRPr="00796C5C" w:rsidRDefault="00A62AA9" w:rsidP="00756CE1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lastRenderedPageBreak/>
        <w:t xml:space="preserve">12 дугаар </w:t>
      </w:r>
      <w:r w:rsidR="001B160E" w:rsidRPr="00796C5C">
        <w:rPr>
          <w:rFonts w:ascii="Arial" w:hAnsi="Arial" w:cs="Arial"/>
          <w:b/>
          <w:bCs/>
          <w:sz w:val="24"/>
          <w:szCs w:val="24"/>
          <w:lang w:val="mn-MN"/>
        </w:rPr>
        <w:t>зүйл</w:t>
      </w:r>
      <w:r w:rsidR="00303E0A" w:rsidRPr="00796C5C">
        <w:rPr>
          <w:rFonts w:ascii="Arial" w:hAnsi="Arial" w:cs="Arial"/>
          <w:b/>
          <w:bCs/>
          <w:sz w:val="24"/>
          <w:szCs w:val="24"/>
          <w:lang w:val="mn-MN"/>
        </w:rPr>
        <w:t>.</w:t>
      </w:r>
      <w:r w:rsidR="001801FA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Цусны донорын үйл ажиллагаанд оролцох </w:t>
      </w:r>
      <w:r w:rsidR="001801FA" w:rsidRPr="00796C5C">
        <w:rPr>
          <w:rFonts w:ascii="Arial" w:hAnsi="Arial" w:cs="Arial"/>
          <w:b/>
          <w:sz w:val="24"/>
          <w:szCs w:val="24"/>
          <w:lang w:val="mn-MN"/>
        </w:rPr>
        <w:t>төрийн болон</w:t>
      </w:r>
    </w:p>
    <w:p w14:paraId="449B4B8B" w14:textId="3535C2C8" w:rsidR="001801FA" w:rsidRPr="00796C5C" w:rsidRDefault="007E4A9B" w:rsidP="007E4A9B">
      <w:pPr>
        <w:ind w:firstLine="567"/>
        <w:rPr>
          <w:rFonts w:ascii="Arial" w:hAnsi="Arial" w:cs="Arial"/>
          <w:b/>
          <w:strike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</w:t>
      </w:r>
      <w:r w:rsidR="001801FA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56CE1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1801FA" w:rsidRPr="00796C5C">
        <w:rPr>
          <w:rFonts w:ascii="Arial" w:hAnsi="Arial" w:cs="Arial"/>
          <w:b/>
          <w:sz w:val="24"/>
          <w:szCs w:val="24"/>
          <w:lang w:val="mn-MN"/>
        </w:rPr>
        <w:t>төрийн бус байгууллага, аж ахуйн нэгжийн үүрэг</w:t>
      </w:r>
      <w:r w:rsidR="001801FA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7B71B8CD" w14:textId="77777777" w:rsidR="001801FA" w:rsidRPr="00796C5C" w:rsidRDefault="001801FA" w:rsidP="00273E27">
      <w:pPr>
        <w:ind w:firstLine="567"/>
        <w:rPr>
          <w:rFonts w:ascii="Arial" w:hAnsi="Arial" w:cs="Arial"/>
          <w:b/>
          <w:bCs/>
          <w:strike/>
          <w:sz w:val="24"/>
          <w:szCs w:val="24"/>
          <w:lang w:val="mn-MN"/>
        </w:rPr>
      </w:pPr>
    </w:p>
    <w:p w14:paraId="20AF6073" w14:textId="676FFEF2" w:rsidR="001B160E" w:rsidRPr="00796C5C" w:rsidRDefault="00A62AA9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12.1.</w:t>
      </w:r>
      <w:r w:rsidR="000E08D2" w:rsidRPr="008148DC">
        <w:rPr>
          <w:rFonts w:ascii="Arial" w:hAnsi="Arial" w:cs="Arial"/>
          <w:bCs/>
          <w:sz w:val="24"/>
          <w:szCs w:val="24"/>
          <w:lang w:val="mn-MN"/>
        </w:rPr>
        <w:t>Цусны донорын үйл ажиллагаанд оролцох</w:t>
      </w:r>
      <w:r w:rsidR="000E08D2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E08D2" w:rsidRPr="00796C5C">
        <w:rPr>
          <w:rFonts w:ascii="Arial" w:hAnsi="Arial" w:cs="Arial"/>
          <w:sz w:val="24"/>
          <w:szCs w:val="24"/>
          <w:lang w:val="mn-MN"/>
        </w:rPr>
        <w:t>т</w:t>
      </w:r>
      <w:r w:rsidR="00352871" w:rsidRPr="00796C5C">
        <w:rPr>
          <w:rFonts w:ascii="Arial" w:hAnsi="Arial" w:cs="Arial"/>
          <w:sz w:val="24"/>
          <w:szCs w:val="24"/>
          <w:lang w:val="mn-MN"/>
        </w:rPr>
        <w:t xml:space="preserve">өрийн </w:t>
      </w:r>
      <w:r w:rsidRPr="00796C5C">
        <w:rPr>
          <w:rFonts w:ascii="Arial" w:hAnsi="Arial" w:cs="Arial"/>
          <w:sz w:val="24"/>
          <w:szCs w:val="24"/>
          <w:lang w:val="mn-MN"/>
        </w:rPr>
        <w:t>болон төрийн бус байгууллага, аж ахуйн нэгж</w:t>
      </w:r>
      <w:r w:rsidR="001B160E" w:rsidRPr="00796C5C">
        <w:rPr>
          <w:rFonts w:ascii="Arial" w:hAnsi="Arial" w:cs="Arial"/>
          <w:sz w:val="24"/>
          <w:szCs w:val="24"/>
          <w:lang w:val="mn-MN"/>
        </w:rPr>
        <w:t xml:space="preserve"> дараах </w:t>
      </w:r>
      <w:r w:rsidR="000E08D2" w:rsidRPr="008148DC">
        <w:rPr>
          <w:rFonts w:ascii="Arial" w:hAnsi="Arial" w:cs="Arial"/>
          <w:sz w:val="24"/>
          <w:szCs w:val="24"/>
          <w:lang w:val="mn-MN"/>
        </w:rPr>
        <w:t>үүрэг хүлээнэ</w:t>
      </w:r>
      <w:r w:rsidR="001B160E" w:rsidRPr="00796C5C">
        <w:rPr>
          <w:rFonts w:ascii="Arial" w:hAnsi="Arial" w:cs="Arial"/>
          <w:sz w:val="24"/>
          <w:szCs w:val="24"/>
          <w:lang w:val="mn-MN"/>
        </w:rPr>
        <w:t>:</w:t>
      </w:r>
      <w:r w:rsidR="00303E0A" w:rsidRPr="00796C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7FC1568" w14:textId="77777777" w:rsidR="001801FA" w:rsidRPr="00796C5C" w:rsidRDefault="001801FA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0313EBE1" w14:textId="2BEAD609" w:rsidR="00A2608A" w:rsidRPr="00796C5C" w:rsidRDefault="00884643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12.1.1.</w:t>
      </w:r>
      <w:r w:rsidR="00A2608A" w:rsidRPr="00796C5C">
        <w:rPr>
          <w:rFonts w:ascii="Arial" w:hAnsi="Arial" w:cs="Arial"/>
          <w:sz w:val="24"/>
          <w:szCs w:val="24"/>
          <w:lang w:val="mn-MN"/>
        </w:rPr>
        <w:t xml:space="preserve">цусны донорын үйлсийг сурталчлах, </w:t>
      </w:r>
      <w:r w:rsidR="00CB76F7" w:rsidRPr="00796C5C">
        <w:rPr>
          <w:rFonts w:ascii="Arial" w:hAnsi="Arial" w:cs="Arial"/>
          <w:sz w:val="24"/>
          <w:szCs w:val="24"/>
          <w:lang w:val="mn-MN"/>
        </w:rPr>
        <w:t>донор элсүүлэх</w:t>
      </w:r>
      <w:r w:rsidR="00D54636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A2608A" w:rsidRPr="00796C5C">
        <w:rPr>
          <w:rFonts w:ascii="Arial" w:hAnsi="Arial" w:cs="Arial"/>
          <w:sz w:val="24"/>
          <w:szCs w:val="24"/>
          <w:lang w:val="mn-MN"/>
        </w:rPr>
        <w:t xml:space="preserve">үйл </w:t>
      </w:r>
      <w:r w:rsidR="007E5EEB" w:rsidRPr="00796C5C">
        <w:rPr>
          <w:rFonts w:ascii="Arial" w:hAnsi="Arial" w:cs="Arial"/>
          <w:sz w:val="24"/>
          <w:szCs w:val="24"/>
          <w:lang w:val="mn-MN"/>
        </w:rPr>
        <w:t>ажиллагааг дэмжи</w:t>
      </w:r>
      <w:r w:rsidR="00A2608A" w:rsidRPr="00796C5C">
        <w:rPr>
          <w:rFonts w:ascii="Arial" w:hAnsi="Arial" w:cs="Arial"/>
          <w:sz w:val="24"/>
          <w:szCs w:val="24"/>
          <w:lang w:val="mn-MN"/>
        </w:rPr>
        <w:t>х;</w:t>
      </w:r>
    </w:p>
    <w:p w14:paraId="5C048F08" w14:textId="77777777" w:rsidR="00561EEF" w:rsidRPr="00796C5C" w:rsidRDefault="00561EEF" w:rsidP="00756CE1">
      <w:pPr>
        <w:ind w:firstLine="1418"/>
        <w:rPr>
          <w:rFonts w:ascii="Arial" w:hAnsi="Arial" w:cs="Arial"/>
          <w:strike/>
          <w:sz w:val="24"/>
          <w:szCs w:val="24"/>
          <w:lang w:val="mn-MN"/>
        </w:rPr>
      </w:pPr>
    </w:p>
    <w:p w14:paraId="35F01447" w14:textId="3A608C5C" w:rsidR="00561EEF" w:rsidRPr="00796C5C" w:rsidRDefault="00561EEF" w:rsidP="00756CE1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12.1.2.цус, цусны бүрэлдэхүүн хэсгээ өгсөн донорт Хөдөлмөрийн тухай хуулийн</w:t>
      </w:r>
      <w:r w:rsidR="00560C48" w:rsidRPr="00796C5C">
        <w:rPr>
          <w:rStyle w:val="FootnoteReference"/>
          <w:rFonts w:ascii="Arial" w:hAnsi="Arial" w:cs="Arial"/>
          <w:color w:val="000000" w:themeColor="text1"/>
          <w:sz w:val="24"/>
          <w:szCs w:val="24"/>
          <w:lang w:val="mn-MN"/>
        </w:rPr>
        <w:footnoteReference w:id="6"/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117.2-т заасан олговор олгох;</w:t>
      </w:r>
    </w:p>
    <w:p w14:paraId="121FC424" w14:textId="77777777" w:rsidR="00D77997" w:rsidRPr="00796C5C" w:rsidRDefault="00D77997" w:rsidP="00756CE1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946544D" w14:textId="6A3378DE" w:rsidR="00D77997" w:rsidRPr="00796C5C" w:rsidRDefault="00D77997" w:rsidP="00756CE1">
      <w:pPr>
        <w:ind w:firstLine="1418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12.1.3.</w:t>
      </w:r>
      <w:r w:rsidRPr="00796C5C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Төрийн албаны тухай </w:t>
      </w:r>
      <w:r w:rsidR="004941D6" w:rsidRPr="008148DC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хуульд</w:t>
      </w:r>
      <w:r w:rsidR="00B14F77">
        <w:rPr>
          <w:rStyle w:val="FootnoteReference"/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footnoteReference w:id="7"/>
      </w:r>
      <w:r w:rsidR="004941D6" w:rsidRPr="008148DC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 заасан</w:t>
      </w:r>
      <w:r w:rsidR="004941D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төрийн тусгай албан </w:t>
      </w:r>
      <w:r w:rsidR="004941D6" w:rsidRPr="008148D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хаагч 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 донорыг цусаа өгсөн өдөр</w:t>
      </w:r>
      <w:r w:rsidR="005B70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энэ хуулийн </w:t>
      </w:r>
      <w:r w:rsidR="00E6129F" w:rsidRPr="008148DC">
        <w:rPr>
          <w:rFonts w:ascii="Arial" w:hAnsi="Arial" w:cs="Arial"/>
          <w:color w:val="000000" w:themeColor="text1"/>
          <w:sz w:val="24"/>
          <w:szCs w:val="24"/>
          <w:lang w:val="mn-MN"/>
        </w:rPr>
        <w:t>10.2.7</w:t>
      </w:r>
      <w:r w:rsidR="008148DC">
        <w:rPr>
          <w:rFonts w:ascii="Arial" w:hAnsi="Arial" w:cs="Arial"/>
          <w:color w:val="000000" w:themeColor="text1"/>
          <w:sz w:val="24"/>
          <w:szCs w:val="24"/>
        </w:rPr>
        <w:t>-</w:t>
      </w:r>
      <w:r w:rsidR="008148DC">
        <w:rPr>
          <w:rFonts w:ascii="Arial" w:hAnsi="Arial" w:cs="Arial"/>
          <w:color w:val="000000" w:themeColor="text1"/>
          <w:sz w:val="24"/>
          <w:szCs w:val="24"/>
          <w:lang w:val="mn-MN"/>
        </w:rPr>
        <w:t>д</w:t>
      </w:r>
      <w:r w:rsidR="005B70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заасан </w:t>
      </w:r>
      <w:r w:rsidR="00167E6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тодорхойлолтыг 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үндэслэн харуул, манаа, </w:t>
      </w:r>
      <w:r w:rsidRPr="00796C5C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тусгай бэлтгэл сургуулилтаас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чөлөөлөх</w:t>
      </w:r>
      <w:r w:rsidR="005B70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00243D30" w14:textId="77777777" w:rsidR="00D77997" w:rsidRPr="00796C5C" w:rsidRDefault="00D77997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57F136CC" w14:textId="09EFA7F0" w:rsidR="00E832D1" w:rsidRPr="00796C5C" w:rsidRDefault="00D973C5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12.1.</w:t>
      </w:r>
      <w:r w:rsidR="000B55FF" w:rsidRPr="00796C5C">
        <w:rPr>
          <w:rFonts w:ascii="Arial" w:hAnsi="Arial" w:cs="Arial"/>
          <w:bCs/>
          <w:sz w:val="24"/>
          <w:szCs w:val="24"/>
          <w:lang w:val="mn-MN"/>
        </w:rPr>
        <w:t>4</w:t>
      </w:r>
      <w:r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1801FA" w:rsidRPr="00796C5C">
        <w:rPr>
          <w:rFonts w:ascii="Arial" w:hAnsi="Arial" w:cs="Arial"/>
          <w:bCs/>
          <w:sz w:val="24"/>
          <w:szCs w:val="24"/>
          <w:lang w:val="mn-MN"/>
        </w:rPr>
        <w:t xml:space="preserve">цусны донорын </w:t>
      </w:r>
      <w:r w:rsidR="008404F2" w:rsidRPr="00796C5C">
        <w:rPr>
          <w:rFonts w:ascii="Arial" w:hAnsi="Arial" w:cs="Arial"/>
          <w:bCs/>
          <w:sz w:val="24"/>
          <w:szCs w:val="24"/>
          <w:lang w:val="mn-MN"/>
        </w:rPr>
        <w:t>үйл ажиллагааны талаар</w:t>
      </w:r>
      <w:r w:rsidR="001801FA" w:rsidRPr="00796C5C">
        <w:rPr>
          <w:rFonts w:ascii="Arial" w:hAnsi="Arial" w:cs="Arial"/>
          <w:bCs/>
          <w:sz w:val="24"/>
          <w:szCs w:val="24"/>
          <w:lang w:val="mn-MN"/>
        </w:rPr>
        <w:t xml:space="preserve"> нийгэмд чиглэсэн ашгийн бус сурталчилгаа явуулах</w:t>
      </w:r>
      <w:r w:rsidR="006B21C9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2A417457" w14:textId="77777777" w:rsidR="00087C0C" w:rsidRPr="00796C5C" w:rsidRDefault="00087C0C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77FDF5DF" w14:textId="7F0D6A60" w:rsidR="001C34F4" w:rsidRPr="00796C5C" w:rsidRDefault="0074154E" w:rsidP="00756CE1">
      <w:pPr>
        <w:pStyle w:val="msghead"/>
        <w:spacing w:before="0" w:beforeAutospacing="0" w:after="0" w:afterAutospacing="0"/>
        <w:ind w:firstLine="720"/>
        <w:rPr>
          <w:rStyle w:val="Strong"/>
          <w:rFonts w:ascii="Arial" w:hAnsi="Arial" w:cs="Arial"/>
          <w:lang w:val="mn-MN"/>
        </w:rPr>
      </w:pPr>
      <w:r w:rsidRPr="00796C5C">
        <w:rPr>
          <w:rStyle w:val="Strong"/>
          <w:rFonts w:ascii="Arial" w:hAnsi="Arial" w:cs="Arial"/>
          <w:lang w:val="mn-MN"/>
        </w:rPr>
        <w:t>13</w:t>
      </w:r>
      <w:r w:rsidR="000472D6" w:rsidRPr="00796C5C">
        <w:rPr>
          <w:rStyle w:val="Strong"/>
          <w:rFonts w:ascii="Arial" w:hAnsi="Arial" w:cs="Arial"/>
          <w:lang w:val="mn-MN"/>
        </w:rPr>
        <w:t xml:space="preserve"> </w:t>
      </w:r>
      <w:r w:rsidRPr="00796C5C">
        <w:rPr>
          <w:rStyle w:val="Strong"/>
          <w:rFonts w:ascii="Arial" w:hAnsi="Arial" w:cs="Arial"/>
          <w:lang w:val="mn-MN"/>
        </w:rPr>
        <w:t>дугаар</w:t>
      </w:r>
      <w:r w:rsidR="00CE5486" w:rsidRPr="00796C5C">
        <w:rPr>
          <w:rStyle w:val="Strong"/>
          <w:rFonts w:ascii="Arial" w:hAnsi="Arial" w:cs="Arial"/>
          <w:lang w:val="mn-MN"/>
        </w:rPr>
        <w:t xml:space="preserve"> </w:t>
      </w:r>
      <w:r w:rsidR="001C34F4" w:rsidRPr="00796C5C">
        <w:rPr>
          <w:rStyle w:val="Strong"/>
          <w:rFonts w:ascii="Arial" w:hAnsi="Arial" w:cs="Arial"/>
          <w:lang w:val="mn-MN"/>
        </w:rPr>
        <w:t>зүйл.Санхүүжилтийн тогтолцоо</w:t>
      </w:r>
    </w:p>
    <w:p w14:paraId="22FB07E8" w14:textId="77777777" w:rsidR="00012939" w:rsidRPr="00796C5C" w:rsidRDefault="00012939" w:rsidP="00273E27">
      <w:pPr>
        <w:pStyle w:val="msghead"/>
        <w:spacing w:before="0" w:beforeAutospacing="0" w:after="0" w:afterAutospacing="0"/>
        <w:ind w:firstLine="567"/>
        <w:rPr>
          <w:rFonts w:ascii="Arial" w:hAnsi="Arial" w:cs="Arial"/>
          <w:lang w:val="mn-MN"/>
        </w:rPr>
      </w:pPr>
    </w:p>
    <w:p w14:paraId="64CE6D90" w14:textId="24DB5A0D" w:rsidR="001C34F4" w:rsidRPr="00796C5C" w:rsidRDefault="0074154E" w:rsidP="00756CE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  <w:r w:rsidRPr="00796C5C">
        <w:rPr>
          <w:rFonts w:ascii="Arial" w:hAnsi="Arial" w:cs="Arial"/>
          <w:lang w:val="mn-MN"/>
        </w:rPr>
        <w:t>13</w:t>
      </w:r>
      <w:r w:rsidR="001C34F4" w:rsidRPr="00796C5C">
        <w:rPr>
          <w:rFonts w:ascii="Arial" w:hAnsi="Arial" w:cs="Arial"/>
          <w:lang w:val="mn-MN"/>
        </w:rPr>
        <w:t xml:space="preserve">.1.Цусны донорын </w:t>
      </w:r>
      <w:r w:rsidR="00920A75" w:rsidRPr="00796C5C">
        <w:rPr>
          <w:rFonts w:ascii="Arial" w:hAnsi="Arial" w:cs="Arial"/>
          <w:lang w:val="mn-MN"/>
        </w:rPr>
        <w:t>үйл ажиллагааны</w:t>
      </w:r>
      <w:r w:rsidR="001C34F4" w:rsidRPr="00796C5C">
        <w:rPr>
          <w:rFonts w:ascii="Arial" w:hAnsi="Arial" w:cs="Arial"/>
          <w:lang w:val="mn-MN"/>
        </w:rPr>
        <w:t xml:space="preserve"> санхүүжилт нь улсын болон орон нутгийн төсөв,</w:t>
      </w:r>
      <w:r w:rsidR="00325B42" w:rsidRPr="00796C5C">
        <w:rPr>
          <w:rFonts w:ascii="Arial" w:hAnsi="Arial" w:cs="Arial"/>
          <w:lang w:val="mn-MN"/>
        </w:rPr>
        <w:t xml:space="preserve"> </w:t>
      </w:r>
      <w:r w:rsidR="000F4F92" w:rsidRPr="00796C5C">
        <w:rPr>
          <w:rFonts w:ascii="Arial" w:hAnsi="Arial" w:cs="Arial"/>
          <w:lang w:val="mn-MN"/>
        </w:rPr>
        <w:t>өөрийн</w:t>
      </w:r>
      <w:r w:rsidR="009B5512" w:rsidRPr="00796C5C">
        <w:rPr>
          <w:rFonts w:ascii="Arial" w:hAnsi="Arial" w:cs="Arial"/>
          <w:lang w:val="mn-MN"/>
        </w:rPr>
        <w:t xml:space="preserve"> </w:t>
      </w:r>
      <w:r w:rsidR="00D54636" w:rsidRPr="00796C5C">
        <w:rPr>
          <w:rFonts w:ascii="Arial" w:hAnsi="Arial" w:cs="Arial"/>
          <w:lang w:val="mn-MN"/>
        </w:rPr>
        <w:t xml:space="preserve">орлого, </w:t>
      </w:r>
      <w:r w:rsidR="001C34F4" w:rsidRPr="00796C5C">
        <w:rPr>
          <w:rFonts w:ascii="Arial" w:hAnsi="Arial" w:cs="Arial"/>
          <w:lang w:val="mn-MN"/>
        </w:rPr>
        <w:t>аж ахуйн нэгж, байгууллага, хамт олон, иргэн</w:t>
      </w:r>
      <w:r w:rsidR="008F5FC2" w:rsidRPr="00796C5C">
        <w:rPr>
          <w:rFonts w:ascii="Arial" w:hAnsi="Arial" w:cs="Arial"/>
          <w:lang w:val="mn-MN"/>
        </w:rPr>
        <w:t xml:space="preserve">, </w:t>
      </w:r>
      <w:r w:rsidR="008F5FC2" w:rsidRPr="00796C5C">
        <w:rPr>
          <w:rFonts w:ascii="Arial" w:hAnsi="Arial" w:cs="Arial"/>
          <w:bCs/>
          <w:lang w:val="mn-MN"/>
        </w:rPr>
        <w:t>олон улсын байгууллагын</w:t>
      </w:r>
      <w:r w:rsidR="001C34F4" w:rsidRPr="00796C5C">
        <w:rPr>
          <w:rFonts w:ascii="Arial" w:hAnsi="Arial" w:cs="Arial"/>
          <w:lang w:val="mn-MN"/>
        </w:rPr>
        <w:t xml:space="preserve"> хандив, хууль тогтоомжоор хориглоогүй бусад эх үүсвэрээс бүрдэнэ.</w:t>
      </w:r>
    </w:p>
    <w:p w14:paraId="1CF2FE71" w14:textId="77777777" w:rsidR="000F4F92" w:rsidRPr="00796C5C" w:rsidRDefault="000F4F92" w:rsidP="00273E27">
      <w:pPr>
        <w:pStyle w:val="NormalWeb"/>
        <w:spacing w:before="0" w:beforeAutospacing="0" w:after="0" w:afterAutospacing="0"/>
        <w:ind w:firstLine="567"/>
        <w:rPr>
          <w:rFonts w:ascii="Arial" w:hAnsi="Arial" w:cs="Arial"/>
          <w:lang w:val="mn-MN"/>
        </w:rPr>
      </w:pPr>
    </w:p>
    <w:p w14:paraId="2EB43E11" w14:textId="7B50C1A6" w:rsidR="00724D3D" w:rsidRPr="00796C5C" w:rsidRDefault="00724D3D" w:rsidP="00756CE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Cs/>
          <w:lang w:val="mn-MN"/>
        </w:rPr>
      </w:pPr>
      <w:r w:rsidRPr="00796C5C">
        <w:rPr>
          <w:rFonts w:ascii="Arial" w:hAnsi="Arial" w:cs="Arial"/>
          <w:bCs/>
          <w:lang w:val="mn-MN"/>
        </w:rPr>
        <w:t xml:space="preserve">13.2.Цус сэлбэлт судлалын асуудал хариуцсан эрүүл мэндийн байгууллага нь </w:t>
      </w:r>
      <w:r w:rsidR="00BB5D3E">
        <w:rPr>
          <w:rFonts w:ascii="Arial" w:hAnsi="Arial" w:cs="Arial"/>
          <w:bCs/>
          <w:lang w:val="mn-MN"/>
        </w:rPr>
        <w:t>өөрийн орлого, аж ахуйн нэгж, байгууллага, хамт олон, иргэний хандив, хууль тогтоомжоор</w:t>
      </w:r>
      <w:r w:rsidRPr="00796C5C">
        <w:rPr>
          <w:rFonts w:ascii="Arial" w:hAnsi="Arial" w:cs="Arial"/>
          <w:bCs/>
          <w:lang w:val="mn-MN"/>
        </w:rPr>
        <w:t xml:space="preserve"> </w:t>
      </w:r>
      <w:r w:rsidRPr="00E87C29">
        <w:rPr>
          <w:rFonts w:ascii="Arial" w:hAnsi="Arial" w:cs="Arial"/>
          <w:bCs/>
          <w:color w:val="000000" w:themeColor="text1"/>
          <w:lang w:val="mn-MN"/>
        </w:rPr>
        <w:t xml:space="preserve">хориглоогүй бусад </w:t>
      </w:r>
      <w:r w:rsidRPr="00796C5C">
        <w:rPr>
          <w:rFonts w:ascii="Arial" w:hAnsi="Arial" w:cs="Arial"/>
          <w:bCs/>
          <w:lang w:val="mn-MN"/>
        </w:rPr>
        <w:t xml:space="preserve">эх үүсвэрээс </w:t>
      </w:r>
      <w:r w:rsidR="009A085D" w:rsidRPr="00796C5C">
        <w:rPr>
          <w:rFonts w:ascii="Arial" w:hAnsi="Arial" w:cs="Arial"/>
          <w:bCs/>
          <w:lang w:val="mn-MN"/>
        </w:rPr>
        <w:t>бүрдсэн санхүүжилтийг</w:t>
      </w:r>
      <w:r w:rsidRPr="00796C5C">
        <w:rPr>
          <w:rFonts w:ascii="Arial" w:hAnsi="Arial" w:cs="Arial"/>
          <w:bCs/>
          <w:lang w:val="mn-MN"/>
        </w:rPr>
        <w:t xml:space="preserve"> Э</w:t>
      </w:r>
      <w:r w:rsidR="00A74DF7" w:rsidRPr="00796C5C">
        <w:rPr>
          <w:rFonts w:ascii="Arial" w:hAnsi="Arial" w:cs="Arial"/>
          <w:bCs/>
          <w:lang w:val="mn-MN"/>
        </w:rPr>
        <w:t>р</w:t>
      </w:r>
      <w:r w:rsidR="00FB6265" w:rsidRPr="00796C5C">
        <w:rPr>
          <w:rFonts w:ascii="Arial" w:hAnsi="Arial" w:cs="Arial"/>
          <w:bCs/>
          <w:lang w:val="mn-MN"/>
        </w:rPr>
        <w:t>үүл мэндийн тухай хуулийн 24.5-</w:t>
      </w:r>
      <w:r w:rsidR="00741BB7" w:rsidRPr="00E87C29">
        <w:rPr>
          <w:rFonts w:ascii="Arial" w:hAnsi="Arial" w:cs="Arial"/>
          <w:bCs/>
          <w:lang w:val="mn-MN"/>
        </w:rPr>
        <w:t>д</w:t>
      </w:r>
      <w:r w:rsidR="00A74DF7" w:rsidRPr="00796C5C">
        <w:rPr>
          <w:rFonts w:ascii="Arial" w:hAnsi="Arial" w:cs="Arial"/>
          <w:bCs/>
          <w:lang w:val="mn-MN"/>
        </w:rPr>
        <w:t xml:space="preserve"> </w:t>
      </w:r>
      <w:r w:rsidR="00A26F53" w:rsidRPr="00796C5C">
        <w:rPr>
          <w:rFonts w:ascii="Arial" w:hAnsi="Arial" w:cs="Arial"/>
          <w:bCs/>
          <w:lang w:val="mn-MN"/>
        </w:rPr>
        <w:t xml:space="preserve">заасны </w:t>
      </w:r>
      <w:r w:rsidRPr="00796C5C">
        <w:rPr>
          <w:rFonts w:ascii="Arial" w:hAnsi="Arial" w:cs="Arial"/>
          <w:bCs/>
          <w:lang w:val="mn-MN"/>
        </w:rPr>
        <w:t>дагуу зарцуулна.</w:t>
      </w:r>
    </w:p>
    <w:p w14:paraId="60347B3A" w14:textId="77777777" w:rsidR="00C95CC9" w:rsidRPr="00796C5C" w:rsidRDefault="00C95CC9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6677DCEE" w14:textId="77777777" w:rsidR="00BB5D3E" w:rsidRDefault="000B55FF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13.3.</w:t>
      </w:r>
      <w:r w:rsidR="00650A40" w:rsidRPr="00796C5C">
        <w:rPr>
          <w:rFonts w:ascii="Arial" w:hAnsi="Arial" w:cs="Arial"/>
          <w:sz w:val="24"/>
          <w:szCs w:val="24"/>
          <w:lang w:val="mn-MN"/>
        </w:rPr>
        <w:t xml:space="preserve">Цус, цусан бүтээгдэхүүний төлбөрийн жишиг хэмжээг эрүүл мэндийн </w:t>
      </w:r>
      <w:r w:rsidR="008F5FC2" w:rsidRPr="00796C5C">
        <w:rPr>
          <w:rFonts w:ascii="Arial" w:hAnsi="Arial" w:cs="Arial"/>
          <w:sz w:val="24"/>
          <w:szCs w:val="24"/>
          <w:lang w:val="mn-MN"/>
        </w:rPr>
        <w:t xml:space="preserve">болон санхүү, төсвийн </w:t>
      </w:r>
      <w:r w:rsidR="00650A40" w:rsidRPr="00796C5C">
        <w:rPr>
          <w:rFonts w:ascii="Arial" w:hAnsi="Arial" w:cs="Arial"/>
          <w:sz w:val="24"/>
          <w:szCs w:val="24"/>
          <w:lang w:val="mn-MN"/>
        </w:rPr>
        <w:t xml:space="preserve">асуудал эрхэлсэн Засгийн газрын </w:t>
      </w:r>
      <w:r w:rsidR="007D218C" w:rsidRPr="00796C5C">
        <w:rPr>
          <w:rFonts w:ascii="Arial" w:hAnsi="Arial" w:cs="Arial"/>
          <w:sz w:val="24"/>
          <w:szCs w:val="24"/>
          <w:lang w:val="mn-MN"/>
        </w:rPr>
        <w:t>гишүүн</w:t>
      </w:r>
      <w:r w:rsidR="00650A40" w:rsidRPr="00796C5C">
        <w:rPr>
          <w:rFonts w:ascii="Arial" w:hAnsi="Arial" w:cs="Arial"/>
          <w:sz w:val="24"/>
          <w:szCs w:val="24"/>
          <w:lang w:val="mn-MN"/>
        </w:rPr>
        <w:t xml:space="preserve"> хамтран батална.</w:t>
      </w:r>
    </w:p>
    <w:p w14:paraId="45CF4086" w14:textId="77777777" w:rsidR="00BB5D3E" w:rsidRDefault="00BB5D3E" w:rsidP="00BB5D3E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3EE884F1" w14:textId="60B27A6F" w:rsidR="005D47F6" w:rsidRPr="00BB5D3E" w:rsidRDefault="0042257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13</w:t>
      </w:r>
      <w:r w:rsidR="006A50D4" w:rsidRPr="00796C5C">
        <w:rPr>
          <w:rFonts w:ascii="Arial" w:hAnsi="Arial" w:cs="Arial"/>
          <w:bCs/>
          <w:sz w:val="24"/>
          <w:szCs w:val="24"/>
          <w:lang w:val="mn-MN"/>
        </w:rPr>
        <w:t>.4.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>Цус сэлбэлт судлалын салбар</w:t>
      </w:r>
      <w:r w:rsidR="007F0DBD" w:rsidRPr="00796C5C">
        <w:rPr>
          <w:rFonts w:ascii="Arial" w:hAnsi="Arial" w:cs="Arial"/>
          <w:bCs/>
          <w:sz w:val="24"/>
          <w:szCs w:val="24"/>
          <w:lang w:val="mn-MN"/>
        </w:rPr>
        <w:t>т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F47839" w:rsidRPr="007B142A">
        <w:rPr>
          <w:rFonts w:ascii="Arial" w:eastAsia="Times New Roman" w:hAnsi="Arial" w:cs="Arial"/>
          <w:color w:val="1C231E"/>
          <w:sz w:val="24"/>
          <w:szCs w:val="24"/>
          <w:shd w:val="clear" w:color="auto" w:fill="FFFFFF"/>
          <w:lang w:val="mn-MN"/>
        </w:rPr>
        <w:t>ажиллагсдад</w:t>
      </w:r>
      <w:r w:rsidR="00F47839" w:rsidRPr="007B142A">
        <w:rPr>
          <w:rFonts w:ascii="Helvetica" w:eastAsia="Times New Roman" w:hAnsi="Helvetica" w:cs="Times New Roman"/>
          <w:color w:val="1C231E"/>
          <w:sz w:val="24"/>
          <w:szCs w:val="24"/>
          <w:shd w:val="clear" w:color="auto" w:fill="FFFFFF"/>
          <w:lang w:val="mn-MN"/>
        </w:rPr>
        <w:t xml:space="preserve"> 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 xml:space="preserve">Төрийн албаны тухай </w:t>
      </w:r>
      <w:r w:rsidR="007B142A">
        <w:rPr>
          <w:rFonts w:ascii="Arial" w:hAnsi="Arial" w:cs="Arial"/>
          <w:bCs/>
          <w:sz w:val="24"/>
          <w:szCs w:val="24"/>
          <w:lang w:val="mn-MN"/>
        </w:rPr>
        <w:t xml:space="preserve">хууль </w:t>
      </w:r>
      <w:r w:rsidR="005B481D" w:rsidRPr="00732D90">
        <w:rPr>
          <w:rFonts w:ascii="Arial" w:hAnsi="Arial" w:cs="Arial"/>
          <w:bCs/>
          <w:sz w:val="24"/>
          <w:szCs w:val="24"/>
          <w:lang w:val="mn-MN"/>
        </w:rPr>
        <w:t>болон</w:t>
      </w:r>
      <w:r w:rsidR="005D47F6" w:rsidRPr="00732D90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>Эрүүл мэндийн тухай хуульд заасан нэмэгдлээс гадна</w:t>
      </w:r>
      <w:r w:rsidR="001B04B2" w:rsidRPr="00796C5C">
        <w:rPr>
          <w:rFonts w:ascii="Arial" w:hAnsi="Arial" w:cs="Arial"/>
          <w:bCs/>
          <w:sz w:val="24"/>
          <w:szCs w:val="24"/>
          <w:lang w:val="mn-MN"/>
        </w:rPr>
        <w:t xml:space="preserve"> албан тушаалын үндсэн цалингаас тооцож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 xml:space="preserve"> сар бүр </w:t>
      </w:r>
      <w:r w:rsidR="00AC6911" w:rsidRPr="00796C5C">
        <w:rPr>
          <w:rFonts w:ascii="Arial" w:hAnsi="Arial" w:cs="Arial"/>
          <w:bCs/>
          <w:sz w:val="24"/>
          <w:szCs w:val="24"/>
          <w:lang w:val="mn-MN"/>
        </w:rPr>
        <w:t>албан ажл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>ы</w:t>
      </w:r>
      <w:r w:rsidR="00AC6911" w:rsidRPr="00796C5C">
        <w:rPr>
          <w:rFonts w:ascii="Arial" w:hAnsi="Arial" w:cs="Arial"/>
          <w:bCs/>
          <w:sz w:val="24"/>
          <w:szCs w:val="24"/>
          <w:lang w:val="mn-MN"/>
        </w:rPr>
        <w:t>н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 xml:space="preserve"> онцгой </w:t>
      </w:r>
      <w:r w:rsidR="005D47F6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нөхцөлийн нэмэгдэл </w:t>
      </w:r>
      <w:r w:rsidR="005D47F6" w:rsidRPr="00796C5C">
        <w:rPr>
          <w:rFonts w:ascii="Arial" w:hAnsi="Arial" w:cs="Arial"/>
          <w:bCs/>
          <w:sz w:val="24"/>
          <w:szCs w:val="24"/>
          <w:lang w:val="mn-MN"/>
        </w:rPr>
        <w:t>олгоно.</w:t>
      </w:r>
    </w:p>
    <w:p w14:paraId="5E616D88" w14:textId="77777777" w:rsidR="001B04B2" w:rsidRPr="00796C5C" w:rsidRDefault="001B04B2" w:rsidP="00273E27">
      <w:pPr>
        <w:rPr>
          <w:rFonts w:ascii="Arial" w:hAnsi="Arial" w:cs="Arial"/>
          <w:sz w:val="24"/>
          <w:szCs w:val="24"/>
          <w:lang w:val="mn-MN"/>
        </w:rPr>
      </w:pPr>
    </w:p>
    <w:p w14:paraId="425621BE" w14:textId="194B674C" w:rsidR="00243B91" w:rsidRPr="00796C5C" w:rsidRDefault="0042257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13</w:t>
      </w:r>
      <w:r w:rsidR="009D50F0" w:rsidRPr="00796C5C">
        <w:rPr>
          <w:rFonts w:ascii="Arial" w:hAnsi="Arial" w:cs="Arial"/>
          <w:sz w:val="24"/>
          <w:szCs w:val="24"/>
          <w:lang w:val="mn-MN"/>
        </w:rPr>
        <w:t>.5</w:t>
      </w:r>
      <w:r w:rsidR="00243B91" w:rsidRPr="00796C5C">
        <w:rPr>
          <w:rFonts w:ascii="Arial" w:hAnsi="Arial" w:cs="Arial"/>
          <w:sz w:val="24"/>
          <w:szCs w:val="24"/>
          <w:lang w:val="mn-MN"/>
        </w:rPr>
        <w:t>.</w:t>
      </w:r>
      <w:r w:rsidR="00437601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</w:t>
      </w:r>
      <w:r w:rsidR="00650A4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нэ хуулийн </w:t>
      </w:r>
      <w:r w:rsidR="00A95493" w:rsidRPr="008C1A4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13.4-</w:t>
      </w:r>
      <w:r w:rsidR="00BB5D3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</w:t>
      </w:r>
      <w:r w:rsidR="0018728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650A4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заасан нэмэгдэл олгох</w:t>
      </w:r>
      <w:r w:rsidR="00BB5D3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той холбогдох</w:t>
      </w:r>
      <w:r w:rsidR="00650A40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журмыг </w:t>
      </w:r>
      <w:r w:rsidR="00AD0D1F" w:rsidRPr="00796C5C">
        <w:rPr>
          <w:rFonts w:ascii="Arial" w:hAnsi="Arial" w:cs="Arial"/>
          <w:bCs/>
          <w:sz w:val="24"/>
          <w:szCs w:val="24"/>
          <w:lang w:val="mn-MN"/>
        </w:rPr>
        <w:t>эрүүл мэндийн болон</w:t>
      </w:r>
      <w:r w:rsidR="00AD0D1F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6D3986" w:rsidRPr="00796C5C">
        <w:rPr>
          <w:rFonts w:ascii="Arial" w:hAnsi="Arial" w:cs="Arial"/>
          <w:sz w:val="24"/>
          <w:szCs w:val="24"/>
          <w:lang w:val="mn-MN"/>
        </w:rPr>
        <w:t>хөдөлмөрийн</w:t>
      </w:r>
      <w:r w:rsidR="00243B91" w:rsidRPr="00796C5C">
        <w:rPr>
          <w:rFonts w:ascii="Arial" w:hAnsi="Arial" w:cs="Arial"/>
          <w:sz w:val="24"/>
          <w:szCs w:val="24"/>
          <w:lang w:val="mn-MN"/>
        </w:rPr>
        <w:t xml:space="preserve"> асуудал эрхэлсэн Засгийн газрын гишүүний саналыг үндэслэн Засгийн газар</w:t>
      </w:r>
      <w:r w:rsidR="007B6AD3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7B6AD3" w:rsidRPr="00796C5C">
        <w:rPr>
          <w:rFonts w:ascii="Arial" w:hAnsi="Arial" w:cs="Arial"/>
          <w:bCs/>
          <w:sz w:val="24"/>
          <w:szCs w:val="24"/>
          <w:lang w:val="mn-MN"/>
        </w:rPr>
        <w:t>батална.</w:t>
      </w:r>
    </w:p>
    <w:p w14:paraId="089758A8" w14:textId="77777777" w:rsidR="008956ED" w:rsidRPr="00796C5C" w:rsidRDefault="008956ED" w:rsidP="00273E27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01B95E38" w14:textId="37E828B2" w:rsidR="001C34F4" w:rsidRPr="00796C5C" w:rsidRDefault="001C34F4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ГУРАВДУГААР БҮЛЭГ</w:t>
      </w:r>
    </w:p>
    <w:p w14:paraId="75648E14" w14:textId="77777777" w:rsidR="00A956D1" w:rsidRPr="00E87C29" w:rsidRDefault="001C34F4" w:rsidP="00273E2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ЦУСНЫ </w:t>
      </w:r>
      <w:r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ДОНОР, ЭРҮҮЛ МЭНДИЙН </w:t>
      </w:r>
      <w:r w:rsidR="009E2921"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БАЙГУУЛЛАГЫН </w:t>
      </w:r>
    </w:p>
    <w:p w14:paraId="29B7782C" w14:textId="4A46B1D8" w:rsidR="00A956D1" w:rsidRPr="00E87C29" w:rsidRDefault="00012E70" w:rsidP="00273E2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АЖИЛТАНД ТАВИ</w:t>
      </w:r>
      <w:r w:rsidR="001C34F4"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 ШААРДЛАГА</w:t>
      </w:r>
      <w:r w:rsidR="004F3D47"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,</w:t>
      </w:r>
      <w:r w:rsidR="00C95CC9"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</w:p>
    <w:p w14:paraId="3F603D85" w14:textId="7E89F045" w:rsidR="001C34F4" w:rsidRPr="00E87C29" w:rsidRDefault="004F3D47" w:rsidP="00273E2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E87C2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ТЭДГЭЭРИЙН ЭРХ, ҮҮРЭГ</w:t>
      </w:r>
    </w:p>
    <w:p w14:paraId="0CDF5593" w14:textId="6EE2AB03" w:rsidR="00EC69D8" w:rsidRPr="00E87C29" w:rsidRDefault="00EC69D8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452E50D" w14:textId="0A6CB602" w:rsidR="00BF67BE" w:rsidRPr="00E87C29" w:rsidRDefault="00BF67BE" w:rsidP="00756CE1">
      <w:pPr>
        <w:ind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E87C2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14</w:t>
      </w:r>
      <w:r w:rsidR="00012E70" w:rsidRPr="00E87C2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дүгээр зүйл.Цусны донорт тави</w:t>
      </w:r>
      <w:r w:rsidRPr="00E87C2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 шаардлага, түүний эрх, үүрэг</w:t>
      </w:r>
    </w:p>
    <w:p w14:paraId="5B7EA37D" w14:textId="77777777" w:rsidR="00BF67BE" w:rsidRPr="00E87C29" w:rsidRDefault="00BF67BE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8C77E4A" w14:textId="078F1703" w:rsidR="00EC69D8" w:rsidRPr="00E87C29" w:rsidRDefault="00EC69D8" w:rsidP="00756CE1">
      <w:pPr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87C29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14.1.Цусны донор</w:t>
      </w:r>
      <w:r w:rsidR="00012E70" w:rsidRPr="00E87C29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012E70" w:rsidRPr="00C67A85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>нь</w:t>
      </w:r>
      <w:r w:rsidRPr="00C67A85">
        <w:rPr>
          <w:rFonts w:ascii="Arial" w:hAnsi="Arial" w:cs="Arial"/>
          <w:iCs/>
          <w:color w:val="000000" w:themeColor="text1"/>
          <w:sz w:val="24"/>
          <w:szCs w:val="24"/>
          <w:lang w:val="mn-MN"/>
        </w:rPr>
        <w:t xml:space="preserve"> </w:t>
      </w:r>
      <w:r w:rsidRPr="00E87C29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дараах шаардлагыг хангасан байна:</w:t>
      </w:r>
    </w:p>
    <w:p w14:paraId="68893D44" w14:textId="39DB7A96" w:rsidR="001C10E8" w:rsidRPr="00796C5C" w:rsidRDefault="001C10E8" w:rsidP="00756CE1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lastRenderedPageBreak/>
        <w:t>14.1.1.цус, цусны бүрэлдэхүүн хэсгээ сайн дураар, авлагагүйгээр өгөхийг зөвшөөрсөн байх;</w:t>
      </w:r>
    </w:p>
    <w:p w14:paraId="3A73A2EC" w14:textId="77777777" w:rsidR="00464126" w:rsidRPr="00796C5C" w:rsidRDefault="00464126" w:rsidP="00756CE1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</w:p>
    <w:p w14:paraId="75A1B5A0" w14:textId="69F5A79A" w:rsidR="00464126" w:rsidRPr="00796C5C" w:rsidRDefault="001C10E8" w:rsidP="00756CE1">
      <w:pPr>
        <w:ind w:firstLine="1418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14.1.2.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иргэний эрх зүйн бүрэн чадамжтай байх</w:t>
      </w:r>
      <w:r w:rsidRPr="00796C5C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0E3C8CEF" w14:textId="7D08680D" w:rsidR="004B1F20" w:rsidRPr="00796C5C" w:rsidRDefault="001C10E8" w:rsidP="00756CE1">
      <w:pPr>
        <w:ind w:left="698"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14.1.3.</w:t>
      </w: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эрүүл мэндийн шалгуур үзүүлэлтийг </w:t>
      </w:r>
      <w:r w:rsidRPr="00796C5C">
        <w:rPr>
          <w:rFonts w:ascii="Arial" w:hAnsi="Arial" w:cs="Arial"/>
          <w:bCs/>
          <w:sz w:val="24"/>
          <w:szCs w:val="24"/>
          <w:lang w:val="mn-MN"/>
        </w:rPr>
        <w:t>хангасан байх</w:t>
      </w:r>
      <w:r w:rsidR="001A20CA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32E86EBD" w14:textId="77777777" w:rsidR="000A7341" w:rsidRPr="00796C5C" w:rsidRDefault="000A7341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62FA9053" w14:textId="17728EFB" w:rsidR="00A06F0B" w:rsidRPr="00796C5C" w:rsidRDefault="00A06F0B" w:rsidP="00756CE1">
      <w:pPr>
        <w:ind w:firstLine="69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14.2.Цусны донор</w:t>
      </w:r>
      <w:r w:rsidR="00012E70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012E70" w:rsidRPr="00005E00">
        <w:rPr>
          <w:rFonts w:ascii="Arial" w:hAnsi="Arial" w:cs="Arial"/>
          <w:bCs/>
          <w:iCs/>
          <w:sz w:val="24"/>
          <w:szCs w:val="24"/>
          <w:lang w:val="mn-MN"/>
        </w:rPr>
        <w:t>нь</w:t>
      </w:r>
      <w:r w:rsidRPr="00796C5C">
        <w:rPr>
          <w:rFonts w:ascii="Arial" w:hAnsi="Arial" w:cs="Arial"/>
          <w:sz w:val="24"/>
          <w:szCs w:val="24"/>
          <w:lang w:val="mn-MN"/>
        </w:rPr>
        <w:t xml:space="preserve"> дараах эрхтэй:</w:t>
      </w:r>
    </w:p>
    <w:p w14:paraId="7A7D9A3B" w14:textId="3F92C909" w:rsidR="00A06F0B" w:rsidRPr="00796C5C" w:rsidRDefault="00A06F0B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7D3744FE" w14:textId="7F6113EB" w:rsidR="00A06F0B" w:rsidRPr="00796C5C" w:rsidRDefault="00A06F0B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14.2.1.</w:t>
      </w:r>
      <w:r w:rsidR="005E445B" w:rsidRPr="00796C5C">
        <w:rPr>
          <w:rFonts w:ascii="Arial" w:hAnsi="Arial" w:cs="Arial"/>
          <w:sz w:val="24"/>
          <w:szCs w:val="24"/>
          <w:lang w:val="mn-MN"/>
        </w:rPr>
        <w:t>цус</w:t>
      </w:r>
      <w:r w:rsidR="00D00C3F" w:rsidRPr="00796C5C">
        <w:rPr>
          <w:rFonts w:ascii="Arial" w:hAnsi="Arial" w:cs="Arial"/>
          <w:sz w:val="24"/>
          <w:szCs w:val="24"/>
          <w:lang w:val="mn-MN"/>
        </w:rPr>
        <w:t>, цусны бүрэлдэхүүн хэсгээ</w:t>
      </w:r>
      <w:r w:rsidR="005E445B" w:rsidRPr="00796C5C">
        <w:rPr>
          <w:rFonts w:ascii="Arial" w:hAnsi="Arial" w:cs="Arial"/>
          <w:sz w:val="24"/>
          <w:szCs w:val="24"/>
          <w:lang w:val="mn-MN"/>
        </w:rPr>
        <w:t xml:space="preserve"> өгсөнтэй холбоотой </w:t>
      </w:r>
      <w:r w:rsidR="00D00C3F" w:rsidRPr="00796C5C">
        <w:rPr>
          <w:rFonts w:ascii="Arial" w:hAnsi="Arial" w:cs="Arial"/>
          <w:sz w:val="24"/>
          <w:szCs w:val="24"/>
          <w:lang w:val="mn-MN"/>
        </w:rPr>
        <w:t>гарч</w:t>
      </w:r>
      <w:r w:rsidRPr="00796C5C">
        <w:rPr>
          <w:rFonts w:ascii="Arial" w:hAnsi="Arial" w:cs="Arial"/>
          <w:sz w:val="24"/>
          <w:szCs w:val="24"/>
          <w:lang w:val="mn-MN"/>
        </w:rPr>
        <w:t xml:space="preserve"> бол</w:t>
      </w:r>
      <w:r w:rsidR="00D00C3F" w:rsidRPr="00796C5C">
        <w:rPr>
          <w:rFonts w:ascii="Arial" w:hAnsi="Arial" w:cs="Arial"/>
          <w:sz w:val="24"/>
          <w:szCs w:val="24"/>
          <w:lang w:val="mn-MN"/>
        </w:rPr>
        <w:t>зошгүй</w:t>
      </w:r>
      <w:r w:rsidRPr="00796C5C">
        <w:rPr>
          <w:rFonts w:ascii="Arial" w:hAnsi="Arial" w:cs="Arial"/>
          <w:sz w:val="24"/>
          <w:szCs w:val="24"/>
          <w:lang w:val="mn-MN"/>
        </w:rPr>
        <w:t xml:space="preserve"> сөрөг </w:t>
      </w:r>
      <w:r w:rsidR="005E445B" w:rsidRPr="00796C5C">
        <w:rPr>
          <w:rFonts w:ascii="Arial" w:hAnsi="Arial" w:cs="Arial"/>
          <w:sz w:val="24"/>
          <w:szCs w:val="24"/>
          <w:lang w:val="mn-MN"/>
        </w:rPr>
        <w:t>урвалы</w:t>
      </w:r>
      <w:r w:rsidRPr="00796C5C">
        <w:rPr>
          <w:rFonts w:ascii="Arial" w:hAnsi="Arial" w:cs="Arial"/>
          <w:sz w:val="24"/>
          <w:szCs w:val="24"/>
          <w:lang w:val="mn-MN"/>
        </w:rPr>
        <w:t>н талаар мэдээлэл</w:t>
      </w:r>
      <w:r w:rsidR="00D00C3F" w:rsidRPr="00796C5C">
        <w:rPr>
          <w:rFonts w:ascii="Arial" w:hAnsi="Arial" w:cs="Arial"/>
          <w:sz w:val="24"/>
          <w:szCs w:val="24"/>
          <w:lang w:val="mn-MN"/>
        </w:rPr>
        <w:t>, зөвлөгөө</w:t>
      </w:r>
      <w:r w:rsidR="00EF1A0E" w:rsidRPr="00796C5C">
        <w:rPr>
          <w:rFonts w:ascii="Arial" w:hAnsi="Arial" w:cs="Arial"/>
          <w:sz w:val="24"/>
          <w:szCs w:val="24"/>
          <w:lang w:val="mn-MN"/>
        </w:rPr>
        <w:t xml:space="preserve"> авах;</w:t>
      </w:r>
      <w:r w:rsidRPr="00796C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652B9A2" w14:textId="77777777" w:rsidR="005E445B" w:rsidRPr="00796C5C" w:rsidRDefault="005E445B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41908EED" w14:textId="77777777" w:rsidR="00136960" w:rsidRPr="00796C5C" w:rsidRDefault="00A06F0B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14.2.</w:t>
      </w:r>
      <w:r w:rsidR="00D57ABD" w:rsidRPr="00796C5C">
        <w:rPr>
          <w:rFonts w:ascii="Arial" w:hAnsi="Arial" w:cs="Arial"/>
          <w:sz w:val="24"/>
          <w:szCs w:val="24"/>
          <w:lang w:val="mn-MN"/>
        </w:rPr>
        <w:t>2</w:t>
      </w:r>
      <w:r w:rsidRPr="00796C5C">
        <w:rPr>
          <w:rFonts w:ascii="Arial" w:hAnsi="Arial" w:cs="Arial"/>
          <w:sz w:val="24"/>
          <w:szCs w:val="24"/>
          <w:lang w:val="mn-MN"/>
        </w:rPr>
        <w:t>.цусны донорын үйлсийг сурталчлах, эгнээг өргөжүүлэх ажилд сайн дураар оролцох;</w:t>
      </w:r>
    </w:p>
    <w:p w14:paraId="4BFAB17C" w14:textId="77777777" w:rsidR="00136960" w:rsidRPr="00796C5C" w:rsidRDefault="00136960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02E564CB" w14:textId="16C7A9B9" w:rsidR="00A06F0B" w:rsidRPr="00796C5C" w:rsidRDefault="00A06F0B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14.2.</w:t>
      </w:r>
      <w:r w:rsidR="00D57ABD" w:rsidRPr="00796C5C">
        <w:rPr>
          <w:rFonts w:ascii="Arial" w:hAnsi="Arial" w:cs="Arial"/>
          <w:sz w:val="24"/>
          <w:szCs w:val="24"/>
          <w:lang w:val="mn-MN"/>
        </w:rPr>
        <w:t>3</w:t>
      </w:r>
      <w:r w:rsidRPr="00796C5C">
        <w:rPr>
          <w:rFonts w:ascii="Arial" w:hAnsi="Arial" w:cs="Arial"/>
          <w:sz w:val="24"/>
          <w:szCs w:val="24"/>
          <w:lang w:val="mn-MN"/>
        </w:rPr>
        <w:t>.хуульд заасан бусад</w:t>
      </w:r>
      <w:r w:rsidR="007A1EDB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7A1EDB" w:rsidRPr="00005E00">
        <w:rPr>
          <w:rFonts w:ascii="Arial" w:hAnsi="Arial" w:cs="Arial"/>
          <w:bCs/>
          <w:iCs/>
          <w:sz w:val="24"/>
          <w:szCs w:val="24"/>
          <w:lang w:val="mn-MN"/>
        </w:rPr>
        <w:t>эрх</w:t>
      </w:r>
      <w:r w:rsidRPr="00796C5C">
        <w:rPr>
          <w:rFonts w:ascii="Arial" w:hAnsi="Arial" w:cs="Arial"/>
          <w:sz w:val="24"/>
          <w:szCs w:val="24"/>
          <w:lang w:val="mn-MN"/>
        </w:rPr>
        <w:t>.</w:t>
      </w:r>
    </w:p>
    <w:p w14:paraId="46478A5F" w14:textId="41943BCC" w:rsidR="00A06F0B" w:rsidRPr="00796C5C" w:rsidRDefault="00A06F0B" w:rsidP="00273E27">
      <w:pPr>
        <w:ind w:firstLine="1134"/>
        <w:rPr>
          <w:rFonts w:ascii="Arial" w:hAnsi="Arial" w:cs="Arial"/>
          <w:sz w:val="24"/>
          <w:szCs w:val="24"/>
          <w:lang w:val="mn-MN"/>
        </w:rPr>
      </w:pPr>
    </w:p>
    <w:p w14:paraId="5E9C4482" w14:textId="20E3F233" w:rsidR="00A06F0B" w:rsidRPr="00796C5C" w:rsidRDefault="00A06F0B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 xml:space="preserve">14.3.Цусны донор </w:t>
      </w:r>
      <w:r w:rsidR="00012E70" w:rsidRPr="00BE5278">
        <w:rPr>
          <w:rFonts w:ascii="Arial" w:hAnsi="Arial" w:cs="Arial"/>
          <w:bCs/>
          <w:iCs/>
          <w:sz w:val="24"/>
          <w:szCs w:val="24"/>
          <w:lang w:val="mn-MN"/>
        </w:rPr>
        <w:t>нь</w:t>
      </w:r>
      <w:r w:rsidR="00012E70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Pr="00796C5C">
        <w:rPr>
          <w:rFonts w:ascii="Arial" w:hAnsi="Arial" w:cs="Arial"/>
          <w:sz w:val="24"/>
          <w:szCs w:val="24"/>
          <w:lang w:val="mn-MN"/>
        </w:rPr>
        <w:t>дараах үүрэгтэй:</w:t>
      </w:r>
    </w:p>
    <w:p w14:paraId="4A06402E" w14:textId="19ED1FF4" w:rsidR="008D2CC7" w:rsidRPr="00796C5C" w:rsidRDefault="000A7341" w:rsidP="000A7341">
      <w:pPr>
        <w:tabs>
          <w:tab w:val="left" w:pos="2880"/>
        </w:tabs>
        <w:ind w:firstLine="1134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66C2D2D3" w14:textId="50DA388D" w:rsidR="008D2CC7" w:rsidRPr="00796C5C" w:rsidRDefault="008D2CC7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 xml:space="preserve">14.3.1.Хүний хувийн мэдээлэл хамгаалах тухай хуулийн 18.2.7-д заасан мэдээллийг холбогдох эмнэлгийн мэргэжилтэнд </w:t>
      </w:r>
      <w:r w:rsidR="00516141" w:rsidRPr="00796C5C">
        <w:rPr>
          <w:rFonts w:ascii="Arial" w:hAnsi="Arial" w:cs="Arial"/>
          <w:sz w:val="24"/>
          <w:szCs w:val="24"/>
          <w:lang w:val="mn-MN"/>
        </w:rPr>
        <w:t>үзүүлэх</w:t>
      </w:r>
      <w:r w:rsidR="00E77EFF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61E09785" w14:textId="0021B37E" w:rsidR="00516141" w:rsidRPr="00796C5C" w:rsidRDefault="00516141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64820F4E" w14:textId="55C5794B" w:rsidR="008D2CC7" w:rsidRPr="00796C5C" w:rsidRDefault="00EF1A0E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14.3.2</w:t>
      </w:r>
      <w:r w:rsidR="001A20CA" w:rsidRPr="00796C5C">
        <w:rPr>
          <w:rFonts w:ascii="Arial" w:hAnsi="Arial" w:cs="Arial"/>
          <w:bCs/>
          <w:sz w:val="24"/>
          <w:szCs w:val="24"/>
          <w:lang w:val="mn-MN"/>
        </w:rPr>
        <w:t>.өөрийн эрүүл мэндийн байдлыг асуумжийн дагуу үнэн зөв мэдээлэх</w:t>
      </w:r>
      <w:r w:rsidR="008D2CC7" w:rsidRPr="00796C5C">
        <w:rPr>
          <w:rFonts w:ascii="Arial" w:hAnsi="Arial" w:cs="Arial"/>
          <w:sz w:val="24"/>
          <w:szCs w:val="24"/>
          <w:lang w:val="mn-MN"/>
        </w:rPr>
        <w:t>;</w:t>
      </w:r>
    </w:p>
    <w:p w14:paraId="78146D59" w14:textId="77777777" w:rsidR="008D2CC7" w:rsidRPr="00796C5C" w:rsidRDefault="008D2CC7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292C9266" w14:textId="77777777" w:rsidR="00136960" w:rsidRPr="00796C5C" w:rsidRDefault="00EF1A0E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14.3</w:t>
      </w:r>
      <w:r w:rsidR="00464126" w:rsidRPr="00796C5C">
        <w:rPr>
          <w:rFonts w:ascii="Arial" w:hAnsi="Arial" w:cs="Arial"/>
          <w:sz w:val="24"/>
          <w:szCs w:val="24"/>
          <w:lang w:val="mn-MN"/>
        </w:rPr>
        <w:t>.</w:t>
      </w:r>
      <w:r w:rsidRPr="00796C5C">
        <w:rPr>
          <w:rFonts w:ascii="Arial" w:hAnsi="Arial" w:cs="Arial"/>
          <w:sz w:val="24"/>
          <w:szCs w:val="24"/>
          <w:lang w:val="mn-MN"/>
        </w:rPr>
        <w:t>3</w:t>
      </w:r>
      <w:r w:rsidR="008D2CC7" w:rsidRPr="00796C5C">
        <w:rPr>
          <w:rFonts w:ascii="Arial" w:hAnsi="Arial" w:cs="Arial"/>
          <w:sz w:val="24"/>
          <w:szCs w:val="24"/>
          <w:lang w:val="mn-MN"/>
        </w:rPr>
        <w:t>.цус, цусны бүрэлдэхүүн хэсгээ өгөхийн өмнөх үзлэг, шинжилгээнд хамрагдах;</w:t>
      </w:r>
    </w:p>
    <w:p w14:paraId="7EFACBEA" w14:textId="77777777" w:rsidR="00C95CC9" w:rsidRPr="00796C5C" w:rsidRDefault="00C95CC9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</w:p>
    <w:p w14:paraId="6D6BBD70" w14:textId="77777777" w:rsidR="00136960" w:rsidRPr="00796C5C" w:rsidRDefault="00EF1A0E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14.3.4</w:t>
      </w:r>
      <w:r w:rsidR="008D2CC7" w:rsidRPr="00796C5C">
        <w:rPr>
          <w:rFonts w:ascii="Arial" w:hAnsi="Arial" w:cs="Arial"/>
          <w:sz w:val="24"/>
          <w:szCs w:val="24"/>
          <w:lang w:val="mn-MN"/>
        </w:rPr>
        <w:t>.эмнэлгийн мэргэжилтний өгсөн зөвлөмжийг мөрдөх;</w:t>
      </w:r>
    </w:p>
    <w:p w14:paraId="6EC6E06A" w14:textId="04C6E71E" w:rsidR="00A06F0B" w:rsidRPr="00796C5C" w:rsidRDefault="00EF1A0E" w:rsidP="00756CE1">
      <w:pPr>
        <w:ind w:firstLine="1418"/>
        <w:rPr>
          <w:rFonts w:ascii="Arial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sz w:val="24"/>
          <w:szCs w:val="24"/>
          <w:lang w:val="mn-MN"/>
        </w:rPr>
        <w:t>14.3.5</w:t>
      </w:r>
      <w:r w:rsidR="00B155D9" w:rsidRPr="00796C5C">
        <w:rPr>
          <w:rFonts w:ascii="Arial" w:hAnsi="Arial" w:cs="Arial"/>
          <w:sz w:val="24"/>
          <w:szCs w:val="24"/>
          <w:lang w:val="mn-MN"/>
        </w:rPr>
        <w:t>.хуульд заасан бусад</w:t>
      </w:r>
      <w:r w:rsidR="007A1EDB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7A1EDB" w:rsidRPr="00F43C71">
        <w:rPr>
          <w:rFonts w:ascii="Arial" w:hAnsi="Arial" w:cs="Arial"/>
          <w:bCs/>
          <w:iCs/>
          <w:sz w:val="24"/>
          <w:szCs w:val="24"/>
          <w:lang w:val="mn-MN"/>
        </w:rPr>
        <w:t>үүрэг</w:t>
      </w:r>
      <w:r w:rsidR="00B155D9" w:rsidRPr="00796C5C">
        <w:rPr>
          <w:rFonts w:ascii="Arial" w:hAnsi="Arial" w:cs="Arial"/>
          <w:sz w:val="24"/>
          <w:szCs w:val="24"/>
          <w:lang w:val="mn-MN"/>
        </w:rPr>
        <w:t>.</w:t>
      </w:r>
    </w:p>
    <w:p w14:paraId="0451A273" w14:textId="77777777" w:rsidR="00BF67BE" w:rsidRPr="00796C5C" w:rsidRDefault="00BF67BE" w:rsidP="00273E27">
      <w:pPr>
        <w:ind w:firstLine="567"/>
        <w:rPr>
          <w:rFonts w:ascii="Arial" w:hAnsi="Arial" w:cs="Arial"/>
          <w:b/>
          <w:bCs/>
          <w:strike/>
          <w:sz w:val="24"/>
          <w:szCs w:val="24"/>
          <w:lang w:val="mn-MN"/>
        </w:rPr>
      </w:pPr>
    </w:p>
    <w:p w14:paraId="2B8375EF" w14:textId="77777777" w:rsidR="001B065B" w:rsidRPr="00796C5C" w:rsidRDefault="00CC540E" w:rsidP="00756CE1">
      <w:pPr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>15</w:t>
      </w:r>
      <w:r w:rsidR="00A2775D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зүйл.Цусны донорын үйл ажиллагаанд оролцогч</w:t>
      </w:r>
    </w:p>
    <w:p w14:paraId="5FC0AD4A" w14:textId="5F233659" w:rsidR="00A2775D" w:rsidRPr="00796C5C" w:rsidRDefault="001B065B" w:rsidP="00273E27">
      <w:pPr>
        <w:ind w:firstLine="567"/>
        <w:rPr>
          <w:rFonts w:ascii="Arial" w:hAnsi="Arial" w:cs="Arial"/>
          <w:b/>
          <w:bCs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                                </w:t>
      </w:r>
      <w:r w:rsidR="00A2775D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756CE1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A2775D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эмнэлгийн </w:t>
      </w:r>
      <w:r w:rsidR="00E6390C" w:rsidRPr="00796C5C">
        <w:rPr>
          <w:rFonts w:ascii="Arial" w:hAnsi="Arial" w:cs="Arial"/>
          <w:b/>
          <w:bCs/>
          <w:sz w:val="24"/>
          <w:szCs w:val="24"/>
          <w:lang w:val="mn-MN"/>
        </w:rPr>
        <w:t>мэргэжилтний</w:t>
      </w:r>
      <w:r w:rsidR="00A2775D" w:rsidRPr="00796C5C">
        <w:rPr>
          <w:rFonts w:ascii="Arial" w:hAnsi="Arial" w:cs="Arial"/>
          <w:b/>
          <w:bCs/>
          <w:sz w:val="24"/>
          <w:szCs w:val="24"/>
          <w:lang w:val="mn-MN"/>
        </w:rPr>
        <w:t xml:space="preserve"> эрх, үүрэг </w:t>
      </w:r>
    </w:p>
    <w:p w14:paraId="64396956" w14:textId="22573877" w:rsidR="00A2775D" w:rsidRPr="00796C5C" w:rsidRDefault="00A2775D" w:rsidP="00273E27">
      <w:pPr>
        <w:ind w:firstLine="567"/>
        <w:rPr>
          <w:rFonts w:ascii="Arial" w:hAnsi="Arial" w:cs="Arial"/>
          <w:bCs/>
          <w:sz w:val="24"/>
          <w:szCs w:val="24"/>
          <w:lang w:val="mn-MN"/>
        </w:rPr>
      </w:pPr>
    </w:p>
    <w:p w14:paraId="0585C136" w14:textId="7A710415" w:rsidR="00401081" w:rsidRPr="00796C5C" w:rsidRDefault="00CC540E" w:rsidP="00756CE1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15.1</w:t>
      </w:r>
      <w:r w:rsidR="00BF67BE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EC3BDD" w:rsidRPr="00F43C71">
        <w:rPr>
          <w:rFonts w:ascii="Arial" w:hAnsi="Arial" w:cs="Arial"/>
          <w:bCs/>
          <w:sz w:val="24"/>
          <w:szCs w:val="24"/>
          <w:lang w:val="mn-MN"/>
        </w:rPr>
        <w:t>Хүний</w:t>
      </w:r>
      <w:r w:rsidR="0068411F" w:rsidRPr="00796C5C">
        <w:rPr>
          <w:rFonts w:ascii="Arial" w:hAnsi="Arial" w:cs="Arial"/>
          <w:bCs/>
          <w:sz w:val="24"/>
          <w:szCs w:val="24"/>
          <w:lang w:val="mn-MN"/>
        </w:rPr>
        <w:t xml:space="preserve"> амийг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 xml:space="preserve"> аврах, эрүүл мэндийг </w:t>
      </w:r>
      <w:r w:rsidR="00A956D1" w:rsidRPr="00F43C71">
        <w:rPr>
          <w:rFonts w:ascii="Arial" w:hAnsi="Arial" w:cs="Arial"/>
          <w:bCs/>
          <w:sz w:val="24"/>
          <w:szCs w:val="24"/>
          <w:lang w:val="mn-MN"/>
        </w:rPr>
        <w:t>хамгаала</w:t>
      </w:r>
      <w:r w:rsidR="00EC3BDD" w:rsidRPr="00F43C71">
        <w:rPr>
          <w:rFonts w:ascii="Arial" w:hAnsi="Arial" w:cs="Arial"/>
          <w:bCs/>
          <w:sz w:val="24"/>
          <w:szCs w:val="24"/>
          <w:lang w:val="mn-MN"/>
        </w:rPr>
        <w:t>х</w:t>
      </w:r>
      <w:r w:rsidR="00EC3BDD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>зорилгоор цус, цусан бүтээгдэхүүнийг</w:t>
      </w:r>
      <w:r w:rsidR="009E2921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>сэлбэх</w:t>
      </w:r>
      <w:r w:rsidR="006A7F79" w:rsidRPr="00796C5C">
        <w:rPr>
          <w:rFonts w:ascii="Arial" w:hAnsi="Arial" w:cs="Arial"/>
          <w:bCs/>
          <w:sz w:val="24"/>
          <w:szCs w:val="24"/>
          <w:lang w:val="mn-MN"/>
        </w:rPr>
        <w:t>дээ сэлбүүлэгч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 xml:space="preserve"> эрх зүйн бүрэн чадамжтай </w:t>
      </w:r>
      <w:r w:rsidR="006A7F79" w:rsidRPr="00796C5C">
        <w:rPr>
          <w:rFonts w:ascii="Arial" w:hAnsi="Arial" w:cs="Arial"/>
          <w:bCs/>
          <w:sz w:val="24"/>
          <w:szCs w:val="24"/>
          <w:lang w:val="mn-MN"/>
        </w:rPr>
        <w:t>бол өөрөөс нь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 xml:space="preserve">, хүүхэд болон эрх зүйн бүрэн чадамжгүй </w:t>
      </w:r>
      <w:r w:rsidR="006A7F79" w:rsidRPr="00796C5C">
        <w:rPr>
          <w:rFonts w:ascii="Arial" w:hAnsi="Arial" w:cs="Arial"/>
          <w:bCs/>
          <w:sz w:val="24"/>
          <w:szCs w:val="24"/>
          <w:lang w:val="mn-MN"/>
        </w:rPr>
        <w:t xml:space="preserve">сэлбүүлэгчийн 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 xml:space="preserve">эцэг, эх, хууль ёсны асран хамгаалагч, харгалзан дэмжигчээс бичгээр </w:t>
      </w:r>
      <w:r w:rsidR="006A7F79" w:rsidRPr="00796C5C">
        <w:rPr>
          <w:rFonts w:ascii="Arial" w:hAnsi="Arial" w:cs="Arial"/>
          <w:bCs/>
          <w:sz w:val="24"/>
          <w:szCs w:val="24"/>
          <w:lang w:val="mn-MN"/>
        </w:rPr>
        <w:t xml:space="preserve">зөвшөөрөл </w:t>
      </w:r>
      <w:r w:rsidR="00401081" w:rsidRPr="00796C5C">
        <w:rPr>
          <w:rFonts w:ascii="Arial" w:hAnsi="Arial" w:cs="Arial"/>
          <w:bCs/>
          <w:sz w:val="24"/>
          <w:szCs w:val="24"/>
          <w:lang w:val="mn-MN"/>
        </w:rPr>
        <w:t>авсан байна.</w:t>
      </w:r>
    </w:p>
    <w:p w14:paraId="7388A4D2" w14:textId="77777777" w:rsidR="00401081" w:rsidRPr="00796C5C" w:rsidRDefault="00401081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708E9EBA" w14:textId="5CB68B25" w:rsidR="00A2775D" w:rsidRPr="00796C5C" w:rsidRDefault="00BF67BE" w:rsidP="00756CE1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15.2</w:t>
      </w:r>
      <w:r w:rsidR="00CC540E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Энэ хуулийн </w:t>
      </w:r>
      <w:r w:rsidR="00445A85" w:rsidRPr="00F43C71">
        <w:rPr>
          <w:rFonts w:ascii="Arial" w:hAnsi="Arial" w:cs="Arial"/>
          <w:bCs/>
          <w:sz w:val="24"/>
          <w:szCs w:val="24"/>
          <w:lang w:val="mn-MN"/>
        </w:rPr>
        <w:t>15.1-д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 заасан зөвшөөрлийг авахдаа цус, цусан бүтээгдэхүүн сэлбэх</w:t>
      </w:r>
      <w:r w:rsidR="00CF034F" w:rsidRPr="00796C5C">
        <w:rPr>
          <w:rFonts w:ascii="Arial" w:hAnsi="Arial" w:cs="Arial"/>
          <w:bCs/>
          <w:sz w:val="24"/>
          <w:szCs w:val="24"/>
          <w:lang w:val="mn-MN"/>
        </w:rPr>
        <w:t xml:space="preserve"> шаардлага,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9E2921" w:rsidRPr="00796C5C">
        <w:rPr>
          <w:rFonts w:ascii="Arial" w:hAnsi="Arial" w:cs="Arial"/>
          <w:bCs/>
          <w:sz w:val="24"/>
          <w:szCs w:val="24"/>
          <w:lang w:val="mn-MN"/>
        </w:rPr>
        <w:t>сэлбэх явцад гарах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 үр дагаврын талаар </w:t>
      </w:r>
      <w:r w:rsidR="009E2921" w:rsidRPr="00796C5C">
        <w:rPr>
          <w:rFonts w:ascii="Arial" w:hAnsi="Arial" w:cs="Arial"/>
          <w:bCs/>
          <w:sz w:val="24"/>
          <w:szCs w:val="24"/>
          <w:lang w:val="mn-MN"/>
        </w:rPr>
        <w:t xml:space="preserve">сэлбүүлэгчид </w:t>
      </w:r>
      <w:r w:rsidR="00CF034F" w:rsidRPr="00796C5C">
        <w:rPr>
          <w:rFonts w:ascii="Arial" w:hAnsi="Arial" w:cs="Arial"/>
          <w:bCs/>
          <w:sz w:val="24"/>
          <w:szCs w:val="24"/>
          <w:lang w:val="mn-MN"/>
        </w:rPr>
        <w:t>урьдчилан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 танилцуулсан байна.</w:t>
      </w:r>
    </w:p>
    <w:p w14:paraId="2CEFECDA" w14:textId="77777777" w:rsidR="00CF034F" w:rsidRPr="00796C5C" w:rsidRDefault="00CF034F" w:rsidP="00273E27">
      <w:pPr>
        <w:ind w:firstLine="567"/>
        <w:rPr>
          <w:rFonts w:ascii="Arial" w:hAnsi="Arial" w:cs="Arial"/>
          <w:bCs/>
          <w:sz w:val="24"/>
          <w:szCs w:val="24"/>
          <w:lang w:val="mn-MN"/>
        </w:rPr>
      </w:pPr>
    </w:p>
    <w:p w14:paraId="1C2CE5CB" w14:textId="59F08A9B" w:rsidR="00A2775D" w:rsidRPr="00796C5C" w:rsidRDefault="00BF67BE" w:rsidP="00756CE1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15.3</w:t>
      </w:r>
      <w:r w:rsidR="00CC540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.</w:t>
      </w:r>
      <w:r w:rsidR="00A2775D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Амь тэнссэн үед, эсхүл</w:t>
      </w:r>
      <w:r w:rsidR="00D6665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энэ хуулийн </w:t>
      </w:r>
      <w:r w:rsidR="00445A85" w:rsidRPr="000E575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15.1-д</w:t>
      </w:r>
      <w:r w:rsidR="00D6665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заасан</w:t>
      </w:r>
      <w:r w:rsidR="00A2775D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>зөвшөөр</w:t>
      </w:r>
      <w:r w:rsidR="00D66653" w:rsidRPr="00796C5C">
        <w:rPr>
          <w:rFonts w:ascii="Arial" w:hAnsi="Arial" w:cs="Arial"/>
          <w:bCs/>
          <w:sz w:val="24"/>
          <w:szCs w:val="24"/>
          <w:lang w:val="mn-MN"/>
        </w:rPr>
        <w:t>л</w:t>
      </w:r>
      <w:r w:rsidR="009E2921" w:rsidRPr="00796C5C">
        <w:rPr>
          <w:rFonts w:ascii="Arial" w:hAnsi="Arial" w:cs="Arial"/>
          <w:bCs/>
          <w:sz w:val="24"/>
          <w:szCs w:val="24"/>
          <w:lang w:val="mn-MN"/>
        </w:rPr>
        <w:t>ийг</w:t>
      </w:r>
      <w:r w:rsidR="00D66653" w:rsidRPr="00796C5C">
        <w:rPr>
          <w:rFonts w:ascii="Arial" w:hAnsi="Arial" w:cs="Arial"/>
          <w:bCs/>
          <w:sz w:val="24"/>
          <w:szCs w:val="24"/>
          <w:lang w:val="mn-MN"/>
        </w:rPr>
        <w:t xml:space="preserve"> авах боломжгүй</w:t>
      </w:r>
      <w:r w:rsidR="00A2775D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тохиолдолд холбогдох </w:t>
      </w:r>
      <w:r w:rsidR="00D66653" w:rsidRPr="00796C5C">
        <w:rPr>
          <w:rFonts w:ascii="Arial" w:hAnsi="Arial" w:cs="Arial"/>
          <w:bCs/>
          <w:sz w:val="24"/>
          <w:szCs w:val="24"/>
          <w:lang w:val="mn-MN"/>
        </w:rPr>
        <w:t>журам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 xml:space="preserve">, зааврыг баримтлан </w:t>
      </w:r>
      <w:r w:rsidR="00497CE5" w:rsidRPr="00796C5C">
        <w:rPr>
          <w:rFonts w:ascii="Arial" w:hAnsi="Arial" w:cs="Arial"/>
          <w:bCs/>
          <w:sz w:val="24"/>
          <w:szCs w:val="24"/>
          <w:lang w:val="mn-MN"/>
        </w:rPr>
        <w:t>цус</w:t>
      </w:r>
      <w:r w:rsidR="007A1EDB" w:rsidRPr="00796C5C">
        <w:rPr>
          <w:rFonts w:ascii="Arial" w:hAnsi="Arial" w:cs="Arial"/>
          <w:bCs/>
          <w:sz w:val="24"/>
          <w:szCs w:val="24"/>
          <w:lang w:val="mn-MN"/>
        </w:rPr>
        <w:t>,</w:t>
      </w:r>
      <w:r w:rsidR="00497CE5" w:rsidRPr="00796C5C">
        <w:rPr>
          <w:rFonts w:ascii="Arial" w:hAnsi="Arial" w:cs="Arial"/>
          <w:bCs/>
          <w:sz w:val="24"/>
          <w:szCs w:val="24"/>
          <w:lang w:val="mn-MN"/>
        </w:rPr>
        <w:t xml:space="preserve"> цусан бүтээгдэхүүнийг сэлбэнэ</w:t>
      </w:r>
      <w:r w:rsidR="00A2775D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6435F1D4" w14:textId="048B2E68" w:rsidR="00D66653" w:rsidRPr="00796C5C" w:rsidRDefault="00D66653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1AF5D70D" w14:textId="2839A624" w:rsidR="00E3736E" w:rsidRPr="00796C5C" w:rsidRDefault="00BF67BE" w:rsidP="00756CE1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15.4</w:t>
      </w:r>
      <w:r w:rsidR="00CC540E" w:rsidRPr="00796C5C">
        <w:rPr>
          <w:rFonts w:ascii="Arial" w:hAnsi="Arial" w:cs="Arial"/>
          <w:bCs/>
          <w:sz w:val="24"/>
          <w:szCs w:val="24"/>
          <w:lang w:val="mn-MN"/>
        </w:rPr>
        <w:t>.</w:t>
      </w:r>
      <w:r w:rsidR="00D66653" w:rsidRPr="00796C5C">
        <w:rPr>
          <w:rFonts w:ascii="Arial" w:hAnsi="Arial" w:cs="Arial"/>
          <w:bCs/>
          <w:sz w:val="24"/>
          <w:szCs w:val="24"/>
          <w:lang w:val="mn-MN"/>
        </w:rPr>
        <w:t xml:space="preserve">Цусны донорын үйл ажиллагаанд оролцогч эмнэлгийн мэргэжилтэн Эрүүл мэндийн тухай хуулийн 28 дугаар зүйлд заасан эрх, </w:t>
      </w:r>
      <w:r w:rsidR="007241FF" w:rsidRPr="000E5750">
        <w:rPr>
          <w:rFonts w:ascii="Arial" w:hAnsi="Arial" w:cs="Arial"/>
          <w:bCs/>
          <w:sz w:val="24"/>
          <w:szCs w:val="24"/>
          <w:lang w:val="mn-MN"/>
        </w:rPr>
        <w:t xml:space="preserve">үүрэг </w:t>
      </w:r>
      <w:r w:rsidR="00012E70" w:rsidRPr="000E5750">
        <w:rPr>
          <w:rFonts w:ascii="Arial" w:hAnsi="Arial" w:cs="Arial"/>
          <w:bCs/>
          <w:sz w:val="24"/>
          <w:szCs w:val="24"/>
          <w:lang w:val="mn-MN"/>
        </w:rPr>
        <w:t>болон холбогдох</w:t>
      </w:r>
      <w:r w:rsidR="00012E70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F47A2C" w:rsidRPr="00796C5C">
        <w:rPr>
          <w:rFonts w:ascii="Arial" w:hAnsi="Arial" w:cs="Arial"/>
          <w:bCs/>
          <w:sz w:val="24"/>
          <w:szCs w:val="24"/>
          <w:lang w:val="mn-MN"/>
        </w:rPr>
        <w:t>х</w:t>
      </w:r>
      <w:r w:rsidR="00E3736E" w:rsidRPr="00796C5C">
        <w:rPr>
          <w:rFonts w:ascii="Arial" w:hAnsi="Arial" w:cs="Arial"/>
          <w:bCs/>
          <w:sz w:val="24"/>
          <w:szCs w:val="24"/>
          <w:lang w:val="mn-MN"/>
        </w:rPr>
        <w:t>уульд заасан бусад</w:t>
      </w:r>
      <w:r w:rsidR="00F47A2C" w:rsidRPr="00796C5C">
        <w:rPr>
          <w:rFonts w:ascii="Arial" w:hAnsi="Arial" w:cs="Arial"/>
          <w:bCs/>
          <w:sz w:val="24"/>
          <w:szCs w:val="24"/>
          <w:lang w:val="mn-MN"/>
        </w:rPr>
        <w:t xml:space="preserve"> эрх</w:t>
      </w:r>
      <w:r w:rsidR="009F089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9F089B" w:rsidRPr="000E5750">
        <w:rPr>
          <w:rFonts w:ascii="Arial" w:hAnsi="Arial" w:cs="Arial"/>
          <w:bCs/>
          <w:sz w:val="24"/>
          <w:szCs w:val="24"/>
          <w:lang w:val="mn-MN"/>
        </w:rPr>
        <w:t>эдэлж, үүрэг хүлээнэ</w:t>
      </w:r>
      <w:r w:rsidR="00E3736E" w:rsidRPr="000E5750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260B5994" w14:textId="77777777" w:rsidR="00756CE1" w:rsidRDefault="00756CE1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D448941" w14:textId="7D3CBDE3" w:rsidR="00947786" w:rsidRPr="00796C5C" w:rsidRDefault="00947786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ДӨРӨВДҮГЭЭР БҮЛЭГ</w:t>
      </w:r>
    </w:p>
    <w:p w14:paraId="78E9487C" w14:textId="51D53430" w:rsidR="001A419D" w:rsidRPr="00796C5C" w:rsidRDefault="001A419D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ЦУСНЫ </w:t>
      </w:r>
      <w:r w:rsidR="00D3584D" w:rsidRPr="00796C5C">
        <w:rPr>
          <w:rFonts w:ascii="Arial" w:hAnsi="Arial" w:cs="Arial"/>
          <w:b/>
          <w:sz w:val="24"/>
          <w:szCs w:val="24"/>
          <w:lang w:val="mn-MN"/>
        </w:rPr>
        <w:t>ДОНОРЫН ҮЙЛСИЙГ СУРТАЛЧЛАХ, ДЭМЖИХ</w:t>
      </w:r>
    </w:p>
    <w:p w14:paraId="431CCD36" w14:textId="77777777" w:rsidR="004848D6" w:rsidRPr="00796C5C" w:rsidRDefault="004848D6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00C4B3D" w14:textId="2F66BC9A" w:rsidR="00C95CC9" w:rsidRPr="00796C5C" w:rsidRDefault="004848D6" w:rsidP="00756CE1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873136">
        <w:rPr>
          <w:rFonts w:ascii="Arial" w:hAnsi="Arial" w:cs="Arial"/>
          <w:b/>
          <w:bCs/>
          <w:sz w:val="24"/>
          <w:szCs w:val="24"/>
          <w:lang w:val="mn-MN"/>
        </w:rPr>
        <w:t>16 дугаар</w:t>
      </w:r>
      <w:r w:rsidR="00C95CC9" w:rsidRPr="00796C5C">
        <w:rPr>
          <w:rFonts w:ascii="Arial" w:hAnsi="Arial" w:cs="Arial"/>
          <w:b/>
          <w:sz w:val="24"/>
          <w:szCs w:val="24"/>
          <w:lang w:val="mn-MN"/>
        </w:rPr>
        <w:t xml:space="preserve"> зүйл.Цусны донорын үйлсийг сурталчлах, </w:t>
      </w:r>
    </w:p>
    <w:p w14:paraId="72AF15CF" w14:textId="4BBCEF13" w:rsidR="00C95CC9" w:rsidRPr="00796C5C" w:rsidRDefault="00C95CC9" w:rsidP="00C95CC9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</w:t>
      </w:r>
      <w:r w:rsidR="00490A60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56CE1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урамшуулах, дэмжлэг үзүүлэх </w:t>
      </w:r>
    </w:p>
    <w:p w14:paraId="41E49E50" w14:textId="77777777" w:rsidR="00C95CC9" w:rsidRPr="00796C5C" w:rsidRDefault="00C95CC9" w:rsidP="00C95CC9">
      <w:pPr>
        <w:shd w:val="clear" w:color="auto" w:fill="FFFFFF"/>
        <w:spacing w:line="300" w:lineRule="atLeast"/>
        <w:ind w:firstLine="567"/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</w:pPr>
    </w:p>
    <w:p w14:paraId="7A9A2AC4" w14:textId="66A29031" w:rsidR="00C95CC9" w:rsidRPr="00796C5C" w:rsidRDefault="004848D6" w:rsidP="00756CE1">
      <w:pPr>
        <w:shd w:val="clear" w:color="auto" w:fill="FFFFFF"/>
        <w:spacing w:line="300" w:lineRule="atLeast"/>
        <w:ind w:firstLine="720"/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</w:pPr>
      <w:r w:rsidRPr="00873136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16.1.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Цусны донорын эгнээг өргөжүүлэх, донорын хөдөлгөөнийг сурталчлах үйл ажиллагааг Мо</w:t>
      </w:r>
      <w:r w:rsidR="000A3BAC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нголын улаан загалмай нийгэмлэг нь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 төрийн болон төрийн бус байгууллага, аж ахуйн нэгжтэй хамтран зохион байгуулна.</w:t>
      </w:r>
    </w:p>
    <w:p w14:paraId="07679AE4" w14:textId="77777777" w:rsidR="00C95CC9" w:rsidRPr="00796C5C" w:rsidRDefault="00C95CC9" w:rsidP="00C95CC9">
      <w:pPr>
        <w:shd w:val="clear" w:color="auto" w:fill="FFFFFF"/>
        <w:spacing w:line="300" w:lineRule="atLeast"/>
        <w:ind w:firstLine="567"/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</w:pPr>
    </w:p>
    <w:p w14:paraId="2CADCFB5" w14:textId="07A3AC41" w:rsidR="00C95CC9" w:rsidRPr="00796C5C" w:rsidRDefault="004848D6" w:rsidP="00756CE1">
      <w:pPr>
        <w:shd w:val="clear" w:color="auto" w:fill="FFFFFF"/>
        <w:spacing w:line="300" w:lineRule="atLeast"/>
        <w:ind w:firstLine="720"/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</w:pPr>
      <w:r w:rsidRPr="00873136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16.2.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Энэ х</w:t>
      </w:r>
      <w:r w:rsidR="00670768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уулийн </w:t>
      </w:r>
      <w:r w:rsidR="006D5D97" w:rsidRPr="00873136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16.1-д</w:t>
      </w:r>
      <w:r w:rsidR="00EE3FF3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 заасан байгууллага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 нь цусны донорыг элсүүлэх,</w:t>
      </w:r>
      <w:r w:rsidR="00756CE1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сургалт, сурталчилгаа явуулахад </w:t>
      </w:r>
      <w:r w:rsidR="00490A60" w:rsidRPr="00873136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val="mn-MN" w:eastAsia="zh-CN"/>
        </w:rPr>
        <w:t>нь</w:t>
      </w:r>
      <w:r w:rsidR="00490A60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 w:eastAsia="zh-CN"/>
        </w:rPr>
        <w:t>цус сэлбэлт судлалын асуудал хариуцсан эрүүл мэндийн байгууллагад дэмжлэг үзүүлнэ.</w:t>
      </w:r>
    </w:p>
    <w:p w14:paraId="2306130B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B1560FE" w14:textId="6894CA68" w:rsidR="00C95CC9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3136">
        <w:rPr>
          <w:rFonts w:ascii="Arial" w:hAnsi="Arial" w:cs="Arial"/>
          <w:color w:val="000000" w:themeColor="text1"/>
          <w:sz w:val="24"/>
          <w:szCs w:val="24"/>
          <w:lang w:val="mn-MN"/>
        </w:rPr>
        <w:t>16.3.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 донорын эгнээг өргөжүүлэх, донорын хөдөлгөөнийг сурталчлах үйл ажиллагаанд сайн дурын ажилтан, иргэн оролцож болно.</w:t>
      </w:r>
    </w:p>
    <w:p w14:paraId="3E36BB80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4C4056D" w14:textId="2F25E4F4" w:rsidR="00C95CC9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3136">
        <w:rPr>
          <w:rFonts w:ascii="Arial" w:hAnsi="Arial" w:cs="Arial"/>
          <w:color w:val="000000" w:themeColor="text1"/>
          <w:sz w:val="24"/>
          <w:szCs w:val="24"/>
          <w:lang w:val="mn-MN"/>
        </w:rPr>
        <w:t>16.4.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Цусны байнгын донорт цус, цусны бүрэлдэхүүн хэсгээ өгсөн тооноос хамаарч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x-none"/>
        </w:rPr>
        <w:t xml:space="preserve">цус сэлбэлт судлалын асуудал хариуцсан эрүүл мэндийн байгууллагаас баталсан журмын дагуу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хуулийн 10.2.10-т заасан тэмдгийг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x-none"/>
        </w:rPr>
        <w:t xml:space="preserve">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олгоно.</w:t>
      </w:r>
    </w:p>
    <w:p w14:paraId="7F10FDF6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49EBBEA0" w14:textId="460FCB8C" w:rsidR="00C95CC9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73136">
        <w:rPr>
          <w:rFonts w:ascii="Arial" w:hAnsi="Arial" w:cs="Arial"/>
          <w:color w:val="000000" w:themeColor="text1"/>
          <w:sz w:val="24"/>
          <w:szCs w:val="24"/>
          <w:lang w:val="mn-MN"/>
        </w:rPr>
        <w:t>16.5.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“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 хүндэт донор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”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цол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тэмдгээр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дараах </w:t>
      </w:r>
      <w:r w:rsidR="000C0286" w:rsidRPr="00873136">
        <w:rPr>
          <w:rFonts w:ascii="Arial" w:hAnsi="Arial" w:cs="Arial"/>
          <w:color w:val="000000" w:themeColor="text1"/>
          <w:sz w:val="24"/>
          <w:szCs w:val="24"/>
          <w:lang w:val="mn-MN"/>
        </w:rPr>
        <w:t>шалгуурыг хангасан</w:t>
      </w:r>
      <w:r w:rsidR="0087313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16CBD">
        <w:rPr>
          <w:rFonts w:ascii="Arial" w:hAnsi="Arial" w:cs="Arial"/>
          <w:color w:val="000000" w:themeColor="text1"/>
          <w:sz w:val="24"/>
          <w:szCs w:val="24"/>
          <w:lang w:val="mn-MN"/>
        </w:rPr>
        <w:t>ц</w:t>
      </w:r>
      <w:r w:rsidR="000C0286" w:rsidRPr="00873136">
        <w:rPr>
          <w:rFonts w:ascii="Arial" w:hAnsi="Arial" w:cs="Arial"/>
          <w:color w:val="000000" w:themeColor="text1"/>
          <w:sz w:val="24"/>
          <w:szCs w:val="24"/>
          <w:lang w:val="mn-MN"/>
        </w:rPr>
        <w:t>усны донорыг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шагнаж, алдаршуулна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:</w:t>
      </w:r>
    </w:p>
    <w:p w14:paraId="73FCEE7E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5646F7" w14:textId="6EFA2E5B" w:rsidR="00C95CC9" w:rsidRPr="00796C5C" w:rsidRDefault="004848D6" w:rsidP="00756CE1">
      <w:pPr>
        <w:ind w:firstLine="1418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8E0171">
        <w:rPr>
          <w:rFonts w:ascii="Arial" w:hAnsi="Arial" w:cs="Arial"/>
          <w:color w:val="000000" w:themeColor="text1"/>
          <w:sz w:val="24"/>
          <w:szCs w:val="24"/>
          <w:lang w:val="mn-MN"/>
        </w:rPr>
        <w:t>16.5.1.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цус, цусны бүрэлдэхүүн хэсгээ 50 болон түүнээс дээш удаа өгсөн;</w:t>
      </w:r>
    </w:p>
    <w:p w14:paraId="6DF8AF01" w14:textId="77777777" w:rsidR="007A1EDB" w:rsidRPr="00796C5C" w:rsidRDefault="007A1EDB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DED60DA" w14:textId="14741D2F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56CE1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4848D6" w:rsidRPr="008E0171">
        <w:rPr>
          <w:rFonts w:ascii="Arial" w:hAnsi="Arial" w:cs="Arial"/>
          <w:color w:val="000000" w:themeColor="text1"/>
          <w:sz w:val="24"/>
          <w:szCs w:val="24"/>
          <w:lang w:val="mn-MN"/>
        </w:rPr>
        <w:t>16.5.2.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</w:t>
      </w: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усаа 35 болон түүнээс дээш удаа өгсөн;</w:t>
      </w:r>
    </w:p>
    <w:p w14:paraId="66A94CFB" w14:textId="6D934B46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4848D6" w:rsidRPr="008E0171">
        <w:rPr>
          <w:rFonts w:ascii="Arial" w:hAnsi="Arial" w:cs="Arial"/>
          <w:color w:val="000000" w:themeColor="text1"/>
          <w:sz w:val="24"/>
          <w:szCs w:val="24"/>
          <w:lang w:val="mn-MN"/>
        </w:rPr>
        <w:t>16.5.3.</w:t>
      </w:r>
      <w:r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ховор бүлгийн цус, цусны бүрэлдэхүүн хэсгээ 25 болон түүнээс дээш</w:t>
      </w:r>
      <w:r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удаа өгсөн.</w:t>
      </w:r>
    </w:p>
    <w:p w14:paraId="07FB2575" w14:textId="77777777" w:rsidR="00C95CC9" w:rsidRPr="00796C5C" w:rsidRDefault="00C95CC9" w:rsidP="00C95CC9">
      <w:pPr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8D8BF0A" w14:textId="4E5071FA" w:rsidR="00C95CC9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E0171">
        <w:rPr>
          <w:rFonts w:ascii="Arial" w:hAnsi="Arial" w:cs="Arial"/>
          <w:color w:val="000000" w:themeColor="text1"/>
          <w:sz w:val="24"/>
          <w:szCs w:val="24"/>
          <w:lang w:val="mn-MN"/>
        </w:rPr>
        <w:t>16.6.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 донорыг алдаршуулах, урамшуулах зорилгоор мөнгөн болон мөнгөн бус дэмжлэг, тусламжийг төрийн болон төрийн бус байгууллага, аж ахуйн нэгж, байгууллага үзүүлж болно.</w:t>
      </w:r>
    </w:p>
    <w:p w14:paraId="3E25ABB0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6385C99" w14:textId="7F3172DC" w:rsidR="00C95CC9" w:rsidRPr="00796C5C" w:rsidRDefault="004848D6" w:rsidP="00756CE1">
      <w:pPr>
        <w:ind w:firstLine="720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8E017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16.7.</w:t>
      </w:r>
      <w:r w:rsidR="000C0932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Ц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ус, 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цусны бүрэлдэхүүн хэсгээ өгсөн </w:t>
      </w:r>
      <w:r w:rsidR="00E87C29" w:rsidRPr="008E0171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</w:t>
      </w:r>
      <w:r w:rsidR="00E87C29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донорт илчлэг нөхөх хүнсний бүтээгдэхүүн, эсхүл хоолоор үйлчилнэ. </w:t>
      </w:r>
    </w:p>
    <w:p w14:paraId="7B45355E" w14:textId="77777777" w:rsidR="00C95CC9" w:rsidRPr="00796C5C" w:rsidRDefault="00C95CC9" w:rsidP="00C95CC9">
      <w:pPr>
        <w:ind w:firstLine="567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</w:p>
    <w:p w14:paraId="291D448C" w14:textId="27106978" w:rsidR="00C95CC9" w:rsidRPr="00796C5C" w:rsidRDefault="004848D6" w:rsidP="00756CE1">
      <w:pPr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8E0171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16.8.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“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 хүндэт донор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”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цол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тэмдгээр шагнагдсан </w:t>
      </w:r>
      <w:r w:rsidR="00E87C29" w:rsidRPr="008E0171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</w:t>
      </w:r>
      <w:r w:rsidR="00E87C2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донор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магадлан итгэмжлэгдсэн дотоодын сувилалд Засгийн газраас тогтоосон сувиллын жишиг үнийн дагуу жилд нэг удаа сувилуулах бөгөөд холбогдох 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журмыг гэр бүл, хөдөлмөр, нийгмийн хамгааллын асуудал эрхэлсэн Засгийн газрын гишүүн батална.</w:t>
      </w:r>
    </w:p>
    <w:p w14:paraId="62DB69D3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677C1FC" w14:textId="284D7FB0" w:rsidR="00C95CC9" w:rsidRPr="00796C5C" w:rsidRDefault="004848D6" w:rsidP="00756CE1">
      <w:pPr>
        <w:ind w:firstLine="720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8E017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16.9.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“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 хүндэт донор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”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цол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тэмдгээр шагнагдсан </w:t>
      </w:r>
      <w:r w:rsidR="00E87C29" w:rsidRPr="008E0171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цусны</w:t>
      </w:r>
      <w:r w:rsidR="00E87C2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донор аймаг, нийслэлийн нийтийн тээврийн хэрэгсэл /таксинаас бусад/-ээр харьяалал харгалзахгүй үнэ төлбөргүй зорчино.</w:t>
      </w:r>
    </w:p>
    <w:p w14:paraId="0B599D78" w14:textId="77777777" w:rsidR="00C95CC9" w:rsidRPr="00796C5C" w:rsidRDefault="00C95CC9" w:rsidP="00C95CC9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7FAAB8F" w14:textId="6BDA9687" w:rsidR="00C95CC9" w:rsidRPr="00796C5C" w:rsidRDefault="004848D6" w:rsidP="00756CE1">
      <w:pPr>
        <w:ind w:firstLine="720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D03D80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16.10.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“Бүгд Найрамдах Монгол Ард Улсын хүндэт донор”, “Монголын  улаан загалмай нийгэмлэгийн хүндэт донор”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цол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тэмдэгтэй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иргэнд энэ хуулийн </w:t>
      </w:r>
      <w:r w:rsidRPr="00D03D8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16.8, </w:t>
      </w:r>
      <w:r w:rsidR="00AD5581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    </w:t>
      </w:r>
      <w:r w:rsidRPr="00D03D8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16.9-д</w:t>
      </w:r>
      <w:r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заасан </w:t>
      </w:r>
      <w:r w:rsidR="0036250C" w:rsidRPr="00D03D8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дэмжлэгийг үзүүлнэ</w:t>
      </w:r>
      <w:r w:rsidR="00BA0D0F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.</w:t>
      </w:r>
      <w:r w:rsidR="00C95CC9" w:rsidRPr="00796C5C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 </w:t>
      </w:r>
    </w:p>
    <w:p w14:paraId="0C2EF226" w14:textId="77777777" w:rsidR="00C95CC9" w:rsidRPr="00796C5C" w:rsidRDefault="00C95CC9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A18C946" w14:textId="77777777" w:rsidR="00756CE1" w:rsidRDefault="00756CE1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5CE03782" w14:textId="77777777" w:rsidR="00756CE1" w:rsidRDefault="00756CE1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428BEC6" w14:textId="77777777" w:rsidR="00756CE1" w:rsidRDefault="00756CE1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FF9A3FB" w14:textId="20BE6B57" w:rsidR="002562EF" w:rsidRPr="00796C5C" w:rsidRDefault="00947786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lastRenderedPageBreak/>
        <w:t>ТАВДУГАА</w:t>
      </w:r>
      <w:r w:rsidR="002562EF" w:rsidRPr="00796C5C">
        <w:rPr>
          <w:rFonts w:ascii="Arial" w:hAnsi="Arial" w:cs="Arial"/>
          <w:b/>
          <w:sz w:val="24"/>
          <w:szCs w:val="24"/>
          <w:lang w:val="mn-MN"/>
        </w:rPr>
        <w:t>Р БҮЛЭГ</w:t>
      </w:r>
    </w:p>
    <w:p w14:paraId="5AC0FB74" w14:textId="40D738C4" w:rsidR="007409C9" w:rsidRPr="00796C5C" w:rsidRDefault="002562EF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ДОНОРООС ЦУС, </w:t>
      </w:r>
      <w:r w:rsidR="004C1952" w:rsidRPr="00796C5C">
        <w:rPr>
          <w:rFonts w:ascii="Arial" w:hAnsi="Arial" w:cs="Arial"/>
          <w:b/>
          <w:sz w:val="24"/>
          <w:szCs w:val="24"/>
          <w:lang w:val="mn-MN"/>
        </w:rPr>
        <w:t>ЦУСНЫ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БҮРЭЛДЭХҮҮН ХЭСЭГ </w:t>
      </w:r>
      <w:r w:rsidR="00687C20" w:rsidRPr="00796C5C">
        <w:rPr>
          <w:rFonts w:ascii="Arial" w:hAnsi="Arial" w:cs="Arial"/>
          <w:b/>
          <w:sz w:val="24"/>
          <w:szCs w:val="24"/>
          <w:lang w:val="mn-MN"/>
        </w:rPr>
        <w:t>ЦУГЛУУЛАХ</w:t>
      </w:r>
      <w:r w:rsidRPr="00796C5C">
        <w:rPr>
          <w:rFonts w:ascii="Arial" w:hAnsi="Arial" w:cs="Arial"/>
          <w:b/>
          <w:sz w:val="24"/>
          <w:szCs w:val="24"/>
          <w:lang w:val="mn-MN"/>
        </w:rPr>
        <w:t>,</w:t>
      </w:r>
    </w:p>
    <w:p w14:paraId="71D53014" w14:textId="1BA9880E" w:rsidR="007409C9" w:rsidRPr="00796C5C" w:rsidRDefault="002562EF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ШИНЖЛЭХ, БОЛОВСРУУЛ</w:t>
      </w:r>
      <w:r w:rsidR="00BE1708" w:rsidRPr="00796C5C">
        <w:rPr>
          <w:rFonts w:ascii="Arial" w:hAnsi="Arial" w:cs="Arial"/>
          <w:b/>
          <w:sz w:val="24"/>
          <w:szCs w:val="24"/>
          <w:lang w:val="mn-MN"/>
        </w:rPr>
        <w:t>АХ, ХАДГАЛАХ,</w:t>
      </w:r>
    </w:p>
    <w:p w14:paraId="3714B06C" w14:textId="387B6B6E" w:rsidR="002562EF" w:rsidRPr="00796C5C" w:rsidRDefault="00BE1708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ТЭЭВЭРЛЭХ, </w:t>
      </w:r>
      <w:r w:rsidR="00180A2F" w:rsidRPr="00796C5C">
        <w:rPr>
          <w:rFonts w:ascii="Arial" w:hAnsi="Arial" w:cs="Arial"/>
          <w:b/>
          <w:sz w:val="24"/>
          <w:szCs w:val="24"/>
          <w:lang w:val="mn-MN"/>
        </w:rPr>
        <w:t>ХЭРЭГЛЭХ</w:t>
      </w:r>
    </w:p>
    <w:p w14:paraId="7598F018" w14:textId="77777777" w:rsidR="00EB2E3A" w:rsidRPr="00796C5C" w:rsidRDefault="00EB2E3A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</w:p>
    <w:p w14:paraId="44DB6D5F" w14:textId="2418664B" w:rsidR="008C33B1" w:rsidRPr="00796C5C" w:rsidRDefault="004848D6" w:rsidP="00756CE1">
      <w:pPr>
        <w:ind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D03D8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17</w:t>
      </w:r>
      <w:r w:rsidR="00C95CC9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473783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дугаар</w:t>
      </w:r>
      <w:r w:rsidR="00135311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2562EF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зүйл.Цус, </w:t>
      </w:r>
      <w:r w:rsidR="004C1952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цусны</w:t>
      </w:r>
      <w:r w:rsidR="002562EF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бүрэлдэхүүн хэсгийг </w:t>
      </w:r>
      <w:r w:rsidR="007863D6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цуглуулах, </w:t>
      </w:r>
    </w:p>
    <w:p w14:paraId="7F86F172" w14:textId="25A9AB38" w:rsidR="008C33B1" w:rsidRPr="00796C5C" w:rsidRDefault="008C33B1" w:rsidP="008C33B1">
      <w:pPr>
        <w:ind w:left="288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</w:t>
      </w:r>
      <w:r w:rsidR="00687C20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шинжлэх, </w:t>
      </w:r>
      <w:r w:rsidR="002562EF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б</w:t>
      </w:r>
      <w:r w:rsidR="007863D6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оловсруулах,</w:t>
      </w:r>
      <w:r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2562EF" w:rsidRPr="00796C5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хадгалах,</w:t>
      </w:r>
      <w:r w:rsidR="002562EF"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</w:p>
    <w:p w14:paraId="6DF2EBC6" w14:textId="11315257" w:rsidR="002562EF" w:rsidRPr="00796C5C" w:rsidRDefault="008C33B1" w:rsidP="008C33B1">
      <w:pPr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                                                         </w:t>
      </w:r>
      <w:r w:rsidR="00A053B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</w:t>
      </w:r>
      <w:r w:rsidR="002562EF"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ээвэрлэх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180A2F"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хэрэглэх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06B94CEA" w14:textId="77777777" w:rsidR="00012939" w:rsidRPr="00796C5C" w:rsidRDefault="00012939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B4BEB71" w14:textId="574CD5FD" w:rsidR="002562EF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17</w:t>
      </w:r>
      <w:r w:rsidR="00C95CC9"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.1.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Цус, </w:t>
      </w:r>
      <w:r w:rsidR="004C195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цусны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бүрэлдэхүүн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хэсгийг цуглуулах</w:t>
      </w:r>
      <w:r w:rsidR="00A32BF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шинжлэх, боловсруулах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хадгалах</w:t>
      </w:r>
      <w:r w:rsidR="00A32BF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, тээвэрлэ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х үйл ажиллагааг</w:t>
      </w:r>
      <w:r w:rsidR="00C95CC9" w:rsidRPr="00796C5C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Эрүүл мэндийн тухай хуулийн 15.1.2, 15.1.7, 15.1.12-т заасан</w:t>
      </w:r>
      <w:r w:rsidR="00687C20" w:rsidRPr="00796C5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тусгай зөвшөөрөлтэй, магадлан итгэмжлэгдсэн эрүүл мэндийн байгууллага хэрэгжүүл</w:t>
      </w:r>
      <w:r w:rsidR="00A32BF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нэ</w:t>
      </w:r>
      <w:r w:rsidR="00687C20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720B80F2" w14:textId="77777777" w:rsidR="00EB2E3A" w:rsidRPr="00796C5C" w:rsidRDefault="00EB2E3A" w:rsidP="00273E27">
      <w:pPr>
        <w:ind w:firstLine="851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0779059" w14:textId="7DDD1A92" w:rsidR="00C95CC9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03D8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17.2.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Эрүүл мэндийн тухай хуулийн 15.1.7, 15.1.12-т заасан эрүүл мэндийн байгууллага нь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цус, цусны бүрэлдэхүүн хэсгийг цуглуулах, шинжлэх, боловсруулах зориулалтаар 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тусгайлан </w:t>
      </w:r>
      <w:r w:rsidR="00C95CC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тоноглосон тээврийн хэрэгслийг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ашиглан энэ хуулийн </w:t>
      </w:r>
      <w:r w:rsidR="00756CE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 </w:t>
      </w:r>
      <w:r w:rsidR="00BA0D0F" w:rsidRPr="00D03D8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17</w:t>
      </w:r>
      <w:r w:rsidR="006D5D97" w:rsidRPr="00D03D8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.1-д</w:t>
      </w:r>
      <w:r w:rsidR="006D5D97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C95CC9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заасан үйл ажиллагааг хэрэгжүүлж болно.</w:t>
      </w:r>
    </w:p>
    <w:p w14:paraId="7D2B6A8E" w14:textId="77777777" w:rsidR="00FD1413" w:rsidRPr="00796C5C" w:rsidRDefault="00FD1413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D12AE0F" w14:textId="644065A7" w:rsidR="002562EF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17</w:t>
      </w:r>
      <w:r w:rsidR="00C95CC9"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.3.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Цус, </w:t>
      </w:r>
      <w:r w:rsidR="00C65D0B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цусан бүтээгдэхүүний 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тээвэрлэлтийг цус</w:t>
      </w:r>
      <w:r w:rsidR="00491A64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ны донорын үйл ажиллагаанд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орол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огч </w:t>
      </w:r>
      <w:r w:rsidR="00FF644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эрүүл мэндийн 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байгууллаг</w:t>
      </w:r>
      <w:r w:rsidR="00775229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а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DD0184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гүйцэтгэнэ.</w:t>
      </w:r>
    </w:p>
    <w:p w14:paraId="6D2A450B" w14:textId="77777777" w:rsidR="00EB2E3A" w:rsidRPr="00796C5C" w:rsidRDefault="00EB2E3A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D150A37" w14:textId="36CC7129" w:rsidR="002562EF" w:rsidRPr="00796C5C" w:rsidRDefault="004848D6" w:rsidP="00756CE1">
      <w:pPr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17</w:t>
      </w:r>
      <w:r w:rsidR="00C95CC9" w:rsidRPr="00D03D80">
        <w:rPr>
          <w:rFonts w:ascii="Arial" w:hAnsi="Arial" w:cs="Arial"/>
          <w:color w:val="000000" w:themeColor="text1"/>
          <w:sz w:val="24"/>
          <w:szCs w:val="24"/>
          <w:lang w:val="mn-MN"/>
        </w:rPr>
        <w:t>.4.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BD590B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хуулийн </w:t>
      </w:r>
      <w:r w:rsidR="00E750A5" w:rsidRPr="00D03D8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11.1-д</w:t>
      </w:r>
      <w:r w:rsidR="00BD590B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34C8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заасан </w:t>
      </w:r>
      <w:r w:rsidR="00BD590B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эрүүл мэндийн</w:t>
      </w:r>
      <w:r w:rsidR="00BD590B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байгууллага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нь цус, 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цусан бүтээгдэхүүн 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сэлбэлттэй холбоотой 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урвал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хүндрэл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үүссэн тохиолдлыг </w:t>
      </w:r>
      <w:r w:rsidR="00A104FD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 сэлбэлт судлалын асуудал </w:t>
      </w:r>
      <w:r w:rsidR="00E750A5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хариуцсан </w:t>
      </w:r>
      <w:r w:rsidR="00945A4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эрүүл мэндийн</w:t>
      </w:r>
      <w:r w:rsidR="00945A4A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945A4A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байгууллагад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мэдээл</w:t>
      </w:r>
      <w:r w:rsidR="00180A2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н</w:t>
      </w:r>
      <w:r w:rsidR="002562EF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э. </w:t>
      </w:r>
    </w:p>
    <w:p w14:paraId="671AAF4E" w14:textId="77777777" w:rsidR="00EB2E3A" w:rsidRPr="00796C5C" w:rsidRDefault="00EB2E3A" w:rsidP="00273E27">
      <w:pPr>
        <w:ind w:firstLine="567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CA9895D" w14:textId="01AF4013" w:rsidR="00E64DD9" w:rsidRPr="00343957" w:rsidRDefault="004848D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D03D80">
        <w:rPr>
          <w:rFonts w:ascii="Arial" w:hAnsi="Arial" w:cs="Arial"/>
          <w:sz w:val="24"/>
          <w:szCs w:val="24"/>
          <w:lang w:val="mn-MN"/>
        </w:rPr>
        <w:t>17</w:t>
      </w:r>
      <w:r w:rsidR="00C95CC9" w:rsidRPr="00D03D80">
        <w:rPr>
          <w:rFonts w:ascii="Arial" w:hAnsi="Arial" w:cs="Arial"/>
          <w:sz w:val="24"/>
          <w:szCs w:val="24"/>
          <w:lang w:val="mn-MN"/>
        </w:rPr>
        <w:t>.5.</w:t>
      </w:r>
      <w:r w:rsidR="00E64DD9" w:rsidRPr="00796C5C">
        <w:rPr>
          <w:rFonts w:ascii="Arial" w:hAnsi="Arial" w:cs="Arial"/>
          <w:sz w:val="24"/>
          <w:szCs w:val="24"/>
          <w:lang w:val="mn-MN"/>
        </w:rPr>
        <w:t xml:space="preserve">Цус, цусан бүтээгдэхүүнийг Эрүүл мэндийн тухай хуулийн 37.3-т заасан журмын дагуу </w:t>
      </w:r>
      <w:r w:rsidR="003077C5" w:rsidRPr="0034395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суд</w:t>
      </w:r>
      <w:r w:rsidR="0034395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алгаа</w:t>
      </w:r>
      <w:r w:rsidR="003077C5" w:rsidRPr="0034395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шинжилгээний </w:t>
      </w:r>
      <w:r w:rsidR="00E64DD9" w:rsidRPr="00796C5C">
        <w:rPr>
          <w:rFonts w:ascii="Arial" w:hAnsi="Arial" w:cs="Arial"/>
          <w:sz w:val="24"/>
          <w:szCs w:val="24"/>
          <w:lang w:val="mn-MN"/>
        </w:rPr>
        <w:t>зорилгоор ашигла</w:t>
      </w:r>
      <w:r w:rsidR="00945A4A" w:rsidRPr="00796C5C">
        <w:rPr>
          <w:rFonts w:ascii="Arial" w:hAnsi="Arial" w:cs="Arial"/>
          <w:sz w:val="24"/>
          <w:szCs w:val="24"/>
          <w:lang w:val="mn-MN"/>
        </w:rPr>
        <w:t>ж болно</w:t>
      </w:r>
      <w:r w:rsidR="00E64DD9" w:rsidRPr="00796C5C">
        <w:rPr>
          <w:rFonts w:ascii="Arial" w:hAnsi="Arial" w:cs="Arial"/>
          <w:sz w:val="24"/>
          <w:szCs w:val="24"/>
          <w:lang w:val="mn-MN"/>
        </w:rPr>
        <w:t>.</w:t>
      </w:r>
    </w:p>
    <w:p w14:paraId="3B121A2F" w14:textId="77777777" w:rsidR="00E64DD9" w:rsidRPr="00796C5C" w:rsidRDefault="00E64DD9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</w:p>
    <w:p w14:paraId="59ED0EB5" w14:textId="70876910" w:rsidR="009451C6" w:rsidRPr="00796C5C" w:rsidRDefault="004848D6" w:rsidP="00756CE1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D03D80">
        <w:rPr>
          <w:rFonts w:ascii="Arial" w:hAnsi="Arial" w:cs="Arial"/>
          <w:b/>
          <w:sz w:val="24"/>
          <w:szCs w:val="24"/>
          <w:lang w:val="mn-MN"/>
        </w:rPr>
        <w:t>18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161B2D" w:rsidRPr="00796C5C">
        <w:rPr>
          <w:rFonts w:ascii="Arial" w:hAnsi="Arial" w:cs="Arial"/>
          <w:b/>
          <w:sz w:val="24"/>
          <w:szCs w:val="24"/>
          <w:lang w:val="mn-MN"/>
        </w:rPr>
        <w:t>дугаар</w:t>
      </w:r>
      <w:r w:rsidR="00FF7602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>зүйл.Донорын цус, цусан бүтээгдэхүүн</w:t>
      </w:r>
      <w:r w:rsidR="00FF7602" w:rsidRPr="00796C5C">
        <w:rPr>
          <w:rFonts w:ascii="Arial" w:hAnsi="Arial" w:cs="Arial"/>
          <w:b/>
          <w:sz w:val="24"/>
          <w:szCs w:val="24"/>
          <w:lang w:val="mn-MN"/>
        </w:rPr>
        <w:t>,</w:t>
      </w:r>
      <w:r w:rsidR="007409C9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506019" w:rsidRPr="00796C5C">
        <w:rPr>
          <w:rFonts w:ascii="Arial" w:hAnsi="Arial" w:cs="Arial"/>
          <w:b/>
          <w:sz w:val="24"/>
          <w:szCs w:val="24"/>
          <w:lang w:val="mn-MN"/>
        </w:rPr>
        <w:t xml:space="preserve">цусны </w:t>
      </w:r>
    </w:p>
    <w:p w14:paraId="517DC024" w14:textId="7ED6094E" w:rsidR="00F67662" w:rsidRPr="00796C5C" w:rsidRDefault="009451C6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      </w:t>
      </w:r>
      <w:r w:rsidR="00756CE1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AA1F78" w:rsidRPr="00796C5C">
        <w:rPr>
          <w:rFonts w:ascii="Arial" w:hAnsi="Arial" w:cs="Arial"/>
          <w:b/>
          <w:sz w:val="24"/>
          <w:szCs w:val="24"/>
          <w:lang w:val="mn-MN"/>
        </w:rPr>
        <w:t xml:space="preserve">бэлдмэлийг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>улсын хилээр нэвтрүүлэх</w:t>
      </w:r>
    </w:p>
    <w:p w14:paraId="19DF6DED" w14:textId="77777777" w:rsidR="00EB2E3A" w:rsidRPr="00796C5C" w:rsidRDefault="00EB2E3A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3943C640" w14:textId="0B92592B" w:rsidR="00F67662" w:rsidRPr="00796C5C" w:rsidRDefault="004848D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59669C">
        <w:rPr>
          <w:rFonts w:ascii="Arial" w:hAnsi="Arial" w:cs="Arial"/>
          <w:sz w:val="24"/>
          <w:szCs w:val="24"/>
          <w:lang w:val="mn-MN"/>
        </w:rPr>
        <w:t>18</w:t>
      </w:r>
      <w:r w:rsidR="007C3390" w:rsidRPr="0059669C">
        <w:rPr>
          <w:rFonts w:ascii="Arial" w:hAnsi="Arial" w:cs="Arial"/>
          <w:sz w:val="24"/>
          <w:szCs w:val="24"/>
          <w:lang w:val="mn-MN"/>
        </w:rPr>
        <w:t>.1.</w:t>
      </w:r>
      <w:r w:rsidR="00F67662" w:rsidRPr="00796C5C">
        <w:rPr>
          <w:rFonts w:ascii="Arial" w:hAnsi="Arial" w:cs="Arial"/>
          <w:sz w:val="24"/>
          <w:szCs w:val="24"/>
          <w:lang w:val="mn-MN"/>
        </w:rPr>
        <w:t xml:space="preserve">Монгол Улсын олон улсын </w:t>
      </w:r>
      <w:r w:rsidR="00C52903" w:rsidRPr="0059669C">
        <w:rPr>
          <w:rFonts w:ascii="Arial" w:hAnsi="Arial" w:cs="Arial"/>
          <w:sz w:val="24"/>
          <w:szCs w:val="24"/>
          <w:lang w:val="mn-MN"/>
        </w:rPr>
        <w:t>гэрээний</w:t>
      </w:r>
      <w:r w:rsidR="00C52903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sz w:val="24"/>
          <w:szCs w:val="24"/>
          <w:lang w:val="mn-MN"/>
        </w:rPr>
        <w:t xml:space="preserve">дагуу </w:t>
      </w:r>
      <w:r w:rsidR="00352871" w:rsidRPr="00796C5C">
        <w:rPr>
          <w:rFonts w:ascii="Arial" w:hAnsi="Arial" w:cs="Arial"/>
          <w:sz w:val="24"/>
          <w:szCs w:val="24"/>
          <w:lang w:val="mn-MN"/>
        </w:rPr>
        <w:t xml:space="preserve">чанар, аюулгүй </w:t>
      </w:r>
      <w:r w:rsidR="00AA1F78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байдлыг хангасан</w:t>
      </w:r>
      <w:r w:rsidR="00AA1F78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>цус, цусан бүтээгдэхүүн</w:t>
      </w:r>
      <w:r w:rsidR="00FF760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C73FC7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цусны </w:t>
      </w:r>
      <w:r w:rsidR="00AA1F78" w:rsidRPr="00796C5C">
        <w:rPr>
          <w:rFonts w:ascii="Arial" w:hAnsi="Arial" w:cs="Arial"/>
          <w:bCs/>
          <w:sz w:val="24"/>
          <w:szCs w:val="24"/>
          <w:lang w:val="mn-MN"/>
        </w:rPr>
        <w:t>бэлдмэлийг</w:t>
      </w:r>
      <w:r w:rsidR="00AA1F78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A81A12">
        <w:rPr>
          <w:rFonts w:ascii="Arial" w:hAnsi="Arial" w:cs="Arial"/>
          <w:sz w:val="24"/>
          <w:szCs w:val="24"/>
          <w:lang w:val="mn-MN"/>
        </w:rPr>
        <w:t>экспортолж, импортол</w:t>
      </w:r>
      <w:r w:rsidR="00F67662" w:rsidRPr="00796C5C">
        <w:rPr>
          <w:rFonts w:ascii="Arial" w:hAnsi="Arial" w:cs="Arial"/>
          <w:sz w:val="24"/>
          <w:szCs w:val="24"/>
          <w:lang w:val="mn-MN"/>
        </w:rPr>
        <w:t>ж болно.</w:t>
      </w:r>
    </w:p>
    <w:p w14:paraId="4E01A8D7" w14:textId="77777777" w:rsidR="00752CAE" w:rsidRPr="00796C5C" w:rsidRDefault="00752CAE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781952F3" w14:textId="0E7206C0" w:rsidR="002562EF" w:rsidRPr="00796C5C" w:rsidRDefault="004848D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59669C">
        <w:rPr>
          <w:rFonts w:ascii="Arial" w:hAnsi="Arial" w:cs="Arial"/>
          <w:sz w:val="24"/>
          <w:szCs w:val="24"/>
          <w:lang w:val="mn-MN"/>
        </w:rPr>
        <w:t>18</w:t>
      </w:r>
      <w:r w:rsidR="007C3390" w:rsidRPr="0059669C">
        <w:rPr>
          <w:rFonts w:ascii="Arial" w:hAnsi="Arial" w:cs="Arial"/>
          <w:sz w:val="24"/>
          <w:szCs w:val="24"/>
          <w:lang w:val="mn-MN"/>
        </w:rPr>
        <w:t>.2.</w:t>
      </w:r>
      <w:r w:rsidR="001C2450" w:rsidRPr="00796C5C">
        <w:rPr>
          <w:rFonts w:ascii="Arial" w:hAnsi="Arial" w:cs="Arial"/>
          <w:sz w:val="24"/>
          <w:szCs w:val="24"/>
          <w:lang w:val="mn-MN"/>
        </w:rPr>
        <w:t>Ц</w:t>
      </w:r>
      <w:r w:rsidR="00F67662" w:rsidRPr="00796C5C">
        <w:rPr>
          <w:rFonts w:ascii="Arial" w:hAnsi="Arial" w:cs="Arial"/>
          <w:sz w:val="24"/>
          <w:szCs w:val="24"/>
          <w:lang w:val="mn-MN"/>
        </w:rPr>
        <w:t>ус, цусан бүтээгдэхүүн</w:t>
      </w:r>
      <w:r w:rsidR="00FF7602" w:rsidRPr="00796C5C">
        <w:rPr>
          <w:rFonts w:ascii="Arial" w:hAnsi="Arial" w:cs="Arial"/>
          <w:sz w:val="24"/>
          <w:szCs w:val="24"/>
          <w:lang w:val="mn-MN"/>
        </w:rPr>
        <w:t xml:space="preserve">, </w:t>
      </w:r>
      <w:r w:rsidR="00C73FC7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цусны </w:t>
      </w:r>
      <w:r w:rsidR="00AA1F78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бэлдмэлийг</w:t>
      </w:r>
      <w:r w:rsidR="00F67662" w:rsidRPr="00796C5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sz w:val="24"/>
          <w:szCs w:val="24"/>
          <w:lang w:val="mn-MN"/>
        </w:rPr>
        <w:t>улсын хилээр нэвтрүүлэх журмыг Засгийн газар батална.</w:t>
      </w:r>
    </w:p>
    <w:p w14:paraId="1EC8463D" w14:textId="77777777" w:rsidR="000C3C94" w:rsidRPr="00796C5C" w:rsidRDefault="000C3C94" w:rsidP="00273E27">
      <w:pPr>
        <w:rPr>
          <w:rFonts w:ascii="Arial" w:hAnsi="Arial" w:cs="Arial"/>
          <w:b/>
          <w:sz w:val="24"/>
          <w:szCs w:val="24"/>
          <w:lang w:val="mn-MN"/>
        </w:rPr>
      </w:pPr>
    </w:p>
    <w:p w14:paraId="7E901BF9" w14:textId="2723AD9E" w:rsidR="004D3C0A" w:rsidRPr="00796C5C" w:rsidRDefault="00947786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ЗУРГА</w:t>
      </w:r>
      <w:r w:rsidR="004D3C0A" w:rsidRPr="00796C5C">
        <w:rPr>
          <w:rFonts w:ascii="Arial" w:hAnsi="Arial" w:cs="Arial"/>
          <w:b/>
          <w:sz w:val="24"/>
          <w:szCs w:val="24"/>
          <w:lang w:val="mn-MN"/>
        </w:rPr>
        <w:t>ДУГААР БҮЛЭГ</w:t>
      </w:r>
      <w:bookmarkStart w:id="0" w:name="_GoBack"/>
      <w:bookmarkEnd w:id="0"/>
    </w:p>
    <w:p w14:paraId="5A4AD069" w14:textId="00790A3C" w:rsidR="007409C9" w:rsidRPr="00796C5C" w:rsidRDefault="00AB5C9E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ГАМШИГ, НИЙГМИЙН ЭРҮҮЛ МЭНДИЙН </w:t>
      </w:r>
      <w:r w:rsidR="00B54921" w:rsidRPr="00796C5C">
        <w:rPr>
          <w:rFonts w:ascii="Arial" w:hAnsi="Arial" w:cs="Arial"/>
          <w:b/>
          <w:sz w:val="24"/>
          <w:szCs w:val="24"/>
          <w:lang w:val="mn-MN"/>
        </w:rPr>
        <w:t>НОЦТОЙ</w:t>
      </w:r>
    </w:p>
    <w:p w14:paraId="5EA04E46" w14:textId="032A4289" w:rsidR="00AB5C9E" w:rsidRPr="00796C5C" w:rsidRDefault="00AB5C9E" w:rsidP="00273E2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БАЙДЛЫН ҮЕИЙН ХАРИЛЦАА</w:t>
      </w:r>
    </w:p>
    <w:p w14:paraId="46E7C7A5" w14:textId="77777777" w:rsidR="00DC012D" w:rsidRPr="00796C5C" w:rsidRDefault="00DC012D" w:rsidP="00273E27">
      <w:pPr>
        <w:rPr>
          <w:rFonts w:ascii="Arial" w:hAnsi="Arial" w:cs="Arial"/>
          <w:b/>
          <w:sz w:val="24"/>
          <w:szCs w:val="24"/>
          <w:lang w:val="mn-MN"/>
        </w:rPr>
      </w:pPr>
    </w:p>
    <w:p w14:paraId="7200958D" w14:textId="0739D7B5" w:rsidR="007C3390" w:rsidRPr="00796C5C" w:rsidRDefault="004848D6" w:rsidP="00756CE1">
      <w:pPr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FE6230">
        <w:rPr>
          <w:rFonts w:ascii="Arial" w:hAnsi="Arial" w:cs="Arial"/>
          <w:b/>
          <w:sz w:val="24"/>
          <w:szCs w:val="24"/>
          <w:lang w:val="mn-MN"/>
        </w:rPr>
        <w:t>19</w:t>
      </w: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161B2D" w:rsidRPr="00796C5C">
        <w:rPr>
          <w:rFonts w:ascii="Arial" w:hAnsi="Arial" w:cs="Arial"/>
          <w:b/>
          <w:sz w:val="24"/>
          <w:szCs w:val="24"/>
          <w:lang w:val="mn-MN"/>
        </w:rPr>
        <w:t>дүгээр</w:t>
      </w:r>
      <w:r w:rsidR="007C3390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 xml:space="preserve">зүйл.Гамшиг, нийгмийн эрүүл мэндийн </w:t>
      </w:r>
      <w:r w:rsidR="00B54921" w:rsidRPr="00796C5C">
        <w:rPr>
          <w:rFonts w:ascii="Arial" w:hAnsi="Arial" w:cs="Arial"/>
          <w:b/>
          <w:sz w:val="24"/>
          <w:szCs w:val="24"/>
          <w:lang w:val="mn-MN"/>
        </w:rPr>
        <w:t xml:space="preserve">ноцтой </w:t>
      </w:r>
      <w:r w:rsidR="007C3390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78B2675E" w14:textId="742FE26E" w:rsidR="007C3390" w:rsidRPr="00796C5C" w:rsidRDefault="007C3390" w:rsidP="007C3390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</w:t>
      </w:r>
      <w:r w:rsidR="00BF1617"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</w:t>
      </w:r>
      <w:r w:rsidR="00756CE1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 xml:space="preserve">байдлын үед цус, цусан бүтээгдэхүүний </w:t>
      </w:r>
    </w:p>
    <w:p w14:paraId="44E2D437" w14:textId="6C0E81C8" w:rsidR="00F67662" w:rsidRPr="00796C5C" w:rsidRDefault="007C3390" w:rsidP="007C3390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        </w:t>
      </w:r>
      <w:r w:rsidR="00BF1617" w:rsidRPr="00796C5C">
        <w:rPr>
          <w:rFonts w:ascii="Arial" w:hAnsi="Arial" w:cs="Arial"/>
          <w:b/>
          <w:sz w:val="24"/>
          <w:szCs w:val="24"/>
          <w:lang w:val="mn-MN"/>
        </w:rPr>
        <w:t xml:space="preserve">               </w:t>
      </w:r>
      <w:r w:rsidR="00756CE1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>нөөц,</w:t>
      </w:r>
      <w:r w:rsidR="009451C6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>хангамжийн</w:t>
      </w:r>
      <w:r w:rsidR="009451C6" w:rsidRPr="00796C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67662" w:rsidRPr="00796C5C">
        <w:rPr>
          <w:rFonts w:ascii="Arial" w:hAnsi="Arial" w:cs="Arial"/>
          <w:b/>
          <w:sz w:val="24"/>
          <w:szCs w:val="24"/>
          <w:lang w:val="mn-MN"/>
        </w:rPr>
        <w:t xml:space="preserve">зохицуулалт </w:t>
      </w:r>
    </w:p>
    <w:p w14:paraId="77C88176" w14:textId="77777777" w:rsidR="00DD5869" w:rsidRPr="00796C5C" w:rsidRDefault="00DD5869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</w:p>
    <w:p w14:paraId="18B10D28" w14:textId="5114F160" w:rsidR="008F37BF" w:rsidRPr="00796C5C" w:rsidRDefault="004848D6" w:rsidP="00756CE1">
      <w:pPr>
        <w:ind w:firstLine="720"/>
        <w:rPr>
          <w:rFonts w:ascii="Arial" w:hAnsi="Arial" w:cs="Arial"/>
          <w:bCs/>
          <w:sz w:val="24"/>
          <w:szCs w:val="24"/>
          <w:lang w:val="mn-MN"/>
        </w:rPr>
      </w:pPr>
      <w:r w:rsidRPr="00FE6230">
        <w:rPr>
          <w:rFonts w:ascii="Arial" w:hAnsi="Arial" w:cs="Arial"/>
          <w:bCs/>
          <w:sz w:val="24"/>
          <w:szCs w:val="24"/>
          <w:lang w:val="mn-MN"/>
        </w:rPr>
        <w:t>19</w:t>
      </w:r>
      <w:r w:rsidR="007C3390" w:rsidRPr="00FE6230">
        <w:rPr>
          <w:rFonts w:ascii="Arial" w:hAnsi="Arial" w:cs="Arial"/>
          <w:bCs/>
          <w:sz w:val="24"/>
          <w:szCs w:val="24"/>
          <w:lang w:val="mn-MN"/>
        </w:rPr>
        <w:t>.1.</w:t>
      </w:r>
      <w:r w:rsidR="0002498F" w:rsidRPr="00796C5C">
        <w:rPr>
          <w:rFonts w:ascii="Arial" w:hAnsi="Arial" w:cs="Arial"/>
          <w:bCs/>
          <w:sz w:val="24"/>
          <w:szCs w:val="24"/>
          <w:lang w:val="mn-MN"/>
        </w:rPr>
        <w:t xml:space="preserve">Гамшиг, нийгмийн эрүүл мэндийн ноцтой </w:t>
      </w:r>
      <w:r w:rsidR="00E31569" w:rsidRPr="00796C5C">
        <w:rPr>
          <w:rFonts w:ascii="Arial" w:hAnsi="Arial" w:cs="Arial"/>
          <w:bCs/>
          <w:sz w:val="24"/>
          <w:szCs w:val="24"/>
          <w:lang w:val="mn-MN"/>
        </w:rPr>
        <w:t>байдлын үед цус, цусны бүрэлдэхүүн хэсг</w:t>
      </w:r>
      <w:r w:rsidR="003F5785" w:rsidRPr="00796C5C">
        <w:rPr>
          <w:rFonts w:ascii="Arial" w:hAnsi="Arial" w:cs="Arial"/>
          <w:bCs/>
          <w:sz w:val="24"/>
          <w:szCs w:val="24"/>
          <w:lang w:val="mn-MN"/>
        </w:rPr>
        <w:t>ийг</w:t>
      </w:r>
      <w:r w:rsidR="00E31569" w:rsidRPr="00796C5C">
        <w:rPr>
          <w:rFonts w:ascii="Arial" w:hAnsi="Arial" w:cs="Arial"/>
          <w:bCs/>
          <w:sz w:val="24"/>
          <w:szCs w:val="24"/>
          <w:lang w:val="mn-MN"/>
        </w:rPr>
        <w:t xml:space="preserve"> цуглуулах </w:t>
      </w:r>
      <w:r w:rsidR="00945A4A" w:rsidRPr="00796C5C">
        <w:rPr>
          <w:rFonts w:ascii="Arial" w:hAnsi="Arial" w:cs="Arial"/>
          <w:bCs/>
          <w:sz w:val="24"/>
          <w:szCs w:val="24"/>
          <w:lang w:val="mn-MN"/>
        </w:rPr>
        <w:t>ажлыг</w:t>
      </w:r>
      <w:r w:rsidR="004B369B" w:rsidRPr="00796C5C">
        <w:rPr>
          <w:rFonts w:ascii="Arial" w:hAnsi="Arial" w:cs="Arial"/>
          <w:bCs/>
          <w:sz w:val="24"/>
          <w:szCs w:val="24"/>
          <w:lang w:val="mn-MN"/>
        </w:rPr>
        <w:t xml:space="preserve"> улсын хэмжээнд Г</w:t>
      </w:r>
      <w:r w:rsidR="00E31569" w:rsidRPr="00796C5C">
        <w:rPr>
          <w:rFonts w:ascii="Arial" w:hAnsi="Arial" w:cs="Arial"/>
          <w:bCs/>
          <w:sz w:val="24"/>
          <w:szCs w:val="24"/>
          <w:lang w:val="mn-MN"/>
        </w:rPr>
        <w:t xml:space="preserve">амшгаас хамгаалах эрүүл мэндийн улсын алба, тодорхой нутаг дэвсгэрт </w:t>
      </w:r>
      <w:r w:rsidR="00230137" w:rsidRPr="00796C5C">
        <w:rPr>
          <w:rFonts w:ascii="Arial" w:hAnsi="Arial" w:cs="Arial"/>
          <w:bCs/>
          <w:sz w:val="24"/>
          <w:szCs w:val="24"/>
          <w:lang w:val="mn-MN"/>
        </w:rPr>
        <w:t xml:space="preserve">гамшгаас хамгаалах бэлэн байдлын зэрэгт шилжсэн үед </w:t>
      </w:r>
      <w:r w:rsidR="00E31569" w:rsidRPr="00796C5C">
        <w:rPr>
          <w:rFonts w:ascii="Arial" w:hAnsi="Arial" w:cs="Arial"/>
          <w:bCs/>
          <w:sz w:val="24"/>
          <w:szCs w:val="24"/>
          <w:lang w:val="mn-MN"/>
        </w:rPr>
        <w:t xml:space="preserve">орон нутгийн онцгой комиссын шийдвэрийн дагуу </w:t>
      </w:r>
      <w:r w:rsidR="003F5785" w:rsidRPr="00796C5C">
        <w:rPr>
          <w:rFonts w:ascii="Arial" w:hAnsi="Arial" w:cs="Arial"/>
          <w:bCs/>
          <w:sz w:val="24"/>
          <w:szCs w:val="24"/>
          <w:lang w:val="mn-MN"/>
        </w:rPr>
        <w:t>зохион байгуулна</w:t>
      </w:r>
      <w:r w:rsidR="00E31569" w:rsidRPr="00796C5C">
        <w:rPr>
          <w:rFonts w:ascii="Arial" w:hAnsi="Arial" w:cs="Arial"/>
          <w:bCs/>
          <w:sz w:val="24"/>
          <w:szCs w:val="24"/>
          <w:lang w:val="mn-MN"/>
        </w:rPr>
        <w:t>.</w:t>
      </w:r>
    </w:p>
    <w:p w14:paraId="4ED29FF4" w14:textId="77777777" w:rsidR="00752CAE" w:rsidRPr="00796C5C" w:rsidRDefault="00752CAE" w:rsidP="00273E27">
      <w:pPr>
        <w:ind w:firstLine="567"/>
        <w:rPr>
          <w:rFonts w:ascii="Arial" w:hAnsi="Arial" w:cs="Arial"/>
          <w:sz w:val="24"/>
          <w:szCs w:val="24"/>
          <w:lang w:val="mn-MN"/>
        </w:rPr>
      </w:pPr>
    </w:p>
    <w:p w14:paraId="129C3A5B" w14:textId="6FB7879A" w:rsidR="00B756A9" w:rsidRPr="00796C5C" w:rsidRDefault="004848D6" w:rsidP="00756CE1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FE6230">
        <w:rPr>
          <w:rFonts w:ascii="Arial" w:hAnsi="Arial" w:cs="Arial"/>
          <w:sz w:val="24"/>
          <w:szCs w:val="24"/>
          <w:lang w:val="mn-MN"/>
        </w:rPr>
        <w:lastRenderedPageBreak/>
        <w:t>19</w:t>
      </w:r>
      <w:r w:rsidR="009451C6" w:rsidRPr="00FE6230">
        <w:rPr>
          <w:rFonts w:ascii="Arial" w:hAnsi="Arial" w:cs="Arial"/>
          <w:sz w:val="24"/>
          <w:szCs w:val="24"/>
          <w:lang w:val="mn-MN"/>
        </w:rPr>
        <w:t>.2.</w:t>
      </w:r>
      <w:r w:rsidR="00B756A9" w:rsidRPr="00796C5C">
        <w:rPr>
          <w:rFonts w:ascii="Arial" w:hAnsi="Arial" w:cs="Arial"/>
          <w:sz w:val="24"/>
          <w:szCs w:val="24"/>
          <w:lang w:val="mn-MN"/>
        </w:rPr>
        <w:t>Энэ</w:t>
      </w:r>
      <w:r w:rsidR="00D658D6" w:rsidRPr="00796C5C">
        <w:rPr>
          <w:rFonts w:ascii="Arial" w:hAnsi="Arial" w:cs="Arial"/>
          <w:sz w:val="24"/>
          <w:szCs w:val="24"/>
          <w:lang w:val="mn-MN"/>
        </w:rPr>
        <w:t xml:space="preserve"> хуулийн </w:t>
      </w:r>
      <w:r w:rsidR="00E750A5" w:rsidRPr="00FE6230">
        <w:rPr>
          <w:rFonts w:ascii="Arial" w:hAnsi="Arial" w:cs="Arial"/>
          <w:sz w:val="24"/>
          <w:szCs w:val="24"/>
          <w:lang w:val="mn-MN"/>
        </w:rPr>
        <w:t>19.1-д</w:t>
      </w:r>
      <w:r w:rsidR="000A7E98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7E0997" w:rsidRPr="00796C5C">
        <w:rPr>
          <w:rFonts w:ascii="Arial" w:hAnsi="Arial" w:cs="Arial"/>
          <w:bCs/>
          <w:sz w:val="24"/>
          <w:szCs w:val="24"/>
          <w:lang w:val="mn-MN"/>
        </w:rPr>
        <w:t>заасан зохион байгуулалттай</w:t>
      </w:r>
      <w:r w:rsidR="007E0997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717DB3" w:rsidRPr="00796C5C">
        <w:rPr>
          <w:rFonts w:ascii="Arial" w:hAnsi="Arial" w:cs="Arial"/>
          <w:sz w:val="24"/>
          <w:szCs w:val="24"/>
          <w:lang w:val="mn-MN"/>
        </w:rPr>
        <w:t>холбоотой</w:t>
      </w:r>
      <w:r w:rsidR="00B756A9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D658D6" w:rsidRPr="00796C5C">
        <w:rPr>
          <w:rFonts w:ascii="Arial" w:hAnsi="Arial" w:cs="Arial"/>
          <w:sz w:val="24"/>
          <w:szCs w:val="24"/>
          <w:lang w:val="mn-MN"/>
        </w:rPr>
        <w:t xml:space="preserve">зардлыг </w:t>
      </w:r>
      <w:r w:rsidR="00EE7E38" w:rsidRPr="00796C5C">
        <w:rPr>
          <w:rFonts w:ascii="Arial" w:hAnsi="Arial" w:cs="Arial"/>
          <w:bCs/>
          <w:sz w:val="24"/>
          <w:szCs w:val="24"/>
          <w:lang w:val="mn-MN"/>
        </w:rPr>
        <w:t>Гамшг</w:t>
      </w:r>
      <w:r w:rsidR="00DA35B5" w:rsidRPr="00796C5C">
        <w:rPr>
          <w:rFonts w:ascii="Arial" w:hAnsi="Arial" w:cs="Arial"/>
          <w:bCs/>
          <w:sz w:val="24"/>
          <w:szCs w:val="24"/>
          <w:lang w:val="mn-MN"/>
        </w:rPr>
        <w:t>аас хамгаалах</w:t>
      </w:r>
      <w:r w:rsidR="00EE7E38" w:rsidRPr="00796C5C">
        <w:rPr>
          <w:rFonts w:ascii="Arial" w:hAnsi="Arial" w:cs="Arial"/>
          <w:bCs/>
          <w:sz w:val="24"/>
          <w:szCs w:val="24"/>
          <w:lang w:val="mn-MN"/>
        </w:rPr>
        <w:t xml:space="preserve"> тухай хуулийн</w:t>
      </w:r>
      <w:r w:rsidR="00280162" w:rsidRPr="00796C5C">
        <w:rPr>
          <w:rStyle w:val="FootnoteReference"/>
          <w:rFonts w:ascii="Arial" w:hAnsi="Arial" w:cs="Arial"/>
          <w:bCs/>
          <w:sz w:val="24"/>
          <w:szCs w:val="24"/>
          <w:lang w:val="mn-MN"/>
        </w:rPr>
        <w:footnoteReference w:id="8"/>
      </w:r>
      <w:r w:rsidR="00EE7E38" w:rsidRPr="00796C5C">
        <w:rPr>
          <w:rFonts w:ascii="Arial" w:hAnsi="Arial" w:cs="Arial"/>
          <w:bCs/>
          <w:sz w:val="24"/>
          <w:szCs w:val="24"/>
          <w:lang w:val="mn-MN"/>
        </w:rPr>
        <w:t xml:space="preserve"> 51.4-т заасны дагуу</w:t>
      </w:r>
      <w:r w:rsidR="00EE7E38" w:rsidRPr="00796C5C">
        <w:rPr>
          <w:rFonts w:ascii="Arial" w:hAnsi="Arial" w:cs="Arial"/>
          <w:sz w:val="24"/>
          <w:szCs w:val="24"/>
          <w:lang w:val="mn-MN"/>
        </w:rPr>
        <w:t xml:space="preserve"> </w:t>
      </w:r>
      <w:r w:rsidR="00B4205F" w:rsidRPr="00796C5C">
        <w:rPr>
          <w:rFonts w:ascii="Arial" w:hAnsi="Arial" w:cs="Arial"/>
          <w:sz w:val="24"/>
          <w:szCs w:val="24"/>
          <w:lang w:val="mn-MN"/>
        </w:rPr>
        <w:t>санхүүжүүлнэ</w:t>
      </w:r>
      <w:r w:rsidR="00B756A9" w:rsidRPr="00796C5C">
        <w:rPr>
          <w:rFonts w:ascii="Arial" w:hAnsi="Arial" w:cs="Arial"/>
          <w:sz w:val="24"/>
          <w:szCs w:val="24"/>
          <w:lang w:val="mn-MN"/>
        </w:rPr>
        <w:t>.</w:t>
      </w:r>
    </w:p>
    <w:p w14:paraId="7CB9CCE0" w14:textId="77777777" w:rsidR="000A7341" w:rsidRDefault="000A7341" w:rsidP="001B06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7ACCD87" w14:textId="44757A72" w:rsidR="00AB5C9E" w:rsidRPr="00796C5C" w:rsidRDefault="007409C9" w:rsidP="001B06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 xml:space="preserve">ДОЛДУГААР </w:t>
      </w:r>
      <w:r w:rsidR="00AB5C9E" w:rsidRPr="00796C5C">
        <w:rPr>
          <w:rFonts w:ascii="Arial" w:hAnsi="Arial" w:cs="Arial"/>
          <w:b/>
          <w:sz w:val="24"/>
          <w:szCs w:val="24"/>
          <w:lang w:val="mn-MN"/>
        </w:rPr>
        <w:t>БҮЛЭГ</w:t>
      </w:r>
    </w:p>
    <w:p w14:paraId="0085ADA9" w14:textId="41FF6F57" w:rsidR="00E932D5" w:rsidRDefault="00137C6A" w:rsidP="000A7341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796C5C">
        <w:rPr>
          <w:rFonts w:ascii="Arial" w:eastAsia="Times New Roman" w:hAnsi="Arial" w:cs="Arial"/>
          <w:b/>
          <w:sz w:val="24"/>
          <w:szCs w:val="24"/>
          <w:lang w:val="mn-MN"/>
        </w:rPr>
        <w:t>ЦУСНЫ</w:t>
      </w:r>
      <w:r w:rsidR="004D3C0A" w:rsidRPr="00796C5C">
        <w:rPr>
          <w:rFonts w:ascii="Arial" w:eastAsia="Times New Roman" w:hAnsi="Arial" w:cs="Arial"/>
          <w:b/>
          <w:sz w:val="24"/>
          <w:szCs w:val="24"/>
          <w:lang w:val="mn-MN"/>
        </w:rPr>
        <w:t xml:space="preserve"> ДОНОРЫН МЭДЭЭЛЛИЙН САН</w:t>
      </w:r>
    </w:p>
    <w:p w14:paraId="5079C1E9" w14:textId="77777777" w:rsidR="000A7341" w:rsidRPr="000A7341" w:rsidRDefault="000A7341" w:rsidP="000A7341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9008D80" w14:textId="6EDA2344" w:rsidR="004D3C0A" w:rsidRPr="00796C5C" w:rsidRDefault="007C3390" w:rsidP="00756CE1">
      <w:pPr>
        <w:ind w:firstLine="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FE6230">
        <w:rPr>
          <w:rFonts w:ascii="Arial" w:eastAsia="Times New Roman" w:hAnsi="Arial" w:cs="Arial"/>
          <w:b/>
          <w:bCs/>
          <w:sz w:val="24"/>
          <w:szCs w:val="24"/>
          <w:lang w:val="mn-MN"/>
        </w:rPr>
        <w:t>2</w:t>
      </w:r>
      <w:r w:rsidR="004848D6" w:rsidRPr="00FE6230">
        <w:rPr>
          <w:rFonts w:ascii="Arial" w:eastAsia="Times New Roman" w:hAnsi="Arial" w:cs="Arial"/>
          <w:b/>
          <w:bCs/>
          <w:sz w:val="24"/>
          <w:szCs w:val="24"/>
          <w:lang w:val="mn-MN"/>
        </w:rPr>
        <w:t>0</w:t>
      </w:r>
      <w:r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937E56"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>дугаар</w:t>
      </w:r>
      <w:r w:rsidR="004D3C0A"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зүйл.Цусны донорын мэдээллийн сан</w:t>
      </w:r>
    </w:p>
    <w:p w14:paraId="59A0786F" w14:textId="77777777" w:rsidR="00012939" w:rsidRPr="00796C5C" w:rsidRDefault="00012939" w:rsidP="00273E27">
      <w:pPr>
        <w:ind w:firstLine="567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0F913B5" w14:textId="4187DF5D" w:rsidR="00B72D9E" w:rsidRPr="00796C5C" w:rsidRDefault="004848D6" w:rsidP="00756CE1">
      <w:pPr>
        <w:ind w:firstLine="720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FE6230">
        <w:rPr>
          <w:rFonts w:ascii="Arial" w:hAnsi="Arial" w:cs="Arial"/>
          <w:bCs/>
          <w:sz w:val="24"/>
          <w:szCs w:val="24"/>
          <w:lang w:val="mn-MN"/>
        </w:rPr>
        <w:t>20</w:t>
      </w:r>
      <w:r w:rsidR="007C3390" w:rsidRPr="00FE6230">
        <w:rPr>
          <w:rFonts w:ascii="Arial" w:hAnsi="Arial" w:cs="Arial"/>
          <w:bCs/>
          <w:sz w:val="24"/>
          <w:szCs w:val="24"/>
          <w:lang w:val="mn-MN"/>
        </w:rPr>
        <w:t>.1.</w:t>
      </w:r>
      <w:r w:rsidR="00B72D9E" w:rsidRPr="00796C5C">
        <w:rPr>
          <w:rFonts w:ascii="Arial" w:eastAsia="Times New Roman" w:hAnsi="Arial" w:cs="Arial"/>
          <w:bCs/>
          <w:sz w:val="24"/>
          <w:szCs w:val="24"/>
          <w:lang w:val="mn-MN"/>
        </w:rPr>
        <w:t>Цусны донорын үйл ажиллагаа</w:t>
      </w:r>
      <w:r w:rsidR="004A3546" w:rsidRPr="00796C5C">
        <w:rPr>
          <w:rFonts w:ascii="Arial" w:eastAsia="Times New Roman" w:hAnsi="Arial" w:cs="Arial"/>
          <w:bCs/>
          <w:sz w:val="24"/>
          <w:szCs w:val="24"/>
          <w:lang w:val="mn-MN"/>
        </w:rPr>
        <w:t xml:space="preserve">, </w:t>
      </w:r>
      <w:r w:rsidR="00B72D9E" w:rsidRPr="00796C5C">
        <w:rPr>
          <w:rFonts w:ascii="Arial" w:eastAsia="Times New Roman" w:hAnsi="Arial" w:cs="Arial"/>
          <w:bCs/>
          <w:sz w:val="24"/>
          <w:szCs w:val="24"/>
          <w:lang w:val="mn-MN"/>
        </w:rPr>
        <w:t>аюулгүй байдлыг хангах, хяналт тавих зорилгоор цусны донорын мэдээллийн са</w:t>
      </w:r>
      <w:r w:rsidR="002248C0" w:rsidRPr="00796C5C">
        <w:rPr>
          <w:rFonts w:ascii="Arial" w:eastAsia="Times New Roman" w:hAnsi="Arial" w:cs="Arial"/>
          <w:bCs/>
          <w:sz w:val="24"/>
          <w:szCs w:val="24"/>
          <w:lang w:val="mn-MN"/>
        </w:rPr>
        <w:t>нтай байна</w:t>
      </w:r>
      <w:r w:rsidR="00B72D9E" w:rsidRPr="00796C5C">
        <w:rPr>
          <w:rFonts w:ascii="Arial" w:eastAsia="Times New Roman" w:hAnsi="Arial" w:cs="Arial"/>
          <w:bCs/>
          <w:sz w:val="24"/>
          <w:szCs w:val="24"/>
          <w:lang w:val="mn-MN"/>
        </w:rPr>
        <w:t xml:space="preserve">.  </w:t>
      </w:r>
    </w:p>
    <w:p w14:paraId="65F27296" w14:textId="77777777" w:rsidR="00752CAE" w:rsidRPr="00796C5C" w:rsidRDefault="00752CAE" w:rsidP="00273E27">
      <w:pPr>
        <w:ind w:firstLine="567"/>
        <w:rPr>
          <w:rFonts w:ascii="Arial" w:eastAsia="Times New Roman" w:hAnsi="Arial" w:cs="Arial"/>
          <w:sz w:val="24"/>
          <w:szCs w:val="24"/>
          <w:lang w:val="mn-MN"/>
        </w:rPr>
      </w:pPr>
    </w:p>
    <w:p w14:paraId="564E9781" w14:textId="1490CFC6" w:rsidR="004D3C0A" w:rsidRPr="00796C5C" w:rsidRDefault="004848D6" w:rsidP="00756CE1">
      <w:pPr>
        <w:ind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FE6230">
        <w:rPr>
          <w:rFonts w:ascii="Arial" w:hAnsi="Arial" w:cs="Arial"/>
          <w:bCs/>
          <w:sz w:val="24"/>
          <w:szCs w:val="24"/>
          <w:lang w:val="mn-MN"/>
        </w:rPr>
        <w:t>20</w:t>
      </w:r>
      <w:r w:rsidR="007C3390" w:rsidRPr="00FE6230">
        <w:rPr>
          <w:rFonts w:ascii="Arial" w:hAnsi="Arial" w:cs="Arial"/>
          <w:bCs/>
          <w:sz w:val="24"/>
          <w:szCs w:val="24"/>
          <w:lang w:val="mn-MN"/>
        </w:rPr>
        <w:t>.2.</w:t>
      </w:r>
      <w:r w:rsidR="00333F77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Цусны </w:t>
      </w:r>
      <w:r w:rsidR="004D3C0A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донорын мэдээллийн </w:t>
      </w:r>
      <w:r w:rsidR="00E149F1" w:rsidRPr="00796C5C">
        <w:rPr>
          <w:rFonts w:ascii="Arial" w:eastAsia="Times New Roman" w:hAnsi="Arial" w:cs="Arial"/>
          <w:bCs/>
          <w:sz w:val="24"/>
          <w:szCs w:val="24"/>
          <w:lang w:val="mn-MN"/>
        </w:rPr>
        <w:t>сан байгуулах, ажиллах</w:t>
      </w:r>
      <w:r w:rsidR="00E149F1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4C17F8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журмыг эрүүл мэндийн болон цахим хөгжил, харилцаа холбооны асуудал эрхэлсэн Засгийн газрын </w:t>
      </w:r>
      <w:r w:rsidR="006067CD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гишүүн </w:t>
      </w:r>
      <w:r w:rsidR="004C17F8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хамтран батална. </w:t>
      </w:r>
    </w:p>
    <w:p w14:paraId="4FAFB4BC" w14:textId="074A124B" w:rsidR="00752CAE" w:rsidRPr="00796C5C" w:rsidRDefault="00752CAE" w:rsidP="00273E27">
      <w:pPr>
        <w:rPr>
          <w:rFonts w:ascii="Arial" w:eastAsia="Times New Roman" w:hAnsi="Arial" w:cs="Arial"/>
          <w:sz w:val="24"/>
          <w:szCs w:val="24"/>
          <w:lang w:val="mn-MN"/>
        </w:rPr>
      </w:pPr>
    </w:p>
    <w:p w14:paraId="39EF6E61" w14:textId="4584B5E8" w:rsidR="009451C6" w:rsidRPr="00796C5C" w:rsidRDefault="004848D6" w:rsidP="00756CE1">
      <w:pPr>
        <w:ind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796C5C">
        <w:rPr>
          <w:rFonts w:ascii="Arial" w:hAnsi="Arial" w:cs="Arial"/>
          <w:bCs/>
          <w:sz w:val="24"/>
          <w:szCs w:val="24"/>
          <w:lang w:val="mn-MN"/>
        </w:rPr>
        <w:t>20</w:t>
      </w:r>
      <w:r w:rsidR="007C3390" w:rsidRPr="00796C5C">
        <w:rPr>
          <w:rFonts w:ascii="Arial" w:hAnsi="Arial" w:cs="Arial"/>
          <w:bCs/>
          <w:sz w:val="24"/>
          <w:szCs w:val="24"/>
          <w:lang w:val="mn-MN"/>
        </w:rPr>
        <w:t>.3.</w:t>
      </w:r>
      <w:r w:rsidR="009451C6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хуулийн </w:t>
      </w:r>
      <w:r w:rsidRPr="00FE6230">
        <w:rPr>
          <w:rFonts w:ascii="Arial" w:eastAsia="Times New Roman" w:hAnsi="Arial" w:cs="Arial"/>
          <w:sz w:val="24"/>
          <w:szCs w:val="24"/>
          <w:lang w:val="mn-MN"/>
        </w:rPr>
        <w:t>20.2-т</w:t>
      </w:r>
      <w:r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9451C6" w:rsidRPr="00796C5C">
        <w:rPr>
          <w:rFonts w:ascii="Arial" w:eastAsia="Times New Roman" w:hAnsi="Arial" w:cs="Arial"/>
          <w:sz w:val="24"/>
          <w:szCs w:val="24"/>
          <w:lang w:val="mn-MN"/>
        </w:rPr>
        <w:t>заасан мэдээллийн сангийн үйл ажиллагаа нь Хүний хувийн мэдээлэл хамгаалах тухай хуульд нийцсэн байна.</w:t>
      </w:r>
    </w:p>
    <w:p w14:paraId="1D856FF4" w14:textId="77777777" w:rsidR="00057030" w:rsidRPr="00796C5C" w:rsidRDefault="00057030" w:rsidP="00273E27">
      <w:pPr>
        <w:rPr>
          <w:rFonts w:ascii="Arial" w:eastAsia="Times New Roman" w:hAnsi="Arial" w:cs="Arial"/>
          <w:sz w:val="24"/>
          <w:szCs w:val="24"/>
          <w:lang w:val="mn-MN"/>
        </w:rPr>
      </w:pPr>
    </w:p>
    <w:p w14:paraId="010656AA" w14:textId="039CC29C" w:rsidR="00752CAE" w:rsidRDefault="00BF1617" w:rsidP="00756CE1">
      <w:pPr>
        <w:ind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FE6230">
        <w:rPr>
          <w:rFonts w:ascii="Arial" w:hAnsi="Arial" w:cs="Arial"/>
          <w:bCs/>
          <w:sz w:val="24"/>
          <w:szCs w:val="24"/>
          <w:lang w:val="mn-MN"/>
        </w:rPr>
        <w:t>20</w:t>
      </w:r>
      <w:r w:rsidR="007C3390" w:rsidRPr="00FE6230">
        <w:rPr>
          <w:rFonts w:ascii="Arial" w:hAnsi="Arial" w:cs="Arial"/>
          <w:bCs/>
          <w:sz w:val="24"/>
          <w:szCs w:val="24"/>
          <w:lang w:val="mn-MN"/>
        </w:rPr>
        <w:t>.4.</w:t>
      </w:r>
      <w:r w:rsidR="00C856E4" w:rsidRPr="00796C5C">
        <w:rPr>
          <w:rFonts w:ascii="Arial" w:eastAsia="Times New Roman" w:hAnsi="Arial" w:cs="Arial"/>
          <w:sz w:val="24"/>
          <w:szCs w:val="24"/>
          <w:lang w:val="mn-MN"/>
        </w:rPr>
        <w:t>Цусны донорын мэдээллийн сан</w:t>
      </w:r>
      <w:r w:rsidR="00F4157C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3F186F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нь </w:t>
      </w:r>
      <w:r w:rsidR="009451C6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эрүүл мэндийн мэдээлэл солилцооны нэгдсэн системтэй</w:t>
      </w:r>
      <w:r w:rsidR="009451C6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706E04" w:rsidRPr="00796C5C">
        <w:rPr>
          <w:rFonts w:ascii="Arial" w:eastAsia="Times New Roman" w:hAnsi="Arial" w:cs="Arial"/>
          <w:sz w:val="24"/>
          <w:szCs w:val="24"/>
          <w:lang w:val="mn-MN"/>
        </w:rPr>
        <w:t>холбогдсон бай</w:t>
      </w:r>
      <w:r w:rsidR="004D3C0A" w:rsidRPr="00796C5C">
        <w:rPr>
          <w:rFonts w:ascii="Arial" w:eastAsia="Times New Roman" w:hAnsi="Arial" w:cs="Arial"/>
          <w:sz w:val="24"/>
          <w:szCs w:val="24"/>
          <w:lang w:val="mn-MN"/>
        </w:rPr>
        <w:t>на.</w:t>
      </w:r>
    </w:p>
    <w:p w14:paraId="272A0F1F" w14:textId="77777777" w:rsidR="00FE6230" w:rsidRPr="00796C5C" w:rsidRDefault="00FE6230" w:rsidP="00961012">
      <w:pPr>
        <w:ind w:firstLine="567"/>
        <w:rPr>
          <w:rFonts w:ascii="Arial" w:eastAsia="Times New Roman" w:hAnsi="Arial" w:cs="Arial"/>
          <w:sz w:val="24"/>
          <w:szCs w:val="24"/>
          <w:lang w:val="mn-MN"/>
        </w:rPr>
      </w:pPr>
    </w:p>
    <w:p w14:paraId="32DA169E" w14:textId="77777777" w:rsidR="00267056" w:rsidRPr="00796C5C" w:rsidRDefault="00AB5C9E" w:rsidP="001B06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6C5C">
        <w:rPr>
          <w:rFonts w:ascii="Arial" w:hAnsi="Arial" w:cs="Arial"/>
          <w:b/>
          <w:sz w:val="24"/>
          <w:szCs w:val="24"/>
          <w:lang w:val="mn-MN"/>
        </w:rPr>
        <w:t>НАЙМ</w:t>
      </w:r>
      <w:r w:rsidR="00267056" w:rsidRPr="00796C5C">
        <w:rPr>
          <w:rFonts w:ascii="Arial" w:hAnsi="Arial" w:cs="Arial"/>
          <w:b/>
          <w:sz w:val="24"/>
          <w:szCs w:val="24"/>
          <w:lang w:val="mn-MN"/>
        </w:rPr>
        <w:t>ДУГААР БҮЛЭГ</w:t>
      </w:r>
    </w:p>
    <w:p w14:paraId="73A27F3E" w14:textId="2FE29617" w:rsidR="00D05EF0" w:rsidRPr="00FE6230" w:rsidRDefault="00F23AC6" w:rsidP="001B065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230">
        <w:rPr>
          <w:rFonts w:ascii="Arial" w:hAnsi="Arial" w:cs="Arial"/>
          <w:b/>
          <w:sz w:val="24"/>
          <w:szCs w:val="24"/>
          <w:lang w:val="mn-MN"/>
        </w:rPr>
        <w:t>БУСАД ЗҮЙЛ</w:t>
      </w:r>
    </w:p>
    <w:p w14:paraId="4ED24F55" w14:textId="77777777" w:rsidR="00B62917" w:rsidRPr="00796C5C" w:rsidRDefault="00B62917" w:rsidP="00273E27">
      <w:pPr>
        <w:rPr>
          <w:rFonts w:ascii="Arial" w:hAnsi="Arial" w:cs="Arial"/>
          <w:b/>
          <w:sz w:val="24"/>
          <w:szCs w:val="24"/>
          <w:lang w:val="mn-MN"/>
        </w:rPr>
      </w:pPr>
    </w:p>
    <w:p w14:paraId="3BF8512E" w14:textId="47868559" w:rsidR="00D05EF0" w:rsidRPr="00796C5C" w:rsidRDefault="00BF1617" w:rsidP="00756CE1">
      <w:pPr>
        <w:ind w:firstLine="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FE6230">
        <w:rPr>
          <w:rFonts w:ascii="Arial" w:hAnsi="Arial" w:cs="Arial"/>
          <w:b/>
          <w:sz w:val="24"/>
          <w:szCs w:val="24"/>
          <w:lang w:val="mn-MN"/>
        </w:rPr>
        <w:t>21</w:t>
      </w:r>
      <w:r w:rsidR="007C3390" w:rsidRPr="00FE6230">
        <w:rPr>
          <w:rFonts w:ascii="Arial" w:hAnsi="Arial" w:cs="Arial"/>
          <w:b/>
          <w:sz w:val="24"/>
          <w:szCs w:val="24"/>
          <w:lang w:val="mn-MN"/>
        </w:rPr>
        <w:t xml:space="preserve"> дүгээр</w:t>
      </w:r>
      <w:r w:rsidR="00D05EF0" w:rsidRPr="00796C5C">
        <w:rPr>
          <w:rFonts w:ascii="Arial" w:hAnsi="Arial" w:cs="Arial"/>
          <w:b/>
          <w:sz w:val="24"/>
          <w:szCs w:val="24"/>
          <w:lang w:val="mn-MN"/>
        </w:rPr>
        <w:t xml:space="preserve"> зүйл.</w:t>
      </w:r>
      <w:r w:rsidR="0025386E"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Хуулийн </w:t>
      </w:r>
      <w:r w:rsidR="007C4880" w:rsidRPr="00FE6230">
        <w:rPr>
          <w:rFonts w:ascii="Arial" w:eastAsia="Times New Roman" w:hAnsi="Arial" w:cs="Arial"/>
          <w:b/>
          <w:bCs/>
          <w:sz w:val="24"/>
          <w:szCs w:val="24"/>
          <w:lang w:val="mn-MN"/>
        </w:rPr>
        <w:t>биелэлт</w:t>
      </w:r>
      <w:r w:rsidR="001313C8" w:rsidRPr="00FE6230">
        <w:rPr>
          <w:rFonts w:ascii="Arial" w:eastAsia="Times New Roman" w:hAnsi="Arial" w:cs="Arial"/>
          <w:b/>
          <w:bCs/>
          <w:sz w:val="24"/>
          <w:szCs w:val="24"/>
          <w:lang w:val="mn-MN"/>
        </w:rPr>
        <w:t>эд</w:t>
      </w:r>
      <w:r w:rsidR="0025386E"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D05EF0" w:rsidRPr="00796C5C">
        <w:rPr>
          <w:rFonts w:ascii="Arial" w:eastAsia="Times New Roman" w:hAnsi="Arial" w:cs="Arial"/>
          <w:b/>
          <w:bCs/>
          <w:sz w:val="24"/>
          <w:szCs w:val="24"/>
          <w:lang w:val="mn-MN"/>
        </w:rPr>
        <w:t>хяналт тавих</w:t>
      </w:r>
    </w:p>
    <w:p w14:paraId="7C392F36" w14:textId="77777777" w:rsidR="00012939" w:rsidRPr="00796C5C" w:rsidRDefault="00012939" w:rsidP="00273E27">
      <w:pPr>
        <w:ind w:firstLine="567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04F1BAA" w14:textId="4E7592DC" w:rsidR="00D05EF0" w:rsidRPr="00796C5C" w:rsidRDefault="00BF1617" w:rsidP="00756CE1">
      <w:pPr>
        <w:shd w:val="clear" w:color="auto" w:fill="FFFFFF"/>
        <w:ind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FE6230">
        <w:rPr>
          <w:rFonts w:ascii="Arial" w:eastAsia="Times New Roman" w:hAnsi="Arial" w:cs="Arial"/>
          <w:sz w:val="24"/>
          <w:szCs w:val="24"/>
          <w:lang w:val="mn-MN"/>
        </w:rPr>
        <w:t>21</w:t>
      </w:r>
      <w:r w:rsidR="007C3390" w:rsidRPr="00FE6230">
        <w:rPr>
          <w:rFonts w:ascii="Arial" w:eastAsia="Times New Roman" w:hAnsi="Arial" w:cs="Arial"/>
          <w:sz w:val="24"/>
          <w:szCs w:val="24"/>
          <w:lang w:val="mn-MN"/>
        </w:rPr>
        <w:t>.1.</w:t>
      </w:r>
      <w:r w:rsidR="001C2450" w:rsidRPr="00796C5C">
        <w:rPr>
          <w:rFonts w:ascii="Arial" w:eastAsia="Times New Roman" w:hAnsi="Arial" w:cs="Arial"/>
          <w:sz w:val="24"/>
          <w:szCs w:val="24"/>
          <w:lang w:val="mn-MN"/>
        </w:rPr>
        <w:t>Цусны д</w:t>
      </w:r>
      <w:r w:rsidR="00D05EF0" w:rsidRPr="00796C5C">
        <w:rPr>
          <w:rFonts w:ascii="Arial" w:eastAsia="Times New Roman" w:hAnsi="Arial" w:cs="Arial"/>
          <w:sz w:val="24"/>
          <w:szCs w:val="24"/>
          <w:lang w:val="mn-MN"/>
        </w:rPr>
        <w:t>онорын хууль тогтоомжийн</w:t>
      </w:r>
      <w:r w:rsidR="00FE6230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7C4880" w:rsidRPr="00FE6230">
        <w:rPr>
          <w:rFonts w:ascii="Arial" w:eastAsia="Times New Roman" w:hAnsi="Arial" w:cs="Arial"/>
          <w:sz w:val="24"/>
          <w:szCs w:val="24"/>
          <w:lang w:val="mn-MN"/>
        </w:rPr>
        <w:t>биелэлт</w:t>
      </w:r>
      <w:r w:rsidR="00E51C7C" w:rsidRPr="00FE6230">
        <w:rPr>
          <w:rFonts w:ascii="Arial" w:eastAsia="Times New Roman" w:hAnsi="Arial" w:cs="Arial"/>
          <w:sz w:val="24"/>
          <w:szCs w:val="24"/>
          <w:lang w:val="mn-MN"/>
        </w:rPr>
        <w:t>эд</w:t>
      </w:r>
      <w:r w:rsidR="007C4880" w:rsidRPr="00796C5C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D05EF0" w:rsidRPr="00796C5C">
        <w:rPr>
          <w:rFonts w:ascii="Arial" w:eastAsia="Times New Roman" w:hAnsi="Arial" w:cs="Arial"/>
          <w:sz w:val="24"/>
          <w:szCs w:val="24"/>
          <w:lang w:val="mn-MN"/>
        </w:rPr>
        <w:t>эрүүл мэндийн асуудал эрхэлсэн төрийн захиргааны төв байгууллага</w:t>
      </w:r>
      <w:r w:rsidR="00D05EF0" w:rsidRPr="00796C5C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D05EF0" w:rsidRPr="00796C5C">
        <w:rPr>
          <w:rFonts w:ascii="Arial" w:eastAsia="Times New Roman" w:hAnsi="Arial" w:cs="Arial"/>
          <w:sz w:val="24"/>
          <w:szCs w:val="24"/>
          <w:lang w:val="mn-MN"/>
        </w:rPr>
        <w:t>болон холбогдох бусад байгууллага хяналт тавина.</w:t>
      </w:r>
    </w:p>
    <w:p w14:paraId="35E52D50" w14:textId="77777777" w:rsidR="00D05EF0" w:rsidRPr="00796C5C" w:rsidRDefault="00D05EF0" w:rsidP="00273E27">
      <w:pPr>
        <w:ind w:firstLine="567"/>
        <w:rPr>
          <w:rFonts w:ascii="Arial" w:hAnsi="Arial" w:cs="Arial"/>
          <w:b/>
          <w:sz w:val="24"/>
          <w:szCs w:val="24"/>
          <w:lang w:val="mn-MN"/>
        </w:rPr>
      </w:pPr>
    </w:p>
    <w:p w14:paraId="340826C3" w14:textId="0F8FE50E" w:rsidR="00267056" w:rsidRPr="00796C5C" w:rsidRDefault="007C3390" w:rsidP="00756CE1">
      <w:pPr>
        <w:pStyle w:val="ConsPlusTitle"/>
        <w:adjustRightInd/>
        <w:ind w:firstLine="720"/>
        <w:rPr>
          <w:lang w:val="mn-MN"/>
        </w:rPr>
      </w:pPr>
      <w:r w:rsidRPr="00FE6230">
        <w:rPr>
          <w:lang w:val="mn-MN"/>
        </w:rPr>
        <w:t>2</w:t>
      </w:r>
      <w:r w:rsidR="00BF1617" w:rsidRPr="00FE6230">
        <w:rPr>
          <w:lang w:val="mn-MN"/>
        </w:rPr>
        <w:t>2</w:t>
      </w:r>
      <w:r w:rsidRPr="00796C5C">
        <w:rPr>
          <w:lang w:val="mn-MN"/>
        </w:rPr>
        <w:t xml:space="preserve"> </w:t>
      </w:r>
      <w:r w:rsidR="007E3565" w:rsidRPr="00796C5C">
        <w:rPr>
          <w:lang w:val="mn-MN"/>
        </w:rPr>
        <w:t>дугаар</w:t>
      </w:r>
      <w:r w:rsidR="001E27D9" w:rsidRPr="00796C5C">
        <w:rPr>
          <w:lang w:val="mn-MN"/>
        </w:rPr>
        <w:t xml:space="preserve"> </w:t>
      </w:r>
      <w:r w:rsidR="00D05EF0" w:rsidRPr="00796C5C">
        <w:rPr>
          <w:lang w:val="mn-MN"/>
        </w:rPr>
        <w:t>зүйл.</w:t>
      </w:r>
      <w:r w:rsidR="00F3390E" w:rsidRPr="00796C5C">
        <w:rPr>
          <w:lang w:val="mn-MN"/>
        </w:rPr>
        <w:t xml:space="preserve">Хууль </w:t>
      </w:r>
      <w:r w:rsidR="00A3276D" w:rsidRPr="00796C5C">
        <w:rPr>
          <w:lang w:val="mn-MN"/>
        </w:rPr>
        <w:t xml:space="preserve">зөрчигчид </w:t>
      </w:r>
      <w:r w:rsidR="00267056" w:rsidRPr="00796C5C">
        <w:rPr>
          <w:lang w:val="mn-MN"/>
        </w:rPr>
        <w:t xml:space="preserve">хүлээлгэх хариуцлага </w:t>
      </w:r>
    </w:p>
    <w:p w14:paraId="38D5123E" w14:textId="77777777" w:rsidR="00012939" w:rsidRPr="00796C5C" w:rsidRDefault="00012939" w:rsidP="00273E27">
      <w:pPr>
        <w:pStyle w:val="ConsPlusTitle"/>
        <w:adjustRightInd/>
        <w:ind w:firstLine="540"/>
        <w:rPr>
          <w:lang w:val="mn-MN"/>
        </w:rPr>
      </w:pPr>
    </w:p>
    <w:p w14:paraId="4C299FBB" w14:textId="406C361F" w:rsidR="001B065B" w:rsidRPr="00796C5C" w:rsidRDefault="00BF1617" w:rsidP="00756CE1">
      <w:pPr>
        <w:pStyle w:val="ConsPlusNormal"/>
        <w:adjustRightInd/>
        <w:ind w:firstLine="720"/>
        <w:rPr>
          <w:rFonts w:ascii="Arial" w:hAnsi="Arial" w:cs="Arial"/>
          <w:color w:val="000000" w:themeColor="text1"/>
          <w:lang w:val="mn-MN"/>
        </w:rPr>
      </w:pPr>
      <w:r w:rsidRPr="00FE6230">
        <w:rPr>
          <w:rFonts w:ascii="Arial" w:hAnsi="Arial" w:cs="Arial"/>
          <w:color w:val="000000" w:themeColor="text1"/>
          <w:lang w:val="mn-MN"/>
        </w:rPr>
        <w:t>22</w:t>
      </w:r>
      <w:r w:rsidR="007C3390" w:rsidRPr="00FE6230">
        <w:rPr>
          <w:rFonts w:ascii="Arial" w:hAnsi="Arial" w:cs="Arial"/>
          <w:color w:val="000000" w:themeColor="text1"/>
          <w:lang w:val="mn-MN"/>
        </w:rPr>
        <w:t>.1.</w:t>
      </w:r>
      <w:r w:rsidR="003D0EB1" w:rsidRPr="00796C5C">
        <w:rPr>
          <w:rFonts w:ascii="Arial" w:hAnsi="Arial" w:cs="Arial"/>
          <w:color w:val="000000" w:themeColor="text1"/>
          <w:lang w:val="mn-MN"/>
        </w:rPr>
        <w:t>Энэ хуулийг зөрчсөн албан тушаалтны үйлдэл нь гэмт хэргийн шинжгүй бол</w:t>
      </w:r>
      <w:r w:rsidR="009451C6" w:rsidRPr="00796C5C">
        <w:rPr>
          <w:rFonts w:ascii="Arial" w:hAnsi="Arial" w:cs="Arial"/>
          <w:color w:val="000000" w:themeColor="text1"/>
          <w:lang w:val="mn-MN"/>
        </w:rPr>
        <w:t xml:space="preserve"> Төрийн албаны тухай</w:t>
      </w:r>
      <w:r w:rsidR="003D0EB1" w:rsidRPr="00796C5C">
        <w:rPr>
          <w:rFonts w:ascii="Arial" w:hAnsi="Arial" w:cs="Arial"/>
          <w:color w:val="000000" w:themeColor="text1"/>
          <w:lang w:val="mn-MN"/>
        </w:rPr>
        <w:t xml:space="preserve"> </w:t>
      </w:r>
      <w:r w:rsidR="002C3CAB" w:rsidRPr="00796C5C">
        <w:rPr>
          <w:rFonts w:ascii="Arial" w:hAnsi="Arial" w:cs="Arial"/>
          <w:lang w:val="mn-MN"/>
        </w:rPr>
        <w:t xml:space="preserve">хуульд </w:t>
      </w:r>
      <w:r w:rsidR="002C3CAB" w:rsidRPr="00796C5C">
        <w:rPr>
          <w:rFonts w:ascii="Arial" w:hAnsi="Arial" w:cs="Arial"/>
          <w:color w:val="000000" w:themeColor="text1"/>
          <w:lang w:val="mn-MN"/>
        </w:rPr>
        <w:t>заасан хариуцлага хүлээлгэнэ.</w:t>
      </w:r>
    </w:p>
    <w:p w14:paraId="7F78AFCA" w14:textId="77777777" w:rsidR="00F3390E" w:rsidRPr="00796C5C" w:rsidRDefault="00F3390E" w:rsidP="00273E27">
      <w:pPr>
        <w:shd w:val="clear" w:color="auto" w:fill="FFFFFF"/>
        <w:ind w:firstLine="540"/>
        <w:rPr>
          <w:rFonts w:ascii="Arial" w:hAnsi="Arial" w:cs="Arial"/>
          <w:sz w:val="24"/>
          <w:szCs w:val="24"/>
          <w:lang w:val="mn-MN"/>
        </w:rPr>
      </w:pPr>
    </w:p>
    <w:p w14:paraId="26CE5BA7" w14:textId="1202CD5E" w:rsidR="00F3390E" w:rsidRPr="00796C5C" w:rsidRDefault="00BF1617" w:rsidP="00756CE1">
      <w:pPr>
        <w:ind w:firstLine="720"/>
        <w:rPr>
          <w:rFonts w:ascii="Arial" w:hAnsi="Arial" w:cs="Arial"/>
          <w:strike/>
          <w:color w:val="000000" w:themeColor="text1"/>
          <w:sz w:val="24"/>
          <w:szCs w:val="24"/>
          <w:lang w:val="mn-MN"/>
        </w:rPr>
      </w:pPr>
      <w:r w:rsidRPr="00E459D2">
        <w:rPr>
          <w:rFonts w:ascii="Arial" w:hAnsi="Arial" w:cs="Arial"/>
          <w:color w:val="000000" w:themeColor="text1"/>
          <w:sz w:val="24"/>
          <w:szCs w:val="24"/>
          <w:lang w:val="mn-MN"/>
        </w:rPr>
        <w:t>22</w:t>
      </w:r>
      <w:r w:rsidR="007C3390" w:rsidRPr="00E459D2">
        <w:rPr>
          <w:rFonts w:ascii="Arial" w:hAnsi="Arial" w:cs="Arial"/>
          <w:color w:val="000000" w:themeColor="text1"/>
          <w:sz w:val="24"/>
          <w:szCs w:val="24"/>
          <w:lang w:val="mn-MN"/>
        </w:rPr>
        <w:t>.2</w:t>
      </w:r>
      <w:r w:rsidR="007C3390" w:rsidRPr="00E459D2">
        <w:rPr>
          <w:rFonts w:ascii="Arial" w:hAnsi="Arial" w:cs="Arial"/>
          <w:color w:val="000000" w:themeColor="text1"/>
          <w:lang w:val="mn-MN"/>
        </w:rPr>
        <w:t>.</w:t>
      </w:r>
      <w:r w:rsidR="00F3390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Энэ хуулийг зөрчсөн хүн, хуулийн этгээдэд Эрүүгийн хууль</w:t>
      </w:r>
      <w:r w:rsidR="00D321FF" w:rsidRPr="00796C5C">
        <w:rPr>
          <w:rStyle w:val="FootnoteReference"/>
          <w:rFonts w:ascii="Arial" w:hAnsi="Arial" w:cs="Arial"/>
          <w:bCs/>
          <w:color w:val="000000" w:themeColor="text1"/>
          <w:sz w:val="24"/>
          <w:szCs w:val="24"/>
          <w:lang w:val="mn-MN"/>
        </w:rPr>
        <w:footnoteReference w:id="9"/>
      </w:r>
      <w:r w:rsidR="00F3390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, эсхүл Зөрчлийн тухай хуульд</w:t>
      </w:r>
      <w:r w:rsidR="00D321FF" w:rsidRPr="00796C5C">
        <w:rPr>
          <w:rStyle w:val="FootnoteReference"/>
          <w:rFonts w:ascii="Arial" w:hAnsi="Arial" w:cs="Arial"/>
          <w:bCs/>
          <w:color w:val="000000" w:themeColor="text1"/>
          <w:sz w:val="24"/>
          <w:szCs w:val="24"/>
          <w:lang w:val="mn-MN"/>
        </w:rPr>
        <w:footnoteReference w:id="10"/>
      </w:r>
      <w:r w:rsidR="00F3390E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заасан хариуцлага хүлээлгэнэ.</w:t>
      </w:r>
    </w:p>
    <w:p w14:paraId="0B82544A" w14:textId="77777777" w:rsidR="007A7CAF" w:rsidRPr="00796C5C" w:rsidRDefault="007A7CAF" w:rsidP="00273E27">
      <w:pPr>
        <w:rPr>
          <w:rFonts w:ascii="Arial" w:hAnsi="Arial" w:cs="Arial"/>
          <w:sz w:val="24"/>
          <w:szCs w:val="24"/>
          <w:lang w:val="mn-MN"/>
        </w:rPr>
      </w:pPr>
    </w:p>
    <w:p w14:paraId="37201488" w14:textId="34C2D9C1" w:rsidR="00A956D1" w:rsidRPr="00796C5C" w:rsidRDefault="007C3390" w:rsidP="00756CE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/>
          <w:bCs/>
          <w:lang w:val="mn-MN"/>
        </w:rPr>
      </w:pPr>
      <w:r w:rsidRPr="00E459D2">
        <w:rPr>
          <w:rFonts w:ascii="Arial" w:hAnsi="Arial" w:cs="Arial"/>
          <w:b/>
          <w:lang w:val="mn-MN"/>
        </w:rPr>
        <w:t>2</w:t>
      </w:r>
      <w:r w:rsidR="00BF1617" w:rsidRPr="00E459D2">
        <w:rPr>
          <w:rFonts w:ascii="Arial" w:hAnsi="Arial" w:cs="Arial"/>
          <w:b/>
          <w:lang w:val="mn-MN"/>
        </w:rPr>
        <w:t>3</w:t>
      </w:r>
      <w:r w:rsidRPr="00796C5C">
        <w:rPr>
          <w:rFonts w:ascii="Arial" w:hAnsi="Arial" w:cs="Arial"/>
          <w:b/>
          <w:lang w:val="mn-MN"/>
        </w:rPr>
        <w:t xml:space="preserve"> </w:t>
      </w:r>
      <w:r w:rsidR="007A7CAF" w:rsidRPr="00796C5C">
        <w:rPr>
          <w:rFonts w:ascii="Arial" w:hAnsi="Arial" w:cs="Arial"/>
          <w:b/>
          <w:lang w:val="mn-MN"/>
        </w:rPr>
        <w:t>дугаар зүйл.</w:t>
      </w:r>
      <w:r w:rsidR="007A7CAF" w:rsidRPr="00796C5C">
        <w:rPr>
          <w:rFonts w:ascii="Arial" w:hAnsi="Arial" w:cs="Arial"/>
          <w:b/>
          <w:bCs/>
          <w:lang w:val="mn-MN"/>
        </w:rPr>
        <w:t>Шилжилтийн үеийн зохицуулалт</w:t>
      </w:r>
      <w:r w:rsidR="00A956D1" w:rsidRPr="00796C5C">
        <w:rPr>
          <w:rFonts w:ascii="Arial" w:hAnsi="Arial" w:cs="Arial"/>
          <w:b/>
          <w:bCs/>
          <w:lang w:val="mn-MN"/>
        </w:rPr>
        <w:t xml:space="preserve"> </w:t>
      </w:r>
    </w:p>
    <w:p w14:paraId="4477D64A" w14:textId="77777777" w:rsidR="00C33E51" w:rsidRPr="00796C5C" w:rsidRDefault="00C33E51" w:rsidP="00273E27">
      <w:pPr>
        <w:shd w:val="clear" w:color="auto" w:fill="FFFFFF"/>
        <w:ind w:firstLine="567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14:paraId="02D60AA9" w14:textId="5B0B12C6" w:rsidR="001F302D" w:rsidRPr="00796C5C" w:rsidRDefault="00BF1617" w:rsidP="00756CE1">
      <w:pPr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23</w:t>
      </w:r>
      <w:r w:rsidR="007C3390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.1.</w:t>
      </w:r>
      <w:r w:rsidR="00E449E3" w:rsidRPr="00E459D2">
        <w:rPr>
          <w:rFonts w:ascii="Arial" w:hAnsi="Arial" w:cs="Arial"/>
          <w:bCs/>
          <w:sz w:val="24"/>
          <w:szCs w:val="24"/>
          <w:lang w:val="mn-MN"/>
        </w:rPr>
        <w:t xml:space="preserve">Албан ажлын онцгой </w:t>
      </w:r>
      <w:r w:rsidR="00E449E3" w:rsidRPr="00E459D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нөхцөлийн нэмэгдэлтэй холбоотой</w:t>
      </w:r>
      <w:r w:rsidR="00E449E3" w:rsidRPr="00796C5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E449E3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э</w:t>
      </w:r>
      <w:r w:rsidR="00273E27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нэ хуулийн </w:t>
      </w:r>
      <w:r w:rsidR="00990386" w:rsidRPr="00E459D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7.1.6,</w:t>
      </w:r>
      <w:r w:rsidR="00990386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61012" w:rsidRPr="00E459D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8.1.4 дэх </w:t>
      </w:r>
      <w:r w:rsidR="00E449E3" w:rsidRPr="00E459D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заалт,</w:t>
      </w:r>
      <w:r w:rsidR="00273E27" w:rsidRPr="00E459D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0386" w:rsidRPr="00E459D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13.4</w:t>
      </w:r>
      <w:r w:rsidR="00E459D2" w:rsidRPr="00E459D2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E449E3" w:rsidRPr="00E459D2">
        <w:rPr>
          <w:rFonts w:ascii="Arial" w:hAnsi="Arial" w:cs="Arial"/>
          <w:bCs/>
          <w:sz w:val="24"/>
          <w:szCs w:val="24"/>
          <w:lang w:val="mn-MN"/>
        </w:rPr>
        <w:t>дэх хэсгийг</w:t>
      </w:r>
      <w:r w:rsidR="001F302D" w:rsidRPr="00796C5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1F302D" w:rsidRPr="00796C5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2027 оны 01 дүгээр сарын 01-ний өдрөөс эхлэн дагаж мөрдөнө.</w:t>
      </w:r>
    </w:p>
    <w:p w14:paraId="402E0080" w14:textId="77777777" w:rsidR="00E12FB3" w:rsidRPr="00796C5C" w:rsidRDefault="00E12FB3" w:rsidP="00273E27">
      <w:pPr>
        <w:rPr>
          <w:rFonts w:ascii="Arial" w:hAnsi="Arial" w:cs="Arial"/>
          <w:sz w:val="24"/>
          <w:szCs w:val="24"/>
          <w:lang w:val="mn-MN"/>
        </w:rPr>
      </w:pPr>
    </w:p>
    <w:p w14:paraId="5F498294" w14:textId="77777777" w:rsidR="00BA0D0F" w:rsidRPr="00796C5C" w:rsidRDefault="00BA0D0F" w:rsidP="00273E27">
      <w:pPr>
        <w:rPr>
          <w:rFonts w:ascii="Arial" w:hAnsi="Arial" w:cs="Arial"/>
          <w:sz w:val="24"/>
          <w:szCs w:val="24"/>
          <w:lang w:val="mn-MN"/>
        </w:rPr>
      </w:pPr>
    </w:p>
    <w:p w14:paraId="53B36E93" w14:textId="77777777" w:rsidR="00756CE1" w:rsidRDefault="00756CE1" w:rsidP="00756CE1">
      <w:pPr>
        <w:rPr>
          <w:rFonts w:ascii="Arial" w:hAnsi="Arial" w:cs="Arial"/>
          <w:sz w:val="24"/>
          <w:szCs w:val="24"/>
          <w:lang w:val="mn-MN"/>
        </w:rPr>
      </w:pPr>
    </w:p>
    <w:p w14:paraId="67B20683" w14:textId="77777777" w:rsidR="00756CE1" w:rsidRDefault="00756CE1" w:rsidP="00756CE1">
      <w:pPr>
        <w:rPr>
          <w:rFonts w:ascii="Arial" w:hAnsi="Arial" w:cs="Arial"/>
          <w:sz w:val="24"/>
          <w:szCs w:val="24"/>
          <w:lang w:val="mn-MN"/>
        </w:rPr>
      </w:pPr>
    </w:p>
    <w:p w14:paraId="603841E2" w14:textId="25A5E0E9" w:rsidR="00D24529" w:rsidRDefault="00756CE1" w:rsidP="00756CE1">
      <w:pPr>
        <w:ind w:left="720" w:firstLine="720"/>
        <w:rPr>
          <w:rFonts w:ascii="Arial" w:hAnsi="Arial" w:cs="Arial"/>
          <w:sz w:val="24"/>
          <w:szCs w:val="24"/>
          <w:lang w:val="mn-MN"/>
        </w:rPr>
      </w:pPr>
      <w:bookmarkStart w:id="1" w:name="_Hlk234400944"/>
      <w:r>
        <w:rPr>
          <w:rFonts w:ascii="Arial" w:hAnsi="Arial" w:cs="Arial"/>
          <w:sz w:val="24"/>
          <w:szCs w:val="24"/>
          <w:lang w:val="mn-MN"/>
        </w:rPr>
        <w:t>МОНГОЛ УЛСЫН</w:t>
      </w:r>
    </w:p>
    <w:p w14:paraId="34156F48" w14:textId="66FB9694" w:rsidR="00F42DF8" w:rsidRPr="00841654" w:rsidRDefault="00756CE1" w:rsidP="00B20A30">
      <w:pPr>
        <w:ind w:left="720"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С.БЯМБАЦОГТ</w:t>
      </w:r>
      <w:bookmarkEnd w:id="1"/>
    </w:p>
    <w:sectPr w:rsidR="00F42DF8" w:rsidRPr="00841654" w:rsidSect="004132E2">
      <w:footerReference w:type="even" r:id="rId9"/>
      <w:footerReference w:type="default" r:id="rId10"/>
      <w:pgSz w:w="11900" w:h="16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0A937" w14:textId="77777777" w:rsidR="004542AD" w:rsidRDefault="004542AD" w:rsidP="00F132D0">
      <w:r>
        <w:separator/>
      </w:r>
    </w:p>
  </w:endnote>
  <w:endnote w:type="continuationSeparator" w:id="0">
    <w:p w14:paraId="5C2313B0" w14:textId="77777777" w:rsidR="004542AD" w:rsidRDefault="004542AD" w:rsidP="00F1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52F1" w14:textId="77777777" w:rsidR="00A428E6" w:rsidRDefault="00A428E6" w:rsidP="006F56F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8C0CAE" w14:textId="77777777" w:rsidR="00A428E6" w:rsidRDefault="00A42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DB853" w14:textId="41348A10" w:rsidR="00A428E6" w:rsidRPr="004132E2" w:rsidRDefault="00A428E6" w:rsidP="006F56FB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4132E2">
      <w:rPr>
        <w:rStyle w:val="PageNumber"/>
        <w:rFonts w:ascii="Arial" w:hAnsi="Arial" w:cs="Arial"/>
        <w:sz w:val="20"/>
        <w:szCs w:val="20"/>
      </w:rPr>
      <w:fldChar w:fldCharType="begin"/>
    </w:r>
    <w:r w:rsidRPr="004132E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4132E2">
      <w:rPr>
        <w:rStyle w:val="PageNumber"/>
        <w:rFonts w:ascii="Arial" w:hAnsi="Arial" w:cs="Arial"/>
        <w:sz w:val="20"/>
        <w:szCs w:val="20"/>
      </w:rPr>
      <w:fldChar w:fldCharType="separate"/>
    </w:r>
    <w:r w:rsidR="00A81A12">
      <w:rPr>
        <w:rStyle w:val="PageNumber"/>
        <w:rFonts w:ascii="Arial" w:hAnsi="Arial" w:cs="Arial"/>
        <w:noProof/>
        <w:sz w:val="20"/>
        <w:szCs w:val="20"/>
      </w:rPr>
      <w:t>8</w:t>
    </w:r>
    <w:r w:rsidRPr="004132E2">
      <w:rPr>
        <w:rStyle w:val="PageNumber"/>
        <w:rFonts w:ascii="Arial" w:hAnsi="Arial" w:cs="Arial"/>
        <w:sz w:val="20"/>
        <w:szCs w:val="20"/>
      </w:rPr>
      <w:fldChar w:fldCharType="end"/>
    </w:r>
  </w:p>
  <w:p w14:paraId="5B569322" w14:textId="77777777" w:rsidR="00E06C81" w:rsidRDefault="00E06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101A1" w14:textId="77777777" w:rsidR="004542AD" w:rsidRDefault="004542AD" w:rsidP="00F132D0">
      <w:r>
        <w:separator/>
      </w:r>
    </w:p>
  </w:footnote>
  <w:footnote w:type="continuationSeparator" w:id="0">
    <w:p w14:paraId="3DC3AF1A" w14:textId="77777777" w:rsidR="004542AD" w:rsidRDefault="004542AD" w:rsidP="00F132D0">
      <w:r>
        <w:continuationSeparator/>
      </w:r>
    </w:p>
  </w:footnote>
  <w:footnote w:id="1">
    <w:p w14:paraId="388E1F43" w14:textId="26D6F3DD" w:rsidR="00E722CC" w:rsidRPr="00157C96" w:rsidRDefault="00E722CC" w:rsidP="003D6D79">
      <w:pPr>
        <w:rPr>
          <w:rFonts w:ascii="Arial" w:eastAsia="Arial" w:hAnsi="Arial" w:cs="Arial"/>
          <w:color w:val="000000"/>
          <w:sz w:val="20"/>
          <w:szCs w:val="20"/>
          <w:lang w:val="mn-MN"/>
        </w:rPr>
      </w:pPr>
      <w:r w:rsidRPr="00157C96">
        <w:rPr>
          <w:rStyle w:val="FootnoteReference"/>
          <w:rFonts w:ascii="Arial" w:hAnsi="Arial" w:cs="Arial"/>
          <w:sz w:val="20"/>
          <w:szCs w:val="20"/>
        </w:rPr>
        <w:footnoteRef/>
      </w:r>
      <w:r w:rsidRPr="00157C96">
        <w:rPr>
          <w:rFonts w:ascii="Arial" w:eastAsia="Arial" w:hAnsi="Arial" w:cs="Arial"/>
          <w:color w:val="000000"/>
          <w:sz w:val="20"/>
          <w:szCs w:val="20"/>
        </w:rPr>
        <w:t xml:space="preserve">Монгол Улсын Үндсэн хууль “Төрийн мэдээлэл” эмхэтгэлийн 1992 оны </w:t>
      </w:r>
      <w:r w:rsidR="00E06C81">
        <w:rPr>
          <w:rFonts w:ascii="Arial" w:eastAsia="Arial" w:hAnsi="Arial" w:cs="Arial"/>
          <w:color w:val="000000"/>
          <w:sz w:val="20"/>
          <w:szCs w:val="20"/>
        </w:rPr>
        <w:t>0</w:t>
      </w:r>
      <w:r w:rsidRPr="00157C96">
        <w:rPr>
          <w:rFonts w:ascii="Arial" w:eastAsia="Arial" w:hAnsi="Arial" w:cs="Arial"/>
          <w:color w:val="000000"/>
          <w:sz w:val="20"/>
          <w:szCs w:val="20"/>
        </w:rPr>
        <w:t>1 дугаарт нийтлэгдсэн</w:t>
      </w:r>
      <w:r w:rsidRPr="00157C96">
        <w:rPr>
          <w:rFonts w:ascii="Arial" w:eastAsia="Arial" w:hAnsi="Arial" w:cs="Arial"/>
          <w:color w:val="000000"/>
          <w:sz w:val="20"/>
          <w:szCs w:val="20"/>
          <w:lang w:val="mn-MN"/>
        </w:rPr>
        <w:t>.</w:t>
      </w:r>
    </w:p>
  </w:footnote>
  <w:footnote w:id="2">
    <w:p w14:paraId="5D1C90BB" w14:textId="6158CDAB" w:rsidR="00E722CC" w:rsidRPr="00157C96" w:rsidRDefault="00E722CC">
      <w:pPr>
        <w:pStyle w:val="FootnoteText"/>
        <w:rPr>
          <w:rFonts w:ascii="Arial" w:hAnsi="Arial" w:cs="Arial"/>
          <w:lang w:val="mn-MN"/>
        </w:rPr>
      </w:pPr>
      <w:r w:rsidRPr="00157C96">
        <w:rPr>
          <w:rStyle w:val="FootnoteReference"/>
          <w:rFonts w:ascii="Arial" w:hAnsi="Arial" w:cs="Arial"/>
        </w:rPr>
        <w:footnoteRef/>
      </w:r>
      <w:r w:rsidRPr="00157C96">
        <w:rPr>
          <w:rFonts w:ascii="Arial" w:hAnsi="Arial" w:cs="Arial"/>
          <w:lang w:val="mn-MN"/>
        </w:rPr>
        <w:t xml:space="preserve">Эрүүл мэндийн тухай хууль </w:t>
      </w:r>
      <w:r w:rsidR="00157C96" w:rsidRPr="00157C96">
        <w:rPr>
          <w:rFonts w:ascii="Arial" w:hAnsi="Arial" w:cs="Arial"/>
          <w:lang w:val="mn-MN"/>
        </w:rPr>
        <w:t>“</w:t>
      </w:r>
      <w:r w:rsidRPr="00157C96">
        <w:rPr>
          <w:rFonts w:ascii="Arial" w:hAnsi="Arial" w:cs="Arial"/>
          <w:lang w:val="mn-MN"/>
        </w:rPr>
        <w:t xml:space="preserve">Төрийн мэдээлэл” эмхэтгэлийн 2011 оны 21 дугаарт нийтлэгдсэн. </w:t>
      </w:r>
    </w:p>
  </w:footnote>
  <w:footnote w:id="3">
    <w:p w14:paraId="5A489810" w14:textId="222ACEA4" w:rsidR="00E722CC" w:rsidRPr="004132E2" w:rsidRDefault="00E722CC" w:rsidP="004132E2">
      <w:pPr>
        <w:pStyle w:val="FootnoteText"/>
        <w:rPr>
          <w:rFonts w:ascii="Arial" w:hAnsi="Arial" w:cs="Arial"/>
          <w:lang w:val="mn-MN"/>
        </w:rPr>
      </w:pPr>
      <w:r w:rsidRPr="00157C96">
        <w:rPr>
          <w:rStyle w:val="FootnoteReference"/>
          <w:rFonts w:ascii="Arial" w:hAnsi="Arial" w:cs="Arial"/>
        </w:rPr>
        <w:footnoteRef/>
      </w:r>
      <w:r w:rsidRPr="00157C96">
        <w:rPr>
          <w:rFonts w:ascii="Arial" w:hAnsi="Arial" w:cs="Arial"/>
          <w:lang w:val="mn-MN"/>
        </w:rPr>
        <w:t xml:space="preserve">Монголын улаан загалмай нийгэмлэгийн эрх зүйн байдлын тухай хууль </w:t>
      </w:r>
      <w:r w:rsidR="00E06C81">
        <w:rPr>
          <w:rFonts w:ascii="Arial" w:hAnsi="Arial" w:cs="Arial"/>
          <w:lang w:val="mn-MN"/>
        </w:rPr>
        <w:t>“</w:t>
      </w:r>
      <w:r w:rsidRPr="00157C96">
        <w:rPr>
          <w:rFonts w:ascii="Arial" w:hAnsi="Arial" w:cs="Arial"/>
          <w:lang w:val="mn-MN"/>
        </w:rPr>
        <w:t>Төрийн мэдээлэл”</w:t>
      </w:r>
      <w:r w:rsidR="004132E2">
        <w:rPr>
          <w:rFonts w:ascii="Arial" w:hAnsi="Arial" w:cs="Arial"/>
          <w:lang w:val="mn-MN"/>
        </w:rPr>
        <w:t xml:space="preserve"> </w:t>
      </w:r>
      <w:r w:rsidRPr="00157C96">
        <w:rPr>
          <w:rFonts w:ascii="Arial" w:hAnsi="Arial" w:cs="Arial"/>
          <w:lang w:val="mn-MN"/>
        </w:rPr>
        <w:t>эмхэтгэлийн 2016 оны 05 дугаарт нийтлэгдсэн.</w:t>
      </w:r>
    </w:p>
  </w:footnote>
  <w:footnote w:id="4">
    <w:p w14:paraId="06A67E50" w14:textId="77777777" w:rsidR="004132E2" w:rsidRDefault="00157C96">
      <w:pPr>
        <w:pStyle w:val="FootnoteText"/>
        <w:rPr>
          <w:rFonts w:ascii="Arial" w:hAnsi="Arial" w:cs="Arial"/>
          <w:lang w:val="mn-MN"/>
        </w:rPr>
      </w:pPr>
      <w:r w:rsidRPr="00185465">
        <w:rPr>
          <w:rStyle w:val="FootnoteReference"/>
          <w:rFonts w:ascii="Arial" w:hAnsi="Arial" w:cs="Arial"/>
        </w:rPr>
        <w:footnoteRef/>
      </w:r>
      <w:r w:rsidRPr="004132E2">
        <w:rPr>
          <w:rFonts w:ascii="Arial" w:hAnsi="Arial" w:cs="Arial"/>
          <w:lang w:val="mn-MN"/>
        </w:rPr>
        <w:t xml:space="preserve">Хүний хувийн мэдээлэл хамгаалах тухай хууль </w:t>
      </w:r>
      <w:r w:rsidRPr="00185465">
        <w:rPr>
          <w:rFonts w:ascii="Arial" w:hAnsi="Arial" w:cs="Arial"/>
          <w:lang w:val="mn-MN"/>
        </w:rPr>
        <w:t>“Төрийн мэдээлэл” эмхэтгэлийн 2022 оны 07 дугаарт</w:t>
      </w:r>
    </w:p>
    <w:p w14:paraId="002470B3" w14:textId="04352A5A" w:rsidR="00157C96" w:rsidRPr="004132E2" w:rsidRDefault="00157C96">
      <w:pPr>
        <w:pStyle w:val="FootnoteText"/>
        <w:rPr>
          <w:rFonts w:ascii="Arial" w:hAnsi="Arial" w:cs="Arial"/>
          <w:lang w:val="mn-MN"/>
        </w:rPr>
      </w:pPr>
      <w:r w:rsidRPr="00185465">
        <w:rPr>
          <w:rFonts w:ascii="Arial" w:hAnsi="Arial" w:cs="Arial"/>
          <w:lang w:val="mn-MN"/>
        </w:rPr>
        <w:t>нийтлэгдсэн.</w:t>
      </w:r>
    </w:p>
  </w:footnote>
  <w:footnote w:id="5">
    <w:p w14:paraId="731D5A28" w14:textId="589991DC" w:rsidR="00E722CC" w:rsidRPr="004132E2" w:rsidRDefault="00E722CC">
      <w:pPr>
        <w:pStyle w:val="FootnoteText"/>
        <w:rPr>
          <w:lang w:val="mn-MN"/>
        </w:rPr>
      </w:pPr>
      <w:r w:rsidRPr="00185465">
        <w:rPr>
          <w:rStyle w:val="FootnoteReference"/>
        </w:rPr>
        <w:footnoteRef/>
      </w:r>
      <w:r w:rsidRPr="004132E2">
        <w:rPr>
          <w:rFonts w:ascii="Arial" w:eastAsia="Arial" w:hAnsi="Arial" w:cs="Arial"/>
          <w:color w:val="000000"/>
          <w:lang w:val="mn-MN"/>
        </w:rPr>
        <w:t>Зөвшөөрлийн тухай хууль “Төрийн мэдээлэл” эмхэтгэлийн 2022 оны 38 дугаарт нийтлэгдсэн</w:t>
      </w:r>
      <w:r w:rsidRPr="00185465">
        <w:rPr>
          <w:rFonts w:ascii="Arial" w:eastAsia="Arial" w:hAnsi="Arial" w:cs="Arial"/>
          <w:color w:val="000000"/>
          <w:lang w:val="mn-MN"/>
        </w:rPr>
        <w:t>.</w:t>
      </w:r>
    </w:p>
  </w:footnote>
  <w:footnote w:id="6">
    <w:p w14:paraId="24F58243" w14:textId="5952186A" w:rsidR="00560C48" w:rsidRPr="004132E2" w:rsidRDefault="00560C48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4132E2">
        <w:rPr>
          <w:lang w:val="mn-MN"/>
        </w:rPr>
        <w:t xml:space="preserve"> </w:t>
      </w:r>
      <w:r w:rsidRPr="004132E2">
        <w:rPr>
          <w:rFonts w:ascii="Arial" w:eastAsia="Arial" w:hAnsi="Arial" w:cs="Arial"/>
          <w:color w:val="000000"/>
          <w:lang w:val="mn-MN"/>
        </w:rPr>
        <w:t>Хөдөлмөрийн тухай хууль “Төрийн</w:t>
      </w:r>
      <w:r w:rsidR="00A67673" w:rsidRPr="004132E2">
        <w:rPr>
          <w:rFonts w:ascii="Arial" w:eastAsia="Arial" w:hAnsi="Arial" w:cs="Arial"/>
          <w:color w:val="000000"/>
          <w:lang w:val="mn-MN"/>
        </w:rPr>
        <w:t xml:space="preserve"> мэдээлэл” эмхэтгэлийн 2021 оны 31</w:t>
      </w:r>
      <w:r w:rsidRPr="004132E2">
        <w:rPr>
          <w:rFonts w:ascii="Arial" w:eastAsia="Arial" w:hAnsi="Arial" w:cs="Arial"/>
          <w:color w:val="000000"/>
          <w:lang w:val="mn-MN"/>
        </w:rPr>
        <w:t xml:space="preserve"> дугаарт нийтлэгдсэн</w:t>
      </w:r>
      <w:r w:rsidRPr="00185465">
        <w:rPr>
          <w:rFonts w:ascii="Arial" w:eastAsia="Arial" w:hAnsi="Arial" w:cs="Arial"/>
          <w:color w:val="000000"/>
          <w:lang w:val="mn-MN"/>
        </w:rPr>
        <w:t>.</w:t>
      </w:r>
    </w:p>
  </w:footnote>
  <w:footnote w:id="7">
    <w:p w14:paraId="53B0D788" w14:textId="2D339B7F" w:rsidR="00B14F77" w:rsidRPr="004132E2" w:rsidRDefault="00B14F77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4132E2">
        <w:rPr>
          <w:lang w:val="mn-MN"/>
        </w:rPr>
        <w:t xml:space="preserve"> </w:t>
      </w:r>
      <w:r w:rsidR="00185646" w:rsidRPr="004132E2">
        <w:rPr>
          <w:rFonts w:ascii="Arial" w:eastAsia="Arial" w:hAnsi="Arial" w:cs="Arial"/>
          <w:color w:val="000000"/>
          <w:lang w:val="mn-MN"/>
        </w:rPr>
        <w:t>Төрийн албаны тухай хууль “Төрийн мэдээлэл” эмхэтгэлийн 2018 оны 01 дугаарт нийтлэгдсэн</w:t>
      </w:r>
      <w:r w:rsidR="00185646" w:rsidRPr="00185465">
        <w:rPr>
          <w:rFonts w:ascii="Arial" w:eastAsia="Arial" w:hAnsi="Arial" w:cs="Arial"/>
          <w:color w:val="000000"/>
          <w:lang w:val="mn-MN"/>
        </w:rPr>
        <w:t>.</w:t>
      </w:r>
    </w:p>
  </w:footnote>
  <w:footnote w:id="8">
    <w:p w14:paraId="3B46ED1D" w14:textId="77777777" w:rsidR="00280162" w:rsidRPr="00756CE1" w:rsidRDefault="00280162" w:rsidP="00280162">
      <w:pPr>
        <w:pStyle w:val="FootnoteText"/>
        <w:rPr>
          <w:lang w:val="mn-MN"/>
        </w:rPr>
      </w:pPr>
      <w:r w:rsidRPr="00756CE1">
        <w:rPr>
          <w:rStyle w:val="FootnoteReference"/>
        </w:rPr>
        <w:footnoteRef/>
      </w:r>
      <w:r w:rsidRPr="00756CE1">
        <w:rPr>
          <w:rFonts w:ascii="Arial" w:eastAsia="Arial" w:hAnsi="Arial" w:cs="Arial"/>
          <w:color w:val="000000"/>
          <w:lang w:val="mn-MN"/>
        </w:rPr>
        <w:t>Гамшгаас хамгаалах тухай хууль “Төрийн мэдээлэл” эмхэтгэлийн 2017 оны 07 дугаарт нийтлэгдсэн.</w:t>
      </w:r>
    </w:p>
  </w:footnote>
  <w:footnote w:id="9">
    <w:p w14:paraId="326F90DC" w14:textId="4C1A53D4" w:rsidR="00D321FF" w:rsidRPr="004132E2" w:rsidRDefault="00D321FF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4132E2">
        <w:rPr>
          <w:rFonts w:ascii="Arial" w:eastAsia="Arial" w:hAnsi="Arial" w:cs="Arial"/>
          <w:color w:val="000000"/>
          <w:lang w:val="mn-MN"/>
        </w:rPr>
        <w:t>Эрүүгийн хууль “Төрийн мэдээлэл” эмхэтгэлийн 2016 оны 07 дугаарт нийтлэгдсэн</w:t>
      </w:r>
      <w:r w:rsidRPr="000E045A">
        <w:rPr>
          <w:rFonts w:ascii="Arial" w:eastAsia="Arial" w:hAnsi="Arial" w:cs="Arial"/>
          <w:color w:val="000000"/>
          <w:lang w:val="mn-MN"/>
        </w:rPr>
        <w:t>.</w:t>
      </w:r>
      <w:r w:rsidRPr="004132E2">
        <w:rPr>
          <w:lang w:val="mn-MN"/>
        </w:rPr>
        <w:t xml:space="preserve"> </w:t>
      </w:r>
    </w:p>
  </w:footnote>
  <w:footnote w:id="10">
    <w:p w14:paraId="363F3A70" w14:textId="3871E951" w:rsidR="00D321FF" w:rsidRPr="004132E2" w:rsidRDefault="00D321FF">
      <w:pPr>
        <w:pStyle w:val="FootnoteText"/>
        <w:rPr>
          <w:lang w:val="mn-MN"/>
        </w:rPr>
      </w:pPr>
      <w:r w:rsidRPr="000E045A">
        <w:rPr>
          <w:rStyle w:val="FootnoteReference"/>
        </w:rPr>
        <w:footnoteRef/>
      </w:r>
      <w:r w:rsidRPr="004132E2">
        <w:rPr>
          <w:rFonts w:ascii="Arial" w:eastAsia="Arial" w:hAnsi="Arial" w:cs="Arial"/>
          <w:color w:val="000000"/>
          <w:lang w:val="mn-MN"/>
        </w:rPr>
        <w:t>Зөрчлийн тухай хууль “Төрийн мэдээлэл” эмхэтгэлийн 2017 оны 24 дугаарт нийтлэгдсэн</w:t>
      </w:r>
      <w:r w:rsidRPr="000E045A">
        <w:rPr>
          <w:rFonts w:ascii="Arial" w:eastAsia="Arial" w:hAnsi="Arial" w:cs="Arial"/>
          <w:color w:val="000000"/>
          <w:lang w:val="mn-MN"/>
        </w:rPr>
        <w:t>.</w:t>
      </w:r>
      <w:r w:rsidRPr="004132E2">
        <w:rPr>
          <w:lang w:val="mn-M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69CA"/>
    <w:multiLevelType w:val="hybridMultilevel"/>
    <w:tmpl w:val="76AC3830"/>
    <w:lvl w:ilvl="0" w:tplc="3852EB7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E070FF"/>
    <w:multiLevelType w:val="hybridMultilevel"/>
    <w:tmpl w:val="CFC68D16"/>
    <w:lvl w:ilvl="0" w:tplc="830CF0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75AD3"/>
    <w:multiLevelType w:val="hybridMultilevel"/>
    <w:tmpl w:val="91B8BA10"/>
    <w:lvl w:ilvl="0" w:tplc="E6A4A0A6">
      <w:start w:val="1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0B15F4"/>
    <w:multiLevelType w:val="hybridMultilevel"/>
    <w:tmpl w:val="D80CC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1F1D56"/>
    <w:multiLevelType w:val="hybridMultilevel"/>
    <w:tmpl w:val="3E3E30C8"/>
    <w:lvl w:ilvl="0" w:tplc="C4B6267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56734C"/>
    <w:multiLevelType w:val="multilevel"/>
    <w:tmpl w:val="1BAE49D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E7"/>
    <w:rsid w:val="00000B19"/>
    <w:rsid w:val="00000BE7"/>
    <w:rsid w:val="00003C51"/>
    <w:rsid w:val="00005E00"/>
    <w:rsid w:val="0000787F"/>
    <w:rsid w:val="000104BF"/>
    <w:rsid w:val="00011A3D"/>
    <w:rsid w:val="00012939"/>
    <w:rsid w:val="00012E70"/>
    <w:rsid w:val="000141D3"/>
    <w:rsid w:val="000146B9"/>
    <w:rsid w:val="00015439"/>
    <w:rsid w:val="00017476"/>
    <w:rsid w:val="000205FC"/>
    <w:rsid w:val="0002241C"/>
    <w:rsid w:val="00022D4C"/>
    <w:rsid w:val="000233B8"/>
    <w:rsid w:val="0002498F"/>
    <w:rsid w:val="000249C1"/>
    <w:rsid w:val="00025492"/>
    <w:rsid w:val="0002792C"/>
    <w:rsid w:val="00030F95"/>
    <w:rsid w:val="000357EC"/>
    <w:rsid w:val="00041345"/>
    <w:rsid w:val="00041393"/>
    <w:rsid w:val="000416A1"/>
    <w:rsid w:val="00042A47"/>
    <w:rsid w:val="000472D6"/>
    <w:rsid w:val="00051DD5"/>
    <w:rsid w:val="000534D8"/>
    <w:rsid w:val="00054BB0"/>
    <w:rsid w:val="000569A9"/>
    <w:rsid w:val="00056A85"/>
    <w:rsid w:val="00057030"/>
    <w:rsid w:val="000576E7"/>
    <w:rsid w:val="00060479"/>
    <w:rsid w:val="00063327"/>
    <w:rsid w:val="00066A06"/>
    <w:rsid w:val="000743FB"/>
    <w:rsid w:val="000767D8"/>
    <w:rsid w:val="00080462"/>
    <w:rsid w:val="00081425"/>
    <w:rsid w:val="00087898"/>
    <w:rsid w:val="00087C0C"/>
    <w:rsid w:val="00090B1C"/>
    <w:rsid w:val="000912EF"/>
    <w:rsid w:val="00091FD5"/>
    <w:rsid w:val="000929A0"/>
    <w:rsid w:val="000A0B83"/>
    <w:rsid w:val="000A25B8"/>
    <w:rsid w:val="000A398B"/>
    <w:rsid w:val="000A3BAC"/>
    <w:rsid w:val="000A7341"/>
    <w:rsid w:val="000A7490"/>
    <w:rsid w:val="000A7E98"/>
    <w:rsid w:val="000B0E0B"/>
    <w:rsid w:val="000B2147"/>
    <w:rsid w:val="000B23B5"/>
    <w:rsid w:val="000B362F"/>
    <w:rsid w:val="000B55FF"/>
    <w:rsid w:val="000B574C"/>
    <w:rsid w:val="000B79F2"/>
    <w:rsid w:val="000C0286"/>
    <w:rsid w:val="000C0932"/>
    <w:rsid w:val="000C3251"/>
    <w:rsid w:val="000C3954"/>
    <w:rsid w:val="000C3C94"/>
    <w:rsid w:val="000C545C"/>
    <w:rsid w:val="000C5F40"/>
    <w:rsid w:val="000D42D3"/>
    <w:rsid w:val="000D7B8C"/>
    <w:rsid w:val="000E045A"/>
    <w:rsid w:val="000E0479"/>
    <w:rsid w:val="000E078E"/>
    <w:rsid w:val="000E08D2"/>
    <w:rsid w:val="000E36AE"/>
    <w:rsid w:val="000E3FC6"/>
    <w:rsid w:val="000E5750"/>
    <w:rsid w:val="000F0F61"/>
    <w:rsid w:val="000F4F92"/>
    <w:rsid w:val="000F6E7E"/>
    <w:rsid w:val="000F71B1"/>
    <w:rsid w:val="000F72D2"/>
    <w:rsid w:val="00101F01"/>
    <w:rsid w:val="00106936"/>
    <w:rsid w:val="00107994"/>
    <w:rsid w:val="00115A96"/>
    <w:rsid w:val="00115F54"/>
    <w:rsid w:val="00116AF5"/>
    <w:rsid w:val="00117EB3"/>
    <w:rsid w:val="00122268"/>
    <w:rsid w:val="0012288B"/>
    <w:rsid w:val="00124C85"/>
    <w:rsid w:val="00127FC8"/>
    <w:rsid w:val="001313C8"/>
    <w:rsid w:val="00131582"/>
    <w:rsid w:val="00132FC3"/>
    <w:rsid w:val="00134C8D"/>
    <w:rsid w:val="00135311"/>
    <w:rsid w:val="001362C9"/>
    <w:rsid w:val="00136960"/>
    <w:rsid w:val="00137C6A"/>
    <w:rsid w:val="00146925"/>
    <w:rsid w:val="0014754E"/>
    <w:rsid w:val="001524CD"/>
    <w:rsid w:val="0015447C"/>
    <w:rsid w:val="00155A5D"/>
    <w:rsid w:val="00156DC0"/>
    <w:rsid w:val="00157C96"/>
    <w:rsid w:val="00161B2D"/>
    <w:rsid w:val="001630B1"/>
    <w:rsid w:val="00164121"/>
    <w:rsid w:val="00167E62"/>
    <w:rsid w:val="00171309"/>
    <w:rsid w:val="001713C7"/>
    <w:rsid w:val="00171C85"/>
    <w:rsid w:val="0017512C"/>
    <w:rsid w:val="001801FA"/>
    <w:rsid w:val="001809AD"/>
    <w:rsid w:val="00180A2F"/>
    <w:rsid w:val="00180AED"/>
    <w:rsid w:val="00181BCF"/>
    <w:rsid w:val="001825F8"/>
    <w:rsid w:val="00183118"/>
    <w:rsid w:val="00183D39"/>
    <w:rsid w:val="00184B70"/>
    <w:rsid w:val="00185465"/>
    <w:rsid w:val="00185646"/>
    <w:rsid w:val="00186852"/>
    <w:rsid w:val="00187283"/>
    <w:rsid w:val="00190F5F"/>
    <w:rsid w:val="00191321"/>
    <w:rsid w:val="00193C68"/>
    <w:rsid w:val="001A02B8"/>
    <w:rsid w:val="001A20CA"/>
    <w:rsid w:val="001A33DA"/>
    <w:rsid w:val="001A419D"/>
    <w:rsid w:val="001A5181"/>
    <w:rsid w:val="001A6821"/>
    <w:rsid w:val="001B04B2"/>
    <w:rsid w:val="001B065B"/>
    <w:rsid w:val="001B160E"/>
    <w:rsid w:val="001B1CC9"/>
    <w:rsid w:val="001B4BE7"/>
    <w:rsid w:val="001C03B6"/>
    <w:rsid w:val="001C10E8"/>
    <w:rsid w:val="001C143D"/>
    <w:rsid w:val="001C2450"/>
    <w:rsid w:val="001C2E4A"/>
    <w:rsid w:val="001C34F4"/>
    <w:rsid w:val="001C58F6"/>
    <w:rsid w:val="001C65B6"/>
    <w:rsid w:val="001C764F"/>
    <w:rsid w:val="001C7B97"/>
    <w:rsid w:val="001D1B10"/>
    <w:rsid w:val="001D2318"/>
    <w:rsid w:val="001D6609"/>
    <w:rsid w:val="001E27D9"/>
    <w:rsid w:val="001E52C5"/>
    <w:rsid w:val="001F06E4"/>
    <w:rsid w:val="001F302D"/>
    <w:rsid w:val="001F55D8"/>
    <w:rsid w:val="001F753B"/>
    <w:rsid w:val="002039E9"/>
    <w:rsid w:val="00204067"/>
    <w:rsid w:val="00204844"/>
    <w:rsid w:val="0020627C"/>
    <w:rsid w:val="0021124B"/>
    <w:rsid w:val="00211978"/>
    <w:rsid w:val="00211B6E"/>
    <w:rsid w:val="00212AF6"/>
    <w:rsid w:val="0021556D"/>
    <w:rsid w:val="00215625"/>
    <w:rsid w:val="002248C0"/>
    <w:rsid w:val="002257A8"/>
    <w:rsid w:val="00230137"/>
    <w:rsid w:val="002328A8"/>
    <w:rsid w:val="00232C4F"/>
    <w:rsid w:val="00237A97"/>
    <w:rsid w:val="00241D23"/>
    <w:rsid w:val="00243B91"/>
    <w:rsid w:val="00244DFB"/>
    <w:rsid w:val="00246295"/>
    <w:rsid w:val="002506ED"/>
    <w:rsid w:val="00250B1A"/>
    <w:rsid w:val="00250F98"/>
    <w:rsid w:val="0025386E"/>
    <w:rsid w:val="00254B78"/>
    <w:rsid w:val="002562EF"/>
    <w:rsid w:val="00261ED8"/>
    <w:rsid w:val="00263D19"/>
    <w:rsid w:val="0026414B"/>
    <w:rsid w:val="0026631F"/>
    <w:rsid w:val="00267056"/>
    <w:rsid w:val="00270D5B"/>
    <w:rsid w:val="00271B6C"/>
    <w:rsid w:val="00273E27"/>
    <w:rsid w:val="00275FBA"/>
    <w:rsid w:val="00276D01"/>
    <w:rsid w:val="002770A3"/>
    <w:rsid w:val="00280052"/>
    <w:rsid w:val="00280162"/>
    <w:rsid w:val="00285A4D"/>
    <w:rsid w:val="00286A34"/>
    <w:rsid w:val="002909A9"/>
    <w:rsid w:val="00291BC1"/>
    <w:rsid w:val="00295228"/>
    <w:rsid w:val="002A0627"/>
    <w:rsid w:val="002A15E5"/>
    <w:rsid w:val="002A5DE1"/>
    <w:rsid w:val="002A63E2"/>
    <w:rsid w:val="002B447A"/>
    <w:rsid w:val="002B5AC8"/>
    <w:rsid w:val="002B65BB"/>
    <w:rsid w:val="002B7AC9"/>
    <w:rsid w:val="002C0BD1"/>
    <w:rsid w:val="002C2EAE"/>
    <w:rsid w:val="002C3CAB"/>
    <w:rsid w:val="002C58A1"/>
    <w:rsid w:val="002D1B01"/>
    <w:rsid w:val="002D359E"/>
    <w:rsid w:val="002D4A2D"/>
    <w:rsid w:val="002E000A"/>
    <w:rsid w:val="002E1050"/>
    <w:rsid w:val="002E1373"/>
    <w:rsid w:val="002E1BBB"/>
    <w:rsid w:val="002E3DC3"/>
    <w:rsid w:val="002E3F03"/>
    <w:rsid w:val="002E6382"/>
    <w:rsid w:val="002E7260"/>
    <w:rsid w:val="002F20A0"/>
    <w:rsid w:val="002F43F7"/>
    <w:rsid w:val="002F4A07"/>
    <w:rsid w:val="002F73F4"/>
    <w:rsid w:val="003019F1"/>
    <w:rsid w:val="00303E0A"/>
    <w:rsid w:val="00304F27"/>
    <w:rsid w:val="0030573D"/>
    <w:rsid w:val="0030690E"/>
    <w:rsid w:val="003077C5"/>
    <w:rsid w:val="00310DCD"/>
    <w:rsid w:val="00312C40"/>
    <w:rsid w:val="00313FDC"/>
    <w:rsid w:val="00317920"/>
    <w:rsid w:val="00321B6C"/>
    <w:rsid w:val="00323975"/>
    <w:rsid w:val="00325B42"/>
    <w:rsid w:val="00326A9D"/>
    <w:rsid w:val="00327C99"/>
    <w:rsid w:val="00333CE5"/>
    <w:rsid w:val="00333D64"/>
    <w:rsid w:val="00333F77"/>
    <w:rsid w:val="003345B6"/>
    <w:rsid w:val="00335129"/>
    <w:rsid w:val="003368C2"/>
    <w:rsid w:val="00336D3A"/>
    <w:rsid w:val="00343576"/>
    <w:rsid w:val="00343957"/>
    <w:rsid w:val="00343EAF"/>
    <w:rsid w:val="00345286"/>
    <w:rsid w:val="003462D7"/>
    <w:rsid w:val="003472A2"/>
    <w:rsid w:val="00347754"/>
    <w:rsid w:val="00350717"/>
    <w:rsid w:val="00351C67"/>
    <w:rsid w:val="00352871"/>
    <w:rsid w:val="00356015"/>
    <w:rsid w:val="00361643"/>
    <w:rsid w:val="0036250C"/>
    <w:rsid w:val="00367151"/>
    <w:rsid w:val="00367F9D"/>
    <w:rsid w:val="00371BA3"/>
    <w:rsid w:val="00372631"/>
    <w:rsid w:val="00372A8A"/>
    <w:rsid w:val="00372C52"/>
    <w:rsid w:val="0037697B"/>
    <w:rsid w:val="00376CE7"/>
    <w:rsid w:val="00377588"/>
    <w:rsid w:val="003848F0"/>
    <w:rsid w:val="00384A06"/>
    <w:rsid w:val="00385B4E"/>
    <w:rsid w:val="003861AC"/>
    <w:rsid w:val="00386305"/>
    <w:rsid w:val="00391460"/>
    <w:rsid w:val="00391878"/>
    <w:rsid w:val="003939DC"/>
    <w:rsid w:val="003971EF"/>
    <w:rsid w:val="003A2A33"/>
    <w:rsid w:val="003A2FD6"/>
    <w:rsid w:val="003A50D9"/>
    <w:rsid w:val="003B0384"/>
    <w:rsid w:val="003B109A"/>
    <w:rsid w:val="003B233C"/>
    <w:rsid w:val="003B2791"/>
    <w:rsid w:val="003B2C2A"/>
    <w:rsid w:val="003B63FF"/>
    <w:rsid w:val="003B680E"/>
    <w:rsid w:val="003B778D"/>
    <w:rsid w:val="003B7B71"/>
    <w:rsid w:val="003C4D56"/>
    <w:rsid w:val="003C7572"/>
    <w:rsid w:val="003C7975"/>
    <w:rsid w:val="003D0EB1"/>
    <w:rsid w:val="003D0F5C"/>
    <w:rsid w:val="003D6D79"/>
    <w:rsid w:val="003D6E12"/>
    <w:rsid w:val="003E253A"/>
    <w:rsid w:val="003E2AA1"/>
    <w:rsid w:val="003E30C2"/>
    <w:rsid w:val="003F186F"/>
    <w:rsid w:val="003F37D3"/>
    <w:rsid w:val="003F3809"/>
    <w:rsid w:val="003F5785"/>
    <w:rsid w:val="003F580A"/>
    <w:rsid w:val="003F63EC"/>
    <w:rsid w:val="004004EA"/>
    <w:rsid w:val="00401081"/>
    <w:rsid w:val="00403310"/>
    <w:rsid w:val="00410786"/>
    <w:rsid w:val="00412EE0"/>
    <w:rsid w:val="004132E2"/>
    <w:rsid w:val="00413B8C"/>
    <w:rsid w:val="004165B7"/>
    <w:rsid w:val="00417BEA"/>
    <w:rsid w:val="00420F91"/>
    <w:rsid w:val="00422576"/>
    <w:rsid w:val="00423DCB"/>
    <w:rsid w:val="00427C2E"/>
    <w:rsid w:val="0043376E"/>
    <w:rsid w:val="00434D27"/>
    <w:rsid w:val="004356BD"/>
    <w:rsid w:val="004356E9"/>
    <w:rsid w:val="00436CDA"/>
    <w:rsid w:val="00437601"/>
    <w:rsid w:val="0043793F"/>
    <w:rsid w:val="00441AC8"/>
    <w:rsid w:val="00443A55"/>
    <w:rsid w:val="004447D7"/>
    <w:rsid w:val="00445A85"/>
    <w:rsid w:val="0044671C"/>
    <w:rsid w:val="00447CE7"/>
    <w:rsid w:val="004528D1"/>
    <w:rsid w:val="004529AA"/>
    <w:rsid w:val="00452A99"/>
    <w:rsid w:val="004542AD"/>
    <w:rsid w:val="00456332"/>
    <w:rsid w:val="00456CD7"/>
    <w:rsid w:val="00456FF0"/>
    <w:rsid w:val="004571FB"/>
    <w:rsid w:val="004608D0"/>
    <w:rsid w:val="004626DE"/>
    <w:rsid w:val="00462AD7"/>
    <w:rsid w:val="00464126"/>
    <w:rsid w:val="00464324"/>
    <w:rsid w:val="00470EC2"/>
    <w:rsid w:val="00473783"/>
    <w:rsid w:val="00475199"/>
    <w:rsid w:val="00477B5B"/>
    <w:rsid w:val="004848D6"/>
    <w:rsid w:val="00490A60"/>
    <w:rsid w:val="0049148D"/>
    <w:rsid w:val="00491A64"/>
    <w:rsid w:val="0049231F"/>
    <w:rsid w:val="00492FFF"/>
    <w:rsid w:val="004941D6"/>
    <w:rsid w:val="004951E1"/>
    <w:rsid w:val="00495EAB"/>
    <w:rsid w:val="00495F80"/>
    <w:rsid w:val="00496A15"/>
    <w:rsid w:val="00497CE5"/>
    <w:rsid w:val="004A027D"/>
    <w:rsid w:val="004A0CF4"/>
    <w:rsid w:val="004A3546"/>
    <w:rsid w:val="004A36CF"/>
    <w:rsid w:val="004A6AC2"/>
    <w:rsid w:val="004B1F20"/>
    <w:rsid w:val="004B32AB"/>
    <w:rsid w:val="004B369B"/>
    <w:rsid w:val="004B49E3"/>
    <w:rsid w:val="004B706C"/>
    <w:rsid w:val="004C0AC0"/>
    <w:rsid w:val="004C17F8"/>
    <w:rsid w:val="004C1952"/>
    <w:rsid w:val="004C3F52"/>
    <w:rsid w:val="004C52D5"/>
    <w:rsid w:val="004C7523"/>
    <w:rsid w:val="004C7A6B"/>
    <w:rsid w:val="004D1008"/>
    <w:rsid w:val="004D1BAA"/>
    <w:rsid w:val="004D27A7"/>
    <w:rsid w:val="004D3C0A"/>
    <w:rsid w:val="004D4D66"/>
    <w:rsid w:val="004D63F6"/>
    <w:rsid w:val="004E04D1"/>
    <w:rsid w:val="004E1BEA"/>
    <w:rsid w:val="004E73B4"/>
    <w:rsid w:val="004F07B2"/>
    <w:rsid w:val="004F30F2"/>
    <w:rsid w:val="004F3D47"/>
    <w:rsid w:val="004F6026"/>
    <w:rsid w:val="004F695B"/>
    <w:rsid w:val="00501A14"/>
    <w:rsid w:val="00502651"/>
    <w:rsid w:val="00505898"/>
    <w:rsid w:val="00506019"/>
    <w:rsid w:val="005137AF"/>
    <w:rsid w:val="00515406"/>
    <w:rsid w:val="00515F88"/>
    <w:rsid w:val="00516141"/>
    <w:rsid w:val="00516D62"/>
    <w:rsid w:val="00517A70"/>
    <w:rsid w:val="005208D1"/>
    <w:rsid w:val="0052332B"/>
    <w:rsid w:val="005255D4"/>
    <w:rsid w:val="00526E69"/>
    <w:rsid w:val="005308C7"/>
    <w:rsid w:val="00533931"/>
    <w:rsid w:val="00534152"/>
    <w:rsid w:val="00537D34"/>
    <w:rsid w:val="00542AF7"/>
    <w:rsid w:val="00544077"/>
    <w:rsid w:val="00545568"/>
    <w:rsid w:val="0054562C"/>
    <w:rsid w:val="0054565E"/>
    <w:rsid w:val="005512BB"/>
    <w:rsid w:val="00555DE0"/>
    <w:rsid w:val="00556612"/>
    <w:rsid w:val="00560AAC"/>
    <w:rsid w:val="00560C48"/>
    <w:rsid w:val="00560D3D"/>
    <w:rsid w:val="00561EEF"/>
    <w:rsid w:val="005628C7"/>
    <w:rsid w:val="00562CAF"/>
    <w:rsid w:val="005636D9"/>
    <w:rsid w:val="0056630C"/>
    <w:rsid w:val="00567A17"/>
    <w:rsid w:val="005767DC"/>
    <w:rsid w:val="005803D2"/>
    <w:rsid w:val="00581DA1"/>
    <w:rsid w:val="00585286"/>
    <w:rsid w:val="00587B3F"/>
    <w:rsid w:val="00591139"/>
    <w:rsid w:val="005938BB"/>
    <w:rsid w:val="00593C99"/>
    <w:rsid w:val="0059669C"/>
    <w:rsid w:val="00596804"/>
    <w:rsid w:val="005A1A81"/>
    <w:rsid w:val="005A27DA"/>
    <w:rsid w:val="005A4780"/>
    <w:rsid w:val="005A4F93"/>
    <w:rsid w:val="005A5824"/>
    <w:rsid w:val="005A60DF"/>
    <w:rsid w:val="005B0A81"/>
    <w:rsid w:val="005B2432"/>
    <w:rsid w:val="005B2497"/>
    <w:rsid w:val="005B481D"/>
    <w:rsid w:val="005B4994"/>
    <w:rsid w:val="005B6AF6"/>
    <w:rsid w:val="005B70FD"/>
    <w:rsid w:val="005C3AD2"/>
    <w:rsid w:val="005C44C7"/>
    <w:rsid w:val="005C48AA"/>
    <w:rsid w:val="005C50BF"/>
    <w:rsid w:val="005C6B5E"/>
    <w:rsid w:val="005D0248"/>
    <w:rsid w:val="005D3ABA"/>
    <w:rsid w:val="005D47F6"/>
    <w:rsid w:val="005D6B1E"/>
    <w:rsid w:val="005D7B95"/>
    <w:rsid w:val="005D7E95"/>
    <w:rsid w:val="005E0B05"/>
    <w:rsid w:val="005E1537"/>
    <w:rsid w:val="005E15A2"/>
    <w:rsid w:val="005E18D9"/>
    <w:rsid w:val="005E1AB7"/>
    <w:rsid w:val="005E26EC"/>
    <w:rsid w:val="005E4092"/>
    <w:rsid w:val="005E445B"/>
    <w:rsid w:val="005E6651"/>
    <w:rsid w:val="005E75CC"/>
    <w:rsid w:val="005F2642"/>
    <w:rsid w:val="005F5588"/>
    <w:rsid w:val="0060097E"/>
    <w:rsid w:val="00601ABD"/>
    <w:rsid w:val="006023ED"/>
    <w:rsid w:val="006032AC"/>
    <w:rsid w:val="00603493"/>
    <w:rsid w:val="0060486E"/>
    <w:rsid w:val="00606411"/>
    <w:rsid w:val="006067CD"/>
    <w:rsid w:val="00607944"/>
    <w:rsid w:val="0061267E"/>
    <w:rsid w:val="0061491D"/>
    <w:rsid w:val="006165A7"/>
    <w:rsid w:val="00617520"/>
    <w:rsid w:val="00617693"/>
    <w:rsid w:val="006179B9"/>
    <w:rsid w:val="00622045"/>
    <w:rsid w:val="00624510"/>
    <w:rsid w:val="00631636"/>
    <w:rsid w:val="00631C07"/>
    <w:rsid w:val="00631EA2"/>
    <w:rsid w:val="00634C02"/>
    <w:rsid w:val="006378F8"/>
    <w:rsid w:val="00640F09"/>
    <w:rsid w:val="006413AC"/>
    <w:rsid w:val="006422ED"/>
    <w:rsid w:val="00642872"/>
    <w:rsid w:val="006465D7"/>
    <w:rsid w:val="00650A40"/>
    <w:rsid w:val="006563E8"/>
    <w:rsid w:val="00660959"/>
    <w:rsid w:val="00660C6E"/>
    <w:rsid w:val="00661DA9"/>
    <w:rsid w:val="0066247E"/>
    <w:rsid w:val="006625A1"/>
    <w:rsid w:val="00662B18"/>
    <w:rsid w:val="00665BD7"/>
    <w:rsid w:val="00666E4F"/>
    <w:rsid w:val="00670768"/>
    <w:rsid w:val="006709F5"/>
    <w:rsid w:val="00670ABF"/>
    <w:rsid w:val="00675731"/>
    <w:rsid w:val="0067586A"/>
    <w:rsid w:val="006765DB"/>
    <w:rsid w:val="00677AAC"/>
    <w:rsid w:val="006840DB"/>
    <w:rsid w:val="0068411F"/>
    <w:rsid w:val="00684CA8"/>
    <w:rsid w:val="006852F8"/>
    <w:rsid w:val="00686206"/>
    <w:rsid w:val="00687C20"/>
    <w:rsid w:val="00687CFB"/>
    <w:rsid w:val="0069116E"/>
    <w:rsid w:val="00694FA5"/>
    <w:rsid w:val="00695234"/>
    <w:rsid w:val="00696AB4"/>
    <w:rsid w:val="00697C76"/>
    <w:rsid w:val="006A0C3B"/>
    <w:rsid w:val="006A20F2"/>
    <w:rsid w:val="006A386E"/>
    <w:rsid w:val="006A50D4"/>
    <w:rsid w:val="006A65A8"/>
    <w:rsid w:val="006A7F79"/>
    <w:rsid w:val="006B0A15"/>
    <w:rsid w:val="006B0A27"/>
    <w:rsid w:val="006B1F5D"/>
    <w:rsid w:val="006B21C9"/>
    <w:rsid w:val="006B4D38"/>
    <w:rsid w:val="006B5522"/>
    <w:rsid w:val="006B6BA2"/>
    <w:rsid w:val="006B6BB7"/>
    <w:rsid w:val="006B6BCA"/>
    <w:rsid w:val="006B78AA"/>
    <w:rsid w:val="006C0656"/>
    <w:rsid w:val="006C1A52"/>
    <w:rsid w:val="006C2E0B"/>
    <w:rsid w:val="006C62C5"/>
    <w:rsid w:val="006C7914"/>
    <w:rsid w:val="006D018A"/>
    <w:rsid w:val="006D1A34"/>
    <w:rsid w:val="006D27D8"/>
    <w:rsid w:val="006D2E1F"/>
    <w:rsid w:val="006D393A"/>
    <w:rsid w:val="006D3986"/>
    <w:rsid w:val="006D4029"/>
    <w:rsid w:val="006D5D97"/>
    <w:rsid w:val="006D6519"/>
    <w:rsid w:val="006D6713"/>
    <w:rsid w:val="006E056A"/>
    <w:rsid w:val="006E0DD0"/>
    <w:rsid w:val="006E638A"/>
    <w:rsid w:val="006E72DC"/>
    <w:rsid w:val="006F0D1D"/>
    <w:rsid w:val="0070089A"/>
    <w:rsid w:val="00700B83"/>
    <w:rsid w:val="0070235D"/>
    <w:rsid w:val="00703561"/>
    <w:rsid w:val="007040C7"/>
    <w:rsid w:val="00706E04"/>
    <w:rsid w:val="00707349"/>
    <w:rsid w:val="00710B00"/>
    <w:rsid w:val="007120C5"/>
    <w:rsid w:val="00712BAB"/>
    <w:rsid w:val="00716CBD"/>
    <w:rsid w:val="00717DB3"/>
    <w:rsid w:val="00721C7F"/>
    <w:rsid w:val="00722F3A"/>
    <w:rsid w:val="007241FF"/>
    <w:rsid w:val="00724D3D"/>
    <w:rsid w:val="0072747A"/>
    <w:rsid w:val="0073081B"/>
    <w:rsid w:val="00732D90"/>
    <w:rsid w:val="00734C85"/>
    <w:rsid w:val="00737B7A"/>
    <w:rsid w:val="00737FDB"/>
    <w:rsid w:val="00740443"/>
    <w:rsid w:val="007409C9"/>
    <w:rsid w:val="007410DB"/>
    <w:rsid w:val="00741419"/>
    <w:rsid w:val="0074154E"/>
    <w:rsid w:val="00741592"/>
    <w:rsid w:val="00741BB7"/>
    <w:rsid w:val="007428D7"/>
    <w:rsid w:val="00750291"/>
    <w:rsid w:val="0075030A"/>
    <w:rsid w:val="007506F3"/>
    <w:rsid w:val="0075242A"/>
    <w:rsid w:val="00752CAE"/>
    <w:rsid w:val="007558B8"/>
    <w:rsid w:val="00756573"/>
    <w:rsid w:val="00756CE1"/>
    <w:rsid w:val="007577F1"/>
    <w:rsid w:val="007602FD"/>
    <w:rsid w:val="007635A3"/>
    <w:rsid w:val="00775229"/>
    <w:rsid w:val="00775FC7"/>
    <w:rsid w:val="0077782C"/>
    <w:rsid w:val="0078313C"/>
    <w:rsid w:val="00784175"/>
    <w:rsid w:val="00785590"/>
    <w:rsid w:val="00785996"/>
    <w:rsid w:val="007863D6"/>
    <w:rsid w:val="00787E58"/>
    <w:rsid w:val="0079059F"/>
    <w:rsid w:val="00791B96"/>
    <w:rsid w:val="007934CD"/>
    <w:rsid w:val="00794129"/>
    <w:rsid w:val="0079524E"/>
    <w:rsid w:val="0079662C"/>
    <w:rsid w:val="00796C5C"/>
    <w:rsid w:val="007A0FF6"/>
    <w:rsid w:val="007A1EDB"/>
    <w:rsid w:val="007A2284"/>
    <w:rsid w:val="007A29E2"/>
    <w:rsid w:val="007A5740"/>
    <w:rsid w:val="007A5A62"/>
    <w:rsid w:val="007A6263"/>
    <w:rsid w:val="007A7CAF"/>
    <w:rsid w:val="007B0418"/>
    <w:rsid w:val="007B142A"/>
    <w:rsid w:val="007B2DDE"/>
    <w:rsid w:val="007B6AD3"/>
    <w:rsid w:val="007C0193"/>
    <w:rsid w:val="007C3390"/>
    <w:rsid w:val="007C4206"/>
    <w:rsid w:val="007C4880"/>
    <w:rsid w:val="007C7DA1"/>
    <w:rsid w:val="007D218C"/>
    <w:rsid w:val="007D7E66"/>
    <w:rsid w:val="007E0997"/>
    <w:rsid w:val="007E3565"/>
    <w:rsid w:val="007E4561"/>
    <w:rsid w:val="007E4A9B"/>
    <w:rsid w:val="007E5816"/>
    <w:rsid w:val="007E5EEB"/>
    <w:rsid w:val="007E6642"/>
    <w:rsid w:val="007F0061"/>
    <w:rsid w:val="007F01B3"/>
    <w:rsid w:val="007F0561"/>
    <w:rsid w:val="007F075F"/>
    <w:rsid w:val="007F0DBD"/>
    <w:rsid w:val="007F2104"/>
    <w:rsid w:val="007F3751"/>
    <w:rsid w:val="007F4533"/>
    <w:rsid w:val="007F5553"/>
    <w:rsid w:val="007F5616"/>
    <w:rsid w:val="007F66A6"/>
    <w:rsid w:val="007F72A9"/>
    <w:rsid w:val="00801F45"/>
    <w:rsid w:val="00802537"/>
    <w:rsid w:val="00806744"/>
    <w:rsid w:val="008069AD"/>
    <w:rsid w:val="00806F6B"/>
    <w:rsid w:val="008111DA"/>
    <w:rsid w:val="008127C0"/>
    <w:rsid w:val="00812809"/>
    <w:rsid w:val="00813292"/>
    <w:rsid w:val="00814865"/>
    <w:rsid w:val="008148DC"/>
    <w:rsid w:val="00814EDA"/>
    <w:rsid w:val="00817CDF"/>
    <w:rsid w:val="00821DA9"/>
    <w:rsid w:val="00824DD2"/>
    <w:rsid w:val="00825C2E"/>
    <w:rsid w:val="00826882"/>
    <w:rsid w:val="0083048A"/>
    <w:rsid w:val="0083092E"/>
    <w:rsid w:val="008339FC"/>
    <w:rsid w:val="00833CDE"/>
    <w:rsid w:val="00834664"/>
    <w:rsid w:val="008404F2"/>
    <w:rsid w:val="00841654"/>
    <w:rsid w:val="00841A35"/>
    <w:rsid w:val="00845323"/>
    <w:rsid w:val="00852EFE"/>
    <w:rsid w:val="008610AA"/>
    <w:rsid w:val="00863E4C"/>
    <w:rsid w:val="00864990"/>
    <w:rsid w:val="00867AD2"/>
    <w:rsid w:val="00873136"/>
    <w:rsid w:val="0087536C"/>
    <w:rsid w:val="00875EA9"/>
    <w:rsid w:val="0087696B"/>
    <w:rsid w:val="00877CCB"/>
    <w:rsid w:val="00882E87"/>
    <w:rsid w:val="00884186"/>
    <w:rsid w:val="008844CF"/>
    <w:rsid w:val="00884643"/>
    <w:rsid w:val="008905F1"/>
    <w:rsid w:val="00890BE9"/>
    <w:rsid w:val="00891C91"/>
    <w:rsid w:val="00892BF6"/>
    <w:rsid w:val="00894BE6"/>
    <w:rsid w:val="008956ED"/>
    <w:rsid w:val="008A0CB2"/>
    <w:rsid w:val="008A56AE"/>
    <w:rsid w:val="008A5B95"/>
    <w:rsid w:val="008B0DF2"/>
    <w:rsid w:val="008B1C91"/>
    <w:rsid w:val="008B482D"/>
    <w:rsid w:val="008B5F56"/>
    <w:rsid w:val="008B70FC"/>
    <w:rsid w:val="008B78A5"/>
    <w:rsid w:val="008C1647"/>
    <w:rsid w:val="008C1A4B"/>
    <w:rsid w:val="008C1BBD"/>
    <w:rsid w:val="008C33B1"/>
    <w:rsid w:val="008C57A0"/>
    <w:rsid w:val="008C7F2B"/>
    <w:rsid w:val="008D2CC7"/>
    <w:rsid w:val="008D4B58"/>
    <w:rsid w:val="008D5529"/>
    <w:rsid w:val="008D7448"/>
    <w:rsid w:val="008E0171"/>
    <w:rsid w:val="008E3690"/>
    <w:rsid w:val="008E3868"/>
    <w:rsid w:val="008E44B8"/>
    <w:rsid w:val="008E4608"/>
    <w:rsid w:val="008E70B5"/>
    <w:rsid w:val="008F087C"/>
    <w:rsid w:val="008F131B"/>
    <w:rsid w:val="008F37BF"/>
    <w:rsid w:val="008F5520"/>
    <w:rsid w:val="008F5FC2"/>
    <w:rsid w:val="008F6212"/>
    <w:rsid w:val="008F661E"/>
    <w:rsid w:val="008F76BC"/>
    <w:rsid w:val="0090062F"/>
    <w:rsid w:val="00901F9B"/>
    <w:rsid w:val="009045DE"/>
    <w:rsid w:val="00906AD8"/>
    <w:rsid w:val="009110A4"/>
    <w:rsid w:val="00914206"/>
    <w:rsid w:val="00920A75"/>
    <w:rsid w:val="00921B0C"/>
    <w:rsid w:val="0092356F"/>
    <w:rsid w:val="00923AAA"/>
    <w:rsid w:val="00923B80"/>
    <w:rsid w:val="0092519B"/>
    <w:rsid w:val="00927486"/>
    <w:rsid w:val="0093046A"/>
    <w:rsid w:val="00930ED0"/>
    <w:rsid w:val="00931A16"/>
    <w:rsid w:val="00935296"/>
    <w:rsid w:val="00935FB3"/>
    <w:rsid w:val="009374AF"/>
    <w:rsid w:val="00937D81"/>
    <w:rsid w:val="00937E56"/>
    <w:rsid w:val="00941CCB"/>
    <w:rsid w:val="00943617"/>
    <w:rsid w:val="009451C6"/>
    <w:rsid w:val="00945A4A"/>
    <w:rsid w:val="00945C77"/>
    <w:rsid w:val="00947786"/>
    <w:rsid w:val="0094790E"/>
    <w:rsid w:val="00947CAA"/>
    <w:rsid w:val="009522D6"/>
    <w:rsid w:val="0095423E"/>
    <w:rsid w:val="00961012"/>
    <w:rsid w:val="00963EDC"/>
    <w:rsid w:val="00964A51"/>
    <w:rsid w:val="00965ACA"/>
    <w:rsid w:val="00967484"/>
    <w:rsid w:val="009701E8"/>
    <w:rsid w:val="0097426D"/>
    <w:rsid w:val="00974B43"/>
    <w:rsid w:val="00974DF0"/>
    <w:rsid w:val="00976816"/>
    <w:rsid w:val="00976DDB"/>
    <w:rsid w:val="009775B1"/>
    <w:rsid w:val="0098035F"/>
    <w:rsid w:val="0098239B"/>
    <w:rsid w:val="009843A7"/>
    <w:rsid w:val="00987D03"/>
    <w:rsid w:val="00990386"/>
    <w:rsid w:val="00992C38"/>
    <w:rsid w:val="00994976"/>
    <w:rsid w:val="00994D09"/>
    <w:rsid w:val="00995415"/>
    <w:rsid w:val="009A085D"/>
    <w:rsid w:val="009A199C"/>
    <w:rsid w:val="009A74B0"/>
    <w:rsid w:val="009B207F"/>
    <w:rsid w:val="009B35CE"/>
    <w:rsid w:val="009B5512"/>
    <w:rsid w:val="009B7BF5"/>
    <w:rsid w:val="009C1438"/>
    <w:rsid w:val="009C2240"/>
    <w:rsid w:val="009D222D"/>
    <w:rsid w:val="009D404C"/>
    <w:rsid w:val="009D50F0"/>
    <w:rsid w:val="009D5B6D"/>
    <w:rsid w:val="009D5F0A"/>
    <w:rsid w:val="009E041C"/>
    <w:rsid w:val="009E2921"/>
    <w:rsid w:val="009F089B"/>
    <w:rsid w:val="009F3F62"/>
    <w:rsid w:val="009F40BD"/>
    <w:rsid w:val="009F46C6"/>
    <w:rsid w:val="009F694B"/>
    <w:rsid w:val="00A004D5"/>
    <w:rsid w:val="00A0050D"/>
    <w:rsid w:val="00A016F6"/>
    <w:rsid w:val="00A04D9D"/>
    <w:rsid w:val="00A053B0"/>
    <w:rsid w:val="00A06F0B"/>
    <w:rsid w:val="00A104FD"/>
    <w:rsid w:val="00A15E26"/>
    <w:rsid w:val="00A17429"/>
    <w:rsid w:val="00A23344"/>
    <w:rsid w:val="00A233FE"/>
    <w:rsid w:val="00A236D3"/>
    <w:rsid w:val="00A2545C"/>
    <w:rsid w:val="00A2608A"/>
    <w:rsid w:val="00A26ACE"/>
    <w:rsid w:val="00A26F53"/>
    <w:rsid w:val="00A2775D"/>
    <w:rsid w:val="00A3105B"/>
    <w:rsid w:val="00A313F2"/>
    <w:rsid w:val="00A3276D"/>
    <w:rsid w:val="00A32BF5"/>
    <w:rsid w:val="00A3471D"/>
    <w:rsid w:val="00A42161"/>
    <w:rsid w:val="00A428E6"/>
    <w:rsid w:val="00A47847"/>
    <w:rsid w:val="00A47C06"/>
    <w:rsid w:val="00A5085D"/>
    <w:rsid w:val="00A51161"/>
    <w:rsid w:val="00A51CC1"/>
    <w:rsid w:val="00A51E57"/>
    <w:rsid w:val="00A54B44"/>
    <w:rsid w:val="00A55667"/>
    <w:rsid w:val="00A560F2"/>
    <w:rsid w:val="00A57522"/>
    <w:rsid w:val="00A62AA9"/>
    <w:rsid w:val="00A651CB"/>
    <w:rsid w:val="00A67673"/>
    <w:rsid w:val="00A70F08"/>
    <w:rsid w:val="00A7217E"/>
    <w:rsid w:val="00A74DF7"/>
    <w:rsid w:val="00A766CE"/>
    <w:rsid w:val="00A81A12"/>
    <w:rsid w:val="00A83715"/>
    <w:rsid w:val="00A94277"/>
    <w:rsid w:val="00A953C7"/>
    <w:rsid w:val="00A95493"/>
    <w:rsid w:val="00A956D1"/>
    <w:rsid w:val="00A9702D"/>
    <w:rsid w:val="00A97A62"/>
    <w:rsid w:val="00AA0351"/>
    <w:rsid w:val="00AA0E1C"/>
    <w:rsid w:val="00AA1F78"/>
    <w:rsid w:val="00AA5666"/>
    <w:rsid w:val="00AA6B29"/>
    <w:rsid w:val="00AA741A"/>
    <w:rsid w:val="00AA7C99"/>
    <w:rsid w:val="00AB23CE"/>
    <w:rsid w:val="00AB5C9E"/>
    <w:rsid w:val="00AB70CB"/>
    <w:rsid w:val="00AB7CF3"/>
    <w:rsid w:val="00AC2510"/>
    <w:rsid w:val="00AC309E"/>
    <w:rsid w:val="00AC4E2D"/>
    <w:rsid w:val="00AC558C"/>
    <w:rsid w:val="00AC5F35"/>
    <w:rsid w:val="00AC6191"/>
    <w:rsid w:val="00AC6911"/>
    <w:rsid w:val="00AC7943"/>
    <w:rsid w:val="00AC7C37"/>
    <w:rsid w:val="00AD0022"/>
    <w:rsid w:val="00AD0641"/>
    <w:rsid w:val="00AD0D1F"/>
    <w:rsid w:val="00AD3809"/>
    <w:rsid w:val="00AD5581"/>
    <w:rsid w:val="00AE05E2"/>
    <w:rsid w:val="00AE0F84"/>
    <w:rsid w:val="00AE21FF"/>
    <w:rsid w:val="00AE4C6A"/>
    <w:rsid w:val="00AE69C1"/>
    <w:rsid w:val="00AF1ABA"/>
    <w:rsid w:val="00AF3707"/>
    <w:rsid w:val="00AF5A7F"/>
    <w:rsid w:val="00AF6170"/>
    <w:rsid w:val="00B04177"/>
    <w:rsid w:val="00B1006E"/>
    <w:rsid w:val="00B14F77"/>
    <w:rsid w:val="00B155D9"/>
    <w:rsid w:val="00B16658"/>
    <w:rsid w:val="00B17559"/>
    <w:rsid w:val="00B20A30"/>
    <w:rsid w:val="00B21D57"/>
    <w:rsid w:val="00B22C47"/>
    <w:rsid w:val="00B26599"/>
    <w:rsid w:val="00B31432"/>
    <w:rsid w:val="00B3287D"/>
    <w:rsid w:val="00B33010"/>
    <w:rsid w:val="00B33D79"/>
    <w:rsid w:val="00B4064E"/>
    <w:rsid w:val="00B4205F"/>
    <w:rsid w:val="00B42CE5"/>
    <w:rsid w:val="00B44B1C"/>
    <w:rsid w:val="00B46E30"/>
    <w:rsid w:val="00B5046C"/>
    <w:rsid w:val="00B50EB5"/>
    <w:rsid w:val="00B53327"/>
    <w:rsid w:val="00B54921"/>
    <w:rsid w:val="00B54A3C"/>
    <w:rsid w:val="00B56554"/>
    <w:rsid w:val="00B6271A"/>
    <w:rsid w:val="00B62917"/>
    <w:rsid w:val="00B64F67"/>
    <w:rsid w:val="00B700B2"/>
    <w:rsid w:val="00B7062F"/>
    <w:rsid w:val="00B7110A"/>
    <w:rsid w:val="00B7243E"/>
    <w:rsid w:val="00B72D9E"/>
    <w:rsid w:val="00B749F6"/>
    <w:rsid w:val="00B756A9"/>
    <w:rsid w:val="00B80A2B"/>
    <w:rsid w:val="00B829DB"/>
    <w:rsid w:val="00B82D50"/>
    <w:rsid w:val="00B840EE"/>
    <w:rsid w:val="00B8499B"/>
    <w:rsid w:val="00B86943"/>
    <w:rsid w:val="00B90019"/>
    <w:rsid w:val="00B9256B"/>
    <w:rsid w:val="00B93EBE"/>
    <w:rsid w:val="00B944E8"/>
    <w:rsid w:val="00B96B28"/>
    <w:rsid w:val="00BA0D0F"/>
    <w:rsid w:val="00BA214A"/>
    <w:rsid w:val="00BA2678"/>
    <w:rsid w:val="00BA4F94"/>
    <w:rsid w:val="00BA6BFA"/>
    <w:rsid w:val="00BB0C40"/>
    <w:rsid w:val="00BB5D3E"/>
    <w:rsid w:val="00BB5F8B"/>
    <w:rsid w:val="00BB6833"/>
    <w:rsid w:val="00BB695D"/>
    <w:rsid w:val="00BB699F"/>
    <w:rsid w:val="00BC4D45"/>
    <w:rsid w:val="00BC72D9"/>
    <w:rsid w:val="00BD292A"/>
    <w:rsid w:val="00BD590B"/>
    <w:rsid w:val="00BE1708"/>
    <w:rsid w:val="00BE2306"/>
    <w:rsid w:val="00BE24E6"/>
    <w:rsid w:val="00BE5278"/>
    <w:rsid w:val="00BF1617"/>
    <w:rsid w:val="00BF175A"/>
    <w:rsid w:val="00BF21A9"/>
    <w:rsid w:val="00BF5130"/>
    <w:rsid w:val="00BF6706"/>
    <w:rsid w:val="00BF67BE"/>
    <w:rsid w:val="00C000D4"/>
    <w:rsid w:val="00C1198A"/>
    <w:rsid w:val="00C15713"/>
    <w:rsid w:val="00C205D0"/>
    <w:rsid w:val="00C20A41"/>
    <w:rsid w:val="00C20EB4"/>
    <w:rsid w:val="00C2322B"/>
    <w:rsid w:val="00C2598B"/>
    <w:rsid w:val="00C2778D"/>
    <w:rsid w:val="00C30899"/>
    <w:rsid w:val="00C31F3D"/>
    <w:rsid w:val="00C33E51"/>
    <w:rsid w:val="00C36719"/>
    <w:rsid w:val="00C40017"/>
    <w:rsid w:val="00C420DA"/>
    <w:rsid w:val="00C4264D"/>
    <w:rsid w:val="00C42A57"/>
    <w:rsid w:val="00C4403C"/>
    <w:rsid w:val="00C47179"/>
    <w:rsid w:val="00C50605"/>
    <w:rsid w:val="00C512A9"/>
    <w:rsid w:val="00C52892"/>
    <w:rsid w:val="00C52903"/>
    <w:rsid w:val="00C53B56"/>
    <w:rsid w:val="00C547FC"/>
    <w:rsid w:val="00C577FB"/>
    <w:rsid w:val="00C604AD"/>
    <w:rsid w:val="00C604C0"/>
    <w:rsid w:val="00C62783"/>
    <w:rsid w:val="00C639B6"/>
    <w:rsid w:val="00C65D0B"/>
    <w:rsid w:val="00C6750A"/>
    <w:rsid w:val="00C67A85"/>
    <w:rsid w:val="00C73FC7"/>
    <w:rsid w:val="00C7584A"/>
    <w:rsid w:val="00C77DB0"/>
    <w:rsid w:val="00C83669"/>
    <w:rsid w:val="00C856E4"/>
    <w:rsid w:val="00C85A7E"/>
    <w:rsid w:val="00C87342"/>
    <w:rsid w:val="00C909FF"/>
    <w:rsid w:val="00C9444E"/>
    <w:rsid w:val="00C95CC9"/>
    <w:rsid w:val="00C95CFE"/>
    <w:rsid w:val="00C9607B"/>
    <w:rsid w:val="00C962D2"/>
    <w:rsid w:val="00CA140F"/>
    <w:rsid w:val="00CA153F"/>
    <w:rsid w:val="00CA304C"/>
    <w:rsid w:val="00CA3556"/>
    <w:rsid w:val="00CA3B6A"/>
    <w:rsid w:val="00CB1705"/>
    <w:rsid w:val="00CB2386"/>
    <w:rsid w:val="00CB238A"/>
    <w:rsid w:val="00CB6EA9"/>
    <w:rsid w:val="00CB76F7"/>
    <w:rsid w:val="00CC0D76"/>
    <w:rsid w:val="00CC301E"/>
    <w:rsid w:val="00CC45F7"/>
    <w:rsid w:val="00CC48F1"/>
    <w:rsid w:val="00CC5083"/>
    <w:rsid w:val="00CC540E"/>
    <w:rsid w:val="00CC769E"/>
    <w:rsid w:val="00CD149D"/>
    <w:rsid w:val="00CD3E74"/>
    <w:rsid w:val="00CD41EB"/>
    <w:rsid w:val="00CD44C0"/>
    <w:rsid w:val="00CD5E9C"/>
    <w:rsid w:val="00CD69D5"/>
    <w:rsid w:val="00CE1152"/>
    <w:rsid w:val="00CE32A4"/>
    <w:rsid w:val="00CE4A11"/>
    <w:rsid w:val="00CE5486"/>
    <w:rsid w:val="00CE783A"/>
    <w:rsid w:val="00CF034F"/>
    <w:rsid w:val="00CF1D58"/>
    <w:rsid w:val="00CF3091"/>
    <w:rsid w:val="00CF7062"/>
    <w:rsid w:val="00CF7C2F"/>
    <w:rsid w:val="00CF7EB9"/>
    <w:rsid w:val="00D00A86"/>
    <w:rsid w:val="00D00C3F"/>
    <w:rsid w:val="00D01AD3"/>
    <w:rsid w:val="00D03D80"/>
    <w:rsid w:val="00D04365"/>
    <w:rsid w:val="00D04A5F"/>
    <w:rsid w:val="00D05042"/>
    <w:rsid w:val="00D05AE6"/>
    <w:rsid w:val="00D05EF0"/>
    <w:rsid w:val="00D11447"/>
    <w:rsid w:val="00D1310F"/>
    <w:rsid w:val="00D1534C"/>
    <w:rsid w:val="00D16166"/>
    <w:rsid w:val="00D1727F"/>
    <w:rsid w:val="00D214DC"/>
    <w:rsid w:val="00D24194"/>
    <w:rsid w:val="00D24529"/>
    <w:rsid w:val="00D27BA1"/>
    <w:rsid w:val="00D321FF"/>
    <w:rsid w:val="00D3584D"/>
    <w:rsid w:val="00D35A94"/>
    <w:rsid w:val="00D366BD"/>
    <w:rsid w:val="00D37372"/>
    <w:rsid w:val="00D4085C"/>
    <w:rsid w:val="00D42F08"/>
    <w:rsid w:val="00D44769"/>
    <w:rsid w:val="00D51441"/>
    <w:rsid w:val="00D54636"/>
    <w:rsid w:val="00D54A57"/>
    <w:rsid w:val="00D561BA"/>
    <w:rsid w:val="00D57ABD"/>
    <w:rsid w:val="00D60494"/>
    <w:rsid w:val="00D6099A"/>
    <w:rsid w:val="00D61914"/>
    <w:rsid w:val="00D6404C"/>
    <w:rsid w:val="00D658D6"/>
    <w:rsid w:val="00D66653"/>
    <w:rsid w:val="00D667E9"/>
    <w:rsid w:val="00D7001A"/>
    <w:rsid w:val="00D70079"/>
    <w:rsid w:val="00D7047D"/>
    <w:rsid w:val="00D75FBC"/>
    <w:rsid w:val="00D77997"/>
    <w:rsid w:val="00D8118B"/>
    <w:rsid w:val="00D81270"/>
    <w:rsid w:val="00D81293"/>
    <w:rsid w:val="00D86A3E"/>
    <w:rsid w:val="00D87360"/>
    <w:rsid w:val="00D87D14"/>
    <w:rsid w:val="00D9214D"/>
    <w:rsid w:val="00D92282"/>
    <w:rsid w:val="00D973C5"/>
    <w:rsid w:val="00DA0526"/>
    <w:rsid w:val="00DA24AD"/>
    <w:rsid w:val="00DA35B5"/>
    <w:rsid w:val="00DA3E8C"/>
    <w:rsid w:val="00DA4CA2"/>
    <w:rsid w:val="00DA7681"/>
    <w:rsid w:val="00DB0242"/>
    <w:rsid w:val="00DB0FBF"/>
    <w:rsid w:val="00DB2F0A"/>
    <w:rsid w:val="00DB4D34"/>
    <w:rsid w:val="00DB580D"/>
    <w:rsid w:val="00DB70AC"/>
    <w:rsid w:val="00DC012D"/>
    <w:rsid w:val="00DC1940"/>
    <w:rsid w:val="00DC41F9"/>
    <w:rsid w:val="00DC460F"/>
    <w:rsid w:val="00DC4D71"/>
    <w:rsid w:val="00DC4DBF"/>
    <w:rsid w:val="00DC6F00"/>
    <w:rsid w:val="00DD0184"/>
    <w:rsid w:val="00DD14E7"/>
    <w:rsid w:val="00DD1C00"/>
    <w:rsid w:val="00DD5869"/>
    <w:rsid w:val="00DD5E71"/>
    <w:rsid w:val="00DD6194"/>
    <w:rsid w:val="00DD75C8"/>
    <w:rsid w:val="00DE1770"/>
    <w:rsid w:val="00DE6D5A"/>
    <w:rsid w:val="00DF0ED3"/>
    <w:rsid w:val="00DF0F4E"/>
    <w:rsid w:val="00DF129C"/>
    <w:rsid w:val="00DF2670"/>
    <w:rsid w:val="00DF3E91"/>
    <w:rsid w:val="00DF6841"/>
    <w:rsid w:val="00E0071E"/>
    <w:rsid w:val="00E015F6"/>
    <w:rsid w:val="00E027DD"/>
    <w:rsid w:val="00E04174"/>
    <w:rsid w:val="00E04F96"/>
    <w:rsid w:val="00E05DE4"/>
    <w:rsid w:val="00E0660A"/>
    <w:rsid w:val="00E06C81"/>
    <w:rsid w:val="00E1009A"/>
    <w:rsid w:val="00E11A73"/>
    <w:rsid w:val="00E11B63"/>
    <w:rsid w:val="00E12FB3"/>
    <w:rsid w:val="00E142F0"/>
    <w:rsid w:val="00E149F1"/>
    <w:rsid w:val="00E155C4"/>
    <w:rsid w:val="00E208E7"/>
    <w:rsid w:val="00E237FE"/>
    <w:rsid w:val="00E2475C"/>
    <w:rsid w:val="00E256D0"/>
    <w:rsid w:val="00E26DBF"/>
    <w:rsid w:val="00E276A3"/>
    <w:rsid w:val="00E27E89"/>
    <w:rsid w:val="00E3080F"/>
    <w:rsid w:val="00E30984"/>
    <w:rsid w:val="00E31569"/>
    <w:rsid w:val="00E32302"/>
    <w:rsid w:val="00E32DDA"/>
    <w:rsid w:val="00E331EB"/>
    <w:rsid w:val="00E34C0C"/>
    <w:rsid w:val="00E34DBC"/>
    <w:rsid w:val="00E3531F"/>
    <w:rsid w:val="00E36979"/>
    <w:rsid w:val="00E3736E"/>
    <w:rsid w:val="00E378F5"/>
    <w:rsid w:val="00E41467"/>
    <w:rsid w:val="00E41B87"/>
    <w:rsid w:val="00E42063"/>
    <w:rsid w:val="00E426CC"/>
    <w:rsid w:val="00E42BDE"/>
    <w:rsid w:val="00E4311D"/>
    <w:rsid w:val="00E44006"/>
    <w:rsid w:val="00E449E3"/>
    <w:rsid w:val="00E459D2"/>
    <w:rsid w:val="00E51C7C"/>
    <w:rsid w:val="00E52478"/>
    <w:rsid w:val="00E52E6A"/>
    <w:rsid w:val="00E5599F"/>
    <w:rsid w:val="00E57878"/>
    <w:rsid w:val="00E579BE"/>
    <w:rsid w:val="00E60BCB"/>
    <w:rsid w:val="00E60FB6"/>
    <w:rsid w:val="00E6129F"/>
    <w:rsid w:val="00E621C2"/>
    <w:rsid w:val="00E6390C"/>
    <w:rsid w:val="00E63D37"/>
    <w:rsid w:val="00E640ED"/>
    <w:rsid w:val="00E64DD9"/>
    <w:rsid w:val="00E65C1F"/>
    <w:rsid w:val="00E712D3"/>
    <w:rsid w:val="00E722CC"/>
    <w:rsid w:val="00E7352A"/>
    <w:rsid w:val="00E750A5"/>
    <w:rsid w:val="00E75178"/>
    <w:rsid w:val="00E75E0D"/>
    <w:rsid w:val="00E77546"/>
    <w:rsid w:val="00E77EFF"/>
    <w:rsid w:val="00E81380"/>
    <w:rsid w:val="00E82B4C"/>
    <w:rsid w:val="00E8326B"/>
    <w:rsid w:val="00E832D1"/>
    <w:rsid w:val="00E84E79"/>
    <w:rsid w:val="00E851BF"/>
    <w:rsid w:val="00E85B30"/>
    <w:rsid w:val="00E86584"/>
    <w:rsid w:val="00E866E2"/>
    <w:rsid w:val="00E873F7"/>
    <w:rsid w:val="00E87C29"/>
    <w:rsid w:val="00E932D5"/>
    <w:rsid w:val="00E94E1A"/>
    <w:rsid w:val="00E960EB"/>
    <w:rsid w:val="00EA7257"/>
    <w:rsid w:val="00EB0606"/>
    <w:rsid w:val="00EB07E8"/>
    <w:rsid w:val="00EB2E3A"/>
    <w:rsid w:val="00EB454F"/>
    <w:rsid w:val="00EB4838"/>
    <w:rsid w:val="00EB6204"/>
    <w:rsid w:val="00EC3BDD"/>
    <w:rsid w:val="00EC40CE"/>
    <w:rsid w:val="00EC47C4"/>
    <w:rsid w:val="00EC5B3C"/>
    <w:rsid w:val="00EC69D8"/>
    <w:rsid w:val="00EC76F0"/>
    <w:rsid w:val="00ED128A"/>
    <w:rsid w:val="00ED2BFF"/>
    <w:rsid w:val="00ED3E3B"/>
    <w:rsid w:val="00ED3F75"/>
    <w:rsid w:val="00ED4911"/>
    <w:rsid w:val="00ED4C86"/>
    <w:rsid w:val="00EE3FF3"/>
    <w:rsid w:val="00EE45BB"/>
    <w:rsid w:val="00EE73FE"/>
    <w:rsid w:val="00EE7E38"/>
    <w:rsid w:val="00EF0067"/>
    <w:rsid w:val="00EF008A"/>
    <w:rsid w:val="00EF0AA0"/>
    <w:rsid w:val="00EF1A0E"/>
    <w:rsid w:val="00EF249E"/>
    <w:rsid w:val="00EF4BEC"/>
    <w:rsid w:val="00EF5DCC"/>
    <w:rsid w:val="00EF5F56"/>
    <w:rsid w:val="00EF7D19"/>
    <w:rsid w:val="00F00145"/>
    <w:rsid w:val="00F009AB"/>
    <w:rsid w:val="00F0506F"/>
    <w:rsid w:val="00F130E1"/>
    <w:rsid w:val="00F132D0"/>
    <w:rsid w:val="00F20368"/>
    <w:rsid w:val="00F23A20"/>
    <w:rsid w:val="00F23AC6"/>
    <w:rsid w:val="00F2525A"/>
    <w:rsid w:val="00F259D4"/>
    <w:rsid w:val="00F303E2"/>
    <w:rsid w:val="00F3213A"/>
    <w:rsid w:val="00F3390E"/>
    <w:rsid w:val="00F36A80"/>
    <w:rsid w:val="00F4157C"/>
    <w:rsid w:val="00F4210B"/>
    <w:rsid w:val="00F42370"/>
    <w:rsid w:val="00F42840"/>
    <w:rsid w:val="00F42DF8"/>
    <w:rsid w:val="00F43C71"/>
    <w:rsid w:val="00F47839"/>
    <w:rsid w:val="00F47A2C"/>
    <w:rsid w:val="00F53A2C"/>
    <w:rsid w:val="00F5778F"/>
    <w:rsid w:val="00F62B1C"/>
    <w:rsid w:val="00F643DC"/>
    <w:rsid w:val="00F6617A"/>
    <w:rsid w:val="00F67662"/>
    <w:rsid w:val="00F70662"/>
    <w:rsid w:val="00F70D94"/>
    <w:rsid w:val="00F72B6D"/>
    <w:rsid w:val="00F74DD4"/>
    <w:rsid w:val="00F808EC"/>
    <w:rsid w:val="00F8242F"/>
    <w:rsid w:val="00F85619"/>
    <w:rsid w:val="00F86DAE"/>
    <w:rsid w:val="00F870E7"/>
    <w:rsid w:val="00F91739"/>
    <w:rsid w:val="00F91DAE"/>
    <w:rsid w:val="00F920BF"/>
    <w:rsid w:val="00F93C52"/>
    <w:rsid w:val="00F94739"/>
    <w:rsid w:val="00F96451"/>
    <w:rsid w:val="00F97CC8"/>
    <w:rsid w:val="00FB2AA1"/>
    <w:rsid w:val="00FB30E5"/>
    <w:rsid w:val="00FB3EBA"/>
    <w:rsid w:val="00FB6265"/>
    <w:rsid w:val="00FB7789"/>
    <w:rsid w:val="00FC0E51"/>
    <w:rsid w:val="00FC4D69"/>
    <w:rsid w:val="00FD1413"/>
    <w:rsid w:val="00FD1812"/>
    <w:rsid w:val="00FD1CCB"/>
    <w:rsid w:val="00FD24B9"/>
    <w:rsid w:val="00FD30ED"/>
    <w:rsid w:val="00FD320E"/>
    <w:rsid w:val="00FD364A"/>
    <w:rsid w:val="00FE0BDA"/>
    <w:rsid w:val="00FE11FB"/>
    <w:rsid w:val="00FE2F2F"/>
    <w:rsid w:val="00FE3B89"/>
    <w:rsid w:val="00FE6230"/>
    <w:rsid w:val="00FE6B51"/>
    <w:rsid w:val="00FF6445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3328"/>
  <w15:chartTrackingRefBased/>
  <w15:docId w15:val="{33CFD33D-35BB-445D-8D50-7B061E2E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04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DD14E7"/>
    <w:pPr>
      <w:spacing w:after="200" w:line="276" w:lineRule="auto"/>
      <w:ind w:left="720"/>
      <w:contextualSpacing/>
    </w:pPr>
  </w:style>
  <w:style w:type="paragraph" w:customStyle="1" w:styleId="NoSpacing1">
    <w:name w:val="No Spacing1"/>
    <w:uiPriority w:val="1"/>
    <w:qFormat/>
    <w:rsid w:val="00DD14E7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DD14E7"/>
  </w:style>
  <w:style w:type="character" w:styleId="Strong">
    <w:name w:val="Strong"/>
    <w:uiPriority w:val="22"/>
    <w:qFormat/>
    <w:rsid w:val="001C34F4"/>
    <w:rPr>
      <w:b/>
      <w:bCs/>
    </w:rPr>
  </w:style>
  <w:style w:type="paragraph" w:styleId="NormalWeb">
    <w:name w:val="Normal (Web)"/>
    <w:basedOn w:val="Normal"/>
    <w:uiPriority w:val="99"/>
    <w:unhideWhenUsed/>
    <w:rsid w:val="001C34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rsid w:val="001C34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6705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670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pull-right">
    <w:name w:val="pull-right"/>
    <w:basedOn w:val="DefaultParagraphFont"/>
    <w:rsid w:val="003848F0"/>
  </w:style>
  <w:style w:type="character" w:customStyle="1" w:styleId="highlight2">
    <w:name w:val="highlight2"/>
    <w:basedOn w:val="DefaultParagraphFont"/>
    <w:rsid w:val="00BB6833"/>
  </w:style>
  <w:style w:type="paragraph" w:styleId="Revision">
    <w:name w:val="Revision"/>
    <w:hidden/>
    <w:uiPriority w:val="99"/>
    <w:semiHidden/>
    <w:rsid w:val="00A5085D"/>
  </w:style>
  <w:style w:type="paragraph" w:styleId="CommentText">
    <w:name w:val="annotation text"/>
    <w:basedOn w:val="Normal"/>
    <w:link w:val="CommentTextChar"/>
    <w:uiPriority w:val="99"/>
    <w:semiHidden/>
    <w:unhideWhenUsed/>
    <w:rsid w:val="00F86D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DA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A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B2AA1"/>
  </w:style>
  <w:style w:type="paragraph" w:styleId="FootnoteText">
    <w:name w:val="footnote text"/>
    <w:basedOn w:val="Normal"/>
    <w:link w:val="FootnoteTextChar"/>
    <w:unhideWhenUsed/>
    <w:rsid w:val="00F132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132D0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F132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3B279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B27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B279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F56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616"/>
  </w:style>
  <w:style w:type="paragraph" w:styleId="Footer">
    <w:name w:val="footer"/>
    <w:basedOn w:val="Normal"/>
    <w:link w:val="FooterChar"/>
    <w:uiPriority w:val="99"/>
    <w:unhideWhenUsed/>
    <w:rsid w:val="007F56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616"/>
  </w:style>
  <w:style w:type="character" w:styleId="PageNumber">
    <w:name w:val="page number"/>
    <w:basedOn w:val="DefaultParagraphFont"/>
    <w:uiPriority w:val="99"/>
    <w:semiHidden/>
    <w:unhideWhenUsed/>
    <w:rsid w:val="00A428E6"/>
  </w:style>
  <w:style w:type="paragraph" w:styleId="Title">
    <w:name w:val="Title"/>
    <w:basedOn w:val="Normal"/>
    <w:link w:val="TitleChar"/>
    <w:qFormat/>
    <w:rsid w:val="00B20A3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20A3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35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7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2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8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6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7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6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18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5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4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7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7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1CD0D-914C-4AAA-B7E1-F0895484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Нарантунгалаг Төмөрхуяг</cp:lastModifiedBy>
  <cp:revision>4</cp:revision>
  <cp:lastPrinted>2026-07-08T09:50:00Z</cp:lastPrinted>
  <dcterms:created xsi:type="dcterms:W3CDTF">2026-07-20T03:08:00Z</dcterms:created>
  <dcterms:modified xsi:type="dcterms:W3CDTF">2026-07-31T06:43:00Z</dcterms:modified>
</cp:coreProperties>
</file>