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spacing w:after="0" w:before="0"/>
        <w:contextualSpacing w:val="false"/>
        <w:jc w:val="center"/>
      </w:pPr>
      <w:r>
        <w:rPr>
          <w:rFonts w:ascii="Arial" w:cs="Arial" w:hAnsi="Arial"/>
          <w:b/>
        </w:rPr>
        <w:t xml:space="preserve">МОНГОЛ УЛСЫН ИХ ХУРЛЫН 2018 ОНЫ НАМРЫН ЭЭЛЖИТ ЧУУЛГАНЫ 2019 </w:t>
      </w:r>
      <w:r>
        <w:rPr>
          <w:rFonts w:ascii="Arial" w:cs="Arial" w:hAnsi="Arial"/>
          <w:b/>
          <w:lang w:val="mn-MN"/>
        </w:rPr>
        <w:t>ОНЫ 01</w:t>
      </w:r>
      <w:r>
        <w:rPr>
          <w:rFonts w:ascii="Arial" w:cs="Arial" w:hAnsi="Arial"/>
          <w:b/>
        </w:rPr>
        <w:t xml:space="preserve"> </w:t>
      </w:r>
      <w:r>
        <w:rPr>
          <w:rFonts w:ascii="Arial" w:cs="Arial" w:hAnsi="Arial"/>
          <w:b/>
          <w:lang w:val="mn-MN"/>
        </w:rPr>
        <w:t>ДҮГЭЭР</w:t>
      </w:r>
      <w:r>
        <w:rPr>
          <w:rFonts w:ascii="Arial" w:cs="Arial" w:hAnsi="Arial"/>
          <w:b/>
        </w:rPr>
        <w:t xml:space="preserve"> САРЫН </w:t>
      </w:r>
      <w:r>
        <w:rPr>
          <w:rFonts w:ascii="Arial" w:cs="Arial" w:hAnsi="Arial"/>
          <w:b/>
          <w:lang w:val="mn-MN"/>
        </w:rPr>
        <w:t>11-НИЙ</w:t>
      </w:r>
      <w:bookmarkStart w:id="0" w:name="_GoBack"/>
      <w:bookmarkEnd w:id="0"/>
      <w:r>
        <w:rPr>
          <w:rFonts w:ascii="Arial" w:cs="Arial" w:hAnsi="Arial"/>
          <w:b/>
        </w:rPr>
        <w:t xml:space="preserve"> ӨДӨР /БААСАН ГАРАГ/-ИЙН НЭГДСЭН ХУРАЛДААНЫ ТЭМДЭГЛЭЛИЙН ТОВЬЁГ</w:t>
      </w:r>
    </w:p>
    <w:p>
      <w:pPr>
        <w:pStyle w:val="style23"/>
        <w:spacing w:after="0" w:before="0"/>
        <w:contextualSpacing w:val="false"/>
        <w:jc w:val="center"/>
      </w:pPr>
      <w:r>
        <w:rPr/>
      </w:r>
    </w:p>
    <w:tbl>
      <w:tblPr>
        <w:jc w:val="left"/>
        <w:tblInd w:type="dxa" w:w="-197"/>
        <w:tblBorders>
          <w:top w:color="000001" w:space="0" w:sz="8" w:val="single"/>
          <w:left w:color="000001" w:space="0" w:sz="8" w:val="single"/>
          <w:bottom w:color="000001" w:space="0" w:sz="8" w:val="single"/>
        </w:tblBorders>
      </w:tblPr>
      <w:tblGrid>
        <w:gridCol w:w="526"/>
        <w:gridCol w:w="7086"/>
        <w:gridCol w:w="1551"/>
      </w:tblGrid>
      <w:tr>
        <w:trPr>
          <w:cantSplit w:val="false"/>
        </w:trPr>
        <w:tc>
          <w:tcPr>
            <w:tcW w:type="dxa" w:w="526"/>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8"/>
              <w:jc w:val="center"/>
            </w:pPr>
            <w:r>
              <w:rPr>
                <w:rFonts w:ascii="Arial" w:cs="Arial" w:eastAsia="Arial" w:hAnsi="Arial"/>
                <w:shd w:fill="FFFFFF" w:val="clear"/>
              </w:rPr>
              <w:t>№</w:t>
            </w:r>
          </w:p>
        </w:tc>
        <w:tc>
          <w:tcPr>
            <w:tcW w:type="dxa" w:w="7086"/>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8"/>
              <w:jc w:val="center"/>
            </w:pPr>
            <w:r>
              <w:rPr>
                <w:rFonts w:ascii="Arial" w:cs="Arial" w:hAnsi="Arial"/>
                <w:b/>
                <w:i/>
                <w:shd w:fill="FFFFFF" w:val="clear"/>
              </w:rPr>
              <w:t>Хэлэлцсэн асуудал</w:t>
            </w:r>
          </w:p>
        </w:tc>
        <w:tc>
          <w:tcPr>
            <w:tcW w:type="dxa" w:w="1551"/>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8"/>
              <w:jc w:val="center"/>
            </w:pPr>
            <w:r>
              <w:rPr>
                <w:rFonts w:ascii="Arial" w:cs="Arial" w:hAnsi="Arial"/>
                <w:b/>
                <w:i/>
                <w:shd w:fill="FFFFFF" w:val="clear"/>
                <w:lang w:val="mn-MN"/>
              </w:rPr>
              <w:t>Хуудасны дугаар</w:t>
            </w:r>
          </w:p>
        </w:tc>
      </w:tr>
      <w:tr>
        <w:trPr>
          <w:cantSplit w:val="false"/>
        </w:trPr>
        <w:tc>
          <w:tcPr>
            <w:tcW w:type="dxa" w:w="526"/>
            <w:tcBorders>
              <w:left w:color="000001" w:space="0" w:sz="8" w:val="single"/>
              <w:bottom w:color="000001" w:space="0" w:sz="8" w:val="single"/>
            </w:tcBorders>
            <w:shd w:fill="FFFFFF" w:val="clear"/>
            <w:tcMar>
              <w:top w:type="dxa" w:w="0"/>
              <w:left w:type="dxa" w:w="108"/>
              <w:bottom w:type="dxa" w:w="0"/>
              <w:right w:type="dxa" w:w="108"/>
            </w:tcMar>
          </w:tcPr>
          <w:p>
            <w:pPr>
              <w:pStyle w:val="style28"/>
              <w:jc w:val="center"/>
            </w:pPr>
            <w:r>
              <w:rPr>
                <w:rFonts w:ascii="Arial" w:cs="Arial" w:hAnsi="Arial"/>
              </w:rPr>
              <w:t>1.</w:t>
            </w:r>
          </w:p>
        </w:tc>
        <w:tc>
          <w:tcPr>
            <w:tcW w:type="dxa" w:w="7086"/>
            <w:tcBorders>
              <w:left w:color="000001" w:space="0" w:sz="8" w:val="single"/>
              <w:bottom w:color="000001" w:space="0" w:sz="8" w:val="single"/>
            </w:tcBorders>
            <w:shd w:fill="FFFFFF" w:val="clear"/>
            <w:tcMar>
              <w:top w:type="dxa" w:w="0"/>
              <w:left w:type="dxa" w:w="108"/>
              <w:bottom w:type="dxa" w:w="0"/>
              <w:right w:type="dxa" w:w="108"/>
            </w:tcMar>
          </w:tcPr>
          <w:p>
            <w:pPr>
              <w:pStyle w:val="style28"/>
            </w:pPr>
            <w:r>
              <w:rPr>
                <w:rFonts w:ascii="Arial" w:cs="Arial" w:hAnsi="Arial"/>
              </w:rPr>
              <w:t>Хуралдааны товч тэмдэглэл</w:t>
            </w:r>
          </w:p>
        </w:tc>
        <w:tc>
          <w:tcPr>
            <w:tcW w:type="dxa" w:w="155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8"/>
              <w:jc w:val="center"/>
            </w:pPr>
            <w:r>
              <w:rPr>
                <w:rFonts w:ascii="Arial" w:cs="Arial" w:hAnsi="Arial"/>
                <w:lang w:val="mn-MN"/>
              </w:rPr>
              <w:t>1-3</w:t>
            </w:r>
          </w:p>
        </w:tc>
      </w:tr>
      <w:tr>
        <w:trPr>
          <w:cantSplit w:val="false"/>
        </w:trPr>
        <w:tc>
          <w:tcPr>
            <w:tcW w:type="dxa" w:w="526"/>
            <w:vMerge w:val="restart"/>
            <w:tcBorders>
              <w:left w:color="000001" w:space="0" w:sz="8" w:val="single"/>
            </w:tcBorders>
            <w:shd w:fill="FFFFFF" w:val="clear"/>
            <w:tcMar>
              <w:top w:type="dxa" w:w="0"/>
              <w:left w:type="dxa" w:w="108"/>
              <w:bottom w:type="dxa" w:w="0"/>
              <w:right w:type="dxa" w:w="108"/>
            </w:tcMar>
          </w:tcPr>
          <w:p>
            <w:pPr>
              <w:pStyle w:val="style28"/>
              <w:jc w:val="center"/>
            </w:pPr>
            <w:r>
              <w:rPr>
                <w:rFonts w:ascii="Arial" w:cs="Arial" w:hAnsi="Arial"/>
              </w:rPr>
              <w:t>2.</w:t>
            </w:r>
          </w:p>
        </w:tc>
        <w:tc>
          <w:tcPr>
            <w:tcW w:type="dxa" w:w="7086"/>
            <w:tcBorders>
              <w:left w:color="000001" w:space="0" w:sz="8" w:val="single"/>
              <w:bottom w:color="000001" w:space="0" w:sz="8" w:val="single"/>
            </w:tcBorders>
            <w:shd w:fill="FFFFFF" w:val="clear"/>
            <w:tcMar>
              <w:top w:type="dxa" w:w="0"/>
              <w:left w:type="dxa" w:w="108"/>
              <w:bottom w:type="dxa" w:w="0"/>
              <w:right w:type="dxa" w:w="108"/>
            </w:tcMar>
          </w:tcPr>
          <w:p>
            <w:pPr>
              <w:pStyle w:val="style28"/>
            </w:pPr>
            <w:r>
              <w:rPr>
                <w:rFonts w:ascii="Arial" w:cs="Arial" w:hAnsi="Arial"/>
              </w:rPr>
              <w:t xml:space="preserve">Хуралдааны дэлгэрэнгүй тэмдэглэл: </w:t>
            </w:r>
          </w:p>
        </w:tc>
        <w:tc>
          <w:tcPr>
            <w:tcW w:type="dxa" w:w="155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8"/>
              <w:jc w:val="center"/>
            </w:pPr>
            <w:r>
              <w:rPr>
                <w:rFonts w:ascii="Arial" w:cs="Arial" w:hAnsi="Arial"/>
                <w:lang w:val="mn-MN"/>
              </w:rPr>
              <w:t>4-40</w:t>
            </w:r>
          </w:p>
        </w:tc>
      </w:tr>
      <w:tr>
        <w:trPr>
          <w:cantSplit w:val="false"/>
        </w:trPr>
        <w:tc>
          <w:tcPr>
            <w:tcW w:type="dxa" w:w="526"/>
            <w:vMerge w:val="continue"/>
            <w:tcBorders>
              <w:left w:color="000001" w:space="0" w:sz="8" w:val="single"/>
            </w:tcBorders>
            <w:shd w:fill="FFFFFF" w:val="clear"/>
            <w:tcMar>
              <w:top w:type="dxa" w:w="0"/>
              <w:left w:type="dxa" w:w="108"/>
              <w:bottom w:type="dxa" w:w="0"/>
              <w:right w:type="dxa" w:w="108"/>
            </w:tcMar>
          </w:tcPr>
          <w:p>
            <w:pPr>
              <w:pStyle w:val="style28"/>
            </w:pPr>
            <w:r>
              <w:rPr/>
            </w:r>
          </w:p>
        </w:tc>
        <w:tc>
          <w:tcPr>
            <w:tcW w:type="dxa" w:w="7086"/>
            <w:tcBorders>
              <w:left w:color="000001" w:space="0" w:sz="8" w:val="single"/>
              <w:bottom w:color="000001" w:space="0" w:sz="8" w:val="single"/>
            </w:tcBorders>
            <w:shd w:fill="FFFFFF" w:val="clear"/>
            <w:tcMar>
              <w:top w:type="dxa" w:w="0"/>
              <w:left w:type="dxa" w:w="108"/>
              <w:bottom w:type="dxa" w:w="0"/>
              <w:right w:type="dxa" w:w="108"/>
            </w:tcMar>
          </w:tcPr>
          <w:p>
            <w:pPr>
              <w:pStyle w:val="style0"/>
              <w:ind w:hanging="0" w:left="11" w:right="0"/>
              <w:jc w:val="both"/>
            </w:pPr>
            <w:r>
              <w:rPr>
                <w:rFonts w:ascii="Arial" w:cs="Arial" w:hAnsi="Arial"/>
                <w:color w:val="000000"/>
                <w:lang w:val="mn-MN"/>
              </w:rPr>
              <w:t xml:space="preserve">1. Монгол Улсын Их Хурлын чуулганы хуралдааны дэгийн тухай хуульд нэмэлт оруулах тухай хуулийн төсөл болон хамт өргөн мэдүүлсэн Монгол Улсын Их Хурлын тухай хуульд нэмэлт, өөрчлөлт оруулах тухай хуулийн төсөл /Монгол Улсын Ерөнхийлөгч 2019.01.04-ний өдөр өргөн мэдүүлсэн, хэлэлцэх эсэх/ </w:t>
            </w:r>
          </w:p>
        </w:tc>
        <w:tc>
          <w:tcPr>
            <w:tcW w:type="dxa" w:w="155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8"/>
              <w:jc w:val="center"/>
            </w:pPr>
            <w:r>
              <w:rPr>
                <w:rFonts w:ascii="Arial" w:cs="Arial" w:hAnsi="Arial"/>
                <w:lang w:val="mn-MN"/>
              </w:rPr>
              <w:t>10-28</w:t>
            </w:r>
          </w:p>
        </w:tc>
      </w:tr>
      <w:tr>
        <w:trPr>
          <w:cantSplit w:val="false"/>
        </w:trPr>
        <w:tc>
          <w:tcPr>
            <w:tcW w:type="dxa" w:w="526"/>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8"/>
            </w:pPr>
            <w:r>
              <w:rPr/>
            </w:r>
          </w:p>
        </w:tc>
        <w:tc>
          <w:tcPr>
            <w:tcW w:type="dxa" w:w="7086"/>
            <w:tcBorders>
              <w:left w:color="000001" w:space="0" w:sz="8" w:val="single"/>
              <w:bottom w:color="000001" w:space="0" w:sz="8" w:val="single"/>
            </w:tcBorders>
            <w:shd w:fill="FFFFFF" w:val="clear"/>
            <w:tcMar>
              <w:top w:type="dxa" w:w="0"/>
              <w:left w:type="dxa" w:w="108"/>
              <w:bottom w:type="dxa" w:w="0"/>
              <w:right w:type="dxa" w:w="108"/>
            </w:tcMar>
          </w:tcPr>
          <w:p>
            <w:pPr>
              <w:pStyle w:val="style0"/>
              <w:jc w:val="both"/>
            </w:pPr>
            <w:r>
              <w:rPr>
                <w:rFonts w:ascii="Arial" w:cs="Arial" w:hAnsi="Arial"/>
                <w:color w:val="000000"/>
                <w:lang w:val="mn-MN"/>
              </w:rPr>
              <w:t xml:space="preserve">2. Улсын Их Хурлын гишүүн Б.Ундармаагийн Улсын Их Хурлын гишүүний бүрэн эрхийг түдгэлзүүлэх эсэх </w:t>
            </w:r>
          </w:p>
        </w:tc>
        <w:tc>
          <w:tcPr>
            <w:tcW w:type="dxa" w:w="155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8"/>
              <w:jc w:val="center"/>
            </w:pPr>
            <w:r>
              <w:rPr>
                <w:rFonts w:ascii="Arial" w:cs="Arial" w:hAnsi="Arial"/>
                <w:lang w:val="mn-MN"/>
              </w:rPr>
              <w:t>28-40</w:t>
            </w:r>
          </w:p>
        </w:tc>
      </w:tr>
    </w:tbl>
    <w:p>
      <w:pPr>
        <w:pStyle w:val="style23"/>
        <w:spacing w:after="0" w:before="0"/>
        <w:contextualSpacing w:val="false"/>
        <w:jc w:val="center"/>
      </w:pPr>
      <w:r>
        <w:rPr/>
      </w:r>
    </w:p>
    <w:p>
      <w:pPr>
        <w:pStyle w:val="style23"/>
        <w:spacing w:after="0" w:before="0"/>
        <w:contextualSpacing w:val="false"/>
        <w:jc w:val="center"/>
      </w:pPr>
      <w:r>
        <w:rPr>
          <w:rFonts w:ascii="Arial" w:cs="Arial" w:hAnsi="Arial"/>
          <w:b/>
          <w:i/>
        </w:rPr>
        <w:t>Монгол Улсын Их Хурлын 2018 оны намрын ээлжит чуулганы</w:t>
      </w:r>
    </w:p>
    <w:p>
      <w:pPr>
        <w:pStyle w:val="style23"/>
        <w:spacing w:after="0" w:before="0"/>
        <w:contextualSpacing w:val="false"/>
        <w:jc w:val="center"/>
      </w:pPr>
      <w:r>
        <w:rPr>
          <w:rFonts w:ascii="Arial" w:cs="Arial" w:hAnsi="Arial"/>
          <w:b/>
          <w:i/>
        </w:rPr>
        <w:t xml:space="preserve">2019 оны 01 </w:t>
      </w:r>
      <w:r>
        <w:rPr>
          <w:rFonts w:ascii="Arial" w:cs="Arial" w:hAnsi="Arial"/>
          <w:b/>
          <w:i/>
          <w:lang w:val="mn-MN"/>
        </w:rPr>
        <w:t xml:space="preserve">дүгээр </w:t>
      </w:r>
      <w:r>
        <w:rPr>
          <w:rFonts w:ascii="Arial" w:cs="Arial" w:hAnsi="Arial"/>
          <w:b/>
          <w:i/>
        </w:rPr>
        <w:t xml:space="preserve">сарын </w:t>
      </w:r>
      <w:r>
        <w:rPr>
          <w:rFonts w:ascii="Arial" w:cs="Arial" w:hAnsi="Arial"/>
          <w:b/>
          <w:i/>
          <w:lang w:val="mn-MN"/>
        </w:rPr>
        <w:t>11</w:t>
      </w:r>
      <w:r>
        <w:rPr>
          <w:rFonts w:ascii="Arial" w:cs="Arial" w:hAnsi="Arial"/>
          <w:b/>
          <w:i/>
        </w:rPr>
        <w:t>-</w:t>
      </w:r>
      <w:r>
        <w:rPr>
          <w:rFonts w:ascii="Arial" w:cs="Arial" w:hAnsi="Arial"/>
          <w:b/>
          <w:i/>
          <w:lang w:val="mn-MN"/>
        </w:rPr>
        <w:t>ний</w:t>
      </w:r>
      <w:r>
        <w:rPr>
          <w:rFonts w:ascii="Arial" w:cs="Arial" w:hAnsi="Arial"/>
          <w:b/>
          <w:i/>
        </w:rPr>
        <w:t xml:space="preserve"> өдөр /Баасан гараг/-ийн </w:t>
      </w:r>
    </w:p>
    <w:p>
      <w:pPr>
        <w:pStyle w:val="style23"/>
        <w:spacing w:after="0" w:before="0"/>
        <w:contextualSpacing w:val="false"/>
        <w:jc w:val="center"/>
      </w:pPr>
      <w:r>
        <w:rPr>
          <w:rFonts w:ascii="Arial" w:cs="Arial" w:hAnsi="Arial"/>
          <w:b/>
          <w:i/>
        </w:rPr>
        <w:t>нэгдсэн хуралдааны товч тэмдэглэл</w:t>
      </w:r>
    </w:p>
    <w:p>
      <w:pPr>
        <w:pStyle w:val="style23"/>
        <w:spacing w:after="0" w:before="0"/>
        <w:contextualSpacing w:val="false"/>
        <w:jc w:val="center"/>
      </w:pPr>
      <w:r>
        <w:rPr/>
      </w:r>
    </w:p>
    <w:p>
      <w:pPr>
        <w:pStyle w:val="style23"/>
        <w:spacing w:after="0" w:before="0"/>
        <w:contextualSpacing w:val="false"/>
        <w:jc w:val="both"/>
      </w:pPr>
      <w:r>
        <w:rPr>
          <w:rFonts w:ascii="Arial" w:cs="Arial" w:hAnsi="Arial"/>
        </w:rPr>
        <w:tab/>
        <w:t>Улсын Их Хурлын дарга М.Энхболд ирц, хэлэлцэх асуудлыг танилцуулж, хуралдааныг даргалав.</w:t>
      </w:r>
    </w:p>
    <w:p>
      <w:pPr>
        <w:pStyle w:val="style23"/>
        <w:spacing w:after="0" w:before="0"/>
        <w:contextualSpacing w:val="false"/>
        <w:jc w:val="both"/>
      </w:pPr>
      <w:r>
        <w:rPr/>
      </w:r>
    </w:p>
    <w:p>
      <w:pPr>
        <w:pStyle w:val="style23"/>
        <w:spacing w:after="0" w:before="0"/>
        <w:contextualSpacing w:val="false"/>
        <w:jc w:val="both"/>
      </w:pPr>
      <w:r>
        <w:rPr>
          <w:rFonts w:ascii="Arial" w:cs="Arial" w:hAnsi="Arial"/>
          <w:i/>
        </w:rPr>
        <w:tab/>
        <w:t xml:space="preserve">Хуралдаанд ирвэл зохих 75 гишүүнээс 58 гишүүн ирж, 77.3 хувийн ирцтэйгээр </w:t>
      </w:r>
      <w:r>
        <w:rPr>
          <w:rFonts w:ascii="Arial" w:cs="Arial" w:hAnsi="Arial"/>
          <w:i/>
          <w:lang w:val="mn-MN"/>
        </w:rPr>
        <w:t xml:space="preserve">02 </w:t>
      </w:r>
      <w:r>
        <w:rPr>
          <w:rFonts w:ascii="Arial" w:cs="Arial" w:hAnsi="Arial"/>
          <w:i/>
        </w:rPr>
        <w:t xml:space="preserve">цаг </w:t>
      </w:r>
      <w:r>
        <w:rPr>
          <w:rFonts w:ascii="Arial" w:cs="Arial" w:hAnsi="Arial"/>
          <w:i/>
          <w:lang w:val="mn-MN"/>
        </w:rPr>
        <w:t>08</w:t>
      </w:r>
      <w:r>
        <w:rPr>
          <w:rFonts w:ascii="Arial" w:cs="Arial" w:hAnsi="Arial"/>
          <w:i/>
        </w:rPr>
        <w:t xml:space="preserve"> минутад Төрийн ордны Улсын Их Хурлын чуулганы нэгдсэн хуралдааны танхимд эхлэв. </w:t>
      </w:r>
    </w:p>
    <w:p>
      <w:pPr>
        <w:pStyle w:val="style23"/>
        <w:spacing w:after="0" w:before="0"/>
        <w:contextualSpacing w:val="false"/>
        <w:jc w:val="both"/>
      </w:pPr>
      <w:r>
        <w:rPr/>
      </w:r>
    </w:p>
    <w:p>
      <w:pPr>
        <w:pStyle w:val="style23"/>
        <w:spacing w:after="0" w:before="0"/>
        <w:contextualSpacing w:val="false"/>
        <w:jc w:val="both"/>
      </w:pPr>
      <w:r>
        <w:rPr>
          <w:rFonts w:ascii="Arial" w:cs="Arial" w:hAnsi="Arial"/>
          <w:i/>
        </w:rPr>
        <w:tab/>
        <w:t>Чөлөөтэй:</w:t>
      </w:r>
      <w:r>
        <w:rPr>
          <w:rFonts w:ascii="Arial" w:cs="Arial" w:hAnsi="Arial"/>
          <w:i/>
          <w:lang w:val="mn-MN"/>
        </w:rPr>
        <w:t xml:space="preserve"> Ц.Гарамжав, Ц.Мөнх-Оргил, Н.Номтойбаяр, Б.Саранчимэг</w:t>
      </w:r>
      <w:r>
        <w:rPr>
          <w:rFonts w:ascii="Arial" w:cs="Arial" w:hAnsi="Arial"/>
          <w:i/>
        </w:rPr>
        <w:t>;</w:t>
      </w:r>
    </w:p>
    <w:p>
      <w:pPr>
        <w:pStyle w:val="style23"/>
        <w:spacing w:after="0" w:before="0"/>
        <w:contextualSpacing w:val="false"/>
        <w:jc w:val="both"/>
      </w:pPr>
      <w:r>
        <w:rPr>
          <w:rFonts w:ascii="Arial" w:cs="Arial" w:hAnsi="Arial"/>
          <w:i/>
        </w:rPr>
        <w:tab/>
        <w:t>Тасалсан: Б.Бат-Эрдэнэ, Ж.Ганбаатар, Б.Дэлгэрсайхан, С.Жавхлан, Л.Мөнхбаатар, Г.Мөнхцэцэг, Д.Мурат, Б.Наранхүү, О.Содбилэг, Г.Тэмүүлэн, А.Ундраа, Ж.Эрдэнэбат.</w:t>
      </w:r>
    </w:p>
    <w:p>
      <w:pPr>
        <w:pStyle w:val="style23"/>
        <w:spacing w:after="0" w:before="0"/>
        <w:contextualSpacing w:val="false"/>
        <w:jc w:val="both"/>
      </w:pPr>
      <w:r>
        <w:rPr/>
      </w:r>
    </w:p>
    <w:p>
      <w:pPr>
        <w:pStyle w:val="style23"/>
        <w:spacing w:after="0" w:before="0"/>
        <w:contextualSpacing w:val="false"/>
        <w:jc w:val="both"/>
      </w:pPr>
      <w:r>
        <w:rPr>
          <w:rFonts w:ascii="Arial" w:cs="Arial" w:hAnsi="Arial"/>
          <w:b/>
          <w:i/>
        </w:rPr>
        <w:tab/>
      </w:r>
      <w:r>
        <w:rPr>
          <w:rFonts w:ascii="Arial" w:cs="Arial" w:hAnsi="Arial"/>
          <w:lang w:val="mn-MN"/>
        </w:rPr>
        <w:t>Улсын Их Хурлын дарга М.Энхболд энэ долоо хоногт төрсөн өдөр нь тохиож байгаа</w:t>
      </w:r>
      <w:r>
        <w:rPr>
          <w:rFonts w:ascii="Arial" w:cs="Arial" w:hAnsi="Arial"/>
          <w:color w:val="000000"/>
          <w:lang w:val="mn-MN"/>
        </w:rPr>
        <w:t xml:space="preserve"> Улсын Их Хурлын гишүүн Д.Хаянхярваа, Д.Сумъяабазар, Г.Тэмүүлэн нарт Улсын Их Хурлын гишүүдийн нэрийн өмнөөс баяр хүргэж, ажлын амжилт, сайн сайхныг хүсэн ерөөв.</w:t>
      </w:r>
    </w:p>
    <w:p>
      <w:pPr>
        <w:pStyle w:val="style23"/>
        <w:spacing w:after="0" w:before="0"/>
        <w:ind w:hanging="0" w:left="11" w:right="0"/>
        <w:contextualSpacing w:val="false"/>
        <w:jc w:val="both"/>
      </w:pPr>
      <w:r>
        <w:rPr/>
      </w:r>
    </w:p>
    <w:p>
      <w:pPr>
        <w:pStyle w:val="style23"/>
        <w:spacing w:after="0" w:before="0"/>
        <w:ind w:hanging="0" w:left="11" w:right="0"/>
        <w:contextualSpacing w:val="false"/>
        <w:jc w:val="both"/>
      </w:pPr>
      <w:r>
        <w:rPr>
          <w:rFonts w:ascii="Arial" w:cs="Arial" w:hAnsi="Arial"/>
          <w:lang w:val="mn-MN"/>
        </w:rPr>
        <w:tab/>
        <w:t xml:space="preserve">Хэлэлцэх асуудалтай холбогдуулан Улсын Их Хурлын гишүүн О.Баасанхүү, Л.Болд, Ж.Батзандан, Б.Энх-Амгалан, Ж.Мөнхбат, Д.Тогтохсүрэн, Д.Эрдэнэбат нар үг хэлэв. </w:t>
      </w:r>
    </w:p>
    <w:p>
      <w:pPr>
        <w:pStyle w:val="style23"/>
        <w:spacing w:after="0" w:before="0"/>
        <w:ind w:hanging="0" w:left="11" w:right="0"/>
        <w:contextualSpacing w:val="false"/>
        <w:jc w:val="both"/>
      </w:pPr>
      <w:r>
        <w:rPr/>
      </w:r>
    </w:p>
    <w:p>
      <w:pPr>
        <w:pStyle w:val="style0"/>
        <w:jc w:val="both"/>
      </w:pPr>
      <w:r>
        <w:rPr>
          <w:rFonts w:ascii="Arial" w:cs="Arial" w:hAnsi="Arial"/>
          <w:b/>
          <w:bCs/>
          <w:lang w:val="mn-MN"/>
        </w:rPr>
        <w:tab/>
        <w:t>М.Энхболд</w:t>
      </w:r>
      <w:r>
        <w:rPr>
          <w:rFonts w:ascii="Arial" w:cs="Arial" w:hAnsi="Arial"/>
          <w:lang w:val="mn-MN"/>
        </w:rPr>
        <w:t>: 1. Улсын Их Хурлын гишүүдийн гаргасан горимын саналын дагуу өнөөдрийн чуулганы хуралдаанд Улсын Их Хурлын гишүүдийн бүрэн эрхийг түдгэлзүүлэх тухай асуудлыг хэлэлцэх асуудалд оруулъя гэсэн саналыг дэмжье гэсэн санал хураалт явуулъя.</w:t>
      </w:r>
    </w:p>
    <w:p>
      <w:pPr>
        <w:pStyle w:val="style0"/>
        <w:jc w:val="both"/>
      </w:pPr>
      <w:r>
        <w:rPr/>
      </w:r>
    </w:p>
    <w:p>
      <w:pPr>
        <w:pStyle w:val="style0"/>
        <w:jc w:val="both"/>
      </w:pPr>
      <w:r>
        <w:rPr>
          <w:rFonts w:ascii="Arial" w:cs="Arial" w:hAnsi="Arial"/>
          <w:lang w:val="mn-MN"/>
        </w:rPr>
        <w:tab/>
      </w:r>
      <w:r>
        <w:rPr>
          <w:rFonts w:ascii="Arial" w:cs="Arial" w:hAnsi="Arial"/>
          <w:color w:val="000000"/>
          <w:lang w:val="mn-MN"/>
        </w:rPr>
        <w:t>Зөвшөөрсөн:</w:t>
        <w:tab/>
        <w:t>34</w:t>
      </w:r>
    </w:p>
    <w:p>
      <w:pPr>
        <w:pStyle w:val="style23"/>
        <w:spacing w:after="0" w:before="0"/>
        <w:contextualSpacing w:val="false"/>
        <w:jc w:val="both"/>
      </w:pPr>
      <w:r>
        <w:rPr>
          <w:rFonts w:ascii="Arial" w:cs="Arial" w:hAnsi="Arial"/>
        </w:rPr>
        <w:tab/>
        <w:t>Татгалзсан:</w:t>
        <w:tab/>
        <w:tab/>
      </w:r>
      <w:r>
        <w:rPr>
          <w:rFonts w:ascii="Arial" w:cs="Arial" w:hAnsi="Arial"/>
          <w:lang w:val="mn-MN"/>
        </w:rPr>
        <w:t>25</w:t>
      </w:r>
    </w:p>
    <w:p>
      <w:pPr>
        <w:pStyle w:val="style23"/>
        <w:spacing w:after="0" w:before="0"/>
        <w:contextualSpacing w:val="false"/>
        <w:jc w:val="both"/>
      </w:pPr>
      <w:r>
        <w:rPr>
          <w:rFonts w:ascii="Arial" w:cs="Arial" w:hAnsi="Arial"/>
        </w:rPr>
        <w:tab/>
        <w:t>Бүгд:</w:t>
        <w:tab/>
        <w:tab/>
        <w:tab/>
      </w:r>
      <w:r>
        <w:rPr>
          <w:rFonts w:ascii="Arial" w:cs="Arial" w:hAnsi="Arial"/>
          <w:lang w:val="mn-MN"/>
        </w:rPr>
        <w:t>59</w:t>
      </w:r>
    </w:p>
    <w:p>
      <w:pPr>
        <w:pStyle w:val="style0"/>
        <w:jc w:val="both"/>
      </w:pPr>
      <w:r>
        <w:rPr>
          <w:rFonts w:ascii="Arial" w:cs="Arial" w:hAnsi="Arial"/>
          <w:lang w:val="mn-MN"/>
        </w:rPr>
        <w:tab/>
        <w:t>57.6 хувийн саналаар горимын санал дэмжигдлээ.</w:t>
      </w:r>
    </w:p>
    <w:p>
      <w:pPr>
        <w:pStyle w:val="style0"/>
        <w:jc w:val="both"/>
      </w:pPr>
      <w:r>
        <w:rPr/>
      </w:r>
    </w:p>
    <w:p>
      <w:pPr>
        <w:pStyle w:val="style0"/>
        <w:jc w:val="both"/>
      </w:pPr>
      <w:r>
        <w:rPr>
          <w:rFonts w:ascii="Arial" w:cs="Arial" w:hAnsi="Arial"/>
          <w:lang w:val="mn-MN"/>
        </w:rPr>
        <w:tab/>
        <w:t>2. Улсын Их Хурлын гишүүдийн гаргасан горимын саналын дагуу өнөөдрийн чуулганы хуралдаанд Хүнс, хөдөө аж ахуй, хөнгөн үйлдвэрийн сайдыг томилох тухай асуудлыг хэлэлцэх асуудалд оруулъя гэсэн саналыг дэмжье гэсэн санал хураалт явуулъя.</w:t>
      </w:r>
    </w:p>
    <w:p>
      <w:pPr>
        <w:pStyle w:val="style0"/>
        <w:jc w:val="both"/>
      </w:pPr>
      <w:r>
        <w:rPr>
          <w:rFonts w:ascii="Arial" w:cs="Arial" w:hAnsi="Arial"/>
        </w:rPr>
        <w:br/>
        <w:tab/>
      </w:r>
      <w:r>
        <w:rPr>
          <w:rFonts w:ascii="Arial" w:cs="Arial" w:hAnsi="Arial"/>
          <w:color w:val="000000"/>
          <w:sz w:val="23"/>
          <w:szCs w:val="23"/>
          <w:lang w:val="mn-MN"/>
        </w:rPr>
        <w:t>Зөвшөөрсөн:</w:t>
        <w:tab/>
        <w:t>35</w:t>
      </w:r>
    </w:p>
    <w:p>
      <w:pPr>
        <w:pStyle w:val="style23"/>
        <w:spacing w:after="0" w:before="0"/>
        <w:contextualSpacing w:val="false"/>
        <w:jc w:val="both"/>
      </w:pPr>
      <w:r>
        <w:rPr>
          <w:rFonts w:ascii="Arial" w:cs="Arial" w:hAnsi="Arial"/>
          <w:sz w:val="23"/>
          <w:szCs w:val="23"/>
        </w:rPr>
        <w:tab/>
        <w:t>Татгалзсан:</w:t>
        <w:tab/>
        <w:tab/>
      </w:r>
      <w:r>
        <w:rPr>
          <w:rFonts w:ascii="Arial" w:cs="Arial" w:hAnsi="Arial"/>
          <w:sz w:val="23"/>
          <w:szCs w:val="23"/>
          <w:lang w:val="mn-MN"/>
        </w:rPr>
        <w:t>23</w:t>
      </w:r>
    </w:p>
    <w:p>
      <w:pPr>
        <w:pStyle w:val="style23"/>
        <w:spacing w:after="0" w:before="0"/>
        <w:contextualSpacing w:val="false"/>
        <w:jc w:val="both"/>
      </w:pPr>
      <w:r>
        <w:rPr>
          <w:rFonts w:ascii="Arial" w:cs="Arial" w:hAnsi="Arial"/>
          <w:sz w:val="23"/>
          <w:szCs w:val="23"/>
        </w:rPr>
        <w:tab/>
        <w:t>Бүгд:</w:t>
        <w:tab/>
        <w:tab/>
        <w:tab/>
      </w:r>
      <w:r>
        <w:rPr>
          <w:rFonts w:ascii="Arial" w:cs="Arial" w:hAnsi="Arial"/>
          <w:sz w:val="23"/>
          <w:szCs w:val="23"/>
          <w:lang w:val="mn-MN"/>
        </w:rPr>
        <w:t>58</w:t>
      </w:r>
    </w:p>
    <w:p>
      <w:pPr>
        <w:pStyle w:val="style0"/>
        <w:jc w:val="both"/>
      </w:pPr>
      <w:r>
        <w:rPr>
          <w:rFonts w:ascii="Arial" w:cs="Arial" w:hAnsi="Arial"/>
          <w:sz w:val="23"/>
          <w:szCs w:val="23"/>
          <w:lang w:val="mn-MN"/>
        </w:rPr>
        <w:tab/>
        <w:t>60.3 хувийн саналаар горимын санал дэмжигдлээ.</w:t>
      </w:r>
    </w:p>
    <w:p>
      <w:pPr>
        <w:pStyle w:val="style0"/>
        <w:ind w:hanging="0" w:left="11" w:right="0"/>
        <w:jc w:val="both"/>
      </w:pPr>
      <w:r>
        <w:rPr>
          <w:sz w:val="23"/>
          <w:szCs w:val="23"/>
        </w:rPr>
      </w:r>
    </w:p>
    <w:p>
      <w:pPr>
        <w:pStyle w:val="style0"/>
        <w:ind w:hanging="0" w:left="11" w:right="0"/>
        <w:jc w:val="both"/>
      </w:pPr>
      <w:r>
        <w:rPr>
          <w:rFonts w:ascii="Arial" w:cs="Arial" w:hAnsi="Arial"/>
          <w:b/>
          <w:bCs/>
          <w:i/>
          <w:iCs/>
          <w:color w:val="000000"/>
          <w:sz w:val="23"/>
          <w:szCs w:val="23"/>
          <w:lang w:val="mn-MN"/>
        </w:rPr>
        <w:tab/>
      </w:r>
      <w:r>
        <w:rPr>
          <w:rFonts w:ascii="Arial" w:cs="Arial" w:hAnsi="Arial"/>
          <w:b/>
          <w:bCs/>
          <w:i/>
          <w:iCs/>
          <w:color w:val="000000"/>
          <w:sz w:val="24"/>
          <w:szCs w:val="24"/>
          <w:lang w:val="mn-MN"/>
        </w:rPr>
        <w:t xml:space="preserve">Нэг. Монгол Улсын Их Хурлын чуулганы хуралдааны дэгийн тухай хуульд нэмэлт оруулах тухай хуулийн төсөл болон хамт өргөн мэдүүлсэн Монгол Улсын Их Хурлын тухай хуульд нэмэлт, өөрчлөлт оруулах тухай хуулийн төсөл </w:t>
      </w:r>
      <w:r>
        <w:rPr>
          <w:rFonts w:ascii="Arial" w:cs="Arial" w:hAnsi="Arial"/>
          <w:bCs/>
          <w:i/>
          <w:iCs/>
          <w:color w:val="000000"/>
          <w:sz w:val="24"/>
          <w:szCs w:val="24"/>
          <w:lang w:val="mn-MN"/>
        </w:rPr>
        <w:t>/Монгол Улсын Ерөнхийлөгч 2019.01.04-ний өдөр өргөн мэдүүлсэн, хэлэлцэх эсэх/</w:t>
      </w:r>
    </w:p>
    <w:p>
      <w:pPr>
        <w:pStyle w:val="style0"/>
        <w:jc w:val="both"/>
      </w:pPr>
      <w:r>
        <w:rPr>
          <w:rFonts w:ascii="Arial" w:cs="Arial" w:hAnsi="Arial"/>
          <w:sz w:val="24"/>
          <w:szCs w:val="24"/>
          <w:lang w:val="mn-MN"/>
        </w:rPr>
        <w:tab/>
      </w:r>
    </w:p>
    <w:p>
      <w:pPr>
        <w:pStyle w:val="style0"/>
        <w:ind w:firstLine="720" w:left="0" w:right="0"/>
        <w:jc w:val="both"/>
      </w:pPr>
      <w:r>
        <w:rPr>
          <w:rFonts w:ascii="Arial" w:cs="Arial" w:hAnsi="Arial"/>
          <w:sz w:val="24"/>
          <w:szCs w:val="24"/>
          <w:lang w:val="mn-MN"/>
        </w:rPr>
        <w:t>Хэлэлцэж буй асуудалтай холбогдуулан Монгол Улсын Ерөнхийлөгчийн Тамгын газрын дарга З.Энхболд оролцов.</w:t>
      </w:r>
    </w:p>
    <w:p>
      <w:pPr>
        <w:pStyle w:val="style0"/>
        <w:jc w:val="right"/>
      </w:pPr>
      <w:r>
        <w:rPr>
          <w:sz w:val="24"/>
          <w:szCs w:val="24"/>
        </w:rPr>
      </w:r>
    </w:p>
    <w:p>
      <w:pPr>
        <w:pStyle w:val="style0"/>
        <w:ind w:hanging="0" w:left="11" w:right="0"/>
        <w:jc w:val="both"/>
      </w:pPr>
      <w:r>
        <w:rPr>
          <w:rFonts w:ascii="Arial" w:cs="Arial" w:hAnsi="Arial"/>
          <w:sz w:val="24"/>
          <w:szCs w:val="24"/>
          <w:lang w:val="mn-MN"/>
        </w:rPr>
        <w:tab/>
        <w:t>Хуралдаанд Улсын Их Хурлын Тамгын газрын Ерөнхий нарийн бичгийн дарга Ц.Цолмон, Хууль, эрх зүйн асуудал хариуцсан нарийн бичгийн дарга Д.Амгалан, Хууль, эрх зүйн хэлтсийн дарга Э.Түвшинжаргал, Төрийн байгуулалтын байнгын хорооны ажлын албаны зөвлөх А.Солонго, референт Ц.Болормаа нар байлцав.</w:t>
      </w:r>
    </w:p>
    <w:p>
      <w:pPr>
        <w:pStyle w:val="style23"/>
        <w:spacing w:after="0" w:before="0"/>
        <w:ind w:hanging="0" w:left="11" w:right="0"/>
        <w:contextualSpacing w:val="false"/>
        <w:jc w:val="both"/>
      </w:pPr>
      <w:r>
        <w:rPr>
          <w:sz w:val="24"/>
          <w:szCs w:val="24"/>
        </w:rPr>
      </w:r>
    </w:p>
    <w:p>
      <w:pPr>
        <w:pStyle w:val="style0"/>
        <w:jc w:val="both"/>
      </w:pPr>
      <w:r>
        <w:rPr>
          <w:rFonts w:ascii="Arial" w:cs="Arial" w:hAnsi="Arial"/>
          <w:sz w:val="24"/>
          <w:szCs w:val="24"/>
          <w:lang w:val="mn-MN"/>
        </w:rPr>
        <w:tab/>
        <w:t xml:space="preserve">Хууль санаачлагчийн илтгэлийг Монгол Улсын Ерөнхийлөгчийн Тамгын газрын дарга З.Энхболд, төслийг хэлэлцэх эсэх талаар Төрийн байгуулалтын байнгын хорооноос гаргасан санал, дүгнэлтийг Улсын Их Хурлын гишүүн О.Баасанхүү нар танилцуулав. </w:t>
      </w:r>
    </w:p>
    <w:p>
      <w:pPr>
        <w:pStyle w:val="style0"/>
        <w:jc w:val="both"/>
      </w:pPr>
      <w:r>
        <w:rPr>
          <w:sz w:val="24"/>
          <w:szCs w:val="24"/>
        </w:rPr>
      </w:r>
    </w:p>
    <w:p>
      <w:pPr>
        <w:pStyle w:val="style0"/>
        <w:jc w:val="both"/>
      </w:pPr>
      <w:r>
        <w:rPr>
          <w:rFonts w:ascii="Arial" w:cs="Arial" w:hAnsi="Arial"/>
          <w:sz w:val="24"/>
          <w:szCs w:val="24"/>
          <w:lang w:val="mn-MN"/>
        </w:rPr>
        <w:tab/>
        <w:t xml:space="preserve">Хууль санаачлагчийн илтгэл болон Байнгын хорооны санал, дүгнэлттэй холбогдуулан Улсын Их хурлын гишүүн О.Баасанхүү, С.Эрдэнэ нарын тавьсан асуултад Монгол Улсын Ерөнхийлөгчийн Тамгын газрын дарга З.Энхболд хариулж, тайлбар хийв. </w:t>
      </w:r>
    </w:p>
    <w:p>
      <w:pPr>
        <w:pStyle w:val="style0"/>
        <w:jc w:val="both"/>
      </w:pPr>
      <w:r>
        <w:rPr>
          <w:sz w:val="24"/>
          <w:szCs w:val="24"/>
        </w:rPr>
      </w:r>
    </w:p>
    <w:p>
      <w:pPr>
        <w:pStyle w:val="style0"/>
        <w:jc w:val="both"/>
      </w:pPr>
      <w:r>
        <w:rPr>
          <w:rFonts w:ascii="Arial" w:cs="Arial" w:hAnsi="Arial"/>
          <w:sz w:val="24"/>
          <w:szCs w:val="24"/>
          <w:lang w:val="mn-MN"/>
        </w:rPr>
        <w:tab/>
        <w:t xml:space="preserve">Төслийн талаар Улсын Их Хурлын гишүүн О.Баасанхүү, Ж.Мөнхбат, Д.Эрдэнэбат, С.Эрдэнэ, М.Билэгт нар үг хэлэв. </w:t>
      </w:r>
    </w:p>
    <w:p>
      <w:pPr>
        <w:pStyle w:val="style0"/>
        <w:jc w:val="both"/>
      </w:pPr>
      <w:r>
        <w:rPr>
          <w:sz w:val="24"/>
          <w:szCs w:val="24"/>
        </w:rPr>
      </w:r>
    </w:p>
    <w:p>
      <w:pPr>
        <w:pStyle w:val="style0"/>
        <w:jc w:val="both"/>
      </w:pPr>
      <w:r>
        <w:rPr>
          <w:rFonts w:ascii="Arial" w:cs="Arial" w:hAnsi="Arial"/>
          <w:sz w:val="24"/>
          <w:szCs w:val="24"/>
          <w:lang w:val="mn-MN"/>
        </w:rPr>
        <w:tab/>
      </w:r>
      <w:r>
        <w:rPr>
          <w:rFonts w:ascii="Arial" w:cs="Arial" w:hAnsi="Arial"/>
          <w:b/>
          <w:bCs/>
          <w:sz w:val="24"/>
          <w:szCs w:val="24"/>
          <w:lang w:val="mn-MN"/>
        </w:rPr>
        <w:t>М.Энхболд</w:t>
      </w:r>
      <w:r>
        <w:rPr>
          <w:rFonts w:ascii="Arial" w:cs="Arial" w:hAnsi="Arial"/>
          <w:sz w:val="24"/>
          <w:szCs w:val="24"/>
          <w:lang w:val="mn-MN"/>
        </w:rPr>
        <w:t>: Монгол Улсын Их Хурлын чуулганы хуралдааны дэгийн тухай хуульд нэмэлт оруулах тухай хуулийн төсөл болон хамт өргөн мэдүүлсэн Монгол Улсын Их Хурлын тухай хуульд нэмэлт, өөрчлөлт оруулах тухай хуулийн төслийг хэлэлцэх нь зүйтэй гэсэн саналыг дэмжье гэсэн санал хураалт явуулъя.</w:t>
      </w:r>
    </w:p>
    <w:p>
      <w:pPr>
        <w:pStyle w:val="style0"/>
        <w:jc w:val="both"/>
      </w:pPr>
      <w:r>
        <w:rPr>
          <w:sz w:val="24"/>
          <w:szCs w:val="24"/>
        </w:rPr>
      </w:r>
    </w:p>
    <w:p>
      <w:pPr>
        <w:pStyle w:val="style0"/>
        <w:jc w:val="both"/>
      </w:pPr>
      <w:r>
        <w:rPr>
          <w:rFonts w:ascii="Arial" w:cs="Arial" w:hAnsi="Arial"/>
          <w:color w:val="000000"/>
          <w:sz w:val="24"/>
          <w:szCs w:val="24"/>
          <w:lang w:val="mn-MN"/>
        </w:rPr>
        <w:tab/>
        <w:t>Зөвшөөрсөн:</w:t>
        <w:tab/>
        <w:t>54</w:t>
      </w:r>
    </w:p>
    <w:p>
      <w:pPr>
        <w:pStyle w:val="style23"/>
        <w:spacing w:after="0" w:before="0"/>
        <w:contextualSpacing w:val="false"/>
        <w:jc w:val="both"/>
      </w:pPr>
      <w:r>
        <w:rPr>
          <w:rFonts w:ascii="Arial" w:cs="Arial" w:hAnsi="Arial"/>
          <w:sz w:val="24"/>
          <w:szCs w:val="24"/>
        </w:rPr>
        <w:tab/>
        <w:t>Татгалзсан:</w:t>
        <w:tab/>
        <w:tab/>
      </w:r>
      <w:r>
        <w:rPr>
          <w:rFonts w:ascii="Arial" w:cs="Arial" w:hAnsi="Arial"/>
          <w:sz w:val="24"/>
          <w:szCs w:val="24"/>
          <w:lang w:val="mn-MN"/>
        </w:rPr>
        <w:t>3</w:t>
      </w:r>
    </w:p>
    <w:p>
      <w:pPr>
        <w:pStyle w:val="style23"/>
        <w:spacing w:after="0" w:before="0"/>
        <w:contextualSpacing w:val="false"/>
        <w:jc w:val="both"/>
      </w:pPr>
      <w:r>
        <w:rPr>
          <w:rFonts w:ascii="Arial" w:cs="Arial" w:hAnsi="Arial"/>
          <w:sz w:val="24"/>
          <w:szCs w:val="24"/>
        </w:rPr>
        <w:tab/>
        <w:t>Бүгд:</w:t>
        <w:tab/>
        <w:tab/>
        <w:tab/>
      </w:r>
      <w:r>
        <w:rPr>
          <w:rFonts w:ascii="Arial" w:cs="Arial" w:hAnsi="Arial"/>
          <w:sz w:val="24"/>
          <w:szCs w:val="24"/>
          <w:lang w:val="mn-MN"/>
        </w:rPr>
        <w:t>57</w:t>
      </w:r>
    </w:p>
    <w:p>
      <w:pPr>
        <w:pStyle w:val="style0"/>
        <w:jc w:val="both"/>
      </w:pPr>
      <w:r>
        <w:rPr>
          <w:rFonts w:ascii="Arial" w:cs="Arial" w:hAnsi="Arial"/>
          <w:sz w:val="24"/>
          <w:szCs w:val="24"/>
          <w:lang w:val="mn-MN"/>
        </w:rPr>
        <w:tab/>
        <w:t>94.7 хувийн саналаар дэмжигдлээ.</w:t>
      </w:r>
    </w:p>
    <w:p>
      <w:pPr>
        <w:pStyle w:val="style0"/>
        <w:jc w:val="both"/>
      </w:pPr>
      <w:r>
        <w:rPr>
          <w:sz w:val="24"/>
          <w:szCs w:val="24"/>
        </w:rPr>
      </w:r>
    </w:p>
    <w:p>
      <w:pPr>
        <w:pStyle w:val="style0"/>
        <w:jc w:val="both"/>
      </w:pPr>
      <w:r>
        <w:rPr>
          <w:rFonts w:ascii="Arial" w:cs="Arial" w:hAnsi="Arial"/>
          <w:sz w:val="24"/>
          <w:szCs w:val="24"/>
          <w:lang w:val="mn-MN"/>
        </w:rPr>
        <w:tab/>
        <w:t>Монгол Улсын Их Хурлын чуулганы хуралдааны дэгийн тухай хуульд нэмэлт оруулах тухай хуулийн төсөл болон хамт өргөн мэдүүлсэн Монгол Улсын Их Хурлын тухай хуульд нэмэлт, өөрчлөлт оруулах тухай хуулийн төслийг хэлэлцэх нь зүйтэй гэж гишүүдийн олонх үзсэн тул төслийг анхны хэлэлцүүлэгт бэлтгүүлэхээр Төрийн байгуулалтын байнгын хороонд шилжүүлэв.</w:t>
      </w:r>
    </w:p>
    <w:p>
      <w:pPr>
        <w:pStyle w:val="style0"/>
        <w:jc w:val="both"/>
      </w:pPr>
      <w:r>
        <w:rPr>
          <w:sz w:val="24"/>
          <w:szCs w:val="24"/>
        </w:rPr>
      </w:r>
    </w:p>
    <w:p>
      <w:pPr>
        <w:pStyle w:val="style0"/>
        <w:jc w:val="both"/>
      </w:pPr>
      <w:r>
        <w:rPr>
          <w:rFonts w:ascii="Arial" w:cs="Arial" w:hAnsi="Arial"/>
          <w:sz w:val="24"/>
          <w:szCs w:val="24"/>
          <w:lang w:val="mn-MN"/>
        </w:rPr>
        <w:tab/>
      </w:r>
      <w:r>
        <w:rPr>
          <w:rFonts w:ascii="Arial" w:cs="Arial" w:hAnsi="Arial"/>
          <w:i/>
          <w:sz w:val="24"/>
          <w:szCs w:val="24"/>
          <w:lang w:val="mn-MN"/>
        </w:rPr>
        <w:t xml:space="preserve">Уг асуудлыг 03 цаг 25 минутад хэлэлцэж дуусав. </w:t>
      </w:r>
    </w:p>
    <w:p>
      <w:pPr>
        <w:pStyle w:val="style0"/>
        <w:jc w:val="both"/>
      </w:pPr>
      <w:r>
        <w:rPr>
          <w:sz w:val="24"/>
          <w:szCs w:val="24"/>
        </w:rPr>
      </w:r>
    </w:p>
    <w:p>
      <w:pPr>
        <w:pStyle w:val="style0"/>
        <w:jc w:val="both"/>
      </w:pPr>
      <w:r>
        <w:rPr>
          <w:rFonts w:ascii="Arial" w:cs="Arial" w:hAnsi="Arial"/>
          <w:sz w:val="24"/>
          <w:szCs w:val="24"/>
        </w:rPr>
        <w:tab/>
      </w:r>
      <w:r>
        <w:rPr>
          <w:rFonts w:ascii="Arial" w:cs="Arial" w:hAnsi="Arial"/>
          <w:sz w:val="24"/>
          <w:szCs w:val="24"/>
          <w:lang w:val="mn-MN"/>
        </w:rPr>
        <w:t xml:space="preserve">Улсын Их Хурлын гишүүн Л.Болд, С.Бямбацогт, О.Баасанхүү, Ж.Мөнхбат нар горимын санал хэлэв. </w:t>
      </w:r>
    </w:p>
    <w:p>
      <w:pPr>
        <w:pStyle w:val="style0"/>
        <w:jc w:val="both"/>
      </w:pPr>
      <w:r>
        <w:rPr>
          <w:sz w:val="24"/>
          <w:szCs w:val="24"/>
        </w:rPr>
      </w:r>
    </w:p>
    <w:p>
      <w:pPr>
        <w:pStyle w:val="style0"/>
        <w:jc w:val="both"/>
      </w:pPr>
      <w:r>
        <w:rPr>
          <w:rFonts w:ascii="Arial" w:cs="Arial" w:hAnsi="Arial"/>
          <w:sz w:val="24"/>
          <w:szCs w:val="24"/>
          <w:lang w:val="mn-MN"/>
        </w:rPr>
        <w:tab/>
      </w:r>
      <w:bookmarkStart w:id="1" w:name="__DdeLink__1335_1093218882"/>
      <w:bookmarkEnd w:id="1"/>
      <w:r>
        <w:rPr>
          <w:rFonts w:ascii="Arial" w:cs="Arial" w:hAnsi="Arial"/>
          <w:b/>
          <w:bCs/>
          <w:i/>
          <w:iCs/>
          <w:sz w:val="24"/>
          <w:szCs w:val="24"/>
          <w:lang w:val="mn-MN"/>
        </w:rPr>
        <w:t xml:space="preserve">Хоёр. Улсын Их Хурлын гишүүн Б.Ундармаагийн Улсын Их Хурлын гишүүний бүрэн эрхийг түдгэлзүүлэх эсэх </w:t>
      </w:r>
    </w:p>
    <w:p>
      <w:pPr>
        <w:pStyle w:val="style0"/>
        <w:jc w:val="both"/>
      </w:pPr>
      <w:r>
        <w:rPr>
          <w:sz w:val="24"/>
          <w:szCs w:val="24"/>
        </w:rPr>
      </w:r>
    </w:p>
    <w:p>
      <w:pPr>
        <w:pStyle w:val="style0"/>
        <w:ind w:firstLine="720" w:left="0" w:right="0"/>
        <w:jc w:val="both"/>
      </w:pPr>
      <w:r>
        <w:rPr>
          <w:rFonts w:ascii="Arial" w:cs="Arial" w:hAnsi="Arial"/>
          <w:sz w:val="24"/>
          <w:szCs w:val="24"/>
          <w:lang w:val="mn-MN"/>
        </w:rPr>
        <w:t>Хэлэлцэж буй асуудалтай холбогдуулан Монгол Улсын ерөнхий прокурор, төрийн хууль цаазын тэргүүн зөвлөх М.Энх-Амгалан оролцов.</w:t>
      </w:r>
    </w:p>
    <w:p>
      <w:pPr>
        <w:pStyle w:val="style0"/>
        <w:jc w:val="both"/>
      </w:pPr>
      <w:r>
        <w:rPr>
          <w:sz w:val="24"/>
          <w:szCs w:val="24"/>
        </w:rPr>
      </w:r>
    </w:p>
    <w:p>
      <w:pPr>
        <w:pStyle w:val="style0"/>
        <w:ind w:hanging="0" w:left="11" w:right="0"/>
        <w:jc w:val="both"/>
      </w:pPr>
      <w:r>
        <w:rPr>
          <w:rFonts w:ascii="Arial" w:cs="Arial" w:hAnsi="Arial"/>
          <w:sz w:val="24"/>
          <w:szCs w:val="24"/>
          <w:lang w:val="mn-MN"/>
        </w:rPr>
        <w:tab/>
        <w:t>Хуралдаанд Улсын Их Хурлын Тамгын газрын Ерөнхий нарийн бичгийн дарга Ц.Цолмон, Хууль, эрх зүйн асуудал хариуцсан нарийн бичгийн дарга Д.Амгалан, Хууль, эрх зүйн хэлтсийн дарга Э.Түвшинжаргал, Хууль зүйн байнгын хорооны ажлын албаны ахлах зөвлөх М.Үнэнбат нар байлцав.</w:t>
      </w:r>
    </w:p>
    <w:p>
      <w:pPr>
        <w:pStyle w:val="style0"/>
        <w:ind w:hanging="0" w:left="11" w:right="0"/>
        <w:jc w:val="both"/>
      </w:pPr>
      <w:r>
        <w:rPr>
          <w:sz w:val="24"/>
          <w:szCs w:val="24"/>
        </w:rPr>
      </w:r>
    </w:p>
    <w:p>
      <w:pPr>
        <w:pStyle w:val="style0"/>
        <w:jc w:val="both"/>
      </w:pPr>
      <w:r>
        <w:rPr>
          <w:rFonts w:ascii="Arial" w:cs="Arial" w:hAnsi="Arial"/>
          <w:sz w:val="24"/>
          <w:szCs w:val="24"/>
          <w:lang w:val="mn-MN"/>
        </w:rPr>
        <w:tab/>
        <w:t>Улсын Их Хурлын гишүүний бүрэн эрхийг түдгэлзүүлэх тухай саналыг Монгол Улсын ерөнхий прокурор, төрийн хууль цаазын тэргүүн зөвлөх М.Энх-Амгалан, Улсын Их Хурлын гишүүний халдашгүй байдлын дэд хорооноос гаргасан санал, дүгнэлтийг Улсын Их Хурлын гишүүн Ц.Нямдорж, Хууль зүйн байнгын хорооноос гаргасан санал, дүгнэлтийг Улсын Их Хурлын гишүүн Ш.Раднаасэд, Төрийн байгуулалтын байнгын хорооноос гаргасан санал, дүгнэлтийг Улсын Их Хурлын гишүүн Д.Лүндээжанцан нар танилцуулав.</w:t>
      </w:r>
    </w:p>
    <w:p>
      <w:pPr>
        <w:pStyle w:val="style0"/>
        <w:jc w:val="both"/>
      </w:pPr>
      <w:r>
        <w:rPr>
          <w:sz w:val="24"/>
          <w:szCs w:val="24"/>
        </w:rPr>
      </w:r>
    </w:p>
    <w:p>
      <w:pPr>
        <w:pStyle w:val="style0"/>
        <w:jc w:val="both"/>
      </w:pPr>
      <w:r>
        <w:rPr>
          <w:rFonts w:ascii="Arial" w:cs="Arial" w:hAnsi="Arial"/>
          <w:sz w:val="24"/>
          <w:szCs w:val="24"/>
          <w:lang w:val="mn-MN"/>
        </w:rPr>
        <w:tab/>
        <w:t>Монгол Улсын ерөнхий прокурорын санал болон Байнгын, дэд хорооны санал, дүгнэлттэй холбогдуулан Улсын Их Хурлын гишүүн О.Баасанхүү, Ё.Баатарбилэг нарын тавьсан асуултад Монгол Улсын ерөнхий прокурор М.Энх-Амгалан, Улсын Их Хурлын гишүүн Ц.Нямдорж нар хариулж, тайлбар хийв.</w:t>
      </w:r>
    </w:p>
    <w:p>
      <w:pPr>
        <w:pStyle w:val="style0"/>
        <w:jc w:val="both"/>
      </w:pPr>
      <w:r>
        <w:rPr>
          <w:sz w:val="24"/>
          <w:szCs w:val="24"/>
        </w:rPr>
      </w:r>
    </w:p>
    <w:p>
      <w:pPr>
        <w:pStyle w:val="style0"/>
        <w:jc w:val="both"/>
      </w:pPr>
      <w:r>
        <w:rPr>
          <w:rFonts w:ascii="Arial" w:cs="Arial" w:hAnsi="Arial"/>
          <w:sz w:val="24"/>
          <w:szCs w:val="24"/>
          <w:lang w:val="mn-MN"/>
        </w:rPr>
        <w:tab/>
        <w:t xml:space="preserve">Уг асуудалтай холбогдуулан Улсын Их Хурал дахь Ардчилсан намын бүлгийн дэд дарга, Улсын Их Хурлын гишүүн Б.Пүрэвдорж 6 цагийн завсарлага авах тухай мэдэгдэж, Улсын Их Хурлын Тамгын газрын Хууль, эрх зүйн асуудал хариуцсан нарийн бичгийн дарга Д.Амгалан тайлбар хийв. </w:t>
      </w:r>
    </w:p>
    <w:p>
      <w:pPr>
        <w:pStyle w:val="style0"/>
        <w:jc w:val="both"/>
      </w:pPr>
      <w:r>
        <w:rPr>
          <w:sz w:val="24"/>
          <w:szCs w:val="24"/>
        </w:rPr>
      </w:r>
    </w:p>
    <w:p>
      <w:pPr>
        <w:pStyle w:val="style0"/>
        <w:jc w:val="both"/>
      </w:pPr>
      <w:r>
        <w:rPr>
          <w:rFonts w:ascii="Arial" w:cs="Arial" w:hAnsi="Arial"/>
          <w:sz w:val="24"/>
          <w:szCs w:val="24"/>
          <w:lang w:val="mn-MN"/>
        </w:rPr>
        <w:tab/>
        <w:t xml:space="preserve">Улсын Их Хурлын дарга М.Энхболд Улсын Их Хурал дахь Ардчилсан намын бүлэгт 6 цагийн завсарлага өгөв. </w:t>
      </w:r>
    </w:p>
    <w:p>
      <w:pPr>
        <w:pStyle w:val="style0"/>
        <w:jc w:val="both"/>
      </w:pPr>
      <w:r>
        <w:rPr>
          <w:sz w:val="24"/>
          <w:szCs w:val="24"/>
        </w:rPr>
      </w:r>
    </w:p>
    <w:p>
      <w:pPr>
        <w:pStyle w:val="style0"/>
        <w:ind w:firstLine="720" w:left="0" w:right="-7"/>
        <w:jc w:val="both"/>
      </w:pPr>
      <w:r>
        <w:rPr>
          <w:rStyle w:val="style17"/>
          <w:rFonts w:ascii="Arial" w:cs="Arial" w:eastAsia="Arial" w:hAnsi="Arial"/>
          <w:i w:val="false"/>
          <w:color w:val="000000"/>
          <w:sz w:val="24"/>
          <w:szCs w:val="24"/>
          <w:lang w:val="mn-MN"/>
        </w:rPr>
        <w:t xml:space="preserve">Чуулганы нэгдсэн хуралдааны бэлтгэл, зохион байгуулалтын үйл ажиллагааг Улсын Их Хурлын Тамгын газрын Хуралдаан зохион байгуулах хэлтсийн дарга З.Нямцогт, мөн хэлтсийн шинжээч Р.Дэлгэрмаа, Т.Саулегүл нар хариуцан ажиллав.  </w:t>
      </w:r>
    </w:p>
    <w:p>
      <w:pPr>
        <w:pStyle w:val="style23"/>
        <w:spacing w:after="0" w:before="0"/>
        <w:contextualSpacing w:val="false"/>
        <w:jc w:val="both"/>
      </w:pPr>
      <w:r>
        <w:rPr>
          <w:sz w:val="24"/>
          <w:szCs w:val="24"/>
        </w:rPr>
      </w:r>
    </w:p>
    <w:p>
      <w:pPr>
        <w:pStyle w:val="style23"/>
        <w:spacing w:after="0" w:before="0"/>
        <w:contextualSpacing w:val="false"/>
        <w:jc w:val="both"/>
      </w:pPr>
      <w:r>
        <w:rPr>
          <w:rFonts w:ascii="Arial" w:cs="Arial" w:hAnsi="Arial"/>
          <w:i/>
          <w:sz w:val="24"/>
          <w:szCs w:val="24"/>
        </w:rPr>
        <w:tab/>
        <w:t xml:space="preserve">Хуралдаан </w:t>
      </w:r>
      <w:r>
        <w:rPr>
          <w:rFonts w:ascii="Arial" w:cs="Arial" w:hAnsi="Arial"/>
          <w:i/>
          <w:sz w:val="24"/>
          <w:szCs w:val="24"/>
          <w:lang w:val="mn-MN"/>
        </w:rPr>
        <w:t>2</w:t>
      </w:r>
      <w:r>
        <w:rPr>
          <w:rFonts w:ascii="Arial" w:cs="Arial" w:hAnsi="Arial"/>
          <w:i/>
          <w:sz w:val="24"/>
          <w:szCs w:val="24"/>
        </w:rPr>
        <w:t xml:space="preserve"> цаг </w:t>
      </w:r>
      <w:r>
        <w:rPr>
          <w:rFonts w:ascii="Arial" w:cs="Arial" w:hAnsi="Arial"/>
          <w:i/>
          <w:sz w:val="24"/>
          <w:szCs w:val="24"/>
          <w:lang w:val="mn-MN"/>
        </w:rPr>
        <w:t>20</w:t>
      </w:r>
      <w:r>
        <w:rPr>
          <w:rFonts w:ascii="Arial" w:cs="Arial" w:hAnsi="Arial"/>
          <w:i/>
          <w:sz w:val="24"/>
          <w:szCs w:val="24"/>
        </w:rPr>
        <w:t xml:space="preserve"> минут үргэлжилж, ирвэл зохих 75 гишүүнээс </w:t>
      </w:r>
      <w:r>
        <w:rPr>
          <w:rFonts w:ascii="Arial" w:cs="Arial" w:hAnsi="Arial"/>
          <w:i/>
          <w:sz w:val="24"/>
          <w:szCs w:val="24"/>
          <w:lang w:val="mn-MN"/>
        </w:rPr>
        <w:t>59</w:t>
      </w:r>
      <w:r>
        <w:rPr>
          <w:rFonts w:ascii="Arial" w:cs="Arial" w:hAnsi="Arial"/>
          <w:i/>
          <w:sz w:val="24"/>
          <w:szCs w:val="24"/>
        </w:rPr>
        <w:t xml:space="preserve"> гишүүн ирж </w:t>
      </w:r>
      <w:r>
        <w:rPr>
          <w:rFonts w:ascii="Arial" w:cs="Arial" w:hAnsi="Arial"/>
          <w:i/>
          <w:sz w:val="24"/>
          <w:szCs w:val="24"/>
          <w:lang w:val="mn-MN"/>
        </w:rPr>
        <w:t>78.7</w:t>
      </w:r>
      <w:r>
        <w:rPr>
          <w:rFonts w:ascii="Arial" w:cs="Arial" w:hAnsi="Arial"/>
          <w:i/>
          <w:sz w:val="24"/>
          <w:szCs w:val="24"/>
        </w:rPr>
        <w:t xml:space="preserve"> хувийн ирцтэйгээр </w:t>
      </w:r>
      <w:r>
        <w:rPr>
          <w:rFonts w:ascii="Arial" w:cs="Arial" w:hAnsi="Arial"/>
          <w:i/>
          <w:sz w:val="24"/>
          <w:szCs w:val="24"/>
          <w:lang w:val="mn-MN"/>
        </w:rPr>
        <w:t>04</w:t>
      </w:r>
      <w:r>
        <w:rPr>
          <w:rFonts w:ascii="Arial" w:cs="Arial" w:hAnsi="Arial"/>
          <w:i/>
          <w:sz w:val="24"/>
          <w:szCs w:val="24"/>
        </w:rPr>
        <w:t xml:space="preserve"> цаг 30 минутад өндөрлөв.</w:t>
      </w:r>
    </w:p>
    <w:p>
      <w:pPr>
        <w:pStyle w:val="style23"/>
        <w:spacing w:after="0" w:before="0"/>
        <w:contextualSpacing w:val="false"/>
        <w:jc w:val="both"/>
      </w:pPr>
      <w:r>
        <w:rPr>
          <w:sz w:val="24"/>
          <w:szCs w:val="24"/>
        </w:rPr>
      </w:r>
    </w:p>
    <w:p>
      <w:pPr>
        <w:pStyle w:val="style23"/>
        <w:spacing w:after="0" w:before="0"/>
        <w:contextualSpacing w:val="false"/>
        <w:jc w:val="both"/>
      </w:pPr>
      <w:r>
        <w:rPr>
          <w:sz w:val="24"/>
          <w:szCs w:val="24"/>
        </w:rPr>
      </w:r>
    </w:p>
    <w:p>
      <w:pPr>
        <w:pStyle w:val="style23"/>
        <w:spacing w:after="0" w:before="0"/>
        <w:contextualSpacing w:val="false"/>
        <w:jc w:val="both"/>
      </w:pPr>
      <w:r>
        <w:rPr>
          <w:rFonts w:ascii="Arial" w:cs="Arial" w:hAnsi="Arial"/>
          <w:b/>
          <w:sz w:val="24"/>
          <w:szCs w:val="24"/>
        </w:rPr>
        <w:tab/>
        <w:t>Тэмдэглэлтэй танилцсан:</w:t>
      </w:r>
    </w:p>
    <w:p>
      <w:pPr>
        <w:pStyle w:val="style23"/>
        <w:spacing w:after="0" w:before="0"/>
        <w:contextualSpacing w:val="false"/>
        <w:jc w:val="both"/>
      </w:pPr>
      <w:r>
        <w:rPr>
          <w:rFonts w:ascii="Arial" w:cs="Arial" w:hAnsi="Arial"/>
          <w:sz w:val="24"/>
          <w:szCs w:val="24"/>
        </w:rPr>
        <w:tab/>
        <w:t xml:space="preserve">ЕРӨНХИЙ НАРИЙН </w:t>
      </w:r>
    </w:p>
    <w:p>
      <w:pPr>
        <w:pStyle w:val="style23"/>
        <w:spacing w:after="0" w:before="0"/>
        <w:contextualSpacing w:val="false"/>
        <w:jc w:val="both"/>
      </w:pPr>
      <w:r>
        <w:rPr>
          <w:rFonts w:ascii="Arial" w:cs="Arial" w:hAnsi="Arial"/>
          <w:sz w:val="24"/>
          <w:szCs w:val="24"/>
        </w:rPr>
        <w:tab/>
        <w:t>БИЧГИЙН ДАРГА</w:t>
        <w:tab/>
        <w:tab/>
        <w:tab/>
        <w:tab/>
        <w:tab/>
        <w:tab/>
        <w:tab/>
        <w:t>Ц.ЦОЛМОН</w:t>
      </w:r>
    </w:p>
    <w:p>
      <w:pPr>
        <w:pStyle w:val="style23"/>
        <w:spacing w:after="0" w:before="0"/>
        <w:contextualSpacing w:val="false"/>
        <w:jc w:val="both"/>
      </w:pPr>
      <w:r>
        <w:rPr>
          <w:sz w:val="24"/>
          <w:szCs w:val="24"/>
        </w:rPr>
      </w:r>
    </w:p>
    <w:p>
      <w:pPr>
        <w:pStyle w:val="style23"/>
        <w:spacing w:after="0" w:before="0"/>
        <w:contextualSpacing w:val="false"/>
        <w:jc w:val="both"/>
      </w:pPr>
      <w:r>
        <w:rPr>
          <w:rFonts w:ascii="Arial" w:cs="Arial" w:hAnsi="Arial"/>
          <w:b/>
          <w:sz w:val="24"/>
          <w:szCs w:val="24"/>
        </w:rPr>
        <w:tab/>
        <w:t>Тэмдэглэл хөтөлсөн:</w:t>
      </w:r>
    </w:p>
    <w:p>
      <w:pPr>
        <w:pStyle w:val="style23"/>
        <w:spacing w:after="0" w:before="0"/>
        <w:contextualSpacing w:val="false"/>
        <w:jc w:val="both"/>
      </w:pPr>
      <w:r>
        <w:rPr>
          <w:rFonts w:ascii="Arial" w:cs="Arial" w:hAnsi="Arial"/>
          <w:sz w:val="24"/>
          <w:szCs w:val="24"/>
        </w:rPr>
        <w:tab/>
        <w:t>ПРОТОКОЛЫН АЛБАНЫ</w:t>
      </w:r>
    </w:p>
    <w:p>
      <w:pPr>
        <w:pStyle w:val="style23"/>
        <w:spacing w:after="0" w:before="0"/>
        <w:contextualSpacing w:val="false"/>
        <w:jc w:val="both"/>
      </w:pPr>
      <w:r>
        <w:rPr>
          <w:rFonts w:ascii="Arial" w:cs="Arial" w:hAnsi="Arial"/>
          <w:sz w:val="24"/>
          <w:szCs w:val="24"/>
          <w:lang w:val="mn-MN"/>
        </w:rPr>
        <w:tab/>
        <w:t xml:space="preserve">ШИНЖЭЭЧ </w:t>
        <w:tab/>
        <w:tab/>
        <w:tab/>
        <w:tab/>
        <w:tab/>
        <w:tab/>
        <w:tab/>
        <w:tab/>
        <w:t>Д.ЦЭНДСҮРЭН</w:t>
      </w:r>
    </w:p>
    <w:p>
      <w:pPr>
        <w:pStyle w:val="style23"/>
        <w:spacing w:after="0" w:before="0"/>
        <w:contextualSpacing w:val="false"/>
        <w:jc w:val="both"/>
      </w:pPr>
      <w:r>
        <w:rPr>
          <w:sz w:val="24"/>
          <w:szCs w:val="24"/>
        </w:rPr>
      </w:r>
    </w:p>
    <w:p>
      <w:pPr>
        <w:pStyle w:val="style23"/>
        <w:spacing w:after="0" w:before="0"/>
        <w:contextualSpacing w:val="false"/>
        <w:jc w:val="both"/>
      </w:pPr>
      <w:r>
        <w:rPr>
          <w:sz w:val="24"/>
          <w:szCs w:val="24"/>
        </w:rPr>
      </w:r>
    </w:p>
    <w:p>
      <w:pPr>
        <w:pStyle w:val="style0"/>
        <w:ind w:hanging="0" w:left="11" w:right="0"/>
        <w:jc w:val="center"/>
      </w:pPr>
      <w:r>
        <w:rPr>
          <w:rStyle w:val="style18"/>
          <w:rFonts w:ascii="Arial" w:cs="Arial" w:hAnsi="Arial"/>
          <w:b/>
          <w:color w:val="000000"/>
          <w:u w:val="none"/>
          <w:shd w:fill="FFFFFF" w:val="clear"/>
          <w:lang w:val="mn-MN"/>
        </w:rPr>
        <w:t xml:space="preserve">МОНГОЛ УЛСЫН ИХ ХУРЛЫН 2018 ОНЫ НАМРЫН ЭЭЛЖИТ </w:t>
      </w:r>
    </w:p>
    <w:p>
      <w:pPr>
        <w:pStyle w:val="style23"/>
        <w:spacing w:after="0" w:before="0"/>
        <w:contextualSpacing w:val="false"/>
        <w:jc w:val="center"/>
      </w:pPr>
      <w:r>
        <w:rPr>
          <w:rFonts w:ascii="Arial" w:cs="Arial" w:hAnsi="Arial"/>
          <w:b/>
        </w:rPr>
        <w:t xml:space="preserve">ЧУУЛГАНЫ </w:t>
      </w:r>
      <w:r>
        <w:rPr>
          <w:rFonts w:ascii="Arial" w:cs="Arial" w:hAnsi="Arial"/>
          <w:b/>
          <w:lang w:val="mn-MN"/>
        </w:rPr>
        <w:t>2019 ОНЫ 01 ДҮГЭЭР</w:t>
      </w:r>
      <w:r>
        <w:rPr>
          <w:rFonts w:ascii="Arial" w:cs="Arial" w:hAnsi="Arial"/>
          <w:b/>
        </w:rPr>
        <w:t xml:space="preserve"> САРЫН </w:t>
      </w:r>
      <w:r>
        <w:rPr>
          <w:rFonts w:ascii="Arial" w:cs="Arial" w:hAnsi="Arial"/>
          <w:b/>
          <w:lang w:val="mn-MN"/>
        </w:rPr>
        <w:t xml:space="preserve">11-НИЙ </w:t>
      </w:r>
      <w:r>
        <w:rPr>
          <w:rFonts w:ascii="Arial" w:cs="Arial" w:hAnsi="Arial"/>
          <w:b/>
        </w:rPr>
        <w:t xml:space="preserve">ӨДРИЙН НЭГДСЭН </w:t>
      </w:r>
    </w:p>
    <w:p>
      <w:pPr>
        <w:pStyle w:val="style23"/>
        <w:spacing w:after="0" w:before="0"/>
        <w:contextualSpacing w:val="false"/>
        <w:jc w:val="center"/>
      </w:pPr>
      <w:r>
        <w:rPr>
          <w:rFonts w:ascii="Arial" w:cs="Arial" w:hAnsi="Arial"/>
          <w:b/>
        </w:rPr>
        <w:t>ХУРАЛДААНЫ ДЭЛГЭРЭНГҮЙ ТЭМДЭГЛЭЛ</w:t>
      </w:r>
    </w:p>
    <w:p>
      <w:pPr>
        <w:pStyle w:val="style0"/>
      </w:pPr>
      <w:r>
        <w:rPr/>
      </w:r>
    </w:p>
    <w:p>
      <w:pPr>
        <w:pStyle w:val="style0"/>
        <w:jc w:val="both"/>
      </w:pPr>
      <w:r>
        <w:rPr>
          <w:rFonts w:ascii="Arial" w:cs="Arial" w:hAnsi="Arial"/>
        </w:rPr>
        <w:tab/>
      </w:r>
      <w:r>
        <w:rPr>
          <w:rFonts w:ascii="Arial" w:cs="Arial" w:hAnsi="Arial"/>
          <w:b/>
          <w:bCs/>
          <w:lang w:val="mn-MN"/>
        </w:rPr>
        <w:t>М.Энхболд</w:t>
      </w:r>
      <w:r>
        <w:rPr>
          <w:rFonts w:ascii="Arial" w:cs="Arial" w:hAnsi="Arial"/>
          <w:lang w:val="mn-MN"/>
        </w:rPr>
        <w:t xml:space="preserve">: Улсын Их Хурлын гишүүдийн амгаланг айлтгая. Гишүүдийн ирц 58 гишүүн байна, 77.3 хувьд хүрсэн байна. </w:t>
      </w:r>
    </w:p>
    <w:p>
      <w:pPr>
        <w:pStyle w:val="style0"/>
        <w:jc w:val="both"/>
      </w:pPr>
      <w:r>
        <w:rPr/>
      </w:r>
    </w:p>
    <w:p>
      <w:pPr>
        <w:pStyle w:val="style0"/>
        <w:jc w:val="both"/>
      </w:pPr>
      <w:r>
        <w:rPr>
          <w:rFonts w:ascii="Arial" w:cs="Arial" w:hAnsi="Arial"/>
          <w:lang w:val="mn-MN"/>
        </w:rPr>
        <w:tab/>
        <w:t xml:space="preserve">Улсын Их Хурлын 2018 оны намрын ээлжит чуулганы 2019 оны 1 дүгээр сарын 11-ний өдрийн чуулганы нэгдсэн хуралдааны ажиллагаа нээснийг мэдэгдье. </w:t>
      </w:r>
    </w:p>
    <w:p>
      <w:pPr>
        <w:pStyle w:val="style0"/>
        <w:jc w:val="both"/>
      </w:pPr>
      <w:r>
        <w:rPr/>
      </w:r>
    </w:p>
    <w:p>
      <w:pPr>
        <w:pStyle w:val="style0"/>
        <w:jc w:val="both"/>
      </w:pPr>
      <w:r>
        <w:rPr>
          <w:rFonts w:ascii="Arial" w:cs="Arial" w:hAnsi="Arial"/>
          <w:lang w:val="mn-MN"/>
        </w:rPr>
        <w:tab/>
        <w:t>Өнөөдрийн чуулганы хуралдаанаар хэлэлцэх асуудлыг танилцуулъя.</w:t>
      </w:r>
    </w:p>
    <w:p>
      <w:pPr>
        <w:pStyle w:val="style0"/>
        <w:jc w:val="both"/>
      </w:pPr>
      <w:r>
        <w:rPr/>
      </w:r>
    </w:p>
    <w:p>
      <w:pPr>
        <w:pStyle w:val="style0"/>
        <w:jc w:val="both"/>
      </w:pPr>
      <w:r>
        <w:rPr>
          <w:rFonts w:ascii="Arial" w:cs="Arial" w:hAnsi="Arial"/>
          <w:lang w:val="mn-MN"/>
        </w:rPr>
        <w:tab/>
        <w:t xml:space="preserve">Монгол Улсын Их Хурлын чуулганы хуралдааны дэгийн тухай хуульд нэмэлт оруулах тухай хуулийн төсөл болон хамт өргөн мэдүүлсэн Монгол Улсын Их Хурлын тухай хуульд нэмэлт, өөрчлөлт оруулах тухай хуулийн төсөл, Ерөнхийлөгчөөс өргөн мэдүүлсэн, энэ хуулийн хэлэлцэх эсэх асуудлыг ярих ийм асуудал байна. </w:t>
      </w:r>
    </w:p>
    <w:p>
      <w:pPr>
        <w:pStyle w:val="style0"/>
        <w:jc w:val="both"/>
      </w:pPr>
      <w:r>
        <w:rPr/>
      </w:r>
    </w:p>
    <w:p>
      <w:pPr>
        <w:pStyle w:val="style0"/>
        <w:jc w:val="both"/>
      </w:pPr>
      <w:r>
        <w:rPr>
          <w:rFonts w:ascii="Arial" w:cs="Arial" w:hAnsi="Arial"/>
          <w:lang w:val="mn-MN"/>
        </w:rPr>
        <w:tab/>
        <w:t xml:space="preserve">Хэлэлцэх асуудал дээр саналтай гишүүд байна уу? </w:t>
      </w:r>
    </w:p>
    <w:p>
      <w:pPr>
        <w:pStyle w:val="style0"/>
        <w:jc w:val="both"/>
      </w:pPr>
      <w:r>
        <w:rPr/>
      </w:r>
    </w:p>
    <w:p>
      <w:pPr>
        <w:pStyle w:val="style0"/>
        <w:jc w:val="both"/>
      </w:pPr>
      <w:r>
        <w:rPr>
          <w:rFonts w:ascii="Arial" w:cs="Arial" w:hAnsi="Arial"/>
          <w:lang w:val="mn-MN"/>
        </w:rPr>
        <w:tab/>
        <w:t>Б.Энх-Амгалан гишүүнээр тасаллаа. Баасанхүү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О.Баасанхүү</w:t>
      </w:r>
      <w:r>
        <w:rPr>
          <w:rFonts w:ascii="Arial" w:cs="Arial" w:hAnsi="Arial"/>
          <w:lang w:val="mn-MN"/>
        </w:rPr>
        <w:t>: Бид нар 2 сар чуулганд орж ирээгүй. Нөгөө Сүхбаатар жанжны кинон дээр гардаг шиг, пөөх та нар ямар олуулаа юм бэ гээд хэрээ бууддаг шиг сэтгэгдэл төрж байна. Аймаар олон хар хүмүүс сууж байгаа. Тэгэхдээ яах вэ, би өнөөдрийн энэ хэлэлцэх асуудал дээр Ерөнхийлөгчийн санаачилсан Төрийн байгуулалтын байнгын хороогоор хэлэлцсэн хуулийг хэлэлцье. Хуультай, дүрэмтэй, номтой, Аюулгүйн зөвлөлийн зөвлөмжтэй учраас.</w:t>
      </w:r>
    </w:p>
    <w:p>
      <w:pPr>
        <w:pStyle w:val="style0"/>
        <w:jc w:val="both"/>
      </w:pPr>
      <w:r>
        <w:rPr/>
      </w:r>
    </w:p>
    <w:p>
      <w:pPr>
        <w:pStyle w:val="style0"/>
        <w:jc w:val="both"/>
      </w:pPr>
      <w:r>
        <w:rPr>
          <w:rFonts w:ascii="Arial" w:cs="Arial" w:hAnsi="Arial"/>
          <w:lang w:val="mn-MN"/>
        </w:rPr>
        <w:tab/>
        <w:t xml:space="preserve">Хоёрдугаарт нь,шөнийн 2-3 цаг хүртэл бид нар бас нэг асуудал хэлэлцлээ. 48 цагийн дотор шийд гэдэг. Одоо 48 цаг өнгөрлөө. Хэрвээ больчих юм бол 72 цаг гээд явчихна. Үргэлжлүүлээд яримаар байна. Тэр нь ямар асуудал вэ гэвэл, энэ жижиг, дунд үйлдвэрийн зээл авсан Улсын Их Хурлын гишүүдийг эргүүлэн татах тухай Байнгын хорооны тогтоолын төслийг давхар хэлэлцье. Нойрондоо битгий харам байгаарай. Өнөөдөр бид бас 2 сар сайхан амарсан, зарим нь гадаад явсан, шулуухан хэлэхэд. Зарим нь тойрогтоо очсон, зарим нь гэр орондоо сайхан амарсан байхаа. Тэгэхдээ бид нар чинь, юм бас их зөнтэй юм аа, манай Тэрбишдагва даргын хэлдгээр нойргүй бүгдээрээ ярья л даа гээд байсан. Тэгээд яг Тэрбишдагва даргын хэлдгээр нойргүй л бүгдээрээ ажиллана даа. Үүнийг бүгдээрээ ярьж, тулгамдаад байгаа 2 асуудлаа шуудхан шийдчихье. Сая би орж ирээд та нарыгаа лайвдаж оруулдаг нь юу вэ гэхээр, ерөөсөө асуудлаа нэгмөсөн шийдье. Байн, байн орж ирээд нөгөө ар араасаа цувраасаа, дээрээс нь тэр ухаантай, энэ мулгуу, тэр мафи гээд ингээд ярихгүй. </w:t>
      </w:r>
    </w:p>
    <w:p>
      <w:pPr>
        <w:pStyle w:val="style0"/>
        <w:jc w:val="both"/>
      </w:pPr>
      <w:r>
        <w:rPr/>
      </w:r>
    </w:p>
    <w:p>
      <w:pPr>
        <w:pStyle w:val="style0"/>
        <w:jc w:val="both"/>
      </w:pPr>
      <w:r>
        <w:rPr>
          <w:rFonts w:ascii="Arial" w:cs="Arial" w:hAnsi="Arial"/>
          <w:lang w:val="mn-MN"/>
        </w:rPr>
        <w:tab/>
        <w:t xml:space="preserve">Ялангуяа Монгол Улсын ерөнхий прокурорыг ирсэн дээр нь асуумаар юм их байна. Сая жишээлбэл Оюун-Эрдэнэ гишүүн хэлж л байна. Ямар, ямар хэргүүд ч гэнэ вэ? Тэр нь ингээд алга болсон, замхарсан, санаатайгаар байхгүй болгосон гээд. Энэ чинь онц хүнд гэмт хэрэг шүү, нээрээ энэ бол ноцтой. Маш олон хэргүүдийг, тэр Баярцогтын хэрэг ч гэнэ үү? Баярын хэрэг, Сайханбилэгийн хэрэг ч гэнэ үү гээд хүнээр нь нэрлэчихье. Тэр юмнуудыг байхгүй болгоно гэдэг чинь гэмт хэргээ. </w:t>
      </w:r>
    </w:p>
    <w:p>
      <w:pPr>
        <w:pStyle w:val="style0"/>
        <w:jc w:val="both"/>
      </w:pPr>
      <w:r>
        <w:rPr/>
      </w:r>
    </w:p>
    <w:p>
      <w:pPr>
        <w:pStyle w:val="style0"/>
        <w:jc w:val="both"/>
      </w:pPr>
      <w:r>
        <w:rPr>
          <w:rFonts w:ascii="Arial" w:cs="Arial" w:hAnsi="Arial"/>
          <w:lang w:val="mn-MN"/>
        </w:rPr>
        <w:tab/>
        <w:t xml:space="preserve">Тийм учраас энэ гэмт хэргийг нь шалгуулъя барья гээд прокуророос асууна, асууна. Бусад ч юмыг асууна. Тийм учраас бүгдээрээ үүнийгээ ярья. Дээрээс нь нэгэнт Аюулгүйн зөвлөлийн, би бас гайхаад байгаа юм. Энэ үндэсний аюулгүй байдалд хууль батлах уг нь хамаагүй л дээ. Үндэсний аюулгүй байдал их олон хууль байх ёстой юм. Жишээлбэл, одоо юу гэдэг юм бэ, шар нунтгийг Монголд нэвтрүүлэхгүй гэдэг хууль баймаар байгаа юм. Хойд Солонгосын цөмийг булшилна гэнгүүт нь хоёр хөрш тэг, тэг гээд байгаа, хогоо нийлүүлээд бас энд булчихвал яана. Түүнээс нь урьдчилаад бид бас хууль батлах ёстой, томоор яривал. Жижгээр яривал энэ жижиг, дунд гэдэг асуудлаар өнөөдөр 20, 20 гишүүний нэр холбогдчихсон, гэмт хэрэг, хулгай нь тодорхой байгаа энэ асуудлаар цаашид гаргахгүй хууль баталмаар байгаа юм, Аюулгүйн зөвлөлөөс зөвлөмж өгөөд. </w:t>
      </w:r>
    </w:p>
    <w:p>
      <w:pPr>
        <w:pStyle w:val="style0"/>
        <w:jc w:val="both"/>
      </w:pPr>
      <w:r>
        <w:rPr/>
      </w:r>
    </w:p>
    <w:p>
      <w:pPr>
        <w:pStyle w:val="style0"/>
        <w:jc w:val="both"/>
      </w:pPr>
      <w:r>
        <w:rPr>
          <w:rFonts w:ascii="Arial" w:cs="Arial" w:hAnsi="Arial"/>
          <w:lang w:val="mn-MN"/>
        </w:rPr>
        <w:tab/>
        <w:t>Манай Их Хурлын дарга бол заавал ингэж шөнө дундын яриа гэдэг шиг байлгахаар одоо хуулиа больё оо, би огцоръё гэчихвэл, тэгэхдээ Ерөнхийлөгч унтаж байгаа байх л даа, тийм ээ, хуулиа татъя гэх боломжгүй шүү дээ, санаачилсан хүн татдаг учраас. Тэгэхээр Монгол Улсын Ерөнхийлөгчийг сэрээе. Хэрэв одоо энэ төрийн хамгаалалт байдаг бол, бас хууль татах боломж ч гарч болно шүү дээ. Тийм учраас Ерөнхийлөгч Халтмаагийн Баттулга гэдэг тэр хүнийг, Зандаахүүгийн Энхболдыг бас сэрээж байлгуулмаар байна. Яагаад гэвэл угаасаа хууль нь тэр юм. Санаачлагч байх ёстой, асуултад хариулах ёстой. Тэгээд байна уу, үгүй юу? Бас түүнийгээ байлгаарай гэдэг санал хэлье.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Болд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Л.Болд</w:t>
      </w:r>
      <w:r>
        <w:rPr>
          <w:rFonts w:ascii="Arial" w:cs="Arial" w:hAnsi="Arial"/>
          <w:lang w:val="mn-MN"/>
        </w:rPr>
        <w:t xml:space="preserve">: Баярлалаа. Гишүүддээ энэ оройны амар мэндийг дэвшүүлье. Их Хурлын даргад нэлээд хэд хоногийн өмнө хаяглаад миний албан бичиг байгаа. Түүнийг танилцуулж өгөхийг хүсэж байна. Учир юу вэ гэхээр 12 сарын 3-нд миний бие Улсын Их Хурал дахь Ардчилсан намын бүлгээс гарах өргөдлөө бүлгийн даргаар дамжуулж Их Хурлын даргад өгөх ёстой. Бүлгийн дарга миний тэр өргөдлийг намайг Ардчилсан намын гишүүн байгаа учраас энэ өргөдлийг дамжуулахгүй гэсэн, миний хувьд бол хууль зөрчсөн гэж үзэж байгаа юм л даа. Хууль зөрчсөн ийм тайлбар өгөөд барихаа мэдэгдсэн. Тэр дагуу тэр шаардлагыг нь биелүүлээд 12 сарын 4-нд Ардчилсан намын даргад өргөдөл гаргаж, Ардчилсан намаас хасагдах болсноо мэдэгдсэн юм аа. Тэгтэл бас Их Хурлынхаа ажлын албаар авахгүй гэсэн. Тэгээд намын ажлын албаар тэр бичгийг албан ёсоор хүргүүлсэн. </w:t>
      </w:r>
    </w:p>
    <w:p>
      <w:pPr>
        <w:pStyle w:val="style0"/>
        <w:jc w:val="both"/>
      </w:pPr>
      <w:r>
        <w:rPr/>
      </w:r>
    </w:p>
    <w:p>
      <w:pPr>
        <w:pStyle w:val="style0"/>
        <w:ind w:firstLine="720" w:left="0" w:right="0"/>
        <w:jc w:val="both"/>
      </w:pPr>
      <w:r>
        <w:rPr>
          <w:rFonts w:ascii="Arial" w:cs="Arial" w:hAnsi="Arial"/>
          <w:lang w:val="mn-MN"/>
        </w:rPr>
        <w:t>Ингээд Үндсэн хууль, Монгол Улсын намын тухай хуулиар бол аливаа нэг намын гишүүн байх асуудлыг тухайн иргэн өөрөө шийднэ. Иргэн өргөдлөө гаргасан бол тэр хүнийг хүчээр аливаа нэг намд барих ямар ч бололцоо байхгүй. Тэгэхээр тэр нь хууль зөрчсөн үйл ажиллагаа болно. Гэхдээ Улсын Их Хурлын хууль зөрчих бололцоогүй гэж би харж байгаа юм. Тэгээд миний тэр бичгийг нэгэнт холбогдох дамжуулах ёстой албан тушаалтнууд энэ мэдээллийг цаашаа дамжуулахгүй байгаа учраас би шууд Их Хурлын даргад хандаж гаргасан байгаа. Үүнийг Их Хурал дээр танилцуулаад өгөөд, тэр нь хүчин төгөлдөр болоод явах ийм бүрэн бололцоотой. Тэгээд тэндээ шаардлагатай бол Их Хурлын гишүүдээр санал хураалгасан ч болно.</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Батзандан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Ж.Батзандан</w:t>
      </w:r>
      <w:r>
        <w:rPr>
          <w:rFonts w:ascii="Arial" w:cs="Arial" w:hAnsi="Arial"/>
          <w:lang w:val="mn-MN"/>
        </w:rPr>
        <w:t>: Шөнийн цагаар Улсын Их Хурал хуралдаж байна. Одоо 2 цаг 18 минут болж байна. 40 хоног Улсын Их Хурал үндсэндээ гацаанд орсон байгаа. Улс төрийн хямрал Монгол Улсад нүүрлэсэн гэсэн үг. Өнөөдөр Сүхбаатарын талбай дээр 50 мянган иргэн гадаа гудамжинд гарч “МАНАН”-гийн дэглэмийн эсрэг байр сууриа илэрхийллээ. “МАНАН”-гийн дэглэм буюу Монгол төрд нүүрлэсэн хулгайн бүлэглэлийн эсрэг байгаагаа илэрхийлж байгаа.</w:t>
      </w:r>
    </w:p>
    <w:p>
      <w:pPr>
        <w:pStyle w:val="style0"/>
        <w:jc w:val="both"/>
      </w:pPr>
      <w:r>
        <w:rPr/>
      </w:r>
    </w:p>
    <w:p>
      <w:pPr>
        <w:pStyle w:val="style0"/>
        <w:jc w:val="both"/>
      </w:pPr>
      <w:r>
        <w:rPr>
          <w:rFonts w:ascii="Arial" w:cs="Arial" w:hAnsi="Arial"/>
          <w:lang w:val="mn-MN"/>
        </w:rPr>
        <w:tab/>
        <w:t>Цагдаагаас авсан тоогоор бол 50 мянга гэж байгаа. Магадгүй энд байгаа хүмүүсийн хувьд өвлийн хувцастай хүмүүс нь томорч харагдаад өөр тоо гарсан байж магадгүй. Уул уурхайн баялгийг дээрэмдэж авсан “МАНАН” бүлэглэлийг устгах ёстой гэж Монголын ард түмэн хэлж байгаа. Авлигын гинжийг таслах ёстой гэж Монголын ард түмэн хэлж байгаа. “МАНАН” бүлэглэлийн толгойд байгаа дарга нарыг тодруулж хэлбэл Их Хурлын даргыг огцруулах ёстой гэж иргэд, олон түмэн шаардаж байна. Энэ ч үүднээс өнөөдөр Монгол Улсын Ерөнхийлөгчийн өргөн барьсан хуулийн төслийг одоо хэлэлцэх гэж байна. Хэлэлцээд Үндэсний аюулгүй байдлын зөвлөлийн шийдвэр, зөвлөмж гарсан учраас энэ шөнөдөө багтаж энэ хуулийн төслөө батлаад Их Хурлын даргынхаа асуудлыг яриад, нэг тийш нь болгоё гэдэг санал байна. Миний нэгдүгээр санал.</w:t>
      </w:r>
    </w:p>
    <w:p>
      <w:pPr>
        <w:pStyle w:val="style0"/>
        <w:jc w:val="both"/>
      </w:pPr>
      <w:r>
        <w:rPr/>
      </w:r>
    </w:p>
    <w:p>
      <w:pPr>
        <w:pStyle w:val="style0"/>
        <w:jc w:val="both"/>
      </w:pPr>
      <w:r>
        <w:rPr>
          <w:rFonts w:ascii="Arial" w:cs="Arial" w:hAnsi="Arial"/>
          <w:lang w:val="mn-MN"/>
        </w:rPr>
        <w:tab/>
        <w:t xml:space="preserve">Хоёр дахь санал бол Батзандан “МАНАН” бүлэглэлтэй тэмцсэн учраас, Батзандан алдагдсан орд газруудаа ард түмэндээ авч өгье гэж зүтгэсэн учраас Ардчилсан намаасаа хөөгдсөн. Намаас хөөгдсөн учраас бүлгээс гарсан гэдгийг Улсын Их Хурлын дарга албан ёсоор Их Хурал дээр зарласнаар бүлгээс гарсанд тооцогддог байгаа. Тэгэхээр Улсын Их Хурлын дарга бас миний энэ хүсэлтийг биелүүлж өгөөч ээ гэж хүсэж байна. </w:t>
      </w:r>
    </w:p>
    <w:p>
      <w:pPr>
        <w:pStyle w:val="style0"/>
        <w:jc w:val="both"/>
      </w:pPr>
      <w:r>
        <w:rPr/>
      </w:r>
    </w:p>
    <w:p>
      <w:pPr>
        <w:pStyle w:val="style0"/>
        <w:jc w:val="both"/>
      </w:pPr>
      <w:r>
        <w:rPr>
          <w:rFonts w:ascii="Arial" w:cs="Arial" w:hAnsi="Arial"/>
          <w:lang w:val="mn-MN"/>
        </w:rPr>
        <w:tab/>
        <w:t xml:space="preserve">Хэрвээ та миний хүсэлтийг бүлгээс гарсныг Улсын Их Хурал дээр уншихгүй бол бас эрх зүйн асуудал үүсээд байна. Миний урд сууж байгаа бүлгийн дарга байж байгаад л намайг загнадаг боллоо, сүүлийн үед. Тэгэхээр энэ чинь бүлгээс гарсан, гараагүй нь тодорхойгүй байна гэсэн үг. Тэгэхээр үүнийгээ тодорхой болгож өгөөч ээ гэдэг хүсэлтийг тавьж байна. </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Б.Энх-Амгалан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Б.Энх-Амгалан</w:t>
      </w:r>
      <w:r>
        <w:rPr>
          <w:rFonts w:ascii="Arial" w:cs="Arial" w:hAnsi="Arial"/>
          <w:lang w:val="mn-MN"/>
        </w:rPr>
        <w:t>: Гишүүдийнхээ амар амгаланг айлтгая. Монгол Улсын Ерөнхийлөгч өргөн мэдүүлсэн Их Хурлын дэгийн тухай хууль, дагаж өргөн мэдүүлсэн тухай хуулийг энэ цаг үед яаралтай горимоор хэлэлцэх нь зүйтэй. Энэ хөхөө өвлийн хүйтэнд олон мянгаараа энэ төв талбайд гарч ирж ард түмэн маань жагслаа. Одоо дахиад өчнөөн гэр барьчихсан улс төрийн суулт хийж эхэлж байна. Тийм учраас яаралтай энэ ард түмэнд хариуг нь өгч, асуудлаа бид нар Их Хурлынхаа танхимд шийдэх ёстой гэдэг нэг дэх байр суурь байна.</w:t>
      </w:r>
    </w:p>
    <w:p>
      <w:pPr>
        <w:pStyle w:val="style0"/>
        <w:jc w:val="both"/>
      </w:pPr>
      <w:r>
        <w:rPr/>
      </w:r>
    </w:p>
    <w:p>
      <w:pPr>
        <w:pStyle w:val="style0"/>
        <w:jc w:val="both"/>
      </w:pPr>
      <w:r>
        <w:rPr>
          <w:rFonts w:ascii="Arial" w:cs="Arial" w:hAnsi="Arial"/>
          <w:lang w:val="mn-MN"/>
        </w:rPr>
        <w:tab/>
        <w:t>Хоёрдугаарт хэлэлцэх асуудлын дараалал дотор энэ 4 гишүүний асуудлыг оруулж ирж хэлэлцэх нь зүйтэй гэж ингэж бодож байна. Яагаад гэхээр энэ бол хуулийн хугацаатай, 2 өдрийн хугацаанд бид нар шийдэж явах ёстой. Сая Байнгын хороодын хуралдаанаар хэлэлцээд энэ асуудал явчихлаа. Тийм учраас өнөөдөр цагаа сунгаад энэ 4 гишүүний асуудлыг хэлэлцэх нь зүйтэй гэж ингэж бодож байна.</w:t>
      </w:r>
    </w:p>
    <w:p>
      <w:pPr>
        <w:pStyle w:val="style0"/>
        <w:jc w:val="both"/>
      </w:pPr>
      <w:r>
        <w:rPr/>
      </w:r>
    </w:p>
    <w:p>
      <w:pPr>
        <w:pStyle w:val="style0"/>
        <w:jc w:val="both"/>
      </w:pPr>
      <w:r>
        <w:rPr>
          <w:rFonts w:ascii="Arial" w:cs="Arial" w:hAnsi="Arial"/>
          <w:lang w:val="mn-MN"/>
        </w:rPr>
        <w:tab/>
        <w:t>Гурав дахь асуудал, Засгийн газрын гишүүн-Хүнс, хөдөө аж ахуй, хөнгөн үйлдвэрийн сайдын асуудал яригдаж байгаа. Одоо цагаан сар болох гэж байна. Энэ үеэр улсын аварга малчин, алтан төлийн эзэн, улсын сайн малчин гээд энэ олон асуудлуудыг салбарын сайд гардуулах ийм үүрэгтэй. Тийм учраас энэ сайдын асуудлыг хэлэлцэх энэ асуудлын дараалалд оруулж өгөөч ээ гэж ийм горимын санал гаргаж байна. Энэ горимын саналаар санал хураалгаж өгөхийг хүсэж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Ж.Мөнхбат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Ж.Мөнхбат</w:t>
      </w:r>
      <w:r>
        <w:rPr>
          <w:rFonts w:ascii="Arial" w:cs="Arial" w:hAnsi="Arial"/>
          <w:lang w:val="mn-MN"/>
        </w:rPr>
        <w:t xml:space="preserve">: 2-3 сар гацсан Улсын Их Хурал маань мундаг сайхан ажил хэрэгч болсон байна, 2 цаг 30 минутад чуулган чуулаад сууж байна даа. Монголын ард түмэн биднийг их сайхан ухаарч, сэхээрсэн байна гэж бодож байгаа. Өнөөдөр сая манай Б.Энх-Амгалан гишүүний гаргасан санал, өмнөх зарим гишүүдийн саналтай санал нэгдэж байх шиг байна. Одоо шөнийн 2 цаг 30 минут болж байна.  </w:t>
      </w:r>
    </w:p>
    <w:p>
      <w:pPr>
        <w:pStyle w:val="style0"/>
        <w:jc w:val="both"/>
      </w:pPr>
      <w:r>
        <w:rPr/>
      </w:r>
    </w:p>
    <w:p>
      <w:pPr>
        <w:pStyle w:val="style0"/>
        <w:jc w:val="both"/>
      </w:pPr>
      <w:r>
        <w:rPr>
          <w:rFonts w:ascii="Arial" w:cs="Arial" w:hAnsi="Arial"/>
          <w:lang w:val="mn-MN"/>
        </w:rPr>
        <w:tab/>
        <w:t xml:space="preserve">Улсын Их Хурлын дэгийн тухай хуульд өөрчлөлт оруулах тухай буюу Монгол Улсын Ерөнхийлөгчийн өргөн барьсан энэ хуулийг өнөөдөр хэлэлцэх нь зөв өө гэж бодож байгаа юм. Төрийн байгуулалтын байнгын хороон дээр хэлэлцээд 100 хувийн саналаар энэ асуудлыг дэмжсэн. Тэгэхээр энэ асуудлыг хэлэлцэх эсэхийг нь дэмжээд, тэгээд өнөөдөртөө Улсын Их Хурлын чуулганаа өнөөдөртөө хаагаад, өглөө 10 цагаас үргэлжлүүлбэл яасан юм бэ? Одоо ЖДҮ-гийн асуудал гээд, ингээд энэ хэргийн асуудал, хулгайн асуудлаа ард түмэн унтчихсан хойгуур харанхуй шөнөөр ярилаа гэдэг нэг ийм хэл амыг маргааш өглөө сонсох вий дээ. Гадаа үүдэнд 3 цаг болж байхад өчнөөн сэтгүүлчид, хөхүүл хүүхэдтэй сэтгүүлчид хүртэл нойргүй сууж байна. Энэ асуудлаар манай Ардын намын бүлэг дотроо бид нар бас ойлголцох ийм ажлын хэсэг гараад хоорондоо ярьсан. </w:t>
      </w:r>
    </w:p>
    <w:p>
      <w:pPr>
        <w:pStyle w:val="style0"/>
        <w:jc w:val="both"/>
      </w:pPr>
      <w:r>
        <w:rPr/>
      </w:r>
    </w:p>
    <w:p>
      <w:pPr>
        <w:pStyle w:val="style0"/>
        <w:jc w:val="both"/>
      </w:pPr>
      <w:r>
        <w:rPr>
          <w:rFonts w:ascii="Arial" w:cs="Arial" w:hAnsi="Arial"/>
          <w:lang w:val="mn-MN"/>
        </w:rPr>
        <w:tab/>
        <w:t>Тэгээд өнөөдөр Ерөнхийлөгчийн өргөн барьсан хуулийн хэлэлцэх эсэх асуудлыг шийдээд, өнөө шөнөдөө Их Хурлаа түр завсарлуулъя. Маргааш өглөө  10 цагаас цагаараа нартай, гэгээтэй, ард түмнийгээ унтаагүй байгаа дээр нь бусад асуудлаа буюу энэ 4 гишүүнийхээ асуудлыг үргэлжлүүлээд явах нь зөв гэсэн ийм ойлголцолд хүрсэн. Тэгэхээр энэ асуудал дээрээ тохиролцсон, ойлголцсон асуудлаараа явбал яасан юм бэ? Энэ тал дээр бүлгийн дарга Тогтохсүрэн та байр сууриа, тайлбар хэлээч ээ гэсэн ийм горимын саналтай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Гишүүд хэлэлцэх асуудалтай холбогдуулж үг хэллээ. Өнөөдрийн чуулганы хуралдаанаар хэлэлцэх асуудлын талаар бүлгийн дарга дээр ажлын хэсэг байгуулагдаад яриад, ойлголцож тохиролцож нэг ойлголтод хүрсэн гэж ингэж надад бас мэдэгдсэн.</w:t>
      </w:r>
    </w:p>
    <w:p>
      <w:pPr>
        <w:pStyle w:val="style0"/>
        <w:jc w:val="both"/>
      </w:pPr>
      <w:r>
        <w:rPr/>
      </w:r>
    </w:p>
    <w:p>
      <w:pPr>
        <w:pStyle w:val="style0"/>
        <w:jc w:val="both"/>
      </w:pPr>
      <w:r>
        <w:rPr>
          <w:rFonts w:ascii="Arial" w:cs="Arial" w:hAnsi="Arial"/>
          <w:lang w:val="mn-MN"/>
        </w:rPr>
        <w:tab/>
        <w:t>Тогтохсүрэн даргад ярих зүйл байна уу? Тогтохсүрэн гишүүний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Баярлалаа. Гишүүддээ шөнийн мэндийг хүргэе. Бид ярилцсан. Ерөнхийлөгчийн өргөн мэдүүлсэн Улсын Их Хурлын дэгийн тухай хууль болон түүнтэй хамт өргөн мэдүүлсэн Улсын Их Хурлын тухай хуулийг өнөөдрийг хэлэлцье гэдэг дээр бүгд санал нэгдсэн.</w:t>
      </w:r>
    </w:p>
    <w:p>
      <w:pPr>
        <w:pStyle w:val="style0"/>
        <w:jc w:val="both"/>
      </w:pPr>
      <w:r>
        <w:rPr/>
      </w:r>
    </w:p>
    <w:p>
      <w:pPr>
        <w:pStyle w:val="style0"/>
        <w:jc w:val="both"/>
      </w:pPr>
      <w:r>
        <w:rPr>
          <w:rFonts w:ascii="Arial" w:cs="Arial" w:hAnsi="Arial"/>
          <w:lang w:val="mn-MN"/>
        </w:rPr>
        <w:tab/>
        <w:t>Улсын Их Хурлын 4 гишүүнийг түдгэлзүүлэхтэй холбоотой асуудал бол Байнгын хороод болон чуулганаар хэлэлцэх юм байна. Энэ асуудлыг ярилцъя гээд ингээд шийдсэн юм. Тэгэхдээ өнөөдөр боломж байвал боломж гарахгүй бол Их Хурлаар больё, боломжтой бол өөр асуудал юм гэж. Өнөөдөр энд гишүүд горимын санал гаргаж байгаа учраас би горимын саналыг хамаагүй няцааж болохгүй байх л даа. Тэгэхдээ манай бүлгийн гишүүд бол ярилцсан, хэлэлцсэн зүйлүүдээ ойлгож байгаа болов уу гэж бодож байна. Тийм учраас горимын саналыг хэлэлцэхгүй байж болохгүй болов уу, гишүүдийн бүрэн эрхэд халдсан юм болох болов уу гэсэн би ийм л бодолтой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Би энэ үг хэлсэн улсуудын саналыг багцалж байгаад горимын санал хураалгана. </w:t>
      </w:r>
    </w:p>
    <w:p>
      <w:pPr>
        <w:pStyle w:val="style0"/>
        <w:jc w:val="both"/>
      </w:pPr>
      <w:r>
        <w:rPr/>
      </w:r>
    </w:p>
    <w:p>
      <w:pPr>
        <w:pStyle w:val="style0"/>
        <w:jc w:val="both"/>
      </w:pPr>
      <w:r>
        <w:rPr>
          <w:rFonts w:ascii="Arial" w:cs="Arial" w:hAnsi="Arial"/>
          <w:lang w:val="mn-MN"/>
        </w:rPr>
        <w:tab/>
        <w:t xml:space="preserve">Хэлэлцэх асуудалтай холбогдуулж санал гаргасан гишүүдийн саналын дагуу санал хураалгана. </w:t>
      </w:r>
    </w:p>
    <w:p>
      <w:pPr>
        <w:pStyle w:val="style0"/>
        <w:jc w:val="both"/>
      </w:pPr>
      <w:r>
        <w:rPr/>
      </w:r>
    </w:p>
    <w:p>
      <w:pPr>
        <w:pStyle w:val="style0"/>
        <w:jc w:val="both"/>
      </w:pPr>
      <w:r>
        <w:rPr>
          <w:rFonts w:ascii="Arial" w:cs="Arial" w:hAnsi="Arial"/>
          <w:lang w:val="mn-MN"/>
        </w:rPr>
        <w:tab/>
        <w:t xml:space="preserve">Болд гишүүний гарын үсэгтэй бичиг надад хаяглаж ирсэн. Би тэр бичгийг Ардчилсан намын бүлгийн дарга Эрдэнэбатад шилжүүлсэн байгаа. Тэгээд би Эрдэнэбат дарга энэ бүлгээсээ гарсан улсуудын талаар бүлэг бичгээ өгөөд, тэгээд би түүнийг чуулганд танилцуулах ёстой гэж ойлгоод бүлгийн даргад нь өгсөн. </w:t>
      </w:r>
    </w:p>
    <w:p>
      <w:pPr>
        <w:pStyle w:val="style0"/>
        <w:jc w:val="both"/>
      </w:pPr>
      <w:r>
        <w:rPr/>
      </w:r>
    </w:p>
    <w:p>
      <w:pPr>
        <w:pStyle w:val="style0"/>
        <w:jc w:val="both"/>
      </w:pPr>
      <w:r>
        <w:rPr>
          <w:rFonts w:ascii="Arial" w:cs="Arial" w:hAnsi="Arial"/>
          <w:lang w:val="mn-MN"/>
        </w:rPr>
        <w:tab/>
        <w:t xml:space="preserve">Батзандан гишүүний гарын үсэгтэй бичиг надад ирсэн юм бол байхгүй. Болд гишүүний бичиг Эрдэнэбат дарга дээр очсон уу? </w:t>
      </w:r>
    </w:p>
    <w:p>
      <w:pPr>
        <w:pStyle w:val="style0"/>
        <w:jc w:val="both"/>
      </w:pPr>
      <w:r>
        <w:rPr/>
      </w:r>
    </w:p>
    <w:p>
      <w:pPr>
        <w:pStyle w:val="style0"/>
        <w:jc w:val="both"/>
      </w:pPr>
      <w:r>
        <w:rPr>
          <w:rFonts w:ascii="Arial" w:cs="Arial" w:hAnsi="Arial"/>
          <w:lang w:val="mn-MN"/>
        </w:rPr>
        <w:tab/>
        <w:t xml:space="preserve">Би бол ирсэн өдөр нь Эрдэнэбат дарга уруу шилжүүлсэн. Эрдэнэбат дарга чинь, бүлгийн дарга нь бас саналаа гишүүнээс ийм бичиг ирлээ гэдгийг би энэ хүнд танилцуулах ёстой биз дээ? Энэ хүнд чинь би танилцуулж байж, үүнийг танилцуулах ёстой биз дээ.  </w:t>
      </w:r>
    </w:p>
    <w:p>
      <w:pPr>
        <w:pStyle w:val="style0"/>
        <w:jc w:val="both"/>
      </w:pPr>
      <w:r>
        <w:rPr/>
      </w:r>
    </w:p>
    <w:p>
      <w:pPr>
        <w:pStyle w:val="style0"/>
        <w:jc w:val="both"/>
      </w:pPr>
      <w:r>
        <w:rPr>
          <w:rFonts w:ascii="Arial" w:cs="Arial" w:hAnsi="Arial"/>
          <w:lang w:val="mn-MN"/>
        </w:rPr>
        <w:tab/>
        <w:t>Эрдэнэбат дарга.</w:t>
      </w:r>
    </w:p>
    <w:p>
      <w:pPr>
        <w:pStyle w:val="style0"/>
        <w:jc w:val="both"/>
      </w:pPr>
      <w:r>
        <w:rPr/>
      </w:r>
    </w:p>
    <w:p>
      <w:pPr>
        <w:pStyle w:val="style0"/>
        <w:jc w:val="both"/>
      </w:pPr>
      <w:r>
        <w:rPr>
          <w:rFonts w:ascii="Arial" w:cs="Arial" w:hAnsi="Arial"/>
          <w:lang w:val="mn-MN"/>
        </w:rPr>
        <w:tab/>
      </w:r>
      <w:r>
        <w:rPr>
          <w:rFonts w:ascii="Arial" w:cs="Arial" w:hAnsi="Arial"/>
          <w:b/>
          <w:bCs/>
          <w:lang w:val="mn-MN"/>
        </w:rPr>
        <w:t>Д.Эрдэнэбат</w:t>
      </w:r>
      <w:r>
        <w:rPr>
          <w:rFonts w:ascii="Arial" w:cs="Arial" w:hAnsi="Arial"/>
          <w:lang w:val="mn-MN"/>
        </w:rPr>
        <w:t xml:space="preserve">: Баярлалаа. Маргаад байх хэрэггүй ээ, энэ олон нийтэд тэртэй тэргүй нээлттэй ил байгаа юм. Намын шийдвэрийг, улс төрийн шийдвэрийг бид нар гаргасан. Улс төрийн шийдвэрээр Засгийн газрыг огцруулах шийдвэр дээр манай хоёр гишүүний байр суурь өөр байсан юм аа. Тэгээд намын шийдвэр бол гарсан. Энэ бол намын шийдвэр. Намын шийдвэр гарахдаа Батзандан гишүүнийг намаас хассан шийдвэр гарсан. Мурат гишүүн, Болд гишүүн хоёрыг намаас арга хэмжээ авсан, хөөгөөгүй. </w:t>
      </w:r>
    </w:p>
    <w:p>
      <w:pPr>
        <w:pStyle w:val="style0"/>
        <w:jc w:val="both"/>
      </w:pPr>
      <w:r>
        <w:rPr/>
      </w:r>
    </w:p>
    <w:p>
      <w:pPr>
        <w:pStyle w:val="style0"/>
        <w:jc w:val="both"/>
      </w:pPr>
      <w:r>
        <w:rPr>
          <w:rFonts w:ascii="Arial" w:cs="Arial" w:hAnsi="Arial"/>
          <w:lang w:val="mn-MN"/>
        </w:rPr>
        <w:tab/>
        <w:t>Би тэгээд 2 гишүүндээ хэлж байгаа юм. Цаг цагаараа байхгүй, цахилдаг хөхөөрөө байдаггүй юм аа. Бид нар энэ асуудлыг хуулийн дагуу шийднэ. Болд гишүүний тухай асуудлаар Энхболд даргад ирсэн бичиг өчигдөр орой надад ирсэн байна. Өнөөдөр өглөө би танилцсан. Намаас надад энэ талд тайлбар өгсөн. Ямар учраас Болд гишүүний намын гишүүнээс намыг шинэчлэгдтэл татгалзах гэдэг энэ өргөдөл намын дүрэмд нийцэхгүй байгаа тухай асуудлаар ирсэн юм. Болд гишүүн уг нь бол шууд чөлөөлөгдөх өргөдлөө дунд шатны намд дүрмийн дагуу гаргаж өгөх ёстой байсан. Тэр нь дүрмэнд нийцэхгүй байна гэдэг тайлбарыг өнөөдөр надад ирүүлсэн. Маргааш би Энхболд даргад энэ тайлбарын бичгийг өгнө, нэгдүгээрт.</w:t>
      </w:r>
    </w:p>
    <w:p>
      <w:pPr>
        <w:pStyle w:val="style0"/>
        <w:jc w:val="both"/>
      </w:pPr>
      <w:r>
        <w:rPr/>
      </w:r>
    </w:p>
    <w:p>
      <w:pPr>
        <w:pStyle w:val="style0"/>
        <w:jc w:val="both"/>
      </w:pPr>
      <w:r>
        <w:rPr>
          <w:rFonts w:ascii="Arial" w:cs="Arial" w:hAnsi="Arial"/>
          <w:lang w:val="mn-MN"/>
        </w:rPr>
        <w:tab/>
        <w:t xml:space="preserve">Хоёрдугаарт, та тэр дүрмийнхээ дагуу л юмаа хий гишүүн байсан бол. Та жирийн иргэний хувьд нэр дэвшээгүй ээ, та Ардчилсан намын нэр дээр дэвшсэн. Та Ардчилсан намаас урвасан, би шууд хэлчихье, олон юм битгий яриад бай. </w:t>
      </w:r>
    </w:p>
    <w:p>
      <w:pPr>
        <w:pStyle w:val="style0"/>
        <w:jc w:val="both"/>
      </w:pPr>
      <w:r>
        <w:rPr/>
      </w:r>
    </w:p>
    <w:p>
      <w:pPr>
        <w:pStyle w:val="style0"/>
        <w:jc w:val="both"/>
      </w:pPr>
      <w:r>
        <w:rPr>
          <w:rFonts w:ascii="Arial" w:cs="Arial" w:hAnsi="Arial"/>
          <w:lang w:val="mn-MN"/>
        </w:rPr>
        <w:tab/>
        <w:t xml:space="preserve">Дараагийн асуудал нь би юу гэж хэлэх гэж байна вэ гэхээр, энэ тайлбарын үндсэн дээр Улсын Их Хурлын даргад албан ёсоор би хариуг нь өгнө. Улсын Их Хурлын хуулийн дагуу энэ бичгийг хуульд нийцэх юм бол гаргаж өгөхөд бэлэн байгаа гэдгээ хэлчихье. </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Харин тийм л дээ. Танай бүлгийн даргад чинь би шилжүүлээд, энэ хүний саналыг аваад би танилцуулна. Энд ямар ч хуйвалдаад байгаа зүйл байхгүй. Бүлгийн даргад чинь би шилжүүлсэн, саналыг нь сонсоод.</w:t>
      </w:r>
    </w:p>
    <w:p>
      <w:pPr>
        <w:pStyle w:val="style0"/>
        <w:jc w:val="both"/>
      </w:pPr>
      <w:r>
        <w:rPr/>
      </w:r>
    </w:p>
    <w:p>
      <w:pPr>
        <w:pStyle w:val="style0"/>
        <w:jc w:val="both"/>
      </w:pPr>
      <w:r>
        <w:rPr>
          <w:rFonts w:ascii="Arial" w:cs="Arial" w:hAnsi="Arial"/>
          <w:lang w:val="mn-MN"/>
        </w:rPr>
        <w:tab/>
        <w:t xml:space="preserve">Гаргасан горимын саналын дагуу санал хураая. Батзандан гишүүний бичиг одоогоор надад ирээгүй. </w:t>
        <w:tab/>
        <w:t>Би ичээд байх юм байхгүй, наад бүлгийн даргад чинь өгөхөөс өөр яах юм.</w:t>
      </w:r>
    </w:p>
    <w:p>
      <w:pPr>
        <w:pStyle w:val="style0"/>
        <w:jc w:val="both"/>
      </w:pPr>
      <w:r>
        <w:rPr/>
      </w:r>
    </w:p>
    <w:p>
      <w:pPr>
        <w:pStyle w:val="style0"/>
        <w:jc w:val="both"/>
      </w:pPr>
      <w:r>
        <w:rPr>
          <w:rFonts w:ascii="Arial" w:cs="Arial" w:hAnsi="Arial"/>
          <w:lang w:val="mn-MN"/>
        </w:rPr>
        <w:tab/>
        <w:t xml:space="preserve">Гишүүд ээ, анхааралтай байгаарай, санал хураалт явуулъя. </w:t>
      </w:r>
    </w:p>
    <w:p>
      <w:pPr>
        <w:pStyle w:val="style0"/>
        <w:jc w:val="both"/>
      </w:pPr>
      <w:r>
        <w:rPr/>
      </w:r>
    </w:p>
    <w:p>
      <w:pPr>
        <w:pStyle w:val="style0"/>
        <w:jc w:val="both"/>
      </w:pPr>
      <w:r>
        <w:rPr>
          <w:rFonts w:ascii="Arial" w:cs="Arial" w:hAnsi="Arial"/>
          <w:lang w:val="mn-MN"/>
        </w:rPr>
        <w:tab/>
        <w:t>Гишүүдийн гаргасан горимын саналын дагуу өнөөдрийн чуулганы хуралдаанд Улсын Их Хурлын гишүүдийн бүрэн эрхийг түдгэлзүүлэх тухай асуудлыг хэлэлцэх асуудалд оруулъя гэсэн саналын томьёоллоор санал хураалт явуулъя.</w:t>
      </w:r>
    </w:p>
    <w:p>
      <w:pPr>
        <w:pStyle w:val="style0"/>
        <w:jc w:val="both"/>
      </w:pPr>
      <w:r>
        <w:rPr/>
      </w:r>
    </w:p>
    <w:p>
      <w:pPr>
        <w:pStyle w:val="style0"/>
        <w:jc w:val="both"/>
      </w:pPr>
      <w:r>
        <w:rPr>
          <w:rFonts w:ascii="Arial" w:cs="Arial" w:hAnsi="Arial"/>
          <w:lang w:val="mn-MN"/>
        </w:rPr>
        <w:tab/>
        <w:t>Санал хураалт.</w:t>
      </w:r>
    </w:p>
    <w:p>
      <w:pPr>
        <w:pStyle w:val="style0"/>
        <w:jc w:val="both"/>
      </w:pPr>
      <w:r>
        <w:rPr/>
      </w:r>
    </w:p>
    <w:p>
      <w:pPr>
        <w:pStyle w:val="style0"/>
        <w:jc w:val="both"/>
      </w:pPr>
      <w:r>
        <w:rPr>
          <w:rFonts w:ascii="Arial" w:cs="Arial" w:hAnsi="Arial"/>
          <w:lang w:val="mn-MN"/>
        </w:rPr>
        <w:tab/>
        <w:t>Горимын саналыг 59 гишүүн оролцож, 34 гишүүн дэмжиж, 57.6 хувийн саналаар энэ санал дэмжигдсэн байна.</w:t>
      </w:r>
    </w:p>
    <w:p>
      <w:pPr>
        <w:pStyle w:val="style0"/>
        <w:jc w:val="both"/>
      </w:pPr>
      <w:r>
        <w:rPr/>
      </w:r>
    </w:p>
    <w:p>
      <w:pPr>
        <w:pStyle w:val="style0"/>
        <w:jc w:val="both"/>
      </w:pPr>
      <w:r>
        <w:rPr>
          <w:rFonts w:ascii="Arial" w:cs="Arial" w:hAnsi="Arial"/>
          <w:lang w:val="mn-MN"/>
        </w:rPr>
        <w:tab/>
        <w:t>Жижиг, дунд үйлдвэрийн асуудалтай холбогдсон гишүүдийн бүрэн эрхийн асуудлыг өнөөдрийн хэлэлцэх асуудалд оруулъя гэдэг саналаар санал хураалаа.</w:t>
      </w:r>
    </w:p>
    <w:p>
      <w:pPr>
        <w:pStyle w:val="style0"/>
        <w:jc w:val="both"/>
      </w:pPr>
      <w:r>
        <w:rPr/>
      </w:r>
    </w:p>
    <w:p>
      <w:pPr>
        <w:pStyle w:val="style0"/>
        <w:jc w:val="both"/>
      </w:pPr>
      <w:r>
        <w:rPr>
          <w:rFonts w:ascii="Arial" w:cs="Arial" w:hAnsi="Arial"/>
          <w:lang w:val="mn-MN"/>
        </w:rPr>
        <w:tab/>
        <w:t>Хоёрдугаарт, гишүүдийн гаргасан санал байгаа. Хүнс, хөдөө аж ахуй, хөнгөн үйлдвэрийн сайдыг томилох тухай асуудлыг өнөөдрийн чуулганы хуралдааны хэлэлцэх асуудалд оруулъя гэсэн саналаар санал хураалт явуулъя.</w:t>
      </w:r>
    </w:p>
    <w:p>
      <w:pPr>
        <w:pStyle w:val="style0"/>
        <w:jc w:val="both"/>
      </w:pPr>
      <w:r>
        <w:rPr/>
      </w:r>
    </w:p>
    <w:p>
      <w:pPr>
        <w:pStyle w:val="style0"/>
        <w:jc w:val="both"/>
      </w:pPr>
      <w:r>
        <w:rPr>
          <w:rFonts w:ascii="Arial" w:cs="Arial" w:hAnsi="Arial"/>
          <w:lang w:val="mn-MN"/>
        </w:rPr>
        <w:tab/>
        <w:t>58 гишүүн оролцож, 60.3 хувийн саналаар энэ асуудлыг хэлэлцэх асуудлын дараалалд оруулъя.</w:t>
      </w:r>
    </w:p>
    <w:p>
      <w:pPr>
        <w:pStyle w:val="style0"/>
        <w:jc w:val="both"/>
      </w:pPr>
      <w:r>
        <w:rPr/>
      </w:r>
    </w:p>
    <w:p>
      <w:pPr>
        <w:pStyle w:val="style0"/>
        <w:jc w:val="both"/>
      </w:pPr>
      <w:r>
        <w:rPr>
          <w:rFonts w:ascii="Arial" w:cs="Arial" w:hAnsi="Arial"/>
          <w:lang w:val="mn-MN"/>
        </w:rPr>
        <w:tab/>
        <w:t>Миний танилцуулсан асуудал Ерөнхийлөгчийн өргөн барьсан Улсын Их Хурлын дэгийн тухай хуульд өөрчлөлт оруулах тухай асуудлаар гишүүд бас санал хэлсэн. Одоо бид нар Их Хурлын дагуу хэлэлцэх асуудлаа хэлэлцэх эсэхийг нь шийдэх ёстой. Хэлэлцэх эсэхийг нь шийдсэний дараа Байнгын хороо уруу энэ асуудлыг шилжүүлнэ.</w:t>
      </w:r>
    </w:p>
    <w:p>
      <w:pPr>
        <w:pStyle w:val="style0"/>
        <w:jc w:val="both"/>
      </w:pPr>
      <w:r>
        <w:rPr/>
      </w:r>
    </w:p>
    <w:p>
      <w:pPr>
        <w:pStyle w:val="style0"/>
        <w:jc w:val="both"/>
      </w:pPr>
      <w:r>
        <w:rPr>
          <w:rFonts w:ascii="Arial" w:cs="Arial" w:hAnsi="Arial"/>
          <w:lang w:val="mn-MN"/>
        </w:rPr>
        <w:tab/>
        <w:t xml:space="preserve">Үндэсний аюулгүй байдлын зөвлөл дээр энэ асуудлыг түргэн хэлэлцэж батлах тухай бид нар яригдсан. Би Аюулгүйн зөвлөлийн гишүүний хувьд зөвлөмжин дээр гарын үсэг зурсан. Тэгэхдээ би тайлбартай зурсан. Би бол өнөөдөртөө энэ асуудлыг хэлэлцэнэ гэдгийг би хэлсэн. Харин эцэслэн батална гэдгийг би хэлээгүй. Би тийм нэгдсэн ойлголтод хүрээгүй. Тэгэхдээ би энэ Аюулгүйн зөвлөлийн ирсэн төсөл дээр нь тайлбараа дор нь ингээд бичээд, гарын үсгээ зурсан байгаа юм. Энэ бол дэгийнхээ дагуу Төрийн байгуулалтын байнгын хороонд бид нар ямар ч байсан бид нар хэлэлцэх эсэхээ шийдээд шилжүүлчихье. Тэгээд Төрийн байгуулалтын байнгын хороо энэ асуудлыг цааш нь үргэлжлүүлээд. </w:t>
      </w:r>
    </w:p>
    <w:p>
      <w:pPr>
        <w:pStyle w:val="style0"/>
        <w:jc w:val="both"/>
      </w:pPr>
      <w:r>
        <w:rPr/>
      </w:r>
    </w:p>
    <w:p>
      <w:pPr>
        <w:pStyle w:val="style0"/>
        <w:jc w:val="both"/>
      </w:pPr>
      <w:r>
        <w:rPr>
          <w:rFonts w:ascii="Arial" w:cs="Arial" w:hAnsi="Arial"/>
          <w:lang w:val="mn-MN"/>
        </w:rPr>
        <w:tab/>
        <w:t xml:space="preserve">Гишүүд ээ, сая гишүүдийн гаргасан горимын саналын дагуу санал хураасан. Олонхын саналаар өнөөдрийн хэлэлцэх асуудалд Улсын Их Хурлын гишүүн Ундармаагийн бүрэн эрхийг түдгэлзүүлэх эсэх тухай асуудал, Улсын Их Хурлын гишүүн Л.Энхболдын бүрэн эрхийг түдгэлзүүлэх эсэх тухай асуудал,  гуравдугаарт, Улсын Их Хурлын гишүүн Дамба-Очирын бүрэн эрхийг түдгэлзүүлэх эсэх тухай асуудал, дөрөвдүгээрт Улсын Их Хурлын гишүүн Солтаны бүрэн эрхийг түдгэлзүүлэх эсэх тухай асуудал. </w:t>
      </w:r>
    </w:p>
    <w:p>
      <w:pPr>
        <w:pStyle w:val="style0"/>
        <w:jc w:val="both"/>
      </w:pPr>
      <w:r>
        <w:rPr/>
      </w:r>
    </w:p>
    <w:p>
      <w:pPr>
        <w:pStyle w:val="style0"/>
        <w:jc w:val="both"/>
      </w:pPr>
      <w:r>
        <w:rPr>
          <w:rFonts w:ascii="Arial" w:cs="Arial" w:hAnsi="Arial"/>
          <w:lang w:val="mn-MN"/>
        </w:rPr>
        <w:tab/>
        <w:t xml:space="preserve">Хүнс, хөдөө аж ахуй, хөнгөн үйлдвэрийн сайд, Монгол Улсын Засгийн газрын гишүүнийг томилох тухай асуудал гэсэн ийм 5 асуудлыг түрүүний миний эхний хэлсэн Ерөнхийлөгчийн өргөн барьсан асуудал дээр нэмж хэлэлцэх асуудалдаа нэмэхээр болж байна. Ингэж ойлголцох уу? </w:t>
      </w:r>
    </w:p>
    <w:p>
      <w:pPr>
        <w:pStyle w:val="style0"/>
        <w:jc w:val="both"/>
      </w:pPr>
      <w:r>
        <w:rPr/>
      </w:r>
    </w:p>
    <w:p>
      <w:pPr>
        <w:pStyle w:val="style0"/>
        <w:jc w:val="both"/>
      </w:pPr>
      <w:r>
        <w:rPr>
          <w:rFonts w:ascii="Arial" w:cs="Arial" w:hAnsi="Arial"/>
          <w:lang w:val="mn-MN"/>
        </w:rPr>
        <w:tab/>
        <w:t>Ингээд хэлэлцэх асуудлаа шийдлээ.</w:t>
      </w:r>
    </w:p>
    <w:p>
      <w:pPr>
        <w:pStyle w:val="style0"/>
        <w:jc w:val="both"/>
      </w:pPr>
      <w:r>
        <w:rPr/>
      </w:r>
    </w:p>
    <w:p>
      <w:pPr>
        <w:pStyle w:val="style0"/>
        <w:jc w:val="both"/>
      </w:pPr>
      <w:r>
        <w:rPr>
          <w:rFonts w:ascii="Arial" w:cs="Arial" w:hAnsi="Arial"/>
          <w:lang w:val="mn-MN"/>
        </w:rPr>
        <w:tab/>
        <w:t xml:space="preserve">Хэлэлцэх асуудалд орохын өмнө мэндчилгээ байна. </w:t>
      </w:r>
    </w:p>
    <w:p>
      <w:pPr>
        <w:pStyle w:val="style0"/>
        <w:jc w:val="both"/>
      </w:pPr>
      <w:r>
        <w:rPr/>
      </w:r>
    </w:p>
    <w:p>
      <w:pPr>
        <w:pStyle w:val="style0"/>
        <w:jc w:val="both"/>
      </w:pPr>
      <w:r>
        <w:rPr>
          <w:rFonts w:ascii="Arial" w:cs="Arial" w:hAnsi="Arial"/>
          <w:lang w:val="mn-MN"/>
        </w:rPr>
        <w:tab/>
        <w:t>Шөнө орой болсон ч гэсэн төрсөн өдрөө тэмдэглэж байгаа улсуудад баяр хүргэх нь зөв байх аа. Улсын Их Хурлын гишүүн Хаянхярваа 1 дүгээр сарын 7-ны өдөр, Улсын Их Хурлын гишүүн Сумъяабазар 1 дүгээр сарын 7-ны өдөр, Улсын Их Хурлын гишүүн Тэмүүлэн 1 дүгээр сарын 10-ны өдөр тус тус төрсөн юм байна. Эдгээр төрсөн өдөр нь энэ долоо хоногт тохиолдсон Хаянхярваа, Сумъяабазар, Тэмүүлэн нарын гишүүддээ төрсөн өдрийн мэнд хүргээд, Улсын Их Хурлын гишүүдийн нэрийн өмнөөс ажлын амжилт, сайн сайхныг хүсэн ерөөе /Алга ташив/.</w:t>
      </w:r>
    </w:p>
    <w:p>
      <w:pPr>
        <w:pStyle w:val="style0"/>
        <w:jc w:val="both"/>
      </w:pPr>
      <w:r>
        <w:rPr/>
      </w:r>
    </w:p>
    <w:p>
      <w:pPr>
        <w:pStyle w:val="style0"/>
        <w:jc w:val="both"/>
      </w:pPr>
      <w:r>
        <w:rPr>
          <w:rFonts w:ascii="Arial" w:cs="Arial" w:hAnsi="Arial"/>
          <w:lang w:val="mn-MN"/>
        </w:rPr>
        <w:tab/>
        <w:t xml:space="preserve">Ингээд хэлэлцэх асуудалдаа оръё. </w:t>
      </w:r>
    </w:p>
    <w:p>
      <w:pPr>
        <w:pStyle w:val="style0"/>
        <w:jc w:val="both"/>
      </w:pPr>
      <w:r>
        <w:rPr/>
      </w:r>
    </w:p>
    <w:p>
      <w:pPr>
        <w:pStyle w:val="style0"/>
        <w:jc w:val="both"/>
      </w:pPr>
      <w:r>
        <w:rPr>
          <w:rFonts w:ascii="Arial" w:cs="Arial" w:hAnsi="Arial"/>
          <w:lang w:val="mn-MN"/>
        </w:rPr>
        <w:tab/>
      </w:r>
      <w:r>
        <w:rPr>
          <w:rFonts w:ascii="Arial" w:cs="Arial" w:hAnsi="Arial"/>
          <w:b/>
          <w:bCs/>
          <w:iCs/>
          <w:lang w:val="mn-MN"/>
        </w:rPr>
        <w:t>Нэг. Монгол Улсын Их Хурлын чуулганы хуралдааны дэгийн тухай хуульд нэмэлт оруулах тухай хуулийн төсөл болон хамт өргөн мэдүүлсэн Монгол Улсын Их Хурлын тухай хуульд нэмэлт, өөрчлөлт оруулах тухай хуулийн төслийн хэлэлцэх эсэх асуудалд оръё.</w:t>
      </w:r>
    </w:p>
    <w:p>
      <w:pPr>
        <w:pStyle w:val="style0"/>
        <w:jc w:val="both"/>
      </w:pPr>
      <w:r>
        <w:rPr/>
      </w:r>
    </w:p>
    <w:p>
      <w:pPr>
        <w:pStyle w:val="style0"/>
        <w:jc w:val="both"/>
      </w:pPr>
      <w:r>
        <w:rPr>
          <w:rFonts w:ascii="Arial" w:cs="Arial" w:hAnsi="Arial"/>
          <w:lang w:val="mn-MN"/>
        </w:rPr>
        <w:tab/>
        <w:t>Хууль санаачлагчийн илтгэлийг Монгол Улсын Ерөнхийлөгчийн Тамгын газрын дарга З.Энхболд танилцуулна. Энхболд даргыг индэрт урьж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Улсын Их Хурлын дарга, эрхэм гишүүд ээ, </w:t>
      </w:r>
    </w:p>
    <w:p>
      <w:pPr>
        <w:pStyle w:val="style0"/>
        <w:jc w:val="both"/>
      </w:pPr>
      <w:r>
        <w:rPr/>
      </w:r>
    </w:p>
    <w:p>
      <w:pPr>
        <w:pStyle w:val="style0"/>
        <w:jc w:val="both"/>
      </w:pPr>
      <w:r>
        <w:rPr>
          <w:rFonts w:ascii="Arial" w:cs="Arial" w:hAnsi="Arial"/>
          <w:lang w:val="mn-MN"/>
        </w:rPr>
        <w:tab/>
        <w:t>Өдрийн мэнд гэх үү, ямар нэгэн мэнд хүргэе. Монгол Улсын Ерөнхийлөгч Халтмаагийн Баттулга 2019 оны 1 дүгээр сарын 4-ний өдөр Монгол Улсын Их Хурлын чуулганы хуралдааны дэгийн тухай хуульд нэмэлт оруулах тухай хуулийн төслийг Улсын Их Хуралд өргөн барьсан. Уг төслийн танилцуулгыг уншъя.</w:t>
      </w:r>
    </w:p>
    <w:p>
      <w:pPr>
        <w:pStyle w:val="style0"/>
        <w:jc w:val="both"/>
      </w:pPr>
      <w:r>
        <w:rPr/>
      </w:r>
    </w:p>
    <w:p>
      <w:pPr>
        <w:pStyle w:val="style0"/>
        <w:jc w:val="both"/>
      </w:pPr>
      <w:r>
        <w:rPr>
          <w:rFonts w:ascii="Arial" w:cs="Arial" w:hAnsi="Arial"/>
          <w:lang w:val="mn-MN"/>
        </w:rPr>
        <w:tab/>
        <w:t>Монгол Улсын Үндсэн хуулийн Гуравдугаар зүйлийн 1 дэх хэсэгт,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 уламжлан энэхүү эрхээ эдэлнэ. Хорьдугаар зүйлд, Монгол Улсын Их Хурал бол төрийн эрх барих дээд байгууллага мөн, Хорин гуравдугаар зүйлийн 1 дэх хэсэгт, Улсын Их Хурлын гишүүн бол ард түмний элч мөн бөгөөд нийт иргэн, улсын ашиг сонирхлыг эрхэмлэн баримтална. Хорин долдугаар зүйлийн 2 дахь хэсэгт, Улсын Их Хурлын ээлжит чуулган хагас жил тутам нэг удаа 50-иас доошгүй ажлын өдөр чуулна. Далдугаар зүйлийн 1 дэх хэсэгт, Үндсэн хуульд нийт байгууллага, иргэний үйл ажиллагаа бүрнээ нийцсэн байвал зохино гэж тус тус заасан.</w:t>
      </w:r>
    </w:p>
    <w:p>
      <w:pPr>
        <w:pStyle w:val="style0"/>
        <w:jc w:val="both"/>
      </w:pPr>
      <w:r>
        <w:rPr/>
      </w:r>
    </w:p>
    <w:p>
      <w:pPr>
        <w:pStyle w:val="style0"/>
        <w:jc w:val="both"/>
      </w:pPr>
      <w:r>
        <w:rPr>
          <w:rFonts w:ascii="Arial" w:cs="Arial" w:hAnsi="Arial"/>
          <w:lang w:val="mn-MN"/>
        </w:rPr>
        <w:tab/>
        <w:t>Монгол Улсын Их Хурлын 40 орчим гишүүн өнөөгийн Улсын Их Хурлын даргыг төрийн эрх барих дээд байгууллагыг удирдах ёс зүйн эрхгүй гэж үзэн Монгол Улсын Их Хурлын тухай хуулийн 10 дугаар зүйлийн 10.2.2-т заасны дагуу өөрийн хүсэлтээр ажил албан тушаалаасаа чөлөөлөгдөх шаардлага тавьсан. Улсын Их Хурлын дарга, гишүүдийн тавьж буй шаардлагыг хууль зүйн үндэслэлгүй гэж үзэн хүлээн авахаас татгалзсан. Шаардлага тавьсан Улсын Их Хурлын гишүүд тухайн шаардлагыг нь Улсын Их Хурлын дарга хүлээн авч, ажил албан тушаалаасаа чөлөөлөгдөөгүй тохиолдолд Монгол Улсын Их Хурлын үйл ажиллагаанд оролцохгүй гэдгээ илэрхийлсэн зэрэг нөхцөл байдлаас шалтгаалан төрийн эрх барих дээд байгууллагын үйл ажиллагаа 40 гаруй хоногийн турш гацаж, Улсын Их Хурлын чуулганы үйл ажиллагаа тасалдаад байна.</w:t>
      </w:r>
    </w:p>
    <w:p>
      <w:pPr>
        <w:pStyle w:val="style0"/>
        <w:jc w:val="both"/>
      </w:pPr>
      <w:r>
        <w:rPr/>
      </w:r>
    </w:p>
    <w:p>
      <w:pPr>
        <w:pStyle w:val="style0"/>
        <w:jc w:val="both"/>
      </w:pPr>
      <w:r>
        <w:rPr>
          <w:rFonts w:ascii="Arial" w:cs="Arial" w:hAnsi="Arial"/>
          <w:lang w:val="mn-MN"/>
        </w:rPr>
        <w:tab/>
        <w:t>Төрийн эрх барих дээд байгууллагын үйл ажиллагааг зогсоох хэмжээнд хүртэл хурцдаж байгаа энэхүү хямрал нь Монгол Улсын Үндэсний аюулгүй байдал, тэр дундаа Монгол Улсын оршин тогтнохын, нийгэм, төрийн байгууллын, иргэдийн эрх, эрх чөлөөний болон эдийн засгийн аюулгүй байдалд ноцтой хохирол учруулахуйц нөхцөл байдалд хүргээд байна.</w:t>
      </w:r>
    </w:p>
    <w:p>
      <w:pPr>
        <w:pStyle w:val="style0"/>
        <w:jc w:val="both"/>
      </w:pPr>
      <w:r>
        <w:rPr/>
      </w:r>
    </w:p>
    <w:p>
      <w:pPr>
        <w:pStyle w:val="style0"/>
        <w:jc w:val="both"/>
      </w:pPr>
      <w:r>
        <w:rPr>
          <w:rFonts w:ascii="Arial" w:cs="Arial" w:hAnsi="Arial"/>
          <w:lang w:val="mn-MN"/>
        </w:rPr>
        <w:tab/>
        <w:t xml:space="preserve">Монгол Улсын Үндсэн хуулийн Хорин дөрөвдүгээр зүйлийн 2 дахь хэсэгт, Улсын Их Хурлын дарга, дэд даргын бүрэн эрхийн хугацаа 4 жил байх бөгөөд хуульд заасан үндэслэлээр хугацаанаас нь өмнө чөлөөлж, огцруулж болно гэж заасан байдаг. </w:t>
      </w:r>
    </w:p>
    <w:p>
      <w:pPr>
        <w:pStyle w:val="style0"/>
        <w:jc w:val="both"/>
      </w:pPr>
      <w:r>
        <w:rPr/>
      </w:r>
    </w:p>
    <w:p>
      <w:pPr>
        <w:pStyle w:val="style0"/>
        <w:jc w:val="both"/>
      </w:pPr>
      <w:r>
        <w:rPr>
          <w:rFonts w:ascii="Arial" w:cs="Arial" w:hAnsi="Arial"/>
          <w:lang w:val="mn-MN"/>
        </w:rPr>
        <w:tab/>
        <w:t>Иймд Монгол Улсын Их Хурлын үйл ажиллагааг гацаанаас гаргах, улс орны аюулгүй байдлыг сахин хамгаалах, Монгол Улсын Үндсэн хуулийн биелэлтийг хангуулах шаардлагын хүрээнд Монгол Улсын Их Хурлын чуулганы хуралдааны дэгийн тухай хуульд нэмэлт оруулах тухай хуулийн төслийг боловсрууллаа.</w:t>
      </w:r>
    </w:p>
    <w:p>
      <w:pPr>
        <w:pStyle w:val="style0"/>
        <w:jc w:val="both"/>
      </w:pPr>
      <w:r>
        <w:rPr/>
      </w:r>
    </w:p>
    <w:p>
      <w:pPr>
        <w:pStyle w:val="style0"/>
        <w:jc w:val="both"/>
      </w:pPr>
      <w:r>
        <w:rPr>
          <w:rFonts w:ascii="Arial" w:cs="Arial" w:hAnsi="Arial"/>
          <w:lang w:val="mn-MN"/>
        </w:rPr>
        <w:tab/>
        <w:t>Энэхүү хуулийн төсөл нь 2 зүйлтэй бөгөөд нэгдүгээр зүйлд, Улсын Их Хурлын гишүүдийн олонх Улсын Их Хурлын даргыг чөлөөлөх тухай саналыг Улсын Их Хуралд албан ёсоор тавивал нэн яаралтай журмаар хэлэлцүүлэх асуудлыг тусгасан бол хоёрдугаар зүйлд дагаж мөрдөх хугацааг заасан болно.</w:t>
      </w:r>
    </w:p>
    <w:p>
      <w:pPr>
        <w:pStyle w:val="style0"/>
        <w:jc w:val="both"/>
      </w:pPr>
      <w:r>
        <w:rPr/>
      </w:r>
    </w:p>
    <w:p>
      <w:pPr>
        <w:pStyle w:val="style0"/>
        <w:jc w:val="both"/>
      </w:pPr>
      <w:r>
        <w:rPr>
          <w:rFonts w:ascii="Arial" w:cs="Arial" w:hAnsi="Arial"/>
          <w:lang w:val="mn-MN"/>
        </w:rPr>
        <w:tab/>
        <w:t>Хуулийн төсөл батлагдсанаар Улсын Их Хурлын үйл ажиллагаа гацаанаас гарах, хүлээгдэж буй нийгэм, эдийн засгийн асуудлууд шийдвэрлэгдэх, хууль дээдлэх ёс бэхжих зэрэг эерэг үр дагавар бий болно.</w:t>
      </w:r>
    </w:p>
    <w:p>
      <w:pPr>
        <w:pStyle w:val="style0"/>
        <w:jc w:val="both"/>
      </w:pPr>
      <w:r>
        <w:rPr/>
      </w:r>
    </w:p>
    <w:p>
      <w:pPr>
        <w:pStyle w:val="style0"/>
        <w:jc w:val="both"/>
      </w:pPr>
      <w:r>
        <w:rPr>
          <w:rFonts w:ascii="Arial" w:cs="Arial" w:hAnsi="Arial"/>
          <w:lang w:val="mn-MN"/>
        </w:rPr>
        <w:tab/>
        <w:t>Хуулийг хэрэгжүүлэхтэй холбоотой төр, хувийн хэвшлийн аливаа байгууллага, хуулийн этгээд хувь хүнтэй холбоотой нэмэлт зардал гарахгүй юм. Хуулийн төсөл нь Монгол Улсын Үндсэн хууль, нэгдэн орсон олон улсын гэрээ, конвенц, холбогдох бусад хуультай нийцсэн бөгөөд хуулийн төсөлтэй холбогдуулан Монгол Улсын Их Хурлын тухай хуульд нэмэлт оруулах тухай хуулийн төслийг боловсруулсан болно.</w:t>
      </w:r>
    </w:p>
    <w:p>
      <w:pPr>
        <w:pStyle w:val="style0"/>
        <w:jc w:val="both"/>
      </w:pPr>
      <w:r>
        <w:rPr/>
      </w:r>
    </w:p>
    <w:p>
      <w:pPr>
        <w:pStyle w:val="style0"/>
        <w:jc w:val="both"/>
      </w:pPr>
      <w:r>
        <w:rPr>
          <w:rFonts w:ascii="Arial" w:cs="Arial" w:hAnsi="Arial"/>
          <w:lang w:val="mn-MN"/>
        </w:rPr>
        <w:tab/>
        <w:t>Хуулийн төслийг Хууль тогтоомжийн тухай хуулийн 21 дүгээр зүйлийн 21.1-д заасан журмын дагуу Засгийн газарт хүргүүлж санал авсан бөгөөд Засгийн газрын саналд дурдагдсан асуудлыг хүлээн авч, хуулийн төсөлд тусгасан болно.</w:t>
      </w:r>
    </w:p>
    <w:p>
      <w:pPr>
        <w:pStyle w:val="style0"/>
        <w:jc w:val="both"/>
      </w:pPr>
      <w:r>
        <w:rPr/>
      </w:r>
    </w:p>
    <w:p>
      <w:pPr>
        <w:pStyle w:val="style0"/>
        <w:jc w:val="both"/>
      </w:pPr>
      <w:r>
        <w:rPr>
          <w:rFonts w:ascii="Arial" w:cs="Arial" w:hAnsi="Arial"/>
          <w:lang w:val="mn-MN"/>
        </w:rPr>
        <w:tab/>
        <w:t>Анхаарал тавьсанд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Хэлэлцэж байгаа асуудалтай холбогдуулж Төрийн байгуулалтын байнгын хороо санал, дүгнэлт гаргасан. Санал, дүгнэлтийг Баасанхүү гишүүн танилцуулна. Баасанхүү гишүүнийг индэрт урьж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О.Баасанхүү</w:t>
      </w:r>
      <w:r>
        <w:rPr>
          <w:rFonts w:ascii="Arial" w:cs="Arial" w:hAnsi="Arial"/>
          <w:lang w:val="mn-MN"/>
        </w:rPr>
        <w:t>: Би ч гэсэн ямар нэгэн өдрийн мэнд дэвшүүлье. Шөнө үү, өдөр үү, орой юу мэдэхээ болилоо.</w:t>
      </w:r>
    </w:p>
    <w:p>
      <w:pPr>
        <w:pStyle w:val="style0"/>
        <w:jc w:val="both"/>
      </w:pPr>
      <w:r>
        <w:rPr/>
      </w:r>
    </w:p>
    <w:p>
      <w:pPr>
        <w:pStyle w:val="style0"/>
        <w:jc w:val="both"/>
      </w:pPr>
      <w:r>
        <w:rPr>
          <w:rFonts w:ascii="Arial" w:cs="Arial" w:hAnsi="Arial"/>
          <w:lang w:val="mn-MN"/>
        </w:rPr>
        <w:tab/>
        <w:t>Улсын Их Хурлын дарга, эрхэм гишүүд ээ,</w:t>
      </w:r>
    </w:p>
    <w:p>
      <w:pPr>
        <w:pStyle w:val="style0"/>
        <w:jc w:val="both"/>
      </w:pPr>
      <w:r>
        <w:rPr/>
      </w:r>
    </w:p>
    <w:p>
      <w:pPr>
        <w:pStyle w:val="style0"/>
        <w:jc w:val="both"/>
      </w:pPr>
      <w:r>
        <w:rPr>
          <w:rFonts w:ascii="Arial" w:cs="Arial" w:hAnsi="Arial"/>
          <w:lang w:val="mn-MN"/>
        </w:rPr>
        <w:tab/>
        <w:t>Монгол Улсын Ерөнхийлөгчөөс 2019 оны 01 дүгээр сарын 03-ны өдөр Монгол Улсын Их Хуралд өргөн мэдүүлсэн Монгол Улсын Их Хурлын чуулганы хуралдааны дэгийн тухай хуульд нэмэлт оруулах тухай хуулийн төсөл болон хамт өргөн мэдүүлсэн Монгол Улсын Их Хурлын тухай хуульд нэмэлт, өөрчлөлт оруулах тухай хуулийн төслийн хэлэлцэх эсэхийг Монгол Улсын Их Хурлын чуулганы хуралдааны дэгийн тухай хуулийн 18 дугаар зүйлийн 18.3 дахь хэсэгт заасны дагуу Төрийн байгуулалтын байнгын хороо 2019 оны 01 дүгээр сарын 09-ний өдрийн хуралдаанаараа хэлэлцлээ.</w:t>
      </w:r>
    </w:p>
    <w:p>
      <w:pPr>
        <w:pStyle w:val="style0"/>
        <w:jc w:val="both"/>
      </w:pPr>
      <w:r>
        <w:rPr/>
      </w:r>
    </w:p>
    <w:p>
      <w:pPr>
        <w:pStyle w:val="style0"/>
        <w:jc w:val="both"/>
      </w:pPr>
      <w:r>
        <w:rPr>
          <w:rFonts w:ascii="Arial" w:cs="Arial" w:hAnsi="Arial"/>
          <w:lang w:val="mn-MN"/>
        </w:rPr>
        <w:tab/>
        <w:t>Байнгын хорооны хуралдаанд хууль санаачлагчийн илтгэлийг Ерөнхийлөгчийн Тамгын газрын дарга З.Энхболд танилцуулсан.</w:t>
      </w:r>
    </w:p>
    <w:p>
      <w:pPr>
        <w:pStyle w:val="style0"/>
        <w:jc w:val="both"/>
      </w:pPr>
      <w:r>
        <w:rPr/>
      </w:r>
    </w:p>
    <w:p>
      <w:pPr>
        <w:pStyle w:val="style0"/>
        <w:jc w:val="both"/>
      </w:pPr>
      <w:r>
        <w:rPr>
          <w:rFonts w:ascii="Arial" w:cs="Arial" w:hAnsi="Arial"/>
          <w:lang w:val="mn-MN"/>
        </w:rPr>
        <w:tab/>
        <w:t>Байнгын хорооны хуралдаанаар хуулийн төслийг хэлэлцэхтэй холбогдуулан Улсын Их Хурлын гишүүн О.Баасанхүү, Ж.Мөнхбат, Ж.Батзандан, Д.Эрдэнэбат, Л.Оюун-Эрдэнэ нар асуулт асууж, хариулт авсан болно.</w:t>
      </w:r>
    </w:p>
    <w:p>
      <w:pPr>
        <w:pStyle w:val="style0"/>
        <w:jc w:val="both"/>
      </w:pPr>
      <w:r>
        <w:rPr/>
      </w:r>
    </w:p>
    <w:p>
      <w:pPr>
        <w:pStyle w:val="style0"/>
        <w:jc w:val="both"/>
      </w:pPr>
      <w:r>
        <w:rPr>
          <w:rFonts w:ascii="Arial" w:cs="Arial" w:hAnsi="Arial"/>
          <w:lang w:val="mn-MN"/>
        </w:rPr>
        <w:tab/>
        <w:t>Төслийг хэлэлцэх үед Улсын Их Хурлын гишүүн О.Баасанхүү өргөн барьсан хуулийн төсөлд зөрчилтэй зүйлүүд их байгаа талаар, Улсын Их Хурлын гишүүн Ж.Мөнхбат хэлэлцэж буй хуулийн төсөлд гишүүдийн олонх гэдгийг гуравны хоёр болгох, Улсын Их Хурлын гишүүн Л.Оюун-Эрдэнэ хуулийн төсөл батлагдахаас өмнө Улсын Их Хурлын дарга өөрийн хүсэлтээр чөлөөлөгдөх, Улсын Их Хурлын гишүүн Б.Наранхүү хууль шүүхийн байгууллагаар тогтоогдоогүй асуудлаар бие биеэ гүтгэхээ болих нь зүйтэй, Улсын Их Хурлын дарга М.Энхболд Ерөнхийлөгчийн санаачилсан хуулийн төслийг дэмжиж байгаа талаар, Улсын Их Хурлын гишүүн Ж.Батзандан, Д.Эрдэнэбат нар судалгаанд оролцогчдын 80 хувь нь дэмжсэн байх тул Улсын Их Хурлын үйл ажиллагааг хэвийн үргэлжлүүлэхийн тулд Улсын Их Хурал өөрөө тарах нь зүйтэй, Улсын Их Хурлын гишүүн Д.Хаянхярваа, Г.Занданшатар нар хуулийн төсөлтэй холбогдуулан тус тус саналаа илэрхийлсэн болно.</w:t>
      </w:r>
    </w:p>
    <w:p>
      <w:pPr>
        <w:pStyle w:val="style0"/>
        <w:jc w:val="both"/>
      </w:pPr>
      <w:r>
        <w:rPr/>
      </w:r>
    </w:p>
    <w:p>
      <w:pPr>
        <w:pStyle w:val="style0"/>
        <w:jc w:val="both"/>
      </w:pPr>
      <w:r>
        <w:rPr>
          <w:rFonts w:ascii="Arial" w:cs="Arial" w:hAnsi="Arial"/>
          <w:lang w:val="mn-MN"/>
        </w:rPr>
        <w:tab/>
        <w:t>Монгол Улсын Их Хурлын чуулганы хуралдааны дэгийн тухай хуулийн 18 дугаар зүйлийн 18.3 дахь хэсэгт заасны дагуу Монгол Улсын Их Хурлын чуулганы хуралдааны дэгийн тухай хуульд нэмэлт оруулах тухай хуулийн төсөл болон хамт өргөн мэдүүлсэн Монгол Улсын Их Хурлын тухай хуульд нэмэлт, өөрчлөлт оруулах тухай хуулийн төслийг хэлэлцэх эсэх талаар санал хураалт явуулахад Байнгын хорооны хуралдаанд оролцсон гишүүд санал нэгтэйгээр дэмжсэн болно.</w:t>
      </w:r>
    </w:p>
    <w:p>
      <w:pPr>
        <w:pStyle w:val="style0"/>
        <w:jc w:val="both"/>
      </w:pPr>
      <w:r>
        <w:rPr/>
      </w:r>
    </w:p>
    <w:p>
      <w:pPr>
        <w:pStyle w:val="style0"/>
        <w:jc w:val="both"/>
      </w:pPr>
      <w:r>
        <w:rPr>
          <w:rFonts w:ascii="Arial" w:cs="Arial" w:hAnsi="Arial"/>
          <w:lang w:val="mn-MN"/>
        </w:rPr>
        <w:tab/>
        <w:t xml:space="preserve">Улсын Их Хурлын эрхэм гишүүд ээ, </w:t>
      </w:r>
    </w:p>
    <w:p>
      <w:pPr>
        <w:pStyle w:val="style0"/>
        <w:jc w:val="both"/>
      </w:pPr>
      <w:r>
        <w:rPr/>
      </w:r>
    </w:p>
    <w:p>
      <w:pPr>
        <w:pStyle w:val="style0"/>
        <w:jc w:val="both"/>
      </w:pPr>
      <w:r>
        <w:rPr>
          <w:rFonts w:ascii="Arial" w:cs="Arial" w:hAnsi="Arial"/>
          <w:lang w:val="mn-MN"/>
        </w:rPr>
        <w:tab/>
        <w:t>Монгол Улсын Их Хурлын чуулганы хуралдааны дэгийн тухай хуульд нэмэлт оруулах тухай хуулийн төсөл болон хамт өргөн мэдүүлсэн Монгол Улсын Их Хурлын тухай хуульд нэмэлт, өөрчлөлт оруулах тухай хуулийн төслийн хэлэлцэх эсэх асуудлаарх Төрийн байгуулалтын байнгын хорооны санал, дүгнэлтийг хэлэлцэн, шийдвэрлэж өгөхийг та бүхнээс хүсье.</w:t>
      </w:r>
    </w:p>
    <w:p>
      <w:pPr>
        <w:pStyle w:val="style0"/>
        <w:jc w:val="both"/>
      </w:pPr>
      <w:r>
        <w:rPr/>
      </w:r>
    </w:p>
    <w:p>
      <w:pPr>
        <w:pStyle w:val="style0"/>
        <w:jc w:val="both"/>
      </w:pPr>
      <w:r>
        <w:rPr>
          <w:rFonts w:ascii="Arial" w:cs="Arial" w:hAnsi="Arial"/>
          <w:lang w:val="mn-MN"/>
        </w:rPr>
        <w:tab/>
        <w:t>Анхаарал тавьсанд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Хууль санаачлагчийн илтгэл болон Байнгын хорооны санал, дүгнэлттэй холбогдуулан асуулт асуух гишүүд байвал нэрсээ өгье. Эрдэнэ гишүүнээр тасаллаа. Баасанхүү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О.Баасанхүү</w:t>
      </w:r>
      <w:r>
        <w:rPr>
          <w:rFonts w:ascii="Arial" w:cs="Arial" w:hAnsi="Arial"/>
          <w:lang w:val="mn-MN"/>
        </w:rPr>
        <w:t xml:space="preserve">: Баярлалаа. Ерөнхийлөгчийн Тамгын газрын дарга ирсэн байна. Би нэг зүйл асуух гээд байгаа юм. Одоо энэ хууль маань Үндэсний аюулгүй байдлын зөвлөлийн зөвлөмжийн дагуу бид нар хэлэлцэх гээд байна л даа. Үндэсний аюулгүй байдлын гишүүнд 3 хүн байдаг юм, миний ойлгож байгаагаар. Нэг нь манай Ерөнхийлөгч хууль санаачлагч гэсэн үг. Нэг нь манай Их Хурлын дарга одоо огцруулах тухай хуулиа яриулж байгаа гэсэн хүн. Гурав дахь нь Ерөнхий сайд буюу 65-уулаа гарч ирээд нэгийгээ алдчихсан шүү дээ та нар маань, өөрөө сайн дураараа яваад өгсөн. Одоо 64-үүлээ байгаа Ардын намын дарга гэсэн үг. Тэгэхээр энэ 3 маань одоо үндэсний аюулгүй байдалд ямар харшлах аюултай зүйл гарлаа гээд энэ нэг үгтэй шахуу хуулиа ярихаар болов оо? </w:t>
      </w:r>
    </w:p>
    <w:p>
      <w:pPr>
        <w:pStyle w:val="style0"/>
        <w:jc w:val="both"/>
      </w:pPr>
      <w:r>
        <w:rPr/>
      </w:r>
    </w:p>
    <w:p>
      <w:pPr>
        <w:pStyle w:val="style0"/>
        <w:jc w:val="both"/>
      </w:pPr>
      <w:r>
        <w:rPr>
          <w:rFonts w:ascii="Arial" w:cs="Arial" w:hAnsi="Arial"/>
          <w:lang w:val="mn-MN"/>
        </w:rPr>
        <w:tab/>
        <w:t>Өнөөдөр миний ойлгож байгаагаар яг энэ өдөр би сая зөвлөх янз бүрийн хүмүүс маань хэлж байна л даа. Утааны эсрэг жагсаал болдог байсан юм байна. Одоо болохоор Улсын Их Хурлын даргын эсрэг жагсаал болдог болж, тэгээд Үндэсний аюулгүй байдлын зөвлөл нь хуралдаж байна. Би хуралдахыг буруу гэж байгаа юм биш ээ. Та хэд маань нөгөө утаагаа давхар ярьчихаж болоогүй юм уу? Нэг асуудлаар нэг л удаа хуралдъя л даа, нэг асуудлаар нэг л асуу даа гэдэг шиг. Ерөнхийдөө ингээд хэлэлцэх гээд явсан чинь юу болоод Үндэсний аюулгүй байдлын зөвлөлийн, би уг нь Ерөнхийлөгчийг дуудмаар байгаа юм л даа, хууль санаачлагч гэдгээрээ өөрөө хариулаад явчихвал зүгээр байсан юм, хурал болов оо? Улс оронд ямар аюул занал учраад энэ хуулийг яаралтай батлах ёстой гэж хэлэв ээ, үүнийг нэгдүгээрт асуумаар байна.</w:t>
      </w:r>
    </w:p>
    <w:p>
      <w:pPr>
        <w:pStyle w:val="style0"/>
        <w:jc w:val="both"/>
      </w:pPr>
      <w:r>
        <w:rPr/>
      </w:r>
    </w:p>
    <w:p>
      <w:pPr>
        <w:pStyle w:val="style0"/>
        <w:jc w:val="both"/>
      </w:pPr>
      <w:r>
        <w:rPr>
          <w:rFonts w:ascii="Arial" w:cs="Arial" w:hAnsi="Arial"/>
          <w:lang w:val="mn-MN"/>
        </w:rPr>
        <w:tab/>
        <w:t>Хоёрдугаарт нь, Монгол Улсын Үндсэн хуулин дээр байгаа л даа. Их Хурлын дарга, дэд даргыг гэж байгаа юм. Өнгөрсөн парламентад бид дэд даргаас салах гэж бөөн юм болсон. 9-10-уулаа байж дийлэхгүй байсан юм. Тэр үед манай Их Хурлын дарга Зандаахүүгийн Энхболд байсан л даа, би 3 хоног бүлгийн дарга хийж үзсэн юм. Яагаад гэвэл Бүлгийн дарга Их Хурлын даргад бичиг өгдөг гэдэг хуультай байхад шууд уншчихсан л даа. Одоо ингээд яг тэр жишиг чинь явах гээд та одоо унш л даа гээд байдаг. Хуулин дээрээ бол бүлгийн дарга өгнө гэдэг хууль байгаад байдаг. Тэгээд би 4 хоног дарга болоогүйдээ гомдоогүй. Та хэд маань хуулийг дураараа тайлбарлаад явдаг ч гэсэн дараа нь жишиг болно. Одоо энэ хууль батлагдсанаас хойш мөрдөгдөх байх. Хэдэн удаа, хэчнээн хугацаагаар хэдэн даргын нүүр үзэж, энэ хуулийг хүчингүй болгоно гэж та харж байгаа вэ? Дэгийн хууль гэж ярьж байгаа юм чинь одоо бид нар гэсэн, та бас нэг удаа хэлж байсан Энхболд дарга аа, татвар гээд энээ тэрээ юман дээр Их Хурлын гишүүд хууль санаачлаад хэрэггүй ээ, яагаад гэвэл энэ сангийн асуудал, мөнгөний асуудал чинь Засгийн газрын асуудал гэж.</w:t>
      </w:r>
    </w:p>
    <w:p>
      <w:pPr>
        <w:pStyle w:val="style0"/>
        <w:jc w:val="both"/>
      </w:pPr>
      <w:r>
        <w:rPr/>
      </w:r>
    </w:p>
    <w:p>
      <w:pPr>
        <w:pStyle w:val="style0"/>
        <w:jc w:val="both"/>
      </w:pPr>
      <w:r>
        <w:rPr>
          <w:rFonts w:ascii="Arial" w:cs="Arial" w:hAnsi="Arial"/>
          <w:lang w:val="mn-MN"/>
        </w:rPr>
        <w:tab/>
        <w:t>Ерөнхийлөгч маань өөрөө ингээд манай дүү нар, найз нар маань энэ гадаа зогсож байна билээ, манай ерөнхийлөгчийн дүү нар, найз нар, миний л найз нар юм чинь. Тэгэхээр тэр шугамаараа бодохоор Ерөнхийлөгч маань зүгээр ингээд хуралдаад л өргөдлөө өг ч гэдэг юм уу, ингээд шийдэж болоогүй юм уу? Аюулгүйн зөвлөлийн зөвлөмжөөр. Одоо бид нар нэлээн олон удаа ярина даа. Тэгэхээр  үүнийг маш тодорхой тайлбарлаж өгөөч ээ.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80 дугаар микрофон.</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Аюулгүйн зөвлөлийн хурлын зөвлөмж гарсан, Үндэсний аюулгүй байдлын зөвлөлийн. Гадаа -30 градус шөнөдөө хүрэх байх. Нэлээн олон зуун хүн гэр бариад талбай дээр буучихсан үед Аюулгүйн зөвлөлийн хурал хийхээс өөр аргагүй болсон. Улсын Их Хурлын үйл ажиллагаа 12 сарын 3-нд билүү, 6-нд хамгийн сүүлийн чуулган хийсэн. Тэгээд өнөөдөр анх удаагаа сэргэж байна. Тэгээд энэ гацааг гаргахын тулд, энэ талбай дээр хүмүүсийг хонуулахгүйн тулд дараагийн 4 дэх өдөр бас жагсаал, цуглаан хийлгэхгүйн тулд танхим дотроо асуудлаа хэлэлцээд яв аа, ийм ноцтой байдалд хүрсэн учраас Улсын Их Хурлын даргыг чөлөөлдөг шинэ үндэслэлийг хуулиндаа оруулаад үүнийгээ ердийн журмаар бүтэн сар хэлэлцэх биш, нэн даруй хэлэлцээд явдаг ийм горимыг дэгийн хуульд оруулж өгөхөөр санал болгож байгаа. Тэгээд үүнийг өнөөдөр хэлэлцэх эсэх, маргааш хууль болгоод гаргачих юм бол утаа, одоо энэ байгалийн баялаг бүхий л асуудалтай холбоотой, гадаад жагсаал, цуглаан хийж байгаа улсуудын шаардлагын нэг хэсэг нь ч болов хангагдах болов уу гэж үзэж байгаа юм.</w:t>
      </w:r>
    </w:p>
    <w:p>
      <w:pPr>
        <w:pStyle w:val="style0"/>
        <w:jc w:val="both"/>
      </w:pPr>
      <w:r>
        <w:rPr/>
      </w:r>
    </w:p>
    <w:p>
      <w:pPr>
        <w:pStyle w:val="style0"/>
        <w:jc w:val="both"/>
      </w:pPr>
      <w:r>
        <w:rPr>
          <w:rFonts w:ascii="Arial" w:cs="Arial" w:hAnsi="Arial"/>
          <w:lang w:val="mn-MN"/>
        </w:rPr>
        <w:tab/>
        <w:t>Тийм учраас зөвлөмж гардаг. Үндэсний аюулгүй байдлын зөвлөлийг ямар зөвлөмж гаргахыг, ямар зөвлөмж гаргахгүйг Баасанхүү гишүүн бас зааварлах эрхгүй л дээ. Тэгээд энэ зөвлөмжийг гишүүд анхааралдаа аваад энэ хуулийг хурдан шуурхай баталж өгвөл сайн байна аа. Бас л нэг алхам болох гэж байгаа. Бусад асуудлаар Баасанхүү гишүүн хадуурдаг шигээ хадуураад байгаа учраас хариулах шаардлагагүй гэж үзэж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Баасанхүү гишүүнд 1 минут.</w:t>
      </w:r>
    </w:p>
    <w:p>
      <w:pPr>
        <w:pStyle w:val="style0"/>
        <w:jc w:val="both"/>
      </w:pPr>
      <w:r>
        <w:rPr/>
      </w:r>
    </w:p>
    <w:p>
      <w:pPr>
        <w:pStyle w:val="style0"/>
        <w:jc w:val="both"/>
      </w:pPr>
      <w:r>
        <w:rPr>
          <w:rFonts w:ascii="Arial" w:cs="Arial" w:hAnsi="Arial"/>
          <w:lang w:val="mn-MN"/>
        </w:rPr>
        <w:tab/>
      </w:r>
      <w:r>
        <w:rPr>
          <w:rFonts w:ascii="Arial" w:cs="Arial" w:hAnsi="Arial"/>
          <w:b/>
          <w:bCs/>
          <w:lang w:val="mn-MN"/>
        </w:rPr>
        <w:t>О.Баасанхүү</w:t>
      </w:r>
      <w:r>
        <w:rPr>
          <w:rFonts w:ascii="Arial" w:cs="Arial" w:hAnsi="Arial"/>
          <w:lang w:val="mn-MN"/>
        </w:rPr>
        <w:t xml:space="preserve">: Монгол Улсын Ерөнхийлөгчийн хойд дүр гэж хэлж болохоор хуурамч Дамбийжаа гэдэг шиг хүн өнөөдөр энд суугаад Ерөнхийлөгчийн өмнөөс яриад байгаа юм шиг ярихаа болих хэрэгтэй. Би өөрт чинь нэг зүйл хэлье, эцэг хүний хувьд. Наад энэ эмнэлгийн чинь гадаа өчнөөн хүн гэр бариагүй хонож байна, утаанаас болоод эмнэлэгтээ багтахгүй, гадуур сахиурын юм нь байхгүй. Би ганцхан зүйл асуусан юм. Аюулгүйн зөвлөл үүгээр хуралдаж болдоггүй юм уу? Заавал талбай дээр ирээд суухаар хуралдах ёстой юм уу? Утааны асуудлаар яагаад хуралдаж болдоггүй юм бэ? Утаагүй Их тэнгэрт байсан болохоор та нар ойлгохгүй байх л даа. Тэгэхдээ энд байгаа хүмүүс ойлгоод байна шүү дээ. Тийм учраас би тодорхой асуултад одоо энэ хуулийн үйлчлэлийг хэр удаан үйлчилнэ гэж харж байгаа вэ? Нэг хүнд зориулсан хууль юм уу? Нийтийн эрх зүйн хэм хэмжээнд зориулсан хууль юм уу? Нийтээрээ дагаж мөрдөх хууль юм уу? </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Энхболд дарга хариулт өгөх үү? 80 дугаар микрофон.</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Бусад хуулийн нэгэн адил удаан үргэлжлэх байх аа, өргөдлөө өгөх, өөр ажилд шилжих,  бусад 5 заалттайгаа адилхан хэрэгжээд явна. Үүнийгээ хэрэгцээгүй гэж үзэж байгаа бол Улсын Их Хурал дуртай үедээ хүчингүй болгож болно. Ер нь нэг хүнд зориулж хууль гаргадаггүй шүү дээ. Энэ асуудал зохицуулсан хуульгүй байгаа учраас зохицуулах нь зүйтэй. Ингэвэл цаашид Улсын Их Хурал гацаагүй явахад хэрэгтэй гэж үзэж байгаа юм.</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Эрдэнэ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С.Эрдэнэ</w:t>
      </w:r>
      <w:r>
        <w:rPr>
          <w:rFonts w:ascii="Arial" w:cs="Arial" w:hAnsi="Arial"/>
          <w:lang w:val="mn-MN"/>
        </w:rPr>
        <w:t>: Баярлалаа. Би юуны өмнө Энхболд даргаас нэг юм асуумаар байна. Та өөрөө Улсын Их Хурлын дарга байсан, Улсын Их Хурлын спикер байсан хүний хувьд өнөөдөр ийм хууль бариад гүйж байгаа чинь их сонин санагдаад байна л даа. Тэгээд та жишээ нь Их Хурлын даргаар 4 жил ажиллахдаа таны асуудлыг ингээд хууль бариад гүйсэн бол та яаж хандах байсан бэ? Нэгдүгээрт.</w:t>
      </w:r>
    </w:p>
    <w:p>
      <w:pPr>
        <w:pStyle w:val="style0"/>
        <w:jc w:val="both"/>
      </w:pPr>
      <w:r>
        <w:rPr/>
      </w:r>
    </w:p>
    <w:p>
      <w:pPr>
        <w:pStyle w:val="style0"/>
        <w:jc w:val="both"/>
      </w:pPr>
      <w:r>
        <w:rPr>
          <w:rFonts w:ascii="Arial" w:cs="Arial" w:hAnsi="Arial"/>
          <w:lang w:val="mn-MN"/>
        </w:rPr>
        <w:tab/>
        <w:t xml:space="preserve">Хоёрдугаарт, өнөөдөр парламентын Улсын Их Хурлын тогтвортой байдлыг хангах асуудал, өнөөдөр Монгол Улсын Засгийн газар тогтворгүй байгаа асуудал ямар байгаа билээ? Тэгээд өнөөдөр та ингээд Монгол Улсын Ерөнхийлөгчийн Тамгын газрын дарга болчихоороо төрөл арилжсан юм шиг, энэ парламентын дарга байгаагүй юм шиг ийм хууль бариад гүйж байгаа чинь их сонин харагдаж байна л даа. </w:t>
      </w:r>
    </w:p>
    <w:p>
      <w:pPr>
        <w:pStyle w:val="style0"/>
        <w:jc w:val="both"/>
      </w:pPr>
      <w:r>
        <w:rPr/>
      </w:r>
    </w:p>
    <w:p>
      <w:pPr>
        <w:pStyle w:val="style0"/>
        <w:jc w:val="both"/>
      </w:pPr>
      <w:r>
        <w:rPr>
          <w:rFonts w:ascii="Arial" w:cs="Arial" w:hAnsi="Arial"/>
          <w:lang w:val="mn-MN"/>
        </w:rPr>
        <w:tab/>
        <w:t xml:space="preserve">Хоёрдугаарт гэх юм бол өнөөдөр үнэхээр энэ хууль хэрэгжсэнээр Монгол төрд ямар ашигтай юм? Монгол төрийн дархлаа суларна. Өнөөдөр Монгол Улсын Засгийн газар олонхын тодорхой ямар нэгэн лобби бүлэглэлийн асуудлаас болоод огцордогтой адилхан өнөөдөр Монгол төрийн эрх барих дээд байгууллага болсон парламент маань тогтворгүй болно. Аль нэг олонх болсон намын дарга өөрийнхөө дуртай хүнийг дуртай цагтаа тавьдаг болно, сольдог болно, тэгээд Монгол төрийн нөгөө дархлаа чинь хаачих юм бэ? Та 4 жил Улсын Их Хурлын дарга хийсэн шүү дээ, тэгээд өнөөдөр Халтмаагийн Баттулга гэдэг Ерөнхийлөгчийн үгээр ийм хууль бариад гүйж байгааг би үнэхээр өөрийг чинь гайхаж байна. Та ийм өчүүхэн байсан юм уу? Эсхүл та өнөөдөр үнэхээр энэ парламентын дарга байсан хүний хувьд ийм арчаагүй, ийм өөдгүй, ийм дархлаагүй, ийм өчүүхэн хүн байсан юм уу? </w:t>
      </w:r>
    </w:p>
    <w:p>
      <w:pPr>
        <w:pStyle w:val="style0"/>
        <w:jc w:val="both"/>
      </w:pPr>
      <w:r>
        <w:rPr/>
      </w:r>
    </w:p>
    <w:p>
      <w:pPr>
        <w:pStyle w:val="style0"/>
        <w:jc w:val="both"/>
      </w:pPr>
      <w:r>
        <w:rPr>
          <w:rFonts w:ascii="Arial" w:cs="Arial" w:hAnsi="Arial"/>
          <w:lang w:val="mn-MN"/>
        </w:rPr>
        <w:tab/>
        <w:t xml:space="preserve">Өнөөдөр энэ парламентын танхимд сууж байгаа хэдэн хүн байна, 58 хүн байна. Та нар бүгдээрээ яг адилхан шүү дээ. Та нар өнөөдөр энэ парламентын дархлааг байхгүй болгочихоод та нар хэн болох юм бэ? Та нар бүгдээрээ гөлөг болно шүү дээ. Бүгдээрээ гөлөг болно за юу? Та нар бүгдээрээ бөлдөгдүүлнэ, Улаан сайд гуай далжийгаад хараад байх юм байхгүй, та зүгээр л хэн ч биш болно. Тэгээд юун нөгөө парламент, Чойжилсүрэн гуай, юун Тогтохсүрэн гуай, Энх-Амгалан гуай, Бямбацогт  гуай, та нар бүгдээрээ хэн ч биш болно шүү дээ, мэдэж байна уу, та нар. Та нар бүгдээрээ парламентын дархлаа гэдэг юм чинь байхгүй болно. Та нар хэн ч биш болно, Раднаасэд гуай. </w:t>
      </w:r>
    </w:p>
    <w:p>
      <w:pPr>
        <w:pStyle w:val="style0"/>
        <w:jc w:val="both"/>
      </w:pPr>
      <w:r>
        <w:rPr/>
      </w:r>
    </w:p>
    <w:p>
      <w:pPr>
        <w:pStyle w:val="style0"/>
        <w:ind w:firstLine="720" w:left="0" w:right="0"/>
        <w:jc w:val="both"/>
      </w:pPr>
      <w:r>
        <w:rPr>
          <w:rFonts w:ascii="Arial" w:cs="Arial" w:hAnsi="Arial"/>
          <w:lang w:val="mn-MN"/>
        </w:rPr>
        <w:t xml:space="preserve">Тэгээд миний энэ үг байна шүү дээ, та нарын орой уруу чинь орно, за юу. Ганцхан юм хэлчихье. Өнөөдрийн энэ тэмцэлдээн зүгээр хэн хонгилын эзэн байх вэ гэдэг л тулаан болж байгаа шүү дээ, хэн хонгилын түлхүүрийг барих вэ гэдэг л тулаан болж байгаа. Хэн энэ шударга бус гэж манай Норовын Алтанхуягийн яриад байдаг шударга бусын хонгилын эзэн хэн байх вэ гэдэг л тулаан болж байгаа шүү дээ, Лүндээжанцан гуай. Таны нөгөө нэг Үндсэн хуулийн цэцийн, Үндсэн хуулийн чинь нөгөө үзэл санаа хаана байна вэ? Та өнөөдөр ийм арчаагүй байж болохгүй шүү дээ. Та Монгол Улсын парламентад 5 удаа сонгогдсон шүү дээ. Тэгэхээр энэ парламентын дархлааг хадгалаач ээ гэж уриалж байна, та бүгдээс. </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80 дугаар микрофон.</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 Эрдэнэ гишүүн төрийн дархлаа, парламентын дархлааны талаар буруу ойлголттой байна. Улсын Их Хурлын даргыг чөлөөлдөг 5 үндэслэл дээр 6 дахийг нэмэх бол дархлааг сулруулж байгаа юм бол ерөөсөө бишээ. 39 гишүүн санал гаргаж байж чөлөөлдөг. Засгийн газрыг 19 гишүүн санал гаргаж байж Ерөнхий сайдыг чөлөөлдөг. Тэгээд энэ хэмжүүрээр хэмжих юм бол харин ч дархлаатай хэвээрээ үлдэж байгаа. Ерөнхийлөгч хууль санаачлахдаа үүнийг тооцсон байгаа. Миний урьд нь ямар ажил хийж байсан, энэ хуулийн төслийг өргөн барихад огт падгүй. Би цалин авдаг ажлаа хийж байна. Тэр хууль санаачилдаг Ерөнхийлөгчийн, муухай харагдаж байна Эрдэнэ гишүүн ээ. Юуг юунаас хамгаалаад байгаа чинь ойлгомжгүй байна шүү. Хариулж дууслаа.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Гишүүд асуулт асууж, хариулт авч дууслаа. Үг хэлэх гишүүн байна уу? Дэмжсэн, дэмжээгүй байр сууринаас 3, 3 гишүүн. Үг хэлэх гишүүд нэрсээ өгье. Билэгт гишүүнээр тасаллаа. Баасанхүү гишүүн үг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О.Баасанхүү</w:t>
      </w:r>
      <w:r>
        <w:rPr>
          <w:rFonts w:ascii="Arial" w:cs="Arial" w:hAnsi="Arial"/>
          <w:lang w:val="mn-MN"/>
        </w:rPr>
        <w:t xml:space="preserve">: Баярлалаа. Би дэмжиж байгаа. Яагаад гэвэл энэ хуулийг санаачилъя, 40-үүлээ та нар хууль бариад ороод ирээч ээ гэсэн. Нөгөө нэг дороо эргээд байсан л даа, хууль бус юм шаардаад. Хуулийн нөхцөл дээр 5 нөхцөл байгаа. Нэг нь өөрөө татгалзах, 4 нь хуулийн байгууллага тогтоох. Тэгсэн хуулийн байгууллага нь тогтоогоогүй, өөрөө тайлбараа өгчихсөн. Өнөөдөр харж байхад бараг зодох гэж байна гэсэн яриа гарч л байна билээ, Төрийн ордондоо, Их Хурлын даргын өрөөнд. Би Тамгын газрын даргын ярьсан ярианаас ишлэл болгож хэлж байгаа юм. Тэгээд хуулиа баталъя гэсэн. Тэгээд хуулиа өргөн бариад орж ирээд ярьснаа, гарч ирээд бас л ярьсан даа. Энэ сайхан байна, ард түмэн жагсаад, яваад, тэр нь  хүн нь байна уу? Өөрөө байна уу? Олон байна уу? 5 мянга байна уу? 50 мянга байна уу? Хамаагүй энэ ард түмний л төлөөлөл. </w:t>
      </w:r>
    </w:p>
    <w:p>
      <w:pPr>
        <w:pStyle w:val="style0"/>
        <w:jc w:val="both"/>
      </w:pPr>
      <w:r>
        <w:rPr/>
      </w:r>
    </w:p>
    <w:p>
      <w:pPr>
        <w:pStyle w:val="style0"/>
        <w:ind w:firstLine="720" w:left="0" w:right="0"/>
        <w:jc w:val="both"/>
      </w:pPr>
      <w:r>
        <w:rPr>
          <w:rFonts w:ascii="Arial" w:cs="Arial" w:hAnsi="Arial"/>
          <w:lang w:val="mn-MN"/>
        </w:rPr>
        <w:t xml:space="preserve">Би юу гэж байна вэ гэхээр, сэдвээ өргөжүүлмээр байна гэж яриад байгаа юм. Жишээ нь Аюулгүйн зөвлөлийнхөн маань юу вэ гэхээр, энэ утааны асуудлаа яримаар байна, уул уурхайн луйварчдын асуудлыг яримаар байна. Алтны нинжа  нар чинь хэрээс хэтрээд, лоббидсоор байгаад өнөөдөр ард түмний баялгийг 5 хувь байсныг 2.5 болгоод ихэнхийг нь идчихсэн хүмүүс шүү дээ. Ард түмэндээ баялгаа өгье гээд манайхан яриад байдаг нь, баялаг чинь ерөөсөө эсхүл хаалттай хувьцаа компани, үгүй бол татвараар бүрдсэн сангаасаа л ард түмэндээ хүртэнэ шүү дээ. Өөр юу байх юм бэ? Хууль өргөн барьдаггүй, тэгээд яриад л байна, яриад л байна. 40-үүлээ байна. 40-үүлээ байна гэдэг чинь бүх юмыг хийж болохоор. Одоо үүний дараа нөгөө ЖДҮ орно. Түүнийгээ хамгаална гэж байгаа юм билээ. </w:t>
      </w:r>
    </w:p>
    <w:p>
      <w:pPr>
        <w:pStyle w:val="style0"/>
        <w:jc w:val="both"/>
      </w:pPr>
      <w:r>
        <w:rPr/>
      </w:r>
    </w:p>
    <w:p>
      <w:pPr>
        <w:pStyle w:val="style0"/>
        <w:jc w:val="both"/>
      </w:pPr>
      <w:r>
        <w:rPr>
          <w:rFonts w:ascii="Arial" w:cs="Arial" w:hAnsi="Arial"/>
          <w:lang w:val="mn-MN"/>
        </w:rPr>
        <w:tab/>
        <w:t>Сая би ганцаараа орсон. Төрийн хамгаалалтынханд бараг зодуулах шахсан. Би Занданшатар гишүүнд хэлсэн. Тагнуулын дарга хэлээрэй, төрийн тусгай хамгаалалтын газар чинь тагнуулын мэдэлд байдаг юм шүү гэж хэлсэн. Тамгын газраас асуусан гэсэн. Би Тамгын газраас нь асуусан. Одоо ингээд яваад байж болно л доо. Тэгсэн тэд нар маань юу гэж хэлсэн бэ гэхээр, бид нар ямар нэгэн байдлаар чиглэл өгөөгүй гэж надад өөрсдөө ирж хэлсэн шүү. Та нар маань хоорондоо зодолд оо, ганц байгаа гишүүнээ бараг зодчих гээд, дээрэлхэх гээд, хэлмэгдүүлчих гээд, гүтгэчих гээд байгаа шүү. Аятайхан байгаарай, тийм юм байхгүй шүү, бид удахгүй олуулаа болно.</w:t>
      </w:r>
    </w:p>
    <w:p>
      <w:pPr>
        <w:pStyle w:val="style0"/>
        <w:jc w:val="both"/>
      </w:pPr>
      <w:r>
        <w:rPr/>
      </w:r>
    </w:p>
    <w:p>
      <w:pPr>
        <w:pStyle w:val="style0"/>
        <w:jc w:val="both"/>
      </w:pPr>
      <w:r>
        <w:rPr>
          <w:rFonts w:ascii="Arial" w:cs="Arial" w:hAnsi="Arial"/>
          <w:lang w:val="mn-MN"/>
        </w:rPr>
        <w:tab/>
        <w:t xml:space="preserve">Дээрээс нь би Монгол Улсын Ерөнхийлөгчийг их том юм хийх байх гэж харж байгаа. Шанхайн хамтын ажиллагааны байгууллагад оруулахын тулд Аюулгүйн зөвлөлийнхөө нэг гишүүнийг солих гэж байгааг би эсэргүүцнэ шүү. Би Баярхүү гэдэг судлаачийн яриан дээр үндэслэж ярьж байна. Одоо бүх юм нотолгоотой ярих ёстой. Дээрээс нь хууль хяналтын байгууллага мафижсан гээд байсан, одоо Ерөнхий прокурорыг орж ирэхэд нь та мафийн эзэн үү гээд би одоо асууна. Тэр мафийн эзнийг шалгуулъя гээд хэн ямар өргөдөл өгснийг би мэдэхгүй. Таны шалгуулъя, барья гээд. Уг нь хуулийн байгууллага мафижиж байгаа бол түүнийг шалгуулъя, түүнийг болиулъя, энэ хуулийг нь өөрчилье гээ явсан бол их юм өөр болох байсан л даа. Тэгээд тэр нь өөр болоод явчихлаа. </w:t>
      </w:r>
    </w:p>
    <w:p>
      <w:pPr>
        <w:pStyle w:val="style0"/>
        <w:jc w:val="both"/>
      </w:pPr>
      <w:r>
        <w:rPr/>
      </w:r>
    </w:p>
    <w:p>
      <w:pPr>
        <w:pStyle w:val="style0"/>
        <w:ind w:firstLine="720" w:left="0" w:right="0"/>
        <w:jc w:val="both"/>
      </w:pPr>
      <w:r>
        <w:rPr>
          <w:rFonts w:ascii="Arial" w:cs="Arial" w:hAnsi="Arial"/>
          <w:lang w:val="mn-MN"/>
        </w:rPr>
        <w:t>Ямар ч байлаа гэсэн нэг хүний төлөө Үндэсний аюулгүй байдлын зөвлөлийн хурал хийж, түүхэн рекордыг эвдэллээ. Нэг хүний төлөө жагсаал хийж, мэдээж ийм хэмжээнд хүртэл явуулахгүйгээр өөрөө больчихмоор байгаа юм л даа. Би байсан бол больчихно. Тэгэхдээ би хүний өмнөөс хариулж болохгүй шүү дээ. Манайхан бусдын өмнөөс хариул гэж шаардаад байх юм. Бусдын өмнөөс хариулж болохгүй ээ. Асуулаа, нөгөө дэх нь үгүй гэлээ. Тэгээд дараа нь яадаг юм, одоо ингээд алхам уруугаа явмаар байна. 2 сар хурлыг гацаасныг би ойлгоогүй. Ярьж, ярьж, нөгөө нүхэндээ гэдэг шиг, нэг хууль ярих тухай л хурал байсан юм уу? Хаашаа юм бэ?</w:t>
      </w:r>
    </w:p>
    <w:p>
      <w:pPr>
        <w:pStyle w:val="style0"/>
        <w:jc w:val="both"/>
      </w:pPr>
      <w:r>
        <w:rPr/>
      </w:r>
    </w:p>
    <w:p>
      <w:pPr>
        <w:pStyle w:val="style0"/>
        <w:jc w:val="both"/>
      </w:pPr>
      <w:r>
        <w:rPr>
          <w:rFonts w:ascii="Arial" w:cs="Arial" w:hAnsi="Arial"/>
          <w:lang w:val="mn-MN"/>
        </w:rPr>
        <w:tab/>
        <w:t>Тийм учраас Монгол ардын намд санаа зовж байна. 27-гийнхоо эсрэг 40 нь жагсаал хийж, Монгол Улсын Ерөнхийлөгч ард түмний эв нэгдлийг хангагч биш, Ардын намын эв нэгдлийг хангагч болж чадсанд баяр хүргэе. Удахгүй Ардчилсан намынхаа эв нэгдлийг хангахын төлөө яваарай.  Монгол ардын хувьсгалт намын хуулиар олгогдсон шинэчлэлийг дэмжээрэй. Бас хуйвалдаан яваад байгаа шүү. Ард түмний хийсэн хурлыг зориуд Дээд шүүхийнхэнтэй хуйвалдаж, одоо энэ эрх баригч нар зөвшөөрлийг нь өгөхгүй байгаа шүү. Бид нар бас тэмцэнэ, Үндэсний аюулгүй байдлын зөвлөлийг хуралдуулна. Тэгээд одоо үүнийгээ нэг талдаа шийдье бас. Гадаа гэр барьж суувал Үндэсний аюулгүй байдлын зөвлөл хуралддаг юм байна. Ипотекийн зээлийн хувийг 3 хувь болгож өгөөч ээ, зээлийн хүүг буулгаж өгөөч ээ гэж та бүхнээсээ хүсье. Энэ бас том асуудал шүү,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Мөнхбат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Ж.Мөнхбат</w:t>
      </w:r>
      <w:r>
        <w:rPr>
          <w:rFonts w:ascii="Arial" w:cs="Arial" w:hAnsi="Arial"/>
          <w:lang w:val="mn-MN"/>
        </w:rPr>
        <w:t>: Монгол Улс бол ардчилсан Үндсэн хуультай. Үндсэн хуулиндаа төрийн эрх барих дээд байгууллага Улсын Их Хурлаа гэж заачихсан, парламентын засаглалтай орон. Ерөнхийлөгчийн засаглалтай ч бай, төрийн ямар тогтолцоотой бай, тэр тогтолцооныхоо дархлааг хамгаалах, төрийн босгыг өндөр болгох, төрийн амин чанарыг сайжруулах ийм алхмуудыг ер нь энэ хариуцлага хөгжсөн, зарчим жудаг хөгжсөн улс орнуудад тэгж хийдэг л юм билээ. Тэгээд яах вэ өнөөдөр нэг ийм улс төрийн сонин нөхцөл байдал үүсээд, төрийн гацаа, түгжрээ бий болсон, хоорондоо хэлэлцэж хэрэлдсэн ийм л байдалтай болоод, нэг ийм хууль орж ирж байна.</w:t>
      </w:r>
    </w:p>
    <w:p>
      <w:pPr>
        <w:pStyle w:val="style0"/>
        <w:jc w:val="both"/>
      </w:pPr>
      <w:r>
        <w:rPr/>
      </w:r>
    </w:p>
    <w:p>
      <w:pPr>
        <w:pStyle w:val="style0"/>
        <w:jc w:val="both"/>
      </w:pPr>
      <w:r>
        <w:rPr>
          <w:rFonts w:ascii="Arial" w:cs="Arial" w:hAnsi="Arial"/>
          <w:lang w:val="mn-MN"/>
        </w:rPr>
        <w:tab/>
        <w:t xml:space="preserve">Яг үнэндээ ийм хууль орж ирж байгаа нь харамсалтай байгаа юм. Одоо нэгэнт ороод ирсэн учраас үүнийг хэлэлцээд явахаас өөр аргагүй. Одоо энэ хуулийг хэлэлцээд, шийдээд, батлаад явахаас өөр аргагүй. Гэхдээ цааш цаашдаа нэг улс төрийн нам байнга ийм үнэмлэхгүй олон болсоор байхгүй тохиолдолд ойрхон, ойрхон улс төрийн намууд янз бүрийн суудал авсан нөхцөлд энэ парламентын дархлаа, төрийн дархлаа гэдэг юм чинь байхгүй болно доо. 6 сарын хугацаатай, 8 сарын хугацаатай, 1 жилийн хугацаатай ингээд Улсын Их Хурлын даргаа солиод ингээд явдаг ийм л юм уруу орно доо. Улсын Их Хурлын дарга болох хүсэлтэй хүмүүст бол сайхан л байх. Ялангуяа манай намд байгаа энэ 50-иад оны ах нарт бол сайхан л байгаа байх.  Яг төрийнхөө зарчим, дархлааг бодож байгаа хүмүүст бол төр их эмзэг болж байгаа, Монгол төрийн босго намсаж байгаа шүү. Хаянхярваа гишүүний яриад байгаа энэ хуулийг батлаад энэ нэг хүнийг нь хуулийн дагуу чөлөөлөөд, буцаагаад энэ хуулиа хүчингүй болгоорой гэдэг үг бол үнэн шүү, бараг ер нь тэгчихсэн нь дээр шүү. Бараг тэгчихсэн нь дээр. </w:t>
      </w:r>
    </w:p>
    <w:p>
      <w:pPr>
        <w:pStyle w:val="style0"/>
        <w:jc w:val="both"/>
      </w:pPr>
      <w:r>
        <w:rPr/>
      </w:r>
    </w:p>
    <w:p>
      <w:pPr>
        <w:pStyle w:val="style0"/>
        <w:jc w:val="both"/>
      </w:pPr>
      <w:r>
        <w:rPr>
          <w:rFonts w:ascii="Arial" w:cs="Arial" w:hAnsi="Arial"/>
          <w:lang w:val="mn-MN"/>
        </w:rPr>
        <w:tab/>
        <w:t xml:space="preserve">Өнөөдөр бид нар Монгол төрийнхөө амин чанар уруу гар дүрж байгаа юм.  Үндсэн хуулийн дордуулсан 7 өөрчлөлт гэдэг байсан. Үүнийг хэний үед хэн, хэн хийсэн бэ гэж ярьдаг, одоо хүртэл бичдэг. Энэ танхимд сууж байгаа 76 гишүүн ч гэсэн мөнх биш, мөнх насаараа Их Хурлын гишүүн хийхгүй. Гэхдээ энд сууж байгаа 75 гишүүн Монгол төрийн дархлааг ингэж сульдааж, төрийн босгыг ингэж намсгаж, Монгол төрийн амин чанар уруу ингэж гар дүрээд явсан гэдэг нэр хочтой түүхэнд үлдэх нь бас үнээн, үнэн. </w:t>
      </w:r>
    </w:p>
    <w:p>
      <w:pPr>
        <w:pStyle w:val="style0"/>
        <w:jc w:val="both"/>
      </w:pPr>
      <w:r>
        <w:rPr/>
      </w:r>
    </w:p>
    <w:p>
      <w:pPr>
        <w:pStyle w:val="style0"/>
        <w:jc w:val="both"/>
      </w:pPr>
      <w:r>
        <w:rPr>
          <w:rFonts w:ascii="Arial" w:cs="Arial" w:hAnsi="Arial"/>
          <w:lang w:val="mn-MN"/>
        </w:rPr>
        <w:tab/>
        <w:t xml:space="preserve">Тийм учраас би ядаж тэр 39-өөрөө өргөн бариад, гуравны хоёроор нь огцруулдаг тийм юмыг  энэ хуульд суулгаж өгвөл зүгээр юм уу гэдэг ийм саналыг хэлсэн. Засгийн газар дээр ч гэсэн ийм байгаа шүү дээ. 19 гишүүн өргөн бариад,  39 гишүүний шийдвэрээр огцруулах, эс огцруулахыг шийддэг. Үндсэн хуулийн цэц өнгөрсөн жил 19 гишүүн Засгийн газрын нэг сайдыг өргөн барьж, огцруулдаг энэ юмыг болиулсан. Энэ бол өөрөө Монгол төрийн босгыг өндөрсгөж байгаа, дархлааг сайжруулж байгаа нэг алхам байсан. Харамсалтай нь бид нар өнөөдөр хойшоо нэг алхах л юм хийх гээд сууж байна л даа. Гэхдээ нэгэнт ороод ирсэн юм чинь энэ хуулийг батлах нь зөв гэж бодож байгаа. Нэгэнт энэ хуулиар энэ асуудлыг, нэг хүний ч байна уу? Энэ үүссэн нөхцөл байдлыг ч юм уу, шийдье гэж байгаа бол шийдэх нь зөв. Тэгээд шийдээд явах биз. Гэхдээ үүнийгээ засах ёстой шүү. Энэ буруу алхам шүү гэдгийг л би хэлэх гэсэн юм. Ер нь цаашдаа заавал ийм юмандаа хүрэхгүй ойлголцол, зөвшилцөл, итгэлцэл, яриа хөөрөө, хүн хэлээрээ, мал хөлөөрөө ингэж явдаг зарчим уруу орох хэрэгтэй. Харамсалтай нь одоо Тогтохсүрэн дарга шиг өнөөдөр уулзсан, ойлголцъё, зөвшилцьё гэсэн хэсэг нөхдүүд шиг маань, нэг юм яриад, 2 цагийн дараа үүнээсээ буцаад, энэ ярьсан, хөөрсөн, итгэлцэл, ойлголцол дээгүүрээ гишгээд явах юм бол цаашдаа бол ойлголцол итгэлцэл байхад хэцүү юм байна даа. </w:t>
      </w:r>
    </w:p>
    <w:p>
      <w:pPr>
        <w:pStyle w:val="style0"/>
        <w:jc w:val="both"/>
      </w:pPr>
      <w:r>
        <w:rPr/>
      </w:r>
    </w:p>
    <w:p>
      <w:pPr>
        <w:pStyle w:val="style0"/>
        <w:jc w:val="both"/>
      </w:pPr>
      <w:r>
        <w:rPr>
          <w:rFonts w:ascii="Arial" w:cs="Arial" w:hAnsi="Arial"/>
          <w:lang w:val="mn-MN"/>
        </w:rPr>
        <w:tab/>
        <w:t xml:space="preserve">Тийм учраас цаашдаа дандаа ингэж хүч түрсэн, төрийнхөө дархлааг сульдаасан, ухарч, гишгэсэн ийм шийдэл, шийдвэрүүдээр асуудал шийдэгдэж явах л ийм л зам уруугаа явж байгаа юм байна гэж бодоод, тэгээд тэр нь харамсалтай санагдаад л сууж байна. Гэхдээ энэ хуулиа төрийнхөө дархлааг бодож  хийгээрэй. </w:t>
      </w:r>
    </w:p>
    <w:p>
      <w:pPr>
        <w:pStyle w:val="style0"/>
        <w:jc w:val="both"/>
      </w:pPr>
      <w:r>
        <w:rPr/>
      </w:r>
    </w:p>
    <w:p>
      <w:pPr>
        <w:pStyle w:val="style0"/>
        <w:jc w:val="both"/>
      </w:pPr>
      <w:r>
        <w:rPr>
          <w:rFonts w:ascii="Arial" w:cs="Arial" w:hAnsi="Arial"/>
          <w:lang w:val="mn-MN"/>
        </w:rPr>
        <w:tab/>
        <w:t xml:space="preserve"> </w:t>
      </w:r>
      <w:r>
        <w:rPr>
          <w:rFonts w:ascii="Arial" w:cs="Arial" w:hAnsi="Arial"/>
          <w:b/>
          <w:bCs/>
          <w:lang w:val="mn-MN"/>
        </w:rPr>
        <w:t>М.Энхболд</w:t>
      </w:r>
      <w:r>
        <w:rPr>
          <w:rFonts w:ascii="Arial" w:cs="Arial" w:hAnsi="Arial"/>
          <w:lang w:val="mn-MN"/>
        </w:rPr>
        <w:t>: Д.Эрдэнэбат гишүүн үг хэлнэ.</w:t>
      </w:r>
    </w:p>
    <w:p>
      <w:pPr>
        <w:pStyle w:val="style0"/>
        <w:jc w:val="both"/>
      </w:pPr>
      <w:r>
        <w:rPr/>
      </w:r>
    </w:p>
    <w:p>
      <w:pPr>
        <w:pStyle w:val="style0"/>
        <w:jc w:val="both"/>
      </w:pPr>
      <w:r>
        <w:rPr>
          <w:rFonts w:ascii="Arial" w:cs="Arial" w:hAnsi="Arial"/>
          <w:lang w:val="mn-MN"/>
        </w:rPr>
        <w:tab/>
      </w:r>
      <w:r>
        <w:rPr>
          <w:rFonts w:ascii="Arial" w:cs="Arial" w:hAnsi="Arial"/>
          <w:b/>
          <w:bCs/>
          <w:lang w:val="mn-MN"/>
        </w:rPr>
        <w:t>Д.Эрдэнэбат</w:t>
      </w:r>
      <w:r>
        <w:rPr>
          <w:rFonts w:ascii="Arial" w:cs="Arial" w:hAnsi="Arial"/>
          <w:lang w:val="mn-MN"/>
        </w:rPr>
        <w:t>: Баярлалаа. 2 сар шахам ингээд хурал бойкотлоод, гэнэт орж ирээд тэгээд маш чухал хуулиа бүгдээрээ хэлэлцэх ёстой шүү гэж хаа сайгүй бүгдээрээ ярьчхаад, тэгээд энэ маш чухал хууль орж ирсэн чинь ярих хүнгүй болчхож байгаа нь их сонин юм л даа. Би уг нь Ардын намыг энэ 30 жил болж байгаа ардчилсан Монгол орны үнэт зүйлс, хүний эрх, эрх чөлөө, өмчлөх эрхийг бас Ардчилсан намтай адилхан хамгаалагчдын нэг ээ  гэж өнөөдрийг хүртэл би итгэж явсан.  Хууль сахих, ардчилсан Үндсэн хуулиа хамгаалах энэ чиглэл уруу тууштай явна гэж ингэж бодож явсан нь харамсалтай нь өнөөдөр дуусаж байна. Би үүнд туйлын их харамсаж байгаа.</w:t>
      </w:r>
    </w:p>
    <w:p>
      <w:pPr>
        <w:pStyle w:val="style0"/>
        <w:jc w:val="both"/>
      </w:pPr>
      <w:r>
        <w:rPr/>
      </w:r>
    </w:p>
    <w:p>
      <w:pPr>
        <w:pStyle w:val="style0"/>
        <w:jc w:val="both"/>
      </w:pPr>
      <w:r>
        <w:rPr>
          <w:rFonts w:ascii="Arial" w:cs="Arial" w:hAnsi="Arial"/>
          <w:lang w:val="mn-MN"/>
        </w:rPr>
        <w:tab/>
        <w:t xml:space="preserve">Ардчиллаар олсон бидний үнэт зүйл бол агуу их бий. Үүнийг Монголын ард түмэн бие сэтгэлээрээ мэдэрчихсэн юм. Хэдийгээр өнөөдөр түр зуурын улс төрчид явж байгаа ч гэсэн ард түмэн сэтгэлдээ энэ ардчиллын үнэ цэнийг бүгдээрээ мэдэж байгаа. Энэ ардчиллын үнэ цэнийг тогтоосон ганц зүйл юу вэ гэхээр, энэ ардчилсан Үндсэн хууль, энэ  76 гишүүнтэй Улсын Их Хурал байсан юмаа. Үе үеийн Улсын Их Хурал хоорондоо хэлэлцэж, зөрөлдөж, маргалдаж байсан ч гэсэн энэ ардчилсан төрийг өнөөдрийг хүртэл авч ирсэн юм. </w:t>
      </w:r>
    </w:p>
    <w:p>
      <w:pPr>
        <w:pStyle w:val="style0"/>
        <w:jc w:val="both"/>
      </w:pPr>
      <w:r>
        <w:rPr/>
      </w:r>
    </w:p>
    <w:p>
      <w:pPr>
        <w:pStyle w:val="style0"/>
        <w:jc w:val="both"/>
      </w:pPr>
      <w:r>
        <w:rPr>
          <w:rFonts w:ascii="Arial" w:cs="Arial" w:hAnsi="Arial"/>
          <w:lang w:val="mn-MN"/>
        </w:rPr>
        <w:tab/>
        <w:t>Энэ өнөөдөр гарч ирчхээд, өнөөдөр ямар нөхцөл байдал үүсэж байна вэ гэхээр, энэ эрх баригчдын талцлаас үүдэн Монгол Улсын төрийн эрх барих дээд байгууллагын дархлаа суларч байгаа нь туйлын үнэн юмаа. Би энэ 76 гишүүн дотор үнэхээр үүнийг дотроо харамсаад сууж байгаа гэдэгт би огт эргэлзэхгүй байгаа. Тэгэхдээ нэг хүнийг авч хаяхын тулд нэг хууль санаачилж байна гэдэг дээр би санал нэгдэхгүй байгаа. Би Энхболдыг хамгаалаагүй ээ. Хамгаалах надад тийм үндэс суурь, санаа бодол, холбогдсон ширхэг ч байхгүй. Би Монгол Улсын ардчиллын үнэ цэнийг хамгаалах л гэж өнөөдрийг хүртэл энд ингээд сууж байгаа. Үүнийг манай нөхдүүд ойлгох хэрэгтэй. Би Байнгын хороон дээр хэлсэн, энэ хуулийг хэлэлцэхийг дэмжинэ гэж. Би ямар шалтгаанаар хэлсэн юм бэ гэхээр, энэ чуулган дээр орж ирээд, энэ олон хэлэх хүсэлтэй байгаа энэ хүмүүсүүд, ялангуяа манай ахмадууд энэ дээр өөрийнхөө үзэл бодлыг ард түмний өмнө нээлттэй илэрхийлэх болов уу гэж би горьдсон юмаа. Харамсалтай нь өнөөдөр ийм юм болсонгүй. Бүгд чив чимээгүй сууж байна.</w:t>
      </w:r>
    </w:p>
    <w:p>
      <w:pPr>
        <w:pStyle w:val="style0"/>
        <w:jc w:val="both"/>
      </w:pPr>
      <w:r>
        <w:rPr>
          <w:rFonts w:ascii="Arial" w:cs="Arial" w:hAnsi="Arial"/>
          <w:lang w:val="mn-MN"/>
        </w:rPr>
        <w:tab/>
      </w:r>
    </w:p>
    <w:p>
      <w:pPr>
        <w:pStyle w:val="style0"/>
        <w:jc w:val="both"/>
      </w:pPr>
      <w:r>
        <w:rPr>
          <w:rFonts w:ascii="Arial" w:cs="Arial" w:hAnsi="Arial"/>
          <w:lang w:val="mn-MN"/>
        </w:rPr>
        <w:tab/>
        <w:t xml:space="preserve">Мэдээж энэ хууль бол үнэмлэхүй олонхын шийдсэн асуудал, бидний эсрэг дарсан бай, дагаад дарсан бай шийдэгдээд явна. Энхболд гэдэг хүнийг огцруулна.  Тэр бол ойлгомжтой болсон. Одоо энэ хүн дээр улс төр хийхээ боль. Ганцхан л би нэг юмыг хэлэхэд, үнэхээр энэ асуудлын дараа Монгол Улсын ардчилсан Монгол Улс байхгүй болох вий гэдэгт л би санаа зовж байгаа юм. Энэ түүхэн үүргийг Ардын нам биелүүлэх буюу хэрэгжүүлэх вий гэдэгт л би санаа зовж байгаа юм. Манай гишүүд үүнийг ойлгоорой. Монголын төрийн түүх баян болно, ирээдүй гэж бидэнд байгаа. Ирээдүйг, манай ирээдүйн залуучууд хөтлөөд явна. Тэгэхдээ энэ Монголын түүхэнд хар хуудас үүгээр үлдэж, ямарваа нэгэн муу зүйл дахиад муужрах вий гэдгээс үнэхээр би санаа зовж байгаа шүү. Манай гишүүд үүнийг ойлгоорой.  </w:t>
      </w:r>
    </w:p>
    <w:p>
      <w:pPr>
        <w:pStyle w:val="style0"/>
        <w:jc w:val="both"/>
      </w:pPr>
      <w:r>
        <w:rPr/>
      </w:r>
    </w:p>
    <w:p>
      <w:pPr>
        <w:pStyle w:val="style0"/>
        <w:jc w:val="both"/>
      </w:pPr>
      <w:r>
        <w:rPr>
          <w:rFonts w:ascii="Arial" w:cs="Arial" w:hAnsi="Arial"/>
          <w:lang w:val="mn-MN"/>
        </w:rPr>
        <w:tab/>
        <w:t>2006 онд Улсын Их Хурлын хууль шинэчлэгдэн батлагдахад Улсын Их Хурлын даргаар Нямдорж гишүүн байсан юмаа, Нямдорж гишүүн сая гараад явчхаж, түр гарсан байлгүй. Нямдорж гишүүн именно Улсын Их Хурлын даргын бүрэн эрх байх ёстой гэж энэ заалтыг Их Хурлын дарга байхдаа өөрөө үзэглэж, тэр үеийн Их Хурлын гишүүд үүнийг баталсан юм шүү дээ. Үүнийг хийсэн МАН эрх барьж байхдаа хийсэн зүйл шүү. Та нар өнөөдөр өөрсдийнхөө хийсэн энэ зүйлийг өөрсдийнхөө гараар устгах гэж байгаа гэдгээ өөрсдөө ойлгоорой. Би өнөөдөр энэ бүх хурлын протокол, энэ архивт үлдээд, хэзээ нэгэн цагт бидний дараагийн үе нэг сөхөж харах үе ирнэ гэж бодож байгаа шүү. Би үүнийг хатуу бөгөөд үнэнийг та бүхэндээ хэлчихье гэж ингэж бодсон юм,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Эрдэнэ гишүүн үг хэлнэ.</w:t>
      </w:r>
    </w:p>
    <w:p>
      <w:pPr>
        <w:pStyle w:val="style0"/>
        <w:jc w:val="both"/>
      </w:pPr>
      <w:r>
        <w:rPr/>
      </w:r>
    </w:p>
    <w:p>
      <w:pPr>
        <w:pStyle w:val="style0"/>
        <w:jc w:val="both"/>
      </w:pPr>
      <w:r>
        <w:rPr>
          <w:rFonts w:ascii="Arial" w:cs="Arial" w:hAnsi="Arial"/>
          <w:lang w:val="mn-MN"/>
        </w:rPr>
        <w:tab/>
      </w:r>
      <w:r>
        <w:rPr>
          <w:rFonts w:ascii="Arial" w:cs="Arial" w:hAnsi="Arial"/>
          <w:b/>
          <w:bCs/>
          <w:lang w:val="mn-MN"/>
        </w:rPr>
        <w:t>С.Эрдэнэ</w:t>
      </w:r>
      <w:r>
        <w:rPr>
          <w:rFonts w:ascii="Arial" w:cs="Arial" w:hAnsi="Arial"/>
          <w:lang w:val="mn-MN"/>
        </w:rPr>
        <w:t>: Баярлалаа. Өнөөдрийн энэ танхимд сууж байгаа Улсын Их Хурлын гишүүд бүгдээрээ доод тал нь 2-3 удаа сонгогдсон гишүүд сууж байна. Анх удаа сонгогдсон гишүүдийн ихэнх нь алга байна, харж байна. Ер нь ямар нэгэн шалгарал явагдаад, ямар нэгэн асуудал яригдаад ирэхээр  нөгөө популизм хийдэг нөхдүүд ихэнх нь алга байна л даа, өнөөдөр ингээд харж байхад энд алга байна.</w:t>
      </w:r>
    </w:p>
    <w:p>
      <w:pPr>
        <w:pStyle w:val="style0"/>
        <w:jc w:val="both"/>
      </w:pPr>
      <w:r>
        <w:rPr/>
      </w:r>
    </w:p>
    <w:p>
      <w:pPr>
        <w:pStyle w:val="style0"/>
        <w:jc w:val="both"/>
      </w:pPr>
      <w:r>
        <w:rPr>
          <w:rFonts w:ascii="Arial" w:cs="Arial" w:hAnsi="Arial"/>
          <w:lang w:val="mn-MN"/>
        </w:rPr>
        <w:tab/>
        <w:t>Өнөөдөр парламентын дархлаа гэж нэг юм байдаг. Өнөөдөр энэ Монгол Улс чинь парламентын засаглалтай улс орон шүү дээ.  89 оны тэр хүйтэн, хөлдүү тэр өдрүүдэд тэмцэж байхдаа бид нар олон намын тогтолцоотой парламентын засаглалыг бий болгох гэж тэмцсэн юм. Нэг хүний засаглалыг юм уу? Хэн нэгэн хүний дарангуйллыг бид нар хүсээгүй. Энэ зарчим дээр өнөөдөр ч гэсэн хатуу зогсож байгаа. Намайг юу гэж доромжилж, юу гэж хэлэх нь сонин биш. Энд сууж байгаа МАН-ын 64 гишүүн өнөөдөр энэ парламентын ардчиллын үр дүнд сонгогдож та бүхэн Улсын Их Хурлын гишүүн болсон. Тэгчхээд өнөөдөр парламентынхаа ардчиллын эсрэг юм яриад сууж байгаад үнэхээр гайхаж байна.</w:t>
      </w:r>
    </w:p>
    <w:p>
      <w:pPr>
        <w:pStyle w:val="style0"/>
        <w:jc w:val="both"/>
      </w:pPr>
      <w:r>
        <w:rPr/>
      </w:r>
    </w:p>
    <w:p>
      <w:pPr>
        <w:pStyle w:val="style0"/>
        <w:jc w:val="both"/>
      </w:pPr>
      <w:r>
        <w:rPr>
          <w:rFonts w:ascii="Arial" w:cs="Arial" w:hAnsi="Arial"/>
          <w:lang w:val="mn-MN"/>
        </w:rPr>
        <w:tab/>
        <w:t xml:space="preserve">Би өнөөдөр Монгол Улсын Ерөнхийлөгч маань МАН-ын даргын санаачилсан хуулийг барьж орж ирнэ гэж би хэзээ ч зүүдлээгүй. Тэгээд МАН-ын даргын санаачилсан хуулийг Ардчилсан намаас нэр дэвшиж Монгол Улсын Ерөнхийлөгч болсон Ерөнхийлөгч маань барьж ороод, тэгээд Монгол Улсын Ерөнхийлөгчийн Тамгын газрын дарга Зандаахүүгийн Энхболд гэж Монгол Улсын Их Хурлын дарга байсан хүн энэ хуулийг бариад гүйж байгаад би үнэхээр гайхаж байгаа юм. Шударга хэлэхэд өнөөдөр үнэхээр энэ Монгол төр чинь юу болоод байгаа юм бэ? Үнэхээр бантан болж байна шүү дээ. Нөгөө шударга ёс чинь хаачсан бэ? Нөгөө парламентын ардчилал чинь хаачсан бэ? Олон намын тогтолцоо  чинь хаачсан бэ? Юу уруу яваад байна вэ? Энэ хоёр том гүрний дунд нэг хүний засаглал тогтоочхоод бид нар хаашаа явах юм бэ? Киргиз болох уу? Казакстан болох уу хаашаа явах юм бэ? Тэгээд энэ бүх юман дээр бодож асуудалд хандмаар байна.  Ний нуугүй хэлэхэд үнэхээр өнөөдөр парламентын ардчиллын төлөө явсан энэ 29 жилийн энэ тэмцэл, энэ үр дүн чинь хаачив? Чимид гуай 92 онд Монгол Улсын ардчилсан Үндсэн хуулийг батлахдаа өнөөдрийн төрийн институци хоорондын харилцаа, Монгол Улсын Үндсэн хуулийн зохицуулалтыг харахдаа арай өөрөөр харж байсан байхаа. </w:t>
      </w:r>
    </w:p>
    <w:p>
      <w:pPr>
        <w:pStyle w:val="style0"/>
        <w:jc w:val="both"/>
      </w:pPr>
      <w:r>
        <w:rPr/>
      </w:r>
    </w:p>
    <w:p>
      <w:pPr>
        <w:pStyle w:val="style0"/>
        <w:jc w:val="both"/>
      </w:pPr>
      <w:r>
        <w:rPr>
          <w:rFonts w:ascii="Arial" w:cs="Arial" w:hAnsi="Arial"/>
          <w:lang w:val="mn-MN"/>
        </w:rPr>
        <w:tab/>
        <w:t>Түрүүнд Энхтүвшин, Раднаасэд гээд энэ хуульчид, өөрсдийгөө хуульч гэж боддог хүмүүст би хэлмээр байгаа юм. Монгол төрийн дархлаа хаачсан бэ? Монгол Улсын Их Хурлын дархлаа хаачив аа? Нөгөө Монгол Улсын Ерөнхийлөгчийн үйл ажиллагаанд хөтлөгдөөд явав уу? Эсхүл  та нар өөрсдөө энэ албан тушаал, эрх мэдэлдээ хөтлөгдөөд явав уу? Та нарын нөгөө нэг сайхан шударга ёс хаачсан бэ? Үнэхээр гайхаж байна. Би та нарыг 2016 онд үнэмлэхүй олонх болчхоод орж ирж байхад би яг энэ чуулганы танхимд хэлж байсан. Энэ том зовлогыг даадаг ар гэр танай намд байгаа юу гэж, үнэхээр байсангүй ээ. Харамсалтай, та нар зовлогоо дааж чадсангүй. Үнэхээр өнөөдөр бүх аймаг, нийслэл, хот, хүрээ бүх газар танай нам хоёр хуваагдлаа. Энэ чинь гамшиг шүү дээ. Сөрөг хүчний намын даргын хувьд надад энэ бол сайхан завшаан байж магадгүй л дээ. Гэхдээ би Монгол төр тогтвортой байх, Монгол төрийн энэ өнөөдрийн нэр хүндийн асуудал дээр л би үүнийг яриад байгаа юм, түүнээс биш би өөр юу ч яриагүй. МАН үнэхээр дампуурчээ, та бүхэн суудлаа тавьж өгөөд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Билэгт гишүүн үг хэлнэ.</w:t>
      </w:r>
    </w:p>
    <w:p>
      <w:pPr>
        <w:pStyle w:val="style0"/>
        <w:jc w:val="both"/>
      </w:pPr>
      <w:r>
        <w:rPr/>
      </w:r>
    </w:p>
    <w:p>
      <w:pPr>
        <w:pStyle w:val="style0"/>
        <w:jc w:val="both"/>
      </w:pPr>
      <w:r>
        <w:rPr>
          <w:rFonts w:ascii="Arial" w:cs="Arial" w:hAnsi="Arial"/>
          <w:lang w:val="mn-MN"/>
        </w:rPr>
        <w:tab/>
      </w:r>
      <w:r>
        <w:rPr>
          <w:rFonts w:ascii="Arial" w:cs="Arial" w:hAnsi="Arial"/>
          <w:b/>
          <w:bCs/>
          <w:lang w:val="mn-MN"/>
        </w:rPr>
        <w:t>М.Билэгт</w:t>
      </w:r>
      <w:r>
        <w:rPr>
          <w:rFonts w:ascii="Arial" w:cs="Arial" w:hAnsi="Arial"/>
          <w:lang w:val="mn-MN"/>
        </w:rPr>
        <w:t xml:space="preserve">: Эрхэм гишүүдийнхээ 2019 оны мэндийг хүргэе гэж хэлэхээс бид уулзалдаагүй хичнээн сар болчихлоо. Гэхдээ одоо шөнийн З цаг болж байна. Миний хувьд ард түмнээсээ би уучлал гуймаар байна. Монголын ард түмэн  2016 оны Улсын Их Хурлын сонгуулиар МАН-д итгэл өгч, Улсын Их Хурлын 76-гийн 65-ыг нь МАН-д өгсөн. Гэтэл бид Монгол Улсын төрийн эрх барих дээд байгууллага, энэ Улсын Их Хурлынхаа үйл ажиллагааг 2 сар шахам гацаалаа. Гацаахгүй байх боломж нь бидэнд байсан. Одоо бид шөнийн З цаг, бараг үүр цайж байна. Гэтэл энэ Улсын Их Хурлын чуулганы хуралдааны дэгийн тухай хуульд нэмэлт, өөрчлөлт оруулах тухай энэ хуулийн төсөл уг нь  Төрийн байгуулалтын байнгын хороогоор одоо өнөөдөр 11 болчихсон, 9-ний өдөр 14 цагийн үед хэлэлцэгдээд Улсын Их Хурлаар орохоор дэмжигдчихсэн байсан. Бид нар ингэж үүрээр хэлэлцэх хэмжээнд очихооргүй, хэлэлцэх боломж байсан. Тэгэхдээ бидний ингээд хэлэлцээд байж байхад, зөвхөн бид энд сууж байгаа юм бишээ, одоо гадаа үүдэнд хар, коридорт сэтгүүлчид маань бүлтийтэл шөнөжингөө ингээд хараад зогсож байна. Эд нар ажлаа л хийж яваа юм. </w:t>
      </w:r>
    </w:p>
    <w:p>
      <w:pPr>
        <w:pStyle w:val="style0"/>
        <w:jc w:val="both"/>
      </w:pPr>
      <w:r>
        <w:rPr/>
      </w:r>
    </w:p>
    <w:p>
      <w:pPr>
        <w:pStyle w:val="style0"/>
        <w:jc w:val="both"/>
      </w:pPr>
      <w:r>
        <w:rPr>
          <w:rFonts w:ascii="Arial" w:cs="Arial" w:hAnsi="Arial"/>
          <w:lang w:val="mn-MN"/>
        </w:rPr>
        <w:tab/>
        <w:t>Өнөөдөр Монгол Улсын хүн амын хөдөлмөр эрхлэх насны 1.3 сая иргэдийн маань 80.0 хувь нь хувийн хэвшилд ажиллаж, амь амьжиргаагаа залгуулдаг юм. Хувийн хэвшлийнхэн ингэж л нойр хоолоо хасаж ажиллаж байж амь амьжиргаагаа залгуулдаг юм шүү. Тэгтэл биднээс болоод өнөөдөр шөнө дунд энэ сэтгүүлчид маань ингээд коридорт зогсож байна, би үүнд харамсаж байна.</w:t>
      </w:r>
    </w:p>
    <w:p>
      <w:pPr>
        <w:pStyle w:val="style0"/>
        <w:jc w:val="both"/>
      </w:pPr>
      <w:r>
        <w:rPr/>
      </w:r>
    </w:p>
    <w:p>
      <w:pPr>
        <w:pStyle w:val="style0"/>
        <w:jc w:val="both"/>
      </w:pPr>
      <w:r>
        <w:rPr>
          <w:rFonts w:ascii="Arial" w:cs="Arial" w:hAnsi="Arial"/>
          <w:lang w:val="mn-MN"/>
        </w:rPr>
        <w:tab/>
        <w:t xml:space="preserve">Бид 65-уулаа. Уг нь бол иргэд сонгогчдынхоо дуу хоолой болж, дотроо тэдний өмнөөс мэтгэлцээнээ хийх ёстой байх гэж би боддог, тийм ч үүрэгтэй гэж боддог.  Үүнийгээ хийгээд, дахиад бүр 2018 оны, одоо 2 сарын өмнө тэр хуулийг нь, одоо энэ Ерөнхийлөгчийн оруулж ирсэн энэ хуулийг өргөн бариад, аль эрт батлуулаад, батлагдчихсан байх боломж байсан шүү дээ. Тэгэхэд өнөөдөр жишээ нь өглөө  10 цагаас хуралдаж болох юмыг өдөржингөө хурлын ирцийг хүргэхгүй байж байгаад шөнө дунд ингээд хуралдаж байгаа юм. Тэгэхдээ бид дэндүү арчаагүй байна аа. Тэгтэл энэ хооронд бас нэг юм нь болохоор бид өөрсдөө иргэдийнхээ дуу хоолой болж энэ дотроо мэтгэлцэхийн оронд иргэдээ өвлийн хүйтэнд турхирч жагсаал, цуглаанд турхирч бөөн асуудал болгож байгаа юм. </w:t>
      </w:r>
    </w:p>
    <w:p>
      <w:pPr>
        <w:pStyle w:val="style0"/>
        <w:jc w:val="both"/>
      </w:pPr>
      <w:r>
        <w:rPr/>
      </w:r>
    </w:p>
    <w:p>
      <w:pPr>
        <w:pStyle w:val="style0"/>
        <w:jc w:val="both"/>
      </w:pPr>
      <w:r>
        <w:rPr>
          <w:rFonts w:ascii="Arial" w:cs="Arial" w:hAnsi="Arial"/>
          <w:lang w:val="mn-MN"/>
        </w:rPr>
        <w:tab/>
        <w:t>Дээр нь 2 сар сошиалаар манай МАН-ынхан л энэ намын аппаратын удирдлага, удирдлагын захиалгаар дотроо сошиалаар нэгийгээ хэлэх, хэлэхгүйгээр хэлж байгаа юм. Бид яах вэ ээ? Бид хамаагүй, гэхдээ бид Монголын нийгмийг өнөөдөр хойч ирээдүй, залуучуудыг минь ямар орчинд, хэн болгож, төлөвшүүлж байна вэ? Би үүнд үнэхээр сэтгэл өвдөж байна.  Хүнийг хэлэх хэлэхгүйгээр хэлж, хэлэх хэлэхгүйгээр доромжилж, тийм захиалгыг өгч, тэд нарт цалин хөлж өгч байна. Тэд нарын буруу биш. Тэгэхээр би ард түмнээсээ үнэхээр ичиж байна. Уучлалт гуйж байна. Цаашдаа ийм баймааргүй байна. Энэ хуулийн төслийг дэмжинэ.</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Гишүүд үг хэлж дууслаа. Санал хураая.</w:t>
      </w:r>
    </w:p>
    <w:p>
      <w:pPr>
        <w:pStyle w:val="style0"/>
        <w:jc w:val="both"/>
      </w:pPr>
      <w:r>
        <w:rPr/>
      </w:r>
    </w:p>
    <w:p>
      <w:pPr>
        <w:pStyle w:val="style0"/>
        <w:jc w:val="both"/>
      </w:pPr>
      <w:r>
        <w:rPr>
          <w:rFonts w:ascii="Arial" w:cs="Arial" w:hAnsi="Arial"/>
          <w:lang w:val="mn-MN"/>
        </w:rPr>
        <w:tab/>
        <w:t>Улсын Их Хурлын чуулганы хуралдааны дэгийн тухай хуульд нэмэлт оруулах тухай хуулийн төсөл болон хамт өргөн мэдүүлсэн Монгол Улсын Их Хурлын тухай хуульд нэмэлт, өөрчлөлт оруулах тухай хуулийн төслийг хэлэлцэх нь зүйтэй гэсэн саналын томьёоллоор санал хураалт явуулъя.</w:t>
      </w:r>
    </w:p>
    <w:p>
      <w:pPr>
        <w:pStyle w:val="style0"/>
        <w:jc w:val="both"/>
      </w:pPr>
      <w:r>
        <w:rPr/>
      </w:r>
    </w:p>
    <w:p>
      <w:pPr>
        <w:pStyle w:val="style0"/>
        <w:jc w:val="both"/>
      </w:pPr>
      <w:r>
        <w:rPr>
          <w:rFonts w:ascii="Arial" w:cs="Arial" w:hAnsi="Arial"/>
          <w:lang w:val="mn-MN"/>
        </w:rPr>
        <w:tab/>
        <w:t>Санал хураалт.</w:t>
      </w:r>
    </w:p>
    <w:p>
      <w:pPr>
        <w:pStyle w:val="style0"/>
        <w:jc w:val="both"/>
      </w:pPr>
      <w:r>
        <w:rPr/>
      </w:r>
    </w:p>
    <w:p>
      <w:pPr>
        <w:pStyle w:val="style0"/>
        <w:jc w:val="both"/>
      </w:pPr>
      <w:r>
        <w:rPr>
          <w:rFonts w:ascii="Arial" w:cs="Arial" w:hAnsi="Arial"/>
          <w:lang w:val="mn-MN"/>
        </w:rPr>
        <w:tab/>
        <w:t xml:space="preserve">57 гишүүн оролцож, 94.7 хувийн саналаар санал дэмжигдлээ. </w:t>
      </w:r>
    </w:p>
    <w:p>
      <w:pPr>
        <w:pStyle w:val="style0"/>
        <w:jc w:val="both"/>
      </w:pPr>
      <w:r>
        <w:rPr/>
      </w:r>
    </w:p>
    <w:p>
      <w:pPr>
        <w:pStyle w:val="style0"/>
        <w:jc w:val="both"/>
      </w:pPr>
      <w:r>
        <w:rPr>
          <w:rFonts w:ascii="Arial" w:cs="Arial" w:hAnsi="Arial"/>
          <w:lang w:val="mn-MN"/>
        </w:rPr>
        <w:tab/>
        <w:t>Гишүүдийн олонх хуулийн төслийг хэлэлцэх нь зүйтэй гэж үзсэн тул хуулийн төслийг үзэл баримтлалын хүрээнд нь хэлэлцэхийг дэмжиж Төрийн байгуулалтын байнгын хороонд анхны хэлэлцүүлэгт бэлтгүүлэхээр шилжүүлж байна.</w:t>
      </w:r>
    </w:p>
    <w:p>
      <w:pPr>
        <w:pStyle w:val="style0"/>
        <w:jc w:val="both"/>
      </w:pPr>
      <w:r>
        <w:rPr/>
      </w:r>
    </w:p>
    <w:p>
      <w:pPr>
        <w:pStyle w:val="style0"/>
        <w:jc w:val="both"/>
      </w:pPr>
      <w:r>
        <w:rPr>
          <w:rFonts w:ascii="Arial" w:cs="Arial" w:hAnsi="Arial"/>
          <w:lang w:val="mn-MN"/>
        </w:rPr>
        <w:tab/>
        <w:t>Дараагийн асуудалд оръё.</w:t>
      </w:r>
    </w:p>
    <w:p>
      <w:pPr>
        <w:pStyle w:val="style0"/>
        <w:jc w:val="both"/>
      </w:pPr>
      <w:r>
        <w:rPr/>
      </w:r>
    </w:p>
    <w:p>
      <w:pPr>
        <w:pStyle w:val="style0"/>
        <w:jc w:val="both"/>
      </w:pPr>
      <w:r>
        <w:rPr>
          <w:rFonts w:ascii="Arial" w:cs="Arial" w:hAnsi="Arial"/>
          <w:lang w:val="mn-MN"/>
        </w:rPr>
        <w:tab/>
        <w:t>Болд гишүүн горимын санал.</w:t>
      </w:r>
    </w:p>
    <w:p>
      <w:pPr>
        <w:pStyle w:val="style0"/>
        <w:jc w:val="both"/>
      </w:pPr>
      <w:r>
        <w:rPr/>
      </w:r>
    </w:p>
    <w:p>
      <w:pPr>
        <w:pStyle w:val="style0"/>
        <w:jc w:val="both"/>
      </w:pPr>
      <w:r>
        <w:rPr>
          <w:rFonts w:ascii="Arial" w:cs="Arial" w:hAnsi="Arial"/>
          <w:lang w:val="mn-MN"/>
        </w:rPr>
        <w:tab/>
      </w:r>
      <w:r>
        <w:rPr>
          <w:rFonts w:ascii="Arial" w:cs="Arial" w:hAnsi="Arial"/>
          <w:b/>
          <w:bCs/>
          <w:lang w:val="mn-MN"/>
        </w:rPr>
        <w:t>Л.Болд</w:t>
      </w:r>
      <w:r>
        <w:rPr>
          <w:rFonts w:ascii="Arial" w:cs="Arial" w:hAnsi="Arial"/>
          <w:lang w:val="mn-MN"/>
        </w:rPr>
        <w:t xml:space="preserve">: Баярлалаа. Өнөөдрийн энэ Үндэсний аюулгүй байдлын зөвлөмжийг бүгдээрээ харж байгаа байх л даа. Энэ зөвлөмж дээр З дарга гарын үсэг зурсан. Энхболд дарга сая би тайлбар хэлсэн гээд. Хурал дээрээ тайлбар хэлсэн юм шиг байна. Яг гарын үсэг зурсан энэ зөвлөмж дээр энэ хуулийг 2019 оны 1 дүгээр сарын 10-ны өдөр багтаан хэлэлцэж батлах гэж байна. Хэлэлцэхийг батлах биш. Тэгэхээр одоо Төрийн байгуулалтын байнгын бусад асуудлаа ярьж байхад, урьд нь та дандаа л тэгдэг байсан, тийшээ ороод хурлаа хийж байгаа гээд бусад асуудлаа хэлэлцээд явж байя гэж тийм бололцоо байгаа байх гэж бодож байна. Энэ бол бас учиртай юмаа. Хүмүүс юмыг хөнгөн авч үзээд -за хэдэн хүн хүмүүсийг үймүүлээд, гудамжинд гаргачихсан л гэнэ, хэдэн нөхөр тэнд суугаа л биз гээд янз бүрээр яриад байж болохгүй л дээ. Монгол Улсын хүн болгон өөрийнхөөрөө л, тэгэхдээ ямар ч байсан 20-30 мянгаас доош нь оруулахгүй л байгаа. </w:t>
      </w:r>
    </w:p>
    <w:p>
      <w:pPr>
        <w:pStyle w:val="style0"/>
        <w:jc w:val="both"/>
      </w:pPr>
      <w:r>
        <w:rPr/>
      </w:r>
    </w:p>
    <w:p>
      <w:pPr>
        <w:pStyle w:val="style0"/>
        <w:ind w:firstLine="720" w:left="0" w:right="0"/>
        <w:jc w:val="both"/>
      </w:pPr>
      <w:r>
        <w:rPr>
          <w:rFonts w:ascii="Arial" w:cs="Arial" w:hAnsi="Arial"/>
          <w:lang w:val="mn-MN"/>
        </w:rPr>
        <w:t xml:space="preserve">Тэгэхээр Монгол Улсын иргэд энэ хахир хүйтэнд маш тодорхой шаардлага тавиад, тэр бол бид нарын ч санаачилсан юм биш. Бид бол  энэ жагсах, санал бодлоо илэрхийлэх Үндсэн хуулийн хамгийн нарийн нандин эрхээ  10 жил гаруй алдчихаад байсныг сэргээж авч өгөхөд Улсын Их Хурлын 5 гишүүн өнөөдөр энэ эрсдэлийг үүрч, энэ хариуцлагыг авч, ард түмэндээ, тэр  100 гаруй төрийн бус байгууллагуудад тэр бололцоог нь олгосон юм. Цаашдаа заавал бид нар ингэж дундуур нь толгойгоо шургуулаад байх шаардлага ч байхгүй. Тэр байгууллагууд өөрсдөө цуглаан, жагсаалаа хийгээд, тэр гарах үр дагаврынхаа хариуцлагыг хүлээгээд явдаг юм байгаа биз. Гэхдээ энэ бол дуусашгүй ийм процесс болсон. </w:t>
      </w:r>
    </w:p>
    <w:p>
      <w:pPr>
        <w:pStyle w:val="style0"/>
        <w:jc w:val="both"/>
      </w:pPr>
      <w:r>
        <w:rPr/>
      </w:r>
    </w:p>
    <w:p>
      <w:pPr>
        <w:pStyle w:val="style0"/>
        <w:jc w:val="both"/>
      </w:pPr>
      <w:r>
        <w:rPr>
          <w:rFonts w:ascii="Arial" w:cs="Arial" w:hAnsi="Arial"/>
          <w:lang w:val="mn-MN"/>
        </w:rPr>
        <w:tab/>
        <w:t xml:space="preserve">Өнгөрсөн 12 сарын 27-нд үнэхээр маш хүндрэлтэй учирлаж,  90 он шиг сайхан тайвнаар жагсаж ингэж энэ цуглаан жагсаал тарсан. Өнөөдөр байдал бол нэлээн хүндэрсэн. Бидний аль болох ордонтой харьцахгүй, аль болохоор тэр хайрцагласан савандаа маш харуул хамгаалалттай, гадна талд нь зөндөө өдөөн хатгагч нар байсан. Дараа нь биднийг Төрийн ордонд уулзах гэж байна гэж ерөөсөө төлөвлөгөөгүй тэр харуул хамгаалалтаас гарахад гадна талд биднийг доромжлоод, элдвээр гүтгээд, юм шидээд ер нь маш их өдөөн хатгалга явагдсан шүү. Тэгээд олон жагсагчид биднийг дагаж гарч ирсэн. </w:t>
      </w:r>
    </w:p>
    <w:p>
      <w:pPr>
        <w:pStyle w:val="style0"/>
        <w:jc w:val="both"/>
      </w:pPr>
      <w:r>
        <w:rPr/>
      </w:r>
    </w:p>
    <w:p>
      <w:pPr>
        <w:pStyle w:val="style0"/>
        <w:ind w:firstLine="720" w:left="0" w:right="0"/>
        <w:jc w:val="both"/>
      </w:pPr>
      <w:r>
        <w:rPr>
          <w:rFonts w:ascii="Arial" w:cs="Arial" w:hAnsi="Arial"/>
          <w:lang w:val="mn-MN"/>
        </w:rPr>
        <w:t xml:space="preserve">Ер нь бол мөргөлдөөнүүд болох тийм нөхцөл байдал уруу бид нарыг өнөөдөр ямар ч төлөвлөгөөгүй оруулсан. Тэгээд эргэж ирээд Их Хурлын дарга огцрохгүй гэдгийг эргэж очиж хэлэх маш хэцүү байсан. Яагаад гэвэл цаг гаруй болж очсон учраас нэлээд хүмүүс нь тэр хооронд шингэрсэн түүний ачаар, тэгээд ер нь аюулгүйн зөвлөлийн энэ шийдвэр, үүний ачаар Их Хурал ийм хуулийг гаргана, ингээд цаашаа Их Хуралд өөрт нь энэ асуудлаа эрх нь хадгалагдана. Ямар ч байсан энэ асуудал бол төрийн эрх барих дээд байгууллагын анхааралд байгаа гэдэг энэ амлалтуудыг авсан шүү. Өнөөдөр бол яах вэ тэгээд хулхидаж болно оо, дахиж энэ ард түмэн чинь хулхидуулж, тарж, амгалан тайлан байх уу? Үгүй юу? Энэ бол тоглоом биш болсон шүү. Үүнийг анхаараарай, энэ бол үнэхээр тоглоом биш. </w:t>
      </w:r>
    </w:p>
    <w:p>
      <w:pPr>
        <w:pStyle w:val="style0"/>
        <w:ind w:firstLine="720" w:left="0" w:right="0"/>
        <w:jc w:val="both"/>
      </w:pPr>
      <w:r>
        <w:rPr/>
      </w:r>
    </w:p>
    <w:p>
      <w:pPr>
        <w:pStyle w:val="style0"/>
        <w:ind w:firstLine="720" w:left="0" w:right="0"/>
        <w:jc w:val="both"/>
      </w:pPr>
      <w:r>
        <w:rPr>
          <w:rFonts w:ascii="Arial" w:cs="Arial" w:hAnsi="Arial"/>
          <w:lang w:val="mn-MN"/>
        </w:rPr>
        <w:t xml:space="preserve">Би 90 оноос хойш Сүхбаатарын талбай дээр болсон бүх хөдөлгөөнд би оролцсон. Зохион байгуулж байсан, идэвхтэй оролцож байсан. Энэ удаагийнх бол  30 жилийн дараа  болж байгаа, энэ хэмжээнд үнэхээр болж байгаагүй шүү, яах вэ хүмүүс өвлийн хувцастай 3 мянган хүн л гээд байгаа. Үнэхээр З мянган хүн тэр талбайг дүүргэлээ шүү. Үүнийгээ анхаараарай. Тийм учраас өнөөдөр энэ хуулийг хэлэлцээд гаргачих, тэгээд цаашид энэ Их Хурал дээр энэ бүх асуудал чинь шийдэх эрх нь үлдэнэ. Парламентын дархлаа гэдэг бол ард түмний л дархлаа. Өнөөдөр бид ард түмэнтэйгээ хамт байж, ард түмэндээ сэтгэлийн тайтгарал, төрдөө итгэл өгч байж өнөөдөр Монголын төр цаашаа явна. Ердөө л ийм юм хүсэж байгаа юм. </w:t>
      </w:r>
    </w:p>
    <w:p>
      <w:pPr>
        <w:pStyle w:val="style0"/>
        <w:ind w:firstLine="720" w:left="0" w:right="0"/>
        <w:jc w:val="both"/>
      </w:pPr>
      <w:r>
        <w:rPr/>
      </w:r>
    </w:p>
    <w:p>
      <w:pPr>
        <w:pStyle w:val="style0"/>
        <w:ind w:firstLine="720" w:left="0" w:right="0"/>
        <w:jc w:val="both"/>
      </w:pPr>
      <w:r>
        <w:rPr>
          <w:rFonts w:ascii="Arial" w:cs="Arial" w:hAnsi="Arial"/>
          <w:lang w:val="mn-MN"/>
        </w:rPr>
        <w:t>Түүнээс энэ дотор албан тушаалын тухай асуудал ярьж байсан нэг ч хүн байхгүй. Үүний цаана тэр шоронгийн түлхүүр булаацалдаад байгаа нэг ч хүн байхгүй. Бид шоронгийн түлхүүртэйгээ үлдмээр байна, энэ цуглаан жагсаал хийгээд үүнийг минь булааж авах гээд байдаг, үгүй, эсрэгээрээ. Хэрвээ тийм шоронгийн түлхүүр улс төрчид мэддэг байгаа бол түүнийг чинь болиулахын тулд тэр толгойгоо мэдүүлдэг хуулийнхныг чинь ил тод, нээлттэй хуулийн дагуу сонгодог болох ийм л юмыг тэр талбай дээр ярьж байгаа юм. Сайн юм бол тэр хүн чинь дахиад сонгогдоно шүү дээ, асуудал байхгүй, ерөөсөө асуудал байхгүй. Бүх юм хуулийн дагуу л шударгын асуудал яригдаж байгаа шүү.</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Бямбацогт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С.Бямбацогт</w:t>
      </w:r>
      <w:r>
        <w:rPr>
          <w:rFonts w:ascii="Arial" w:cs="Arial" w:hAnsi="Arial"/>
          <w:lang w:val="mn-MN"/>
        </w:rPr>
        <w:t xml:space="preserve">: Одоо горимын санал гаргаад, олонхоороо кнопдоод хүч түрээд явах нь л дээ. Дандаа ч ингэж хүч түрж явахгүй л дээ. Болд гишүүн их гоё ярьж байгаа юм, их сайхан ярьж байгаа юм. Таны их сайхан, гоё ярьдаг үгийг их олон удаа сонсож байгаа. Өнөөдөр Номтойбаяр, Мөнхбат нар 200, 200 хүн цуглуулчихсан, жагсаал, цуглааныг үймээн самуун болгох гэж байна, бараг л хүн алж, хүрээ талах гэж байна гээд л мэдэгдэл хийж байсан. Тэгэхэд Номтойбаяр нь 5 цагт онгоцноос бууж байгаа юм, хаана явсан юм. Их Хурлын даргын өрөөнд орж ирээд гарч ирээд 30 хуудас тайлан өглөө, тэгэхээр нь авсангүй гээд хэлж байгаа юм. З хуудас албан ёсны шаардлагын хариуг өгөөд сууж байгаа юм. </w:t>
      </w:r>
    </w:p>
    <w:p>
      <w:pPr>
        <w:pStyle w:val="style0"/>
        <w:jc w:val="both"/>
      </w:pPr>
      <w:r>
        <w:rPr/>
      </w:r>
    </w:p>
    <w:p>
      <w:pPr>
        <w:pStyle w:val="style0"/>
        <w:ind w:firstLine="720" w:left="0" w:right="0"/>
        <w:jc w:val="both"/>
      </w:pPr>
      <w:r>
        <w:rPr>
          <w:rFonts w:ascii="Arial" w:cs="Arial" w:hAnsi="Arial"/>
          <w:lang w:val="mn-MN"/>
        </w:rPr>
        <w:t>Тэгээд ард түмнийг мангар тэнэг юу гэдэг юм, үнэн гэж худлааг сайн хашхирахаар тэгээд үнэн гэж ард түмэн ойлгодог гээд бодчихсон. Үнэнд гүйцэгдэнэ та, үнэнд гүйцэгдэнэ. Ийм байдлаар битгий асуудалд хандаж бай л даа. Тэгээд шөнө дөлөөр. Та тэгээд анх эхлээд жагсаал, цуглаан хийж байхынхаа оронд энэ хуулиа санаачлаад өргөн барьж байхгүй яасан юм? Энэ хуулийг чинь Их Хурлын гишүүдийн дийлэнх нь дэмжиж байна. Яагаад ганцхан 7 хоног энэ асуудлыг хэлэлцэх ёстой Их Хурлын чуулганы хуралдааны дэгийн хуулиар хэлэлцэж болдоггүй юм? Юундаа яараад байгаа юм? Юундаа шөнө дөлөөр хурдан энэ хүнийг сандал, ширээнээс нь буулгана гэж дайраад байгаа юм бэ? Арай жаахан хэтэрч байгаа юм биш үү бас.</w:t>
      </w:r>
    </w:p>
    <w:p>
      <w:pPr>
        <w:pStyle w:val="style0"/>
        <w:jc w:val="both"/>
      </w:pPr>
      <w:r>
        <w:rPr/>
      </w:r>
    </w:p>
    <w:p>
      <w:pPr>
        <w:pStyle w:val="style0"/>
        <w:jc w:val="both"/>
      </w:pPr>
      <w:r>
        <w:rPr>
          <w:rFonts w:ascii="Arial" w:cs="Arial" w:hAnsi="Arial"/>
          <w:lang w:val="mn-MN"/>
        </w:rPr>
        <w:tab/>
        <w:t xml:space="preserve">Оруулж ирж байгаа хууль чинь ч  гэсэн гуя дагуулж  хүзүү гэж ярьдаг бол хүзүү дагуулаад гуя орж ирж байгаа юм. Энэ чинь органик хуулиа дагуулж, процессын хууль орж ирдэг болохоос процессын хуулийг дагуулж органик хууль орж ирдэггүй юм. Өнөөдөр тэгээд за яах вэ олон түмэн шаардаж байгаа юм, одоо эд нар ингээд байгаа юм чинь хэлэлцээд л арга буюу явж байна. Үндэсний аюулгүй байдлын зөвлөл зөвлөмж гаргасан. Монгол Улсын төрийн эрх барих дээд байгууллага чинь Монгол Улсын Үндсэн хуульд зааснаар Их Хурал. Хууль тогтоох эрх мэдэл гагцхүү Их Хуралд хадгалагддаг юм. Өнөөдөр энэ уруу нь халдаад, Үндэсний аюулгүй байдлын зөвлөмж гаргаад байдаг. Зөвлөмж тэр чинь.  Ингээд өнөөдөр хүндэтгээд юм уу? Үндэсний аюулгүй байдлын зөвлөмж гарчихлаа гээд, за яах вэ хэлэлцэх эсэхийг нь шийдчихье гэж байхад, одоо өнөө шөнө баталчихъя гэж дайраад байдаг. Арай дэндэж байгаа юм биш үү? Ийм байдлаар асуудалд хандмааргүй байна аа, үнэхээр. </w:t>
      </w:r>
    </w:p>
    <w:p>
      <w:pPr>
        <w:pStyle w:val="style0"/>
        <w:jc w:val="both"/>
      </w:pPr>
      <w:r>
        <w:rPr/>
      </w:r>
    </w:p>
    <w:p>
      <w:pPr>
        <w:pStyle w:val="style0"/>
        <w:jc w:val="both"/>
      </w:pPr>
      <w:r>
        <w:rPr>
          <w:rFonts w:ascii="Arial" w:cs="Arial" w:hAnsi="Arial"/>
          <w:lang w:val="mn-MN"/>
        </w:rPr>
        <w:tab/>
        <w:t xml:space="preserve">Бид нар бас ярьсан юм, МАН-ын бүлэг бас эвтэй, ойлголцол, үл ойлголцол  эв нэгдлээ хангая, улс орны эрх ашиг, энэ МАН-ын мөрийн хөтөлбөр, энэ том том төслүүд, ард түмний амлалт, намын гишүүд, дэмжигчдийн бухимдаж байгаа байдал, энэ бүгдийг яаж хариулах вэ? Үүний төлөө ойлголцъё, энэ 27, 30 хэдэн гишүүд нь гээд бас ажлын хэсэг гарсан юм. Ажлын хэсэг дээр яриад өнөөдөр хэлэлцэх эсэхийг нь шийдчихье, цааш нь ирэх долоо хоногтоо дараа дараагийн асуудал яръя гэж ярьсан юм. 4 гишүүдийн асуудлыг маргааш яръя. Сайд нарын асуудлыг, тэр З сайдыг багцаар нь яръя гэж. Харамсалтай нь орж ирээд, ажлын хэсэгт орсон гишүүн Б.Энх-Амгалан гишүүн орж ирээд горимын санал гаргаад, сая ингээд ярьсан, ярилцах, ойлголцох, итгэлцэх, зөвшилцөх  энэ юмнаасаа ухраад л явчихдаг. Бүлгийн дарга бас тэгээд сая -за одоо гишүүн гаргаж байгаа бол, бас л зөвшилцлийн ажлын хэсэгт ороод гарсан улсууд. Ийм байдлаар бид нар бие биендээ итгэхгүй, бие биендээ хүч түрсэн ийм байдлаар хандах юм бол бидэнд хэн итгэх юм бэ? Энэ Улсын Их Хурал тарах цаг нь болжээ.  Ийм байдлаар цаашаа бид хаа хүртэл явах юм бэ? </w:t>
      </w:r>
    </w:p>
    <w:p>
      <w:pPr>
        <w:pStyle w:val="style0"/>
        <w:jc w:val="both"/>
      </w:pPr>
      <w:r>
        <w:rPr/>
      </w:r>
    </w:p>
    <w:p>
      <w:pPr>
        <w:pStyle w:val="style0"/>
        <w:jc w:val="both"/>
      </w:pPr>
      <w:r>
        <w:rPr>
          <w:rFonts w:ascii="Arial" w:cs="Arial" w:hAnsi="Arial"/>
          <w:lang w:val="mn-MN"/>
        </w:rPr>
        <w:tab/>
        <w:t xml:space="preserve">Монголын ард түмэн 65 суудалтай Ардын намд итгэсэн. Монголын ард түмэн төрөө дээдэлдэг ард түмэн. Төр нь ийм байдалтай бие биенээ хуурсан, хулхидсан, хоорондоо хагарсан, хуваагдсан, үл ойлголцсон, одоо үл ойлголцол нь үзэн ядалт болсон, цаашаагаа өш хонзон болох гэж байгаа, тэгээд хүч түрсэн ийм байдлаар явахгүй ээ, явахгүй. Арай дэндэж байна, энэ чинь. Юманд чинь бас хэмжээ хязгаар байдаг юм. Ийм байдлаар хууль зөрчсөн горимын санал гаргаад, Их Хурлын чуулганы хуралдааны дэгд байж байгаа. </w:t>
      </w:r>
    </w:p>
    <w:p>
      <w:pPr>
        <w:pStyle w:val="style0"/>
        <w:jc w:val="both"/>
      </w:pPr>
      <w:r>
        <w:rPr/>
      </w:r>
    </w:p>
    <w:p>
      <w:pPr>
        <w:pStyle w:val="style0"/>
        <w:ind w:firstLine="720" w:left="0" w:right="0"/>
        <w:jc w:val="both"/>
      </w:pPr>
      <w:r>
        <w:rPr>
          <w:rFonts w:ascii="Arial" w:cs="Arial" w:hAnsi="Arial"/>
          <w:lang w:val="mn-MN"/>
        </w:rPr>
        <w:t xml:space="preserve">Чуулган хэдэн цагт эхлэх ёстой вэ? Хэдэн цагт хаах ёстой вэ? Намрын чуулганы эхэнд дандаа даргын зөвлөлөөр хэлэлцээд үүнийг чинь баталдаг юм бас, чуулганы хуралдааны эхэнд. Тэгээд шөнө дөлөөр орж ирчхээд, тэгээд хэлэлцэх эсэх асуудлыг хэлэлцээд, одоо өнөө шөнө баталъя гэдэг ийм байдлаар тэгээд л. Одоо ЖДҮ-ийн асуудлыг ч ярьж байна шүү дээ. Өө шөнө дөлөөр, хулгайгаар хар шөнөөр ярих гэж байна гээд, ийм байдлаар ингэж хандаж болох юм уу энэ чинь. Олон түмэндээ ил тод, нээлттэй яръя л дээ, хэн нь зөв, буруугаа нээлттэй бүгдээрээ яръя л даа. </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Баасанхүү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О.Баасанхүү</w:t>
      </w:r>
      <w:r>
        <w:rPr>
          <w:rFonts w:ascii="Arial" w:cs="Arial" w:hAnsi="Arial"/>
          <w:lang w:val="mn-MN"/>
        </w:rPr>
        <w:t xml:space="preserve">: Баярлалаа. Маргааш чуулгантай. Маргаашдаа батлаад л явчихъя. Дараагийн долоо хоног гээд ч яах вэ дээ. Өнөөдөр мэдээж 3-4 гээд, цаана нь дахиад 5-6 хүний асуудал ярина. Хамгийн гол нь энэ дээр нэг горимын санал хэлэхэд, манай нэр дэвшигч, удахгүй сайд болж магадгүй байгаа Улаан гуай минийхийг маргааш хэлэлцээд өгөөч гэж горимын санал гаргах болов уу гэсэн гүрийгээд суугаад байх юм. Ер нь яасан ч гүргэр парламент юм, яасан ч гүргэр дарга нар юм. </w:t>
      </w:r>
    </w:p>
    <w:p>
      <w:pPr>
        <w:pStyle w:val="style0"/>
        <w:jc w:val="both"/>
      </w:pPr>
      <w:r>
        <w:rPr/>
      </w:r>
    </w:p>
    <w:p>
      <w:pPr>
        <w:pStyle w:val="style0"/>
        <w:jc w:val="both"/>
      </w:pPr>
      <w:r>
        <w:rPr>
          <w:rFonts w:ascii="Arial" w:cs="Arial" w:hAnsi="Arial"/>
          <w:lang w:val="mn-MN"/>
        </w:rPr>
        <w:tab/>
        <w:t xml:space="preserve">Энд ний нуугүй хэлэхэд ард түмэн ядарч байна шүү дээ. Энэ хурлыг харъя, хэрүүлийг нь сонсъё, хэн нь зөв яриад байгаа юм гээд биднийг шүүж байна л даа. Маргааш шийдээд явъя гэсэн горимын санал байна. Маргааш 10 цагт гээд. Яг одоо хурлаа гээд тэгж битгий мугуйд. Наадахыг чинь би бас мэдэж байна. Юу болоод, юу болох гээд, нөгөө аймхай хүн аргал хөдөлнө гэдэг шиг, ичсэн хүн, хүн ална гэдэг шиг юмнууд болж байгаа. </w:t>
      </w:r>
    </w:p>
    <w:p>
      <w:pPr>
        <w:pStyle w:val="style0"/>
        <w:jc w:val="both"/>
      </w:pPr>
      <w:r>
        <w:rPr/>
      </w:r>
    </w:p>
    <w:p>
      <w:pPr>
        <w:pStyle w:val="style0"/>
        <w:jc w:val="both"/>
      </w:pPr>
      <w:r>
        <w:rPr>
          <w:rFonts w:ascii="Arial" w:cs="Arial" w:hAnsi="Arial"/>
          <w:lang w:val="mn-MN"/>
        </w:rPr>
        <w:tab/>
        <w:t xml:space="preserve">2008 оны 7 сарын 1-ний буудуулсан иргэдийн өмгөөлөгч би сууж байгаа юм. Тэр үеийн жагсаал, цуглааныг хэн эхэлсэн, хэн турхирсан, хэн дагасныг одоо хүртэл хэн ч тогтоогоогүй байгаа. 5 хүний амийг золиод л ард түмэн хохирдог юм шүү. Өнөөдөр тэд нар хариуцна, эд хариуцна гэж байхгүй. Засгийн газрын дэмжлэгтэй явж байгаа болохоор Засгийн газар хариуцах ёстой байх л даа, бодвол. Хэрэг эрхлэх газрын сайд нь жагсаал дээр явж байна гээд зураг харсан, худлаа байлгүй гэж би бодсон. Их Хурлын гишүүд нь үзэл бодлоо илэрхийлээд явж байсан, зөв л байх. Тэгэхдээ бид төрийн хүмүүс гэдгээрээ бас төвшин амгалан байж, хууль бус юмнуудыг хууль бус байгааг нь хуулийн дагуу тогтоож, жил хүрэхгүй хугацаанд энэ ордноо шатаачихмааргүй байна шүү. Ордноо шатаачихмааргүй байна. Жоомоо алах гээд гэрээ шатаав гэдэг шиг юм болов? </w:t>
      </w:r>
    </w:p>
    <w:p>
      <w:pPr>
        <w:pStyle w:val="style0"/>
        <w:jc w:val="both"/>
      </w:pPr>
      <w:r>
        <w:rPr/>
      </w:r>
    </w:p>
    <w:p>
      <w:pPr>
        <w:pStyle w:val="style0"/>
        <w:jc w:val="both"/>
      </w:pPr>
      <w:r>
        <w:rPr>
          <w:rFonts w:ascii="Arial" w:cs="Arial" w:hAnsi="Arial"/>
          <w:lang w:val="mn-MN"/>
        </w:rPr>
        <w:tab/>
        <w:t>Би өнөөдөр юу вэ гэвэл, хурдан энэ асуудлуудаа хэлэлцээд явъя. Тэгэхдээ маргааш энэ асуудлыг бүрэн дуусгая гэж байгаа юм. Би бол хэлэлцэхээс ухарлаа гээд одоо бодвол Даш гээд хүмүүс янз бүрийн юм бичих л байх. Би сая бүр хэлж байсан юм. Намайг зарим нэг нөхөд хятад ч гэх нь холгүй ярьж байна билээ. Би хятад хүн биш шүү. Тэгэхдээ хятадад улсаа өгөх гэж байгаа хүмүүсийг би мэднэ шүү. Монгол гэж хэлж байгаад хоёр гараа өргөөд хятадад очоод бууж өгөхөд бэлэн байгаа хүмүүсийг би мэднэ шүү. Петро Чайна, Дачин Тамсагийн одоо хүртэл 210 км зам тавигдахгүй байгаа шүү. Бид бас яривал ярина шүү. Яагаад гэдэг бүх юм баримттай, нотолгоотой ярьж болно. Би хуульч учраас одоо дандаа нотолгоотой ярина. Тийм учраас хэлэлцтэл МАНАН-гийн эсрэг тэмцэж байгаа МАНАН-гийн ах дүү нар аа, та бүхэн минь маргааш хэдэн цаг хүртэл тэсээд, амиа хорлуулчихгүйхэн шиг аятайхан байлгаарай. Та бүхний л МАНАН-гийн зодоон шүү дээ. Том МАНАН, жижиг МАНАН-гийн зодооныг мэднэ шүү дээ.  30 жил төрд явчхаад гутамшгийг нь мэдрээд сууна гэж юу ч байгаа юм бэ? Би бол ойлгохгүй байгаа шүү. Тийм учраас өнөөдөр гутамшигтай ч байна уу? Гутамшиггүй ч байна уу, бидний л төрийн өнөөдөр зовлон болчхоод байна.</w:t>
      </w:r>
    </w:p>
    <w:p>
      <w:pPr>
        <w:pStyle w:val="style0"/>
        <w:jc w:val="both"/>
      </w:pPr>
      <w:r>
        <w:rPr/>
      </w:r>
    </w:p>
    <w:p>
      <w:pPr>
        <w:pStyle w:val="style0"/>
        <w:jc w:val="both"/>
      </w:pPr>
      <w:r>
        <w:rPr>
          <w:rFonts w:ascii="Arial" w:cs="Arial" w:hAnsi="Arial"/>
          <w:lang w:val="mn-MN"/>
        </w:rPr>
        <w:tab/>
        <w:t>Тийм учраас Ардын намынхан энэ асуудлыг маргаашийн дотор хуралдаж шийдэж дуусга аа, ард түмэн хүлээж байна. Тэр нь  батлах гээд байна уу? Энэ нь тэгэх гээд байна уу? Биш. Өнөөдөр араас нь ярих сэдэв байгаа учраас нэгэнт шилжүүлчихсэн юм чинь шилжүүлснээр нь үлдээгээд маргааш энэ хуулийг нь баталъя.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Мөнхбат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Ж.Мөнхбат</w:t>
      </w:r>
      <w:r>
        <w:rPr>
          <w:rFonts w:ascii="Arial" w:cs="Arial" w:hAnsi="Arial"/>
          <w:lang w:val="mn-MN"/>
        </w:rPr>
        <w:t xml:space="preserve">: Бид бүхэн бүр дур зоргоороо ярьдаг болсон. Уг нь одоо энэ дур зоргоороо ярих юмаа жаахан хумья, ойлголцъё. Ялангуяа  одоо энэ бол Болд  мэтийн гишүүнд хамаагүй л дээ. Манай Ардын намын 64 гишүүн дотроо нэг эв зүйгээ, учраа ололцъё, ойлголцъё гээд өчигдөр болж байна л даа, шөнийн 3-4 цаг болж байгаа юм чинь. Тэгээд харамсалтай нь энэ ойлголцол, яриа хөөрөө, итгэлцэл бүх юм ингээд 2-хон цагийн дотор байхгүй болохыг хараад үнэхээр харамсаад сууж байгаа юм. Тэгсэн мөртлөө Болд мэтийн гишүүний үгэнд итгээд түүнийг нь дэмжиж байгааг харахаар бас л харамсалтай байгаа юм. </w:t>
      </w:r>
    </w:p>
    <w:p>
      <w:pPr>
        <w:pStyle w:val="style0"/>
        <w:jc w:val="both"/>
      </w:pPr>
      <w:r>
        <w:rPr/>
      </w:r>
    </w:p>
    <w:p>
      <w:pPr>
        <w:pStyle w:val="style0"/>
        <w:jc w:val="both"/>
      </w:pPr>
      <w:r>
        <w:rPr>
          <w:rFonts w:ascii="Arial" w:cs="Arial" w:hAnsi="Arial"/>
          <w:lang w:val="mn-MN"/>
        </w:rPr>
        <w:tab/>
        <w:t xml:space="preserve">Өнөөдөр жагсаал хийж байгаа энэ Болд гэдэг гишүүн Мөнхбат, Номтойбаяр хоёр 200, 200 хүн авчирч жагсаалыг үймээн самуун болгосон, цуст мөргөлдөөн гарвал хариуцлагыг нь хүлээгээрэй гэх утгатай юм ярьсан. Би ордны коридорт таараад, та баримттай юм яриарай гэсэн тагнуулын хүмүүс, тагнуулын удирдлага надад тэгсэн. Энэ ордны баруун талд байгаа байшингийн хүмүүс чинь тэгсэн мэдээлэл өгсөн шүү гэсэн. Та хэн гэдэг албан тушаалтан, хэн гэдэг нэр бүхий албан тушаалтан ийм мэдээлэл өгснийг албан ёсоор хэлээрэй. Албан ёсоор бичгээр. </w:t>
      </w:r>
    </w:p>
    <w:p>
      <w:pPr>
        <w:pStyle w:val="style0"/>
        <w:jc w:val="both"/>
      </w:pPr>
      <w:r>
        <w:rPr/>
      </w:r>
    </w:p>
    <w:p>
      <w:pPr>
        <w:pStyle w:val="style0"/>
        <w:jc w:val="both"/>
      </w:pPr>
      <w:r>
        <w:rPr>
          <w:rFonts w:ascii="Arial" w:cs="Arial" w:hAnsi="Arial"/>
          <w:lang w:val="mn-MN"/>
        </w:rPr>
        <w:tab/>
        <w:t>Тийм учраас цуст мөргөлдөөн хийх гэж байсан намайг шалгуулах гэж байгаа юм бол цуст мөргөлдөөн хийх гэж байсан гэж гүтгэсэн гэж би өөрийг чинь бас шүүхэд өгнө өө, нэг.</w:t>
      </w:r>
    </w:p>
    <w:p>
      <w:pPr>
        <w:pStyle w:val="style0"/>
        <w:jc w:val="both"/>
      </w:pPr>
      <w:r>
        <w:rPr/>
      </w:r>
    </w:p>
    <w:p>
      <w:pPr>
        <w:pStyle w:val="style0"/>
        <w:jc w:val="both"/>
      </w:pPr>
      <w:r>
        <w:rPr>
          <w:rFonts w:ascii="Arial" w:cs="Arial" w:hAnsi="Arial"/>
          <w:lang w:val="mn-MN"/>
        </w:rPr>
        <w:tab/>
        <w:t xml:space="preserve">Хоёрдугаарт, би өөрийн чинь тухай худлаа яриагүй юм билээ. Засгийн газрыг огцруулах чуулган дээр би өөрийн чинь тухай нэг юм хэлсэн. Улсын Их Хурлын гишүүн Амарзаяа  таныг Богд банкандаа Хөгжлийн банкнаас 30.8 тэрбум төгрөг авсан гэдэг нь баримтаар үнэн юм билээ шүү дээ, харилцах дээрээ тавьчихсан байгаа. Авчихсан байгаа юм билээ, та. Би юугаа нэхэх юм? Яахаараа би чамд өгдөг юм. Чи чинь мэдрэл чинь зүгээр үү? Болд оо. Ийм мэдрэл муутай хүмүүс чинь энэ Монголын нийгмийг бүр самууруулаад байгаа юм биш үү? Тэгэхээр ийм мэтийн хүмүүсийг ийм үг яриа, үйлдэлд бид өнөөдөр автаад, хөөрхий манай 64 маань ингээд 2 хуваагдчихаад сууж байгаа нь үнэхээр харамсалтай байгаа юм. Энэ Болдын үгэнд автаад, Болдын үгэнд итгээд. Энэ бол харамсалтай. Хүн хэлээрээ, мал хөлөөрөө, нэг учир зүйгээ олоосой гэж энэ намыг үнэхээр их хүсэж байгаа юм. </w:t>
      </w:r>
    </w:p>
    <w:p>
      <w:pPr>
        <w:pStyle w:val="style0"/>
        <w:jc w:val="both"/>
      </w:pPr>
      <w:r>
        <w:rPr/>
      </w:r>
    </w:p>
    <w:p>
      <w:pPr>
        <w:pStyle w:val="style0"/>
        <w:jc w:val="both"/>
      </w:pPr>
      <w:r>
        <w:rPr>
          <w:rFonts w:ascii="Arial" w:cs="Arial" w:hAnsi="Arial"/>
          <w:lang w:val="mn-MN"/>
        </w:rPr>
        <w:tab/>
        <w:t xml:space="preserve">Би бас дээр нь нэг юмыг хэлсэн. Одоо ялангуяа манай энэ сайд ах нар байж байна, 50 оны. Өнөөдөр энэ намыг ийм байдалд хүртэл явахад энэ Их Хурлын даргыг, Ерөнхий сайдыг өрөөндөө дуудаад зад загнаад, би өдөр бүлгийн хурал дээр хэлсэн, энэ Оюун-Эрдэнэ, мань мэтийн юмыг алгадаад, шанаадаад болохгүй бол больцгоо та нар гээд, хэл амаа олцгоо ингээд энэ намынхаа эв нэгдлийг хангаад явах боломж байсан шүү дээ. Битгий та нар дур дураараа загнацгаагаад бай, даварцгаагаад бай гээд. Тэгээд одоо ингээд өглөөний 4 цаг болж байхад нэг нь сайд болно гээд сууж байгаа. </w:t>
      </w:r>
    </w:p>
    <w:p>
      <w:pPr>
        <w:pStyle w:val="style0"/>
        <w:jc w:val="both"/>
      </w:pPr>
      <w:r>
        <w:rPr/>
      </w:r>
    </w:p>
    <w:p>
      <w:pPr>
        <w:pStyle w:val="style0"/>
        <w:ind w:firstLine="720" w:left="0" w:right="0"/>
        <w:jc w:val="both"/>
      </w:pPr>
      <w:r>
        <w:rPr>
          <w:rFonts w:ascii="Arial" w:cs="Arial" w:hAnsi="Arial"/>
          <w:lang w:val="mn-MN"/>
        </w:rPr>
        <w:t xml:space="preserve">Түрүүн Баасанхүү үнэн хэллээ. Ядаж 10 цагаас энэ чинь ард түмэн унтаж байхад албан тушаалын юм ярихаараа, авлига хулгайгаа ярихаар шөнөжингөө ярьдаг гээд энэ сошиал, твиттерээр чинь нэг бичиж байна шүү дээ. Ийм л хэл аманд эцэстээ манай намынхан орно шүү дээ. Зарим нь Их Хурлын даргын суудал онгойх нь уу гээд бүгд баярлачихсан, хөл нь хөнгөрчихсөн л гүйж явна. Тэгээд энэ мэтийнхээ юмыг бид нар болих цаг хэзээ болсон юм бэ? Бид нар одоо нэг жаахан жудагтай, цадигтай бас энэ амиа биш намаа бодох цаг болсон юм биш үү? Би үүнийгээ намынхаа 64 нөхдөдөө хэлж байгаа юм. </w:t>
      </w:r>
    </w:p>
    <w:p>
      <w:pPr>
        <w:pStyle w:val="style0"/>
        <w:jc w:val="both"/>
      </w:pPr>
      <w:r>
        <w:rPr/>
      </w:r>
    </w:p>
    <w:p>
      <w:pPr>
        <w:pStyle w:val="style0"/>
        <w:jc w:val="both"/>
      </w:pPr>
      <w:r>
        <w:rPr>
          <w:rFonts w:ascii="Arial" w:cs="Arial" w:hAnsi="Arial"/>
          <w:lang w:val="mn-MN"/>
        </w:rPr>
        <w:tab/>
        <w:t>Энэ ард түмэндээ  2016 оны сонгуулиар амласан юмаа бүгдээрээ биелүүлье, удахгүй ирж байгаа энэ сонгуульд ялалт байгуулахын төлөө зүтгэе. Болд мэдээж  20 оны сонгуульд манай намыг ялагдаасай, хорлоно л доо. Хорлохын тулд ингээд дагуулж яваад байгаа юм. Манайхан зарим нь мэдэхгүй дагаад яваад байгаа юм. Ийм ийм юмыг бас энэ манай Ардын намын 64 нөхөр маань ухаараасай гэж бодож байна. Үнэхээр харамсалтай байна, нээрээ. Тэгээд одоо бүр сүүлдээ улайрч байна шүү дээ. Улайрлыг нь Болд эхлүүлээд, тэгээд түүнийг нь манай намын нөхдүүд дэмжээд, өглөөний 4 цагт, үүрийн таван жингээр тахиа донгодох цагаар ингээд ийм юм яриад сууж байгаа нь харамсалтай байгаа юм. Тэгэхээр жинхэнэ хутган үймүүлэгч бол Болд чи шүү. Чи тэр үгээрээ өөрөө нийгмийг цуст мөргөлдөөн уруу дагуулж байгаа.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Дараагийн асуудалдаа оръё. Байнгын хороонд шилжүүлсэн одоо тэгээд Байнгын хороон дээр ярина биз. Үндэсний аюулгүй байдлын зөвлөмж бол зөвлөмж гарсан шүү дээ. Наадах чинь зөвлөмж, хууль биш зөвлөмж нэгдүгээрт.</w:t>
      </w:r>
    </w:p>
    <w:p>
      <w:pPr>
        <w:pStyle w:val="style0"/>
        <w:jc w:val="both"/>
      </w:pPr>
      <w:r>
        <w:rPr/>
      </w:r>
    </w:p>
    <w:p>
      <w:pPr>
        <w:pStyle w:val="style0"/>
        <w:jc w:val="both"/>
      </w:pPr>
      <w:r>
        <w:rPr>
          <w:rFonts w:ascii="Arial" w:cs="Arial" w:hAnsi="Arial"/>
          <w:lang w:val="mn-MN"/>
        </w:rPr>
        <w:tab/>
        <w:t>Хоёрдугаарт, би хурал дээр өнөөдөр хэлэлцэнэ гэж хэлсэн. Би анхны эх ноорог дээр нь би дор нь тайлбар бичээд, гарын үсгээ зурсан. Тайлбартай байгаа.</w:t>
      </w:r>
    </w:p>
    <w:p>
      <w:pPr>
        <w:pStyle w:val="style0"/>
        <w:jc w:val="both"/>
      </w:pPr>
      <w:r>
        <w:rPr/>
      </w:r>
    </w:p>
    <w:p>
      <w:pPr>
        <w:pStyle w:val="style0"/>
        <w:jc w:val="both"/>
      </w:pPr>
      <w:r>
        <w:rPr>
          <w:rFonts w:ascii="Arial" w:cs="Arial" w:hAnsi="Arial"/>
          <w:lang w:val="mn-MN"/>
        </w:rPr>
        <w:tab/>
      </w:r>
      <w:r>
        <w:rPr>
          <w:rFonts w:ascii="Arial" w:cs="Arial" w:hAnsi="Arial"/>
          <w:b/>
          <w:bCs/>
          <w:iCs/>
          <w:lang w:val="mn-MN"/>
        </w:rPr>
        <w:t xml:space="preserve">Хоёр. Улсын Их Хурлын гишүүн Ундармаагийн бүрэн эрхийг түдгэлзүүлэх эсэх тухай асуудлыг хэлэлцье. </w:t>
      </w:r>
    </w:p>
    <w:p>
      <w:pPr>
        <w:pStyle w:val="style0"/>
        <w:jc w:val="both"/>
      </w:pPr>
      <w:r>
        <w:rPr/>
      </w:r>
    </w:p>
    <w:p>
      <w:pPr>
        <w:pStyle w:val="style0"/>
        <w:jc w:val="both"/>
      </w:pPr>
      <w:r>
        <w:rPr>
          <w:rFonts w:ascii="Arial" w:cs="Arial" w:hAnsi="Arial"/>
          <w:lang w:val="mn-MN"/>
        </w:rPr>
        <w:tab/>
        <w:t>Их Хурлын гишүүний бүрэн эрхийг түдгэлзүүлэх тухай саналыг Улсын ерөнхий прокурор, төрийн хууль цаазын тэргүүн зөвлөх М.Энх-Амгалан танилцуулна. Ерөнхий прокурорыг индэрт урьж байна.</w:t>
      </w:r>
    </w:p>
    <w:p>
      <w:pPr>
        <w:pStyle w:val="style0"/>
        <w:jc w:val="both"/>
      </w:pPr>
      <w:r>
        <w:rPr/>
      </w:r>
    </w:p>
    <w:p>
      <w:pPr>
        <w:pStyle w:val="style0"/>
        <w:jc w:val="both"/>
      </w:pPr>
      <w:r>
        <w:rPr>
          <w:rFonts w:ascii="Arial" w:cs="Arial" w:hAnsi="Arial"/>
          <w:lang w:val="mn-MN"/>
        </w:rPr>
        <w:tab/>
      </w:r>
      <w:r>
        <w:rPr>
          <w:rStyle w:val="style16"/>
          <w:rFonts w:ascii="Arial" w:cs="Arial" w:hAnsi="Arial"/>
          <w:color w:val="000000"/>
          <w:shd w:fill="FFFFFF" w:val="clear"/>
          <w:lang w:val="mn-MN"/>
        </w:rPr>
        <w:t>М.Энх-Амгалан:</w:t>
      </w:r>
      <w:r>
        <w:rPr>
          <w:rStyle w:val="style16"/>
          <w:rFonts w:ascii="Arial" w:cs="Arial" w:hAnsi="Arial"/>
          <w:b w:val="false"/>
          <w:bCs w:val="false"/>
          <w:color w:val="000000"/>
          <w:shd w:fill="FFFFFF" w:val="clear"/>
          <w:lang w:val="mn-MN"/>
        </w:rPr>
        <w:t xml:space="preserve"> Улсын Их Хурлын</w:t>
      </w:r>
      <w:r>
        <w:rPr>
          <w:rStyle w:val="style16"/>
          <w:rFonts w:ascii="Arial" w:cs="Arial" w:hAnsi="Arial"/>
          <w:b w:val="false"/>
          <w:color w:val="000000"/>
          <w:shd w:fill="FFFFFF" w:val="clear"/>
          <w:lang w:val="mn-MN"/>
        </w:rPr>
        <w:t xml:space="preserve"> дарга, эрхэм гишүүд ээ, </w:t>
      </w:r>
    </w:p>
    <w:p>
      <w:pPr>
        <w:pStyle w:val="style0"/>
        <w:jc w:val="both"/>
      </w:pPr>
      <w:r>
        <w:rPr/>
      </w:r>
    </w:p>
    <w:p>
      <w:pPr>
        <w:pStyle w:val="style23"/>
        <w:spacing w:after="0" w:before="0"/>
        <w:contextualSpacing w:val="false"/>
        <w:jc w:val="both"/>
      </w:pPr>
      <w:r>
        <w:rPr>
          <w:rStyle w:val="style16"/>
          <w:rFonts w:ascii="Arial" w:cs="Arial" w:hAnsi="Arial"/>
          <w:color w:val="000000"/>
          <w:shd w:fill="FFFFFF" w:val="clear"/>
        </w:rPr>
        <w:t xml:space="preserve">             </w:t>
      </w:r>
      <w:r>
        <w:rPr>
          <w:rStyle w:val="style16"/>
          <w:rFonts w:ascii="Arial" w:cs="Arial" w:hAnsi="Arial"/>
          <w:b w:val="false"/>
          <w:color w:val="000000"/>
          <w:shd w:fill="FFFFFF" w:val="clear"/>
          <w:lang w:val="mn-MN"/>
        </w:rPr>
        <w:t xml:space="preserve">Монгол Улсын Их Хурлын гишүүн Хүнс, хөдөө аж ахуй, хөнгөн үйлдвэрийн сайд Б.Батзориг Жижиг, дунд үйлдвэрийг хөгжүүлэх сангаас 2018 оны 8 дугаар сарын 14-ний өдрийн А/141 дугаартай тушаалаар </w:t>
      </w:r>
      <w:r>
        <w:rPr>
          <w:rStyle w:val="style16"/>
          <w:rFonts w:ascii="Arial" w:cs="Arial" w:hAnsi="Arial"/>
          <w:b w:val="false"/>
          <w:shd w:fill="FFFFFF" w:val="clear"/>
          <w:lang w:val="mn-MN"/>
        </w:rPr>
        <w:t>Доктор Мейк хувьцаат</w:t>
      </w:r>
      <w:r>
        <w:rPr>
          <w:rStyle w:val="style16"/>
          <w:rFonts w:ascii="Arial" w:cs="Arial" w:hAnsi="Arial"/>
          <w:b w:val="false"/>
          <w:color w:val="000000"/>
          <w:shd w:fill="FFFFFF" w:val="clear"/>
          <w:lang w:val="mn-MN"/>
        </w:rPr>
        <w:t xml:space="preserve"> компанид 800 сая төгрөгийн санхүүжилт олгох шийдвэр гаргахдаа албан үүрэг бүрэн эрх албан тушаалын байдлаа урвуулан ашиглаж бусдад давуу байдал бий болгосон гэх эрүүгийн хэрэгт Авлигатай тэмцэх газар цагдаагийн байгууллага хамтарсан ажлын хэсэг мөрдөн шалгах ажиллагаа явуулж Нийслэлийн прокурорын газраас хяналт тавин ажиллаж байна. </w:t>
      </w:r>
    </w:p>
    <w:p>
      <w:pPr>
        <w:pStyle w:val="style23"/>
        <w:spacing w:after="0" w:before="0"/>
        <w:contextualSpacing w:val="false"/>
        <w:jc w:val="both"/>
      </w:pPr>
      <w:r>
        <w:rPr/>
      </w:r>
    </w:p>
    <w:p>
      <w:pPr>
        <w:pStyle w:val="style23"/>
        <w:spacing w:after="0" w:before="0"/>
        <w:contextualSpacing w:val="false"/>
        <w:jc w:val="both"/>
      </w:pPr>
      <w:r>
        <w:rPr>
          <w:rStyle w:val="style16"/>
          <w:rFonts w:ascii="Arial" w:cs="Arial" w:hAnsi="Arial"/>
          <w:color w:val="000000"/>
          <w:shd w:fill="FFFFFF" w:val="clear"/>
        </w:rPr>
        <w:t xml:space="preserve">             </w:t>
      </w:r>
      <w:r>
        <w:rPr>
          <w:rStyle w:val="style16"/>
          <w:rFonts w:ascii="Arial" w:cs="Arial" w:hAnsi="Arial"/>
          <w:b w:val="false"/>
          <w:color w:val="000000"/>
          <w:shd w:fill="FFFFFF" w:val="clear"/>
          <w:lang w:val="mn-MN"/>
        </w:rPr>
        <w:t>Улсын Их Хурлын гишүүн Б.Ундармаа нь Улсын Их Хурлын гишүүн Б.Батзориг Хүнс, хөдөө аж ахуй, хөнгөн үйлдвэрийн сайдаар ажиллаж байхдаа Жижиг, дунд үйлдвэрийг хөгжүүлэх сангаас 2018 оны 8 дугаар сарын 14-ний өдрийн А/141 дугаартай тушаалаар урд нь сонгон шалгаруулалтаас хасагдсан байсан Доктор Мейк ХХ компанид 800 сая төгрөгийн санхүүжилт олгох шийдвэр гаргаж албан үүрэг бүрэн эрх албан тушаалын байдлаа урвуулан ашиглаж бусдад давуу байдал бий болгоход нь хамтран оролцсон нь Монгол Улсын Эрүүгийн хуулийн ерөнхий ангийн 3.1, 3.4 дүгээр зүйлүүдийг журамлан тусгай ангийн 22.1 дүгээр зүйлийн 3 дахь хэсэгт заасан улс төрт нөлөө бүхий этгээд болох Улсын Их Хурлын гишүүн эрх мэдэл албан тушаалаа урвуулан ашиглах гэмт хэргийг үйлдсэн гэж үзэх нөхцөл байдал тогтоогдсон тул мөрдөгчийн эрүүгийн хэрэг үүсгэж яллагдагчаар татах саналыг прокурор хянаад үндэслэлтэй гэж үзэж эрүүгийн хэрэг үүсгэж яллагдагчаар татах тогтоох үйлджээ.</w:t>
      </w:r>
    </w:p>
    <w:p>
      <w:pPr>
        <w:pStyle w:val="style23"/>
        <w:spacing w:after="0" w:before="0"/>
        <w:contextualSpacing w:val="false"/>
        <w:jc w:val="both"/>
      </w:pPr>
      <w:r>
        <w:rPr/>
      </w:r>
    </w:p>
    <w:p>
      <w:pPr>
        <w:pStyle w:val="style23"/>
        <w:spacing w:after="0" w:before="0"/>
        <w:contextualSpacing w:val="false"/>
        <w:jc w:val="both"/>
      </w:pPr>
      <w:r>
        <w:rPr>
          <w:rStyle w:val="style16"/>
          <w:rFonts w:ascii="Arial" w:cs="Arial" w:hAnsi="Arial"/>
          <w:b w:val="false"/>
          <w:color w:val="000000"/>
          <w:shd w:fill="FFFFFF" w:val="clear"/>
          <w:lang w:val="mn-MN"/>
        </w:rPr>
        <w:tab/>
        <w:t xml:space="preserve">Монгол Улсын Үндсэн хуулийн Хорин есдүгээр зүйлийн 3-т, Улсын Их Хурлын гишүүн гэмт хэрэгт холбогдсон тухай асуудлыг Улсын Их Хурлын чуулганаар хэлэлцэж бүрэн эрхийг түдгэлзүүлэх эсэхийг шийдвэрлэнэ хэмээн зарлан тунхаглажээ. </w:t>
      </w:r>
    </w:p>
    <w:p>
      <w:pPr>
        <w:pStyle w:val="style23"/>
        <w:spacing w:after="0" w:before="0"/>
        <w:contextualSpacing w:val="false"/>
        <w:jc w:val="both"/>
      </w:pPr>
      <w:r>
        <w:rPr/>
      </w:r>
    </w:p>
    <w:p>
      <w:pPr>
        <w:pStyle w:val="style23"/>
        <w:spacing w:after="0" w:before="0"/>
        <w:contextualSpacing w:val="false"/>
        <w:jc w:val="both"/>
      </w:pPr>
      <w:r>
        <w:rPr>
          <w:rStyle w:val="style16"/>
          <w:rFonts w:ascii="Arial" w:cs="Arial" w:hAnsi="Arial"/>
          <w:b w:val="false"/>
          <w:color w:val="000000"/>
          <w:shd w:fill="FFFFFF" w:val="clear"/>
          <w:lang w:val="mn-MN"/>
        </w:rPr>
        <w:tab/>
        <w:t>Улсын Их Хурлын гишүүн Б.Ундармаагийн бүрэн эрхийг Монгол Улсын Үндсэн хуулийн Хорин гуравдугаар зүйлийн 1-д, Улсын Их Хурлын гишүүн бол ард түмний элч мөн бөгөөд нийт улсын ашиг сонирхлыг эрхэмлэн баримтална. Монгол Улсын Их Хурлын тухай хуулийн 6 дугаар зүйлийн 6.1-д, Улсын Их Хурлын гишүүн бол төрийн эрх барих дээд байгууллагаас сонгогдсон ард түмний элч мөн мөн бөгөөд нийт иргэн, улсын ашиг сонирхлыг эрхэмлэн баримтална.</w:t>
      </w:r>
    </w:p>
    <w:p>
      <w:pPr>
        <w:pStyle w:val="style23"/>
        <w:spacing w:after="0" w:before="0"/>
        <w:contextualSpacing w:val="false"/>
        <w:jc w:val="both"/>
      </w:pPr>
      <w:r>
        <w:rPr/>
      </w:r>
    </w:p>
    <w:p>
      <w:pPr>
        <w:pStyle w:val="style23"/>
        <w:spacing w:after="0" w:before="0"/>
        <w:contextualSpacing w:val="false"/>
        <w:jc w:val="both"/>
      </w:pPr>
      <w:r>
        <w:rPr>
          <w:rStyle w:val="style16"/>
          <w:rFonts w:ascii="Arial" w:cs="Arial" w:hAnsi="Arial"/>
          <w:b w:val="false"/>
          <w:color w:val="000000"/>
          <w:shd w:fill="FFFFFF" w:val="clear"/>
          <w:lang w:val="mn-MN"/>
        </w:rPr>
        <w:tab/>
        <w:t>Мөн хуулийн 34 дүгээр зүйлийн 34.7-д, энэ хуулийн 6.9.1-д зааснаас бусад тохиолдолд гишүүнийг албадан саатуулах, цагдан хорих, гэр, албан өрөө, тээврийн хэрэгсэл, биед нь үзлэг нэгжлэг хийхийг хориглоно хэмээн бүрэн эрх, бүрэн эрхийг нь хуульчилжээ.</w:t>
      </w:r>
    </w:p>
    <w:p>
      <w:pPr>
        <w:pStyle w:val="style23"/>
        <w:spacing w:after="0" w:before="0"/>
        <w:contextualSpacing w:val="false"/>
        <w:jc w:val="both"/>
      </w:pPr>
      <w:r>
        <w:rPr/>
      </w:r>
    </w:p>
    <w:p>
      <w:pPr>
        <w:pStyle w:val="style23"/>
        <w:spacing w:after="0" w:before="0"/>
        <w:contextualSpacing w:val="false"/>
        <w:jc w:val="both"/>
      </w:pPr>
      <w:r>
        <w:rPr>
          <w:rStyle w:val="style16"/>
          <w:rFonts w:ascii="Arial" w:cs="Arial" w:hAnsi="Arial"/>
          <w:b w:val="false"/>
          <w:color w:val="000000"/>
          <w:shd w:fill="FFFFFF" w:val="clear"/>
          <w:lang w:val="mn-MN"/>
        </w:rPr>
        <w:tab/>
        <w:t xml:space="preserve">Улсын Их Хурлын гишүүний халдашгүй бүрэн эрх, бүрэн эрхийн баталгаа нь Улсын Их Хурлын гишүүн Б.Ундармаад эрүүгийн хэрэг үүсгэж, яллагдагчаар татан, мөрдөн шалгах ажиллагаа явуулан шүүхээр гэм буруугийн асуудлыг шийдвэрлэх ажиллагаанд саад учруулж байгаа төдийгүй Монгол Улсын Үндсэн хуулийн Арван дөрөвдүгээр зүйлд заасан Монгол Улсад хууль бусаар оршин суугаа хүн бүр хууль, шүүхийн өмнө эрх тэгш байна, Монгол Улсын эрүүгийн хэрэг хянан шийдвэрлэх тухай хуулийн 1.1 дүгээр зүйлд эрүүгийн хэрэг хянан шийдвэрлэх ажиллагааны зорилт нь гэмт хэргийг шуурхай, бүрэн илрүүлэх, гэмт хэрэг үйлдсэн хүн, хуулийн этгээдийг олж тогтоон, хүний эрх, хууль ёсны ашиг сонирхлыг хамгаалах, зөрчлийн эрхийг сэргээхэд оршино. </w:t>
      </w:r>
    </w:p>
    <w:p>
      <w:pPr>
        <w:pStyle w:val="style23"/>
        <w:spacing w:after="0" w:before="0"/>
        <w:contextualSpacing w:val="false"/>
        <w:jc w:val="both"/>
      </w:pPr>
      <w:r>
        <w:rPr/>
      </w:r>
    </w:p>
    <w:p>
      <w:pPr>
        <w:pStyle w:val="style23"/>
        <w:spacing w:after="0" w:before="0"/>
        <w:contextualSpacing w:val="false"/>
        <w:jc w:val="both"/>
      </w:pPr>
      <w:r>
        <w:rPr>
          <w:rStyle w:val="style16"/>
          <w:rFonts w:ascii="Arial" w:cs="Arial" w:hAnsi="Arial"/>
          <w:b w:val="false"/>
          <w:color w:val="000000"/>
          <w:shd w:fill="FFFFFF" w:val="clear"/>
          <w:lang w:val="mn-MN"/>
        </w:rPr>
        <w:tab/>
        <w:t>Мөн хуулийн 1.12 дугаар зүйлд заасан хүн бүр хууль, шүүхийн өмнө эрх тэгш байх  зарчим алдагдахад хүргэнэ гэж үзсэн болно.</w:t>
      </w:r>
    </w:p>
    <w:p>
      <w:pPr>
        <w:pStyle w:val="style23"/>
        <w:spacing w:after="0" w:before="0"/>
        <w:contextualSpacing w:val="false"/>
        <w:jc w:val="both"/>
      </w:pPr>
      <w:r>
        <w:rPr/>
      </w:r>
    </w:p>
    <w:p>
      <w:pPr>
        <w:pStyle w:val="style23"/>
        <w:spacing w:after="0" w:before="0"/>
        <w:contextualSpacing w:val="false"/>
        <w:jc w:val="both"/>
      </w:pPr>
      <w:r>
        <w:rPr>
          <w:rStyle w:val="style16"/>
          <w:rFonts w:ascii="Arial" w:cs="Arial" w:hAnsi="Arial"/>
          <w:b w:val="false"/>
          <w:color w:val="000000"/>
          <w:shd w:fill="FFFFFF" w:val="clear"/>
          <w:lang w:val="mn-MN"/>
        </w:rPr>
        <w:tab/>
        <w:t>Монгол Улсын Их Хурлын тухай хуулийн 6 дугаар зүйлийн 6.9.2-т, гишүүнд холбогдуулан эрүүгийн хэрэг үүсгэсэн бөгөөд Улсын ерөнхий прокурор түүний бүрэн эрхийг түдгэлзэх тухай саналыг Улсын Их Хуралд оруулсан. Мөн хуулийн 6.13-т гишүүний бүрэн эрхийг түдгэлзүүлэх асуудлыг Төрийн байгуулалт, Хууль зүйн байнгын хороодын болон Улсын Их Хурлын гишүүний халдашгүй байдлын дэд хорооны санал, дүгнэлтийг үндэслэн нэгдсэн хуралдаанаар хэлэлцэж, хуралдаанд оролцсон гишүүдийн олонхын саналаар нууц санал хураалтаар шийдвэрлэнэ.</w:t>
      </w:r>
    </w:p>
    <w:p>
      <w:pPr>
        <w:pStyle w:val="style23"/>
        <w:spacing w:after="0" w:before="0"/>
        <w:contextualSpacing w:val="false"/>
        <w:jc w:val="both"/>
      </w:pPr>
      <w:r>
        <w:rPr/>
      </w:r>
    </w:p>
    <w:p>
      <w:pPr>
        <w:pStyle w:val="style23"/>
        <w:spacing w:after="0" w:before="0"/>
        <w:contextualSpacing w:val="false"/>
        <w:jc w:val="both"/>
      </w:pPr>
      <w:r>
        <w:rPr>
          <w:rStyle w:val="style16"/>
          <w:rFonts w:ascii="Arial" w:cs="Arial" w:hAnsi="Arial"/>
          <w:b w:val="false"/>
          <w:color w:val="000000"/>
          <w:shd w:fill="FFFFFF" w:val="clear"/>
          <w:lang w:val="mn-MN"/>
        </w:rPr>
        <w:tab/>
        <w:t>Мөн хуулийн 6.15-д, гишүүнийг энэ хуулийн 6.9.1-д заасан үндэслэлээр бүрэн эрхийг түдгэлзүүлэх танилцуулгыг Улсын ерөнхий прокурор зохих Байнгын хорооны болон нэгдсэн хуралдаанд хийнэ гэж заасны дагуу Улсын Их Хурлын гишүүн Б.Ундармаад эрүүгийн хэрэг үүсгэж, яллагдагчаар татсан бөгөөд Улсын Их Хурлын гишүүний бүрэн эрхийг түдгэлзүүлэх саналыг танилцуулж байна.</w:t>
      </w:r>
    </w:p>
    <w:p>
      <w:pPr>
        <w:pStyle w:val="style23"/>
        <w:spacing w:after="0" w:before="0"/>
        <w:contextualSpacing w:val="false"/>
        <w:jc w:val="both"/>
      </w:pPr>
      <w:r>
        <w:rPr/>
      </w:r>
    </w:p>
    <w:p>
      <w:pPr>
        <w:pStyle w:val="style23"/>
        <w:spacing w:after="0" w:before="0"/>
        <w:contextualSpacing w:val="false"/>
        <w:jc w:val="both"/>
      </w:pPr>
      <w:r>
        <w:rPr>
          <w:rStyle w:val="style16"/>
          <w:rFonts w:ascii="Arial" w:cs="Arial" w:hAnsi="Arial"/>
          <w:b w:val="false"/>
          <w:color w:val="000000"/>
          <w:shd w:fill="FFFFFF" w:val="clear"/>
          <w:lang w:val="mn-MN"/>
        </w:rPr>
        <w:tab/>
        <w:t>Иймд Улсын Их Хурлын гишүүн Б.Ундармаагийн Улсын Их Хурлын гишүүний бүрэн эрхийг түдгэлзүүлэх саналыг Улсын Их Хурлын чуулганаар хэлэлцэж, шийдвэрлэж өгнө үү. Баярлалаа.</w:t>
      </w:r>
    </w:p>
    <w:p>
      <w:pPr>
        <w:pStyle w:val="style23"/>
        <w:spacing w:after="0" w:before="0"/>
        <w:contextualSpacing w:val="false"/>
        <w:jc w:val="both"/>
      </w:pPr>
      <w:r>
        <w:rPr/>
      </w:r>
    </w:p>
    <w:p>
      <w:pPr>
        <w:pStyle w:val="style23"/>
        <w:spacing w:after="0" w:before="0"/>
        <w:contextualSpacing w:val="false"/>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М.Энхболд</w:t>
      </w:r>
      <w:r>
        <w:rPr>
          <w:rStyle w:val="style16"/>
          <w:rFonts w:ascii="Arial" w:cs="Arial" w:hAnsi="Arial"/>
          <w:b w:val="false"/>
          <w:color w:val="000000"/>
          <w:shd w:fill="FFFFFF" w:val="clear"/>
          <w:lang w:val="mn-MN"/>
        </w:rPr>
        <w:t>: Улсын Их Хурлын гишүүний халдашгүй байдлын дэд хорооны санал, дүгнэлтийг Халдашгүй байдлын дэд хорооны дарга Нямдорж дарга. Нямдорж гишүүнийг урьж байна.</w:t>
      </w:r>
    </w:p>
    <w:p>
      <w:pPr>
        <w:pStyle w:val="style23"/>
        <w:spacing w:after="0" w:before="0"/>
        <w:contextualSpacing w:val="false"/>
        <w:jc w:val="both"/>
      </w:pPr>
      <w:r>
        <w:rPr/>
      </w:r>
    </w:p>
    <w:p>
      <w:pPr>
        <w:pStyle w:val="style23"/>
        <w:spacing w:after="0" w:before="0"/>
        <w:contextualSpacing w:val="false"/>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Ц.Нямдорж</w:t>
      </w:r>
      <w:r>
        <w:rPr>
          <w:rStyle w:val="style16"/>
          <w:rFonts w:ascii="Arial" w:cs="Arial" w:hAnsi="Arial"/>
          <w:b w:val="false"/>
          <w:color w:val="000000"/>
          <w:shd w:fill="FFFFFF" w:val="clear"/>
          <w:lang w:val="mn-MN"/>
        </w:rPr>
        <w:t xml:space="preserve">: Улсын Их Хурлын дарга, эрхэм гишүүд ээ, </w:t>
      </w:r>
    </w:p>
    <w:p>
      <w:pPr>
        <w:pStyle w:val="style23"/>
        <w:spacing w:after="0" w:before="0"/>
        <w:contextualSpacing w:val="false"/>
        <w:jc w:val="both"/>
      </w:pPr>
      <w:r>
        <w:rPr/>
      </w:r>
    </w:p>
    <w:p>
      <w:pPr>
        <w:pStyle w:val="style23"/>
        <w:spacing w:after="0" w:before="0"/>
        <w:contextualSpacing w:val="false"/>
        <w:jc w:val="both"/>
      </w:pPr>
      <w:r>
        <w:rPr>
          <w:rStyle w:val="style16"/>
          <w:rFonts w:ascii="Arial" w:cs="Arial" w:hAnsi="Arial"/>
          <w:b w:val="false"/>
          <w:color w:val="000000"/>
          <w:shd w:fill="FFFFFF" w:val="clear"/>
          <w:lang w:val="mn-MN"/>
        </w:rPr>
        <w:tab/>
        <w:t>Ерөнхий прокуророос Ундармаа гишүүний талаар оруулж ирсэн саналыг Дэд хороо бүрэн бүрэлдэхүүнээрээ хэлэлцсэн. Ингээд дараах санал, дүгнэлтийг та бүхэнд танилцуулж байна.</w:t>
      </w:r>
    </w:p>
    <w:p>
      <w:pPr>
        <w:pStyle w:val="style23"/>
        <w:spacing w:after="0" w:before="0"/>
        <w:contextualSpacing w:val="false"/>
        <w:jc w:val="both"/>
      </w:pPr>
      <w:r>
        <w:rPr>
          <w:rStyle w:val="style16"/>
          <w:rFonts w:ascii="Arial" w:cs="Arial" w:hAnsi="Arial"/>
          <w:b w:val="false"/>
          <w:color w:val="000000"/>
          <w:shd w:fill="FFFFFF" w:val="clear"/>
          <w:lang w:val="mn-MN"/>
        </w:rPr>
        <w:tab/>
      </w:r>
    </w:p>
    <w:p>
      <w:pPr>
        <w:pStyle w:val="style23"/>
        <w:spacing w:after="0" w:before="0"/>
        <w:contextualSpacing w:val="false"/>
        <w:jc w:val="both"/>
      </w:pPr>
      <w:r>
        <w:rPr>
          <w:rStyle w:val="style16"/>
          <w:rFonts w:ascii="Arial" w:cs="Arial" w:hAnsi="Arial"/>
          <w:b w:val="false"/>
          <w:color w:val="000000"/>
          <w:shd w:fill="FFFFFF" w:val="clear"/>
          <w:lang w:val="mn-MN"/>
        </w:rPr>
        <w:tab/>
        <w:t xml:space="preserve">Нэгдүгээрт, Улсын ерөнхий прокурорын түдгэлзүүлэх бичигт дурдсан асуудал болон гишүүдийн өгсөн тайлбараас тодруулж нэг мөр болгох асуудал цөөнгүй байна. </w:t>
      </w:r>
    </w:p>
    <w:p>
      <w:pPr>
        <w:pStyle w:val="style23"/>
        <w:spacing w:after="0" w:before="0"/>
        <w:contextualSpacing w:val="false"/>
        <w:jc w:val="both"/>
      </w:pPr>
      <w:r>
        <w:rPr>
          <w:rStyle w:val="style16"/>
          <w:rFonts w:ascii="Arial" w:cs="Arial" w:hAnsi="Arial"/>
          <w:color w:val="000000"/>
          <w:shd w:fill="FFFFFF" w:val="clear"/>
        </w:rPr>
        <w:t> </w:t>
      </w:r>
    </w:p>
    <w:p>
      <w:pPr>
        <w:pStyle w:val="style23"/>
        <w:spacing w:after="0" w:before="0"/>
        <w:contextualSpacing w:val="false"/>
        <w:jc w:val="both"/>
      </w:pPr>
      <w:r>
        <w:rPr>
          <w:rStyle w:val="style16"/>
          <w:rFonts w:ascii="Arial" w:cs="Arial" w:hAnsi="Arial"/>
          <w:color w:val="000000"/>
          <w:shd w:fill="FFFFFF" w:val="clear"/>
        </w:rPr>
        <w:t>           </w:t>
      </w:r>
      <w:r>
        <w:rPr>
          <w:rStyle w:val="style16"/>
          <w:rFonts w:ascii="Arial" w:cs="Arial" w:hAnsi="Arial"/>
          <w:b w:val="false"/>
          <w:color w:val="000000"/>
          <w:shd w:fill="FFFFFF" w:val="clear"/>
          <w:lang w:val="mn-MN"/>
        </w:rPr>
        <w:t xml:space="preserve"> </w:t>
      </w:r>
      <w:r>
        <w:rPr>
          <w:rStyle w:val="style16"/>
          <w:rFonts w:ascii="Arial" w:cs="Arial" w:hAnsi="Arial"/>
          <w:b w:val="false"/>
          <w:color w:val="000000"/>
          <w:shd w:fill="FFFFFF" w:val="clear"/>
          <w:lang w:val="mn-MN"/>
        </w:rPr>
        <w:t xml:space="preserve">Хоёрдугаарт, Авлигатай тэмцэх газраас гишүүдийг тус бүр нэг удаа гэрчээр дуудан байцаасан байх ба тэдгээрээс мөрдөн байцаах ажиллагаанд саад учруулсан гэх үндэслэл харагдахгүй байна. </w:t>
      </w:r>
    </w:p>
    <w:p>
      <w:pPr>
        <w:pStyle w:val="style23"/>
        <w:spacing w:after="0" w:before="0"/>
        <w:contextualSpacing w:val="false"/>
        <w:jc w:val="both"/>
      </w:pPr>
      <w:r>
        <w:rPr>
          <w:rStyle w:val="style16"/>
          <w:rFonts w:ascii="Arial" w:cs="Arial" w:hAnsi="Arial"/>
          <w:color w:val="000000"/>
          <w:shd w:fill="FFFFFF" w:val="clear"/>
        </w:rPr>
        <w:t> </w:t>
      </w:r>
    </w:p>
    <w:p>
      <w:pPr>
        <w:pStyle w:val="style23"/>
        <w:spacing w:after="0" w:before="0"/>
        <w:contextualSpacing w:val="false"/>
        <w:jc w:val="both"/>
      </w:pPr>
      <w:r>
        <w:rPr>
          <w:rStyle w:val="style16"/>
          <w:rFonts w:ascii="Arial" w:cs="Arial" w:hAnsi="Arial"/>
          <w:color w:val="000000"/>
          <w:shd w:fill="FFFFFF" w:val="clear"/>
        </w:rPr>
        <w:t>           </w:t>
      </w:r>
      <w:r>
        <w:rPr>
          <w:rStyle w:val="style16"/>
          <w:rFonts w:ascii="Arial" w:cs="Arial" w:hAnsi="Arial"/>
          <w:b w:val="false"/>
          <w:color w:val="000000"/>
          <w:shd w:fill="FFFFFF" w:val="clear"/>
          <w:lang w:val="mn-MN"/>
        </w:rPr>
        <w:t>Гуравдугаарт, уг асуудлын шалгалт дуусаагүй байх тул энэ удаад гишүүний бүрэн эрхийг түдгэлзүүлэх боломжгүй гэсэн санал, дүгнэлтийг гаргаж та бүхэнд танилцуулж байна.</w:t>
      </w:r>
    </w:p>
    <w:p>
      <w:pPr>
        <w:pStyle w:val="style23"/>
        <w:spacing w:after="0" w:before="0"/>
        <w:contextualSpacing w:val="false"/>
        <w:jc w:val="both"/>
      </w:pPr>
      <w:r>
        <w:rPr/>
      </w:r>
    </w:p>
    <w:p>
      <w:pPr>
        <w:pStyle w:val="style23"/>
        <w:spacing w:after="0" w:before="0"/>
        <w:contextualSpacing w:val="false"/>
        <w:jc w:val="both"/>
      </w:pPr>
      <w:r>
        <w:rPr>
          <w:rStyle w:val="style16"/>
          <w:rFonts w:ascii="Arial" w:cs="Arial" w:hAnsi="Arial"/>
          <w:b w:val="false"/>
          <w:color w:val="000000"/>
          <w:shd w:fill="FFFFFF" w:val="clear"/>
          <w:lang w:val="mn-MN"/>
        </w:rPr>
        <w:tab/>
        <w:t>Энэ санал, дүгнэлтийг Хууль зүйн болон Төрийн байгуулалтын байнгын хороонд танилцуулсан болохыг илтгэж байна.</w:t>
      </w:r>
    </w:p>
    <w:p>
      <w:pPr>
        <w:pStyle w:val="style23"/>
        <w:spacing w:after="0" w:before="0"/>
        <w:contextualSpacing w:val="false"/>
        <w:jc w:val="both"/>
      </w:pPr>
      <w:r>
        <w:rPr/>
      </w:r>
    </w:p>
    <w:p>
      <w:pPr>
        <w:pStyle w:val="style0"/>
        <w:jc w:val="both"/>
      </w:pPr>
      <w:r>
        <w:rPr>
          <w:rFonts w:ascii="Arial" w:cs="Arial" w:hAnsi="Arial"/>
        </w:rPr>
        <w:tab/>
      </w:r>
      <w:r>
        <w:rPr>
          <w:rFonts w:ascii="Arial" w:cs="Arial" w:hAnsi="Arial"/>
          <w:b/>
          <w:bCs/>
          <w:lang w:val="mn-MN"/>
        </w:rPr>
        <w:t>М.Энхболд</w:t>
      </w:r>
      <w:r>
        <w:rPr>
          <w:rFonts w:ascii="Arial" w:cs="Arial" w:hAnsi="Arial"/>
          <w:lang w:val="mn-MN"/>
        </w:rPr>
        <w:t>:</w:t>
      </w:r>
      <w:r>
        <w:rPr>
          <w:rFonts w:ascii="Arial" w:cs="Arial" w:hAnsi="Arial"/>
        </w:rPr>
        <w:tab/>
      </w:r>
      <w:r>
        <w:rPr>
          <w:rFonts w:ascii="Arial" w:cs="Arial" w:hAnsi="Arial"/>
          <w:lang w:val="mn-MN"/>
        </w:rPr>
        <w:t>Хууль зүйн байнгын хороо санал дүгнэлт гаргасан. Санал, дүгнэлтийг Хууль зүйн байнгын хорооны дарга Раднаасэд танилцуулна.</w:t>
      </w:r>
    </w:p>
    <w:p>
      <w:pPr>
        <w:pStyle w:val="style0"/>
        <w:jc w:val="both"/>
      </w:pPr>
      <w:r>
        <w:rPr/>
      </w:r>
    </w:p>
    <w:p>
      <w:pPr>
        <w:pStyle w:val="style0"/>
        <w:jc w:val="both"/>
      </w:pPr>
      <w:r>
        <w:rPr>
          <w:rFonts w:ascii="Arial" w:cs="Arial" w:hAnsi="Arial"/>
          <w:lang w:val="mn-MN"/>
        </w:rPr>
        <w:tab/>
      </w:r>
      <w:r>
        <w:rPr>
          <w:rFonts w:ascii="Arial" w:cs="Arial" w:hAnsi="Arial"/>
          <w:b/>
          <w:bCs/>
          <w:lang w:val="mn-MN"/>
        </w:rPr>
        <w:t>Ш.Раднаасэд</w:t>
      </w:r>
      <w:r>
        <w:rPr>
          <w:rFonts w:ascii="Arial" w:cs="Arial" w:hAnsi="Arial"/>
          <w:lang w:val="mn-MN"/>
        </w:rPr>
        <w:t xml:space="preserve">: Улсын Их Хурлын дарга, эрхэм гишүүд ээ, </w:t>
      </w:r>
    </w:p>
    <w:p>
      <w:pPr>
        <w:pStyle w:val="style0"/>
        <w:jc w:val="both"/>
      </w:pPr>
      <w:r>
        <w:rPr/>
      </w:r>
    </w:p>
    <w:p>
      <w:pPr>
        <w:pStyle w:val="style0"/>
        <w:jc w:val="both"/>
      </w:pPr>
      <w:r>
        <w:rPr>
          <w:rFonts w:ascii="Arial" w:cs="Arial" w:hAnsi="Arial"/>
          <w:lang w:val="mn-MN"/>
        </w:rPr>
        <w:tab/>
        <w:t>Монгол Улсын ерөнхий прокуророос 2019 оны 01 дүгээр сарын 08-нд Улсын Их Хурлын гишүүн Ундармаагийн бүрэн эрхийг түдгэлзүүлэх тухай саналыг Улсын Их Хуралд ирүүлснийг Хууль зүйн байнгын хороо 10-ны өдрийн хуралдаанаараа хэлэлцсэн.</w:t>
      </w:r>
    </w:p>
    <w:p>
      <w:pPr>
        <w:pStyle w:val="style0"/>
        <w:jc w:val="both"/>
      </w:pPr>
      <w:r>
        <w:rPr/>
      </w:r>
    </w:p>
    <w:p>
      <w:pPr>
        <w:pStyle w:val="style0"/>
        <w:jc w:val="both"/>
      </w:pPr>
      <w:r>
        <w:rPr>
          <w:rFonts w:ascii="Arial" w:cs="Arial" w:hAnsi="Arial"/>
          <w:lang w:val="mn-MN"/>
        </w:rPr>
        <w:tab/>
        <w:t xml:space="preserve">Дээрх асуудлыг чуулганы хуралдааны дэгийн тухай хуулийн 5 дугаар зүйлд заасны дагуу хаалттай хуралдаанаар хэлэлцсэн.  </w:t>
      </w:r>
    </w:p>
    <w:p>
      <w:pPr>
        <w:pStyle w:val="style0"/>
        <w:jc w:val="both"/>
      </w:pPr>
      <w:r>
        <w:rPr/>
      </w:r>
    </w:p>
    <w:p>
      <w:pPr>
        <w:pStyle w:val="style0"/>
        <w:jc w:val="both"/>
      </w:pPr>
      <w:r>
        <w:rPr>
          <w:rFonts w:ascii="Arial" w:cs="Arial" w:hAnsi="Arial"/>
          <w:lang w:val="mn-MN"/>
        </w:rPr>
        <w:tab/>
        <w:t xml:space="preserve">Байнгын хорооны хуралдаанд Улсын ерөнхий прокурор Улсын Их Хурлын гишүүний бүрэн эрхийг түдгэлзүүлэх тухай саналаа танилцуулсан бөгөөд Улсын Их Хурлын гишүүний халдашгүй байдлын дэд хорооноос гаргасан санал, дүгнэлтийг сонсож, хэлэлцэж байгаа асуудалтай холбогдуулан Улсын Их Хурлын гишүүд асуулт асууж, хариулт авсан болно. </w:t>
      </w:r>
    </w:p>
    <w:p>
      <w:pPr>
        <w:pStyle w:val="style0"/>
        <w:jc w:val="both"/>
      </w:pPr>
      <w:r>
        <w:rPr/>
      </w:r>
    </w:p>
    <w:p>
      <w:pPr>
        <w:pStyle w:val="style0"/>
        <w:jc w:val="both"/>
      </w:pPr>
      <w:r>
        <w:rPr>
          <w:rFonts w:ascii="Arial" w:cs="Arial" w:hAnsi="Arial"/>
          <w:lang w:val="mn-MN"/>
        </w:rPr>
        <w:tab/>
        <w:t>Байнгын хорооны хуралдаанд оролцсон гишүүд санал нэгтэйгээр Улсын Их Хурлын гишүүн Б.Ундармаагийн бүрэн эрхийг түдгэлзүүлэх шаардлагагүй гэж үзсэн болно.</w:t>
      </w:r>
    </w:p>
    <w:p>
      <w:pPr>
        <w:pStyle w:val="style0"/>
        <w:jc w:val="both"/>
      </w:pPr>
      <w:r>
        <w:rPr/>
      </w:r>
    </w:p>
    <w:p>
      <w:pPr>
        <w:pStyle w:val="style0"/>
        <w:jc w:val="both"/>
      </w:pPr>
      <w:r>
        <w:rPr>
          <w:rFonts w:ascii="Arial" w:cs="Arial" w:hAnsi="Arial"/>
          <w:lang w:val="mn-MN"/>
        </w:rPr>
        <w:tab/>
        <w:t xml:space="preserve">Улсын Их Хурлын эрхэм гишүүд ээ, </w:t>
      </w:r>
    </w:p>
    <w:p>
      <w:pPr>
        <w:pStyle w:val="style0"/>
        <w:jc w:val="both"/>
      </w:pPr>
      <w:r>
        <w:rPr/>
      </w:r>
    </w:p>
    <w:p>
      <w:pPr>
        <w:pStyle w:val="style0"/>
        <w:jc w:val="both"/>
      </w:pPr>
      <w:r>
        <w:rPr>
          <w:rFonts w:ascii="Arial" w:cs="Arial" w:hAnsi="Arial"/>
          <w:lang w:val="mn-MN"/>
        </w:rPr>
        <w:tab/>
        <w:t>Улсын Их Хурлын гишүүний бүрэн эрхийг түдгэлзүүлэх эсэх асуудлаар гаргасан Хууль зүйн байнгын хорооны санал, дүгнэлтийг хэлэлцэн шийдвэрлэж өгөхийг Та бүхнээс хүсье.</w:t>
      </w:r>
    </w:p>
    <w:p>
      <w:pPr>
        <w:pStyle w:val="style0"/>
        <w:jc w:val="both"/>
      </w:pPr>
      <w:r>
        <w:rPr/>
      </w:r>
    </w:p>
    <w:p>
      <w:pPr>
        <w:pStyle w:val="style0"/>
        <w:jc w:val="both"/>
      </w:pPr>
      <w:r>
        <w:rPr>
          <w:rFonts w:ascii="Arial" w:cs="Arial" w:hAnsi="Arial"/>
          <w:lang w:val="mn-MN"/>
        </w:rPr>
        <w:tab/>
        <w:t>Анхаарал тавьсанд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Улсын Их Хурлын гишүүний бүрэн эрхийг түдгэлзүүлэх эсэх асуудлыг хэлэлцсэн талаарх Төрийн байгуулалтын байнгын хорооны санал, дүгнэлтийг Улсын Их Хурлын гишүүн Д.Лүндээжанцан танилцуулна.</w:t>
      </w:r>
    </w:p>
    <w:p>
      <w:pPr>
        <w:pStyle w:val="style0"/>
        <w:jc w:val="both"/>
      </w:pPr>
      <w:r>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Улсын Их Хурлын дарга, эрхэм гишүүд ээ</w:t>
      </w:r>
    </w:p>
    <w:p>
      <w:pPr>
        <w:pStyle w:val="style0"/>
        <w:jc w:val="both"/>
      </w:pPr>
      <w:r>
        <w:rPr/>
      </w:r>
    </w:p>
    <w:p>
      <w:pPr>
        <w:pStyle w:val="style0"/>
        <w:jc w:val="both"/>
      </w:pPr>
      <w:r>
        <w:rPr>
          <w:rFonts w:ascii="Arial" w:cs="Arial" w:hAnsi="Arial"/>
          <w:lang w:val="mn-MN"/>
        </w:rPr>
        <w:tab/>
        <w:t>Монгол Улсын ерөнхий прокурор М.Энх-Амгалан Улсын Их Хуралд хандаж Монгол Улсын Үндсэн хуулийн Хорин есдүгээр зүйлийн З дахь хэсэг, Монгол Улсын Их Хурлын тухай хуулийн 6 дугаар зүйлийн 6.9.2 дахь заалт, мөн хуулийн 6 дугаар зүйлийн 6.13 дахь хэсэгт заасны дагуу Улсын Их Хурлын гишүүн Б.Ундармаагийн бүрэн эрхийг түдгэлзүүлэх санал ирүүлснийг Төрийн байгуулалтын байнгын хороо  2019 оны 01 дүгээр сарын  10, 11-ний өдрийн хуралдаанаараа хэлэлцлээ. 10-наас 11-нд шилжсэн өдрүүдийн хуралдаан, нэг л хуралдаан.</w:t>
      </w:r>
    </w:p>
    <w:p>
      <w:pPr>
        <w:pStyle w:val="style0"/>
        <w:jc w:val="both"/>
      </w:pPr>
      <w:r>
        <w:rPr/>
      </w:r>
    </w:p>
    <w:p>
      <w:pPr>
        <w:pStyle w:val="style0"/>
        <w:jc w:val="both"/>
      </w:pPr>
      <w:r>
        <w:rPr>
          <w:rFonts w:ascii="Arial" w:cs="Arial" w:hAnsi="Arial"/>
          <w:lang w:val="mn-MN"/>
        </w:rPr>
        <w:tab/>
        <w:t>Улсын Их Хурлын гишүүний Халдашгүй байдлын дэд хороо Улсын ерөнхий прокурорын саналыг хэлэлцээд санал, дүгнэлт гаргаж, тус Байнгын хороонд танилцуулсан.</w:t>
      </w:r>
    </w:p>
    <w:p>
      <w:pPr>
        <w:pStyle w:val="style0"/>
        <w:jc w:val="both"/>
      </w:pPr>
      <w:r>
        <w:rPr/>
      </w:r>
    </w:p>
    <w:p>
      <w:pPr>
        <w:pStyle w:val="style0"/>
        <w:jc w:val="both"/>
      </w:pPr>
      <w:r>
        <w:rPr>
          <w:rFonts w:ascii="Arial" w:cs="Arial" w:hAnsi="Arial"/>
          <w:lang w:val="mn-MN"/>
        </w:rPr>
        <w:tab/>
        <w:t xml:space="preserve">Улсын Их Хурлын гишүүн О.Баасанхүү, Ж.Мөнхбат нарын гаргасан Төрийн байгуулалтын байнгын хорооны хуралдааныг нээлттэй явуулах талаарх горимын саналыг гишүүдийн олонх дэмжсэн тул хуралдааныг нээлттэй явуулав. </w:t>
      </w:r>
    </w:p>
    <w:p>
      <w:pPr>
        <w:pStyle w:val="style0"/>
        <w:jc w:val="both"/>
      </w:pPr>
      <w:r>
        <w:rPr/>
      </w:r>
    </w:p>
    <w:p>
      <w:pPr>
        <w:pStyle w:val="style0"/>
        <w:jc w:val="both"/>
      </w:pPr>
      <w:r>
        <w:rPr>
          <w:rFonts w:ascii="Arial" w:cs="Arial" w:hAnsi="Arial"/>
          <w:lang w:val="mn-MN"/>
        </w:rPr>
        <w:tab/>
        <w:t>Байнгын хорооны хуралдаанаар дээрх асуудлыг хэлэлцэх үед Улсын ерөнхий прокурорын санал, Улсын Их Хурлын гишүүний халдашгүй байдлын дэд хорооны санал, дүгнэлттэй холбогдуулан Улсын Их Хурлын гишүүн О.Баасанхүү, Улсын Их Хурлын дарга М.Энхболд нар асуулт асууж, хариулт авч, Улсын Их Хурлын гишүүн О.Баасанхүү, Д.Хаянхярваа, Ж.Мөнхбат нар байр сууриа илэрхийлсэн болно.</w:t>
      </w:r>
    </w:p>
    <w:p>
      <w:pPr>
        <w:pStyle w:val="style0"/>
        <w:jc w:val="both"/>
      </w:pPr>
      <w:r>
        <w:rPr/>
      </w:r>
    </w:p>
    <w:p>
      <w:pPr>
        <w:pStyle w:val="style0"/>
        <w:jc w:val="both"/>
      </w:pPr>
      <w:r>
        <w:rPr>
          <w:rFonts w:ascii="Arial" w:cs="Arial" w:hAnsi="Arial"/>
          <w:lang w:val="mn-MN"/>
        </w:rPr>
        <w:tab/>
        <w:t>Улсын Их Хурлын гишүүн Д.Лүндээжанцангаас Улсын Их Хурлын гишүүний бүрэн эрхийг түдгэлзүүлэх эсэх тухай асуудлыг нууц санал хураалтаар шийдвэрлэх горимын санал гаргасныг Байнгын хорооны хуралдаанд оролцсон гишүүдийн олонх нээлттэй ил санал хураалт явуулахаар шийдвэрлэсэн.</w:t>
      </w:r>
    </w:p>
    <w:p>
      <w:pPr>
        <w:pStyle w:val="style0"/>
        <w:jc w:val="both"/>
      </w:pPr>
      <w:r>
        <w:rPr/>
      </w:r>
    </w:p>
    <w:p>
      <w:pPr>
        <w:pStyle w:val="style0"/>
        <w:jc w:val="both"/>
      </w:pPr>
      <w:r>
        <w:rPr>
          <w:rFonts w:ascii="Arial" w:cs="Arial" w:hAnsi="Arial"/>
          <w:lang w:val="mn-MN"/>
        </w:rPr>
        <w:tab/>
        <w:t>Төрийн байгуулалтын байнгын хорооны хуралдаанд оролцсон гишүүдийн 88.7 хувь нь Улсын Их Хурлын гишүүн Б.Ундармаагийн гишүүний бүрэн эрхийг түдгэлзүүлэх шаардлагагүй гэж үзсэн болно.</w:t>
      </w:r>
    </w:p>
    <w:p>
      <w:pPr>
        <w:pStyle w:val="style0"/>
        <w:jc w:val="both"/>
      </w:pPr>
      <w:r>
        <w:rPr/>
      </w:r>
    </w:p>
    <w:p>
      <w:pPr>
        <w:pStyle w:val="style0"/>
        <w:jc w:val="both"/>
      </w:pPr>
      <w:r>
        <w:rPr>
          <w:rFonts w:ascii="Arial" w:cs="Arial" w:hAnsi="Arial"/>
          <w:lang w:val="mn-MN"/>
        </w:rPr>
        <w:tab/>
        <w:t xml:space="preserve">Улсын Их Хурлын эрхэм гишүүд ээ, </w:t>
      </w:r>
    </w:p>
    <w:p>
      <w:pPr>
        <w:pStyle w:val="style0"/>
        <w:jc w:val="both"/>
      </w:pPr>
      <w:r>
        <w:rPr/>
      </w:r>
    </w:p>
    <w:p>
      <w:pPr>
        <w:pStyle w:val="style0"/>
        <w:jc w:val="both"/>
      </w:pPr>
      <w:r>
        <w:rPr>
          <w:rFonts w:ascii="Arial" w:cs="Arial" w:hAnsi="Arial"/>
          <w:lang w:val="mn-MN"/>
        </w:rPr>
        <w:tab/>
        <w:t>Улсын Их Хурлын гишүүний бүрэн эрхийг түдгэлзүүлэх эсэх асуудлыг хэлэлцсэн талаарх Төрийн байгуулалтын байнгын хорооны санал, дүгнэлтийг хэлэлцэн, шийдвэрлэж өгөхийг та бүхнээс хүсье.</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Лүндээжанцан гишүүнд баярлалаа. Улсын ерөнхий прокурорын санал болон Байнгын болон дэд хорооны санал, дүгнэлттэй холбогдуулаад асуулт асуух гишүүд байвал нэрсээ өгье. </w:t>
      </w:r>
    </w:p>
    <w:p>
      <w:pPr>
        <w:pStyle w:val="style0"/>
        <w:jc w:val="both"/>
      </w:pPr>
      <w:r>
        <w:rPr/>
      </w:r>
    </w:p>
    <w:p>
      <w:pPr>
        <w:pStyle w:val="style0"/>
        <w:jc w:val="both"/>
      </w:pPr>
      <w:r>
        <w:rPr>
          <w:rFonts w:ascii="Arial" w:cs="Arial" w:hAnsi="Arial"/>
          <w:lang w:val="mn-MN"/>
        </w:rPr>
        <w:tab/>
        <w:t>Билэгт гишүүнээр тасаллаа. Баасанхүү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О.Баасанхүү</w:t>
      </w:r>
      <w:r>
        <w:rPr>
          <w:rFonts w:ascii="Arial" w:cs="Arial" w:hAnsi="Arial"/>
          <w:lang w:val="mn-MN"/>
        </w:rPr>
        <w:t>: Нэгдүгээрт нь, МАНАН-тай тэмцэнэ, МАНАН гэж аймшигтай юм байгаа, мафиуд байгаа. Хуулийн байгууллага тэр мафийнхны гар, хөл болсон, дохио зангаагаар хонгил явуулдаг болсон гээд байдаг. Тэгээд одоо Улсын ерөнхий прокурорыг оруулж ирж, өөрийг нь нэвт шувт асуусангүй гээд байдаг юм. Та одоо энд үнэхээр энэ мафи байгаа юм уу? Та нар гар хөлөөр нь хэнийг хэлмэгдүүлж, хэнийг үндэслэлгүй яллаж, хэний даалгавраар явж байсан юм бэ? Түүнийгээ одоо илэн далангүй нэгдүгээрт  асууя.</w:t>
      </w:r>
    </w:p>
    <w:p>
      <w:pPr>
        <w:pStyle w:val="style0"/>
        <w:jc w:val="both"/>
      </w:pPr>
      <w:r>
        <w:rPr/>
      </w:r>
    </w:p>
    <w:p>
      <w:pPr>
        <w:pStyle w:val="style0"/>
        <w:jc w:val="both"/>
      </w:pPr>
      <w:r>
        <w:rPr>
          <w:rFonts w:ascii="Arial" w:cs="Arial" w:hAnsi="Arial"/>
          <w:lang w:val="mn-MN"/>
        </w:rPr>
        <w:tab/>
        <w:t>Хоёрдугаарт нь, Халдашгүй байдлын дэд хорооны дарга Нямдорж гуайгаас асуумаар байна. Шударга бусын хонгил гэж байгаа бол шударга бусын багана гэж байх ёстой. Та Их Хурал дээр хэлж байхдаа нэвт шувт будаа болгоод өгнө гэсэн. 5-аасаа ядаж 4 нь үгүй гэхэд,  та яагаад за гэж хэлж болоогүй юм бэ? Та прокурор байсан хүн шүү дээ. Та энэ хууль хяналтын байгууллага яаж ажилладаг, яаж эрх мэдэлтэй бол яаж хүнд байдаг, дарамттай байдаг, дээрээс нь бараг утасдахад л олддоггүй, явдаггүй, дуудахад нь ирдэггүй, гадаадад байна, дотоодод байна гээд явдаг шүү дээ. Та мэдэхгүй юу? Ганцхан удаа дуудсан, саад хийгээгүй нь ойлгомжтой байна гээд байх юм. Саад хийх үү? Хийхгүй юу гэдэг нь шалгаж байгаа хүмүүс өөрсдөө мэддэг биз дээ. Та прокурор байхад тэгж л ойлгодог байсан шүү дээ. Хэдийгээр би өмгөөлөгч байлаа ч гэсэн, би саад хийхгүй ээ, наад хүнээ таслан сэргийлэх арга хэмжээ битгий аваач ээ гэхэд прокурор, шүүх дээр очоод саад хийнэ гээд өгдөг байсан шүү дээ.  Та тэгээд юуг нь үндэслээд саад хийхгүй байна гэж үзээд байгаа юм бэ? Энэ дээр хариулж өгөөч.</w:t>
      </w:r>
    </w:p>
    <w:p>
      <w:pPr>
        <w:pStyle w:val="style0"/>
        <w:jc w:val="both"/>
      </w:pPr>
      <w:r>
        <w:rPr/>
      </w:r>
    </w:p>
    <w:p>
      <w:pPr>
        <w:pStyle w:val="style0"/>
        <w:jc w:val="both"/>
      </w:pPr>
      <w:r>
        <w:rPr>
          <w:rFonts w:ascii="Arial" w:cs="Arial" w:hAnsi="Arial"/>
          <w:lang w:val="mn-MN"/>
        </w:rPr>
        <w:tab/>
        <w:t>Энэ зээл юм уу? Таны харж байгаагаар бол би Халдашгүй байдлын дэд хорооны хаалттай хуралд суугаагүй, тэгэхээр бас нууц, нарийн ширийн юм ярьсан байлгүй дээ. Энэ зээл шиг харагдаад байна уу? Гэмт хэрэг шиг харагдаад байна уу? Аль нь ч биш юм шиг харагдаад байна уу? Үүнийг би бас асуумаар байна.</w:t>
      </w:r>
    </w:p>
    <w:p>
      <w:pPr>
        <w:pStyle w:val="style0"/>
        <w:jc w:val="both"/>
      </w:pPr>
      <w:r>
        <w:rPr/>
      </w:r>
    </w:p>
    <w:p>
      <w:pPr>
        <w:pStyle w:val="style0"/>
        <w:jc w:val="both"/>
      </w:pPr>
      <w:r>
        <w:rPr>
          <w:rFonts w:ascii="Arial" w:cs="Arial" w:hAnsi="Arial"/>
          <w:lang w:val="mn-MN"/>
        </w:rPr>
        <w:tab/>
        <w:t>Дээрээс нь, Ундармаа гишүүнээс асуумаар байна. Юу болчхоод байна вэ? Юу болоод байна?  Тэсэж тэвчиж 4 жил болж чадахгүй байна уу? Юун мөнгө төгрөг гараад ирэв? Мөнгө угаачихсан юм уу? Яасан юм? Тэгвэл та үүнийг шударга ёс гэж үзэж байгаа юм бол өөрөө өөрийгөө больё оо Их Хурлын гишүүд ээ, -Гантулга шиг ч гэдэг юм уу? Сайн дураараа татгалзаад шалгуулъя гээд явж болохгүй юу? Энэ МАН-ын тохироо гээд сая нэг юм явлаа. Бөөн юм ярилаа, ажлын хэсэг байгуулагдлаа, ажлын хэсэгтэй ярьсан шүү дээ, ил яръя, далд яръя, маргааш яръя. Энэ  МАН-ын тохироон дотор энэ манай хэдэн нөхдүүдийг  авч үлдье гэж тохирсон юм байна уу? Байгаа бол энд яриад хэрэггүй шүү дээ. Таны намын хурлыг хүлээе, Бага хурлыг чинь харъя, удирдах зөвлөлийн шийдвэрийг сонсъё. Түүнээс биш энэ Монгол төрийн, Монгол хуулийн юмыг шийдэхгүй юм уу? Би ийм зүйл асуумаар байна.</w:t>
      </w:r>
    </w:p>
    <w:p>
      <w:pPr>
        <w:pStyle w:val="style0"/>
        <w:jc w:val="both"/>
      </w:pPr>
      <w:r>
        <w:rPr/>
      </w:r>
    </w:p>
    <w:p>
      <w:pPr>
        <w:pStyle w:val="style0"/>
        <w:jc w:val="both"/>
      </w:pPr>
      <w:r>
        <w:rPr>
          <w:rFonts w:ascii="Arial" w:cs="Arial" w:hAnsi="Arial"/>
          <w:lang w:val="mn-MN"/>
        </w:rPr>
        <w:tab/>
        <w:t>Дээрээс нь ерөнхий прокуророос асуумаар байна. Маш олон юм хэвлэлээр гарсан. Тэд нар хэзээ орж ирэх юм бэ? Үнэн худлаа нь мэдэгдэхгүй, Нямбаатарын тухай гарсан, Батзандангийн тухай гарсан. Оюун-Эрдэнийн тухай гарсан. Үнэн, худлаа нь мэдэгдэхгүй. Би хэвлэлийг худлаа ярьсан байх гэж ойлгож байгаа. Тэгээд хууль, хяналтын байгууллагууд нь үнэн юм шиг яриад байгаа. Энэ шалгагдаж байгаа нь үнэн юм уу? Худлаа юм уу? Хэзээ орж ирэх юм бэ? Шударга ёсны багана болж байгаа болохоор шулуухан хэлэхэд уучлаад байгаа юм уу? Бид нар өнөөдөр уучлах юмаа уучлаад, уучлахгүй юмаа уучлахгүй гэдэг ойлголт байхгүй. Хууль хүн бүрд тэгш үйлчлэх ёстой. Хүн бүр хууль эрх зүйн этгээд гэж нэрлэж, тэр утгаараа өнөөдөр Монгол Улсын Үндсэн хуулиар хүн бүрд хууль сонголттой хэрэглэж болохгүй. Ямрыг нь сонгож оруулж ирээд, ямрыг нь сонгож оруулаагүй юм бэ? Энэ дээр прокуророос тодорхой тайлбарлаач. Яагаад сонголттой ингээд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80 дугаар микрофон. Энх-Амгалан прокурор хариулъя, дараа нь Нямдорж дарга.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М.Энх-Амгалан</w:t>
      </w:r>
      <w:r>
        <w:rPr>
          <w:rFonts w:ascii="Arial" w:cs="Arial" w:hAnsi="Arial"/>
          <w:lang w:val="mn-MN"/>
        </w:rPr>
        <w:t>: Баасанхүү гишүүний асуултад хариулъя.</w:t>
      </w:r>
    </w:p>
    <w:p>
      <w:pPr>
        <w:pStyle w:val="style0"/>
        <w:jc w:val="both"/>
      </w:pPr>
      <w:r>
        <w:rPr/>
      </w:r>
    </w:p>
    <w:p>
      <w:pPr>
        <w:pStyle w:val="style0"/>
        <w:jc w:val="both"/>
      </w:pPr>
      <w:r>
        <w:rPr>
          <w:rFonts w:ascii="Arial" w:cs="Arial" w:hAnsi="Arial"/>
          <w:lang w:val="mn-MN"/>
        </w:rPr>
        <w:tab/>
        <w:t>Би ямар нэгэн бүлэглэл, мафи гэсэн энэ айхавтар өөрийнхөө насаараа үүний эсрэг тэмцэж, үүнийг Монгол Улсад бий болгохгүйн төлөө ингэж явж байсан хүн аливаа нэгэн мафи гэсэн ийм аймаар юманд чинь байдаггүй ээ. Би Монгол Улсад мафи байдаг гэж мэдэхгүй юм байна. Энэ олон жил бас  энэ хууль хяналтын байгууллагад ажиллалаа. Яг ийм мафи шиг юм 90-ээд оны үед, сүүлд дундуур үед нэг гарч ирэх дөхсөн.  Энд сууж байгаа Хууль зүйн сайд Нямдорж гэдэг хүн, бид нар багаараа, бөөнөөрөө энэ асуудалтай нэлээн тэмцэж, Монгол Улсад мафи бий болох гэж байсан юмыг таслан зогсоосон.</w:t>
      </w:r>
    </w:p>
    <w:p>
      <w:pPr>
        <w:pStyle w:val="style0"/>
        <w:jc w:val="both"/>
      </w:pPr>
      <w:r>
        <w:rPr/>
      </w:r>
    </w:p>
    <w:p>
      <w:pPr>
        <w:pStyle w:val="style0"/>
        <w:jc w:val="both"/>
      </w:pPr>
      <w:r>
        <w:rPr>
          <w:rFonts w:ascii="Arial" w:cs="Arial" w:hAnsi="Arial"/>
          <w:lang w:val="mn-MN"/>
        </w:rPr>
        <w:tab/>
        <w:t xml:space="preserve">Тэгээд өөрөө энэ мафи гэсэн юмыг бий болох гэж байсныг таслан зогсоож байсан хүн хэдийдээ би одоо энэ мафи гээд энэ айхавтар юмны чинь гишүүн болох вэ? Би бол төрийн албан хаагч, төрийн хар хүн гэж байдаг, яг тийм л төрийн хар хүн гэдгээ хэлмээр байна. </w:t>
      </w:r>
    </w:p>
    <w:p>
      <w:pPr>
        <w:pStyle w:val="style0"/>
        <w:jc w:val="both"/>
      </w:pPr>
      <w:r>
        <w:rPr/>
      </w:r>
    </w:p>
    <w:p>
      <w:pPr>
        <w:pStyle w:val="style0"/>
        <w:jc w:val="both"/>
      </w:pPr>
      <w:r>
        <w:rPr>
          <w:rFonts w:ascii="Arial" w:cs="Arial" w:hAnsi="Arial"/>
          <w:lang w:val="mn-MN"/>
        </w:rPr>
        <w:tab/>
        <w:t>Хэвлэлээр янз бүрийн мэдээ мэдээлэл яваад байна аа, хэзээ оруулж ирэх юм бэ? Яагаад алагчилж үзээд байгаа юм бэ гэж. Энэ дээр ямар нэгэн байдлаар алагчилж үзэж байгаа зүйл байхгүй ээ. Мөрдөх байгууллага гэж тусдаа, прокуророос тусдаа байгууллага бий. Тэр байгууллага шалгадаг байгууллага. Тэр байгууллага нь өөрөө саналаа оруулж ирэхээр нь прокурор түүнийг нь хянаад үндэслэлтэй гэж үзвэл эрүүгийн хэрэг үүсгэж, яллагдагчаар татах ийм шийдвэрийг гаргадаг байгууллага бол прокурорын байгууллага. Одоогоор энэ 4 гишүүнээс өөр Улсын Их Хурлын гишүүнийг прокурорын байгууллагад санал ирүүлсэн юм байхгүй байна. Тийм учраас энэ хүмүүсийн хэрэг нь шалгагдах нь шалгагдаж байгаа. Тэгээд мөрдөх байгууллага нь өөрөө боломжтой гэж үзсэн тохиолдолд, саналаа оруулж ирсэн тохиолдолд бид нар хянаад, үндэслэлтэй гэж үзвэл оруулж ирнэ.</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Нямдорж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Ц.Нямдорж</w:t>
      </w:r>
      <w:r>
        <w:rPr>
          <w:rFonts w:ascii="Arial" w:cs="Arial" w:hAnsi="Arial"/>
          <w:lang w:val="mn-MN"/>
        </w:rPr>
        <w:t>:  Зээл олгосон хүмүүс нь үүнийгээ ном журмынхаа дагуу зээл олгосон гэж тайлбарлаад байгаа юм билээ, тэр хууль хяналтын байгууллагад. Ажил хариуцаж байсан хүмүүс нь. Тэгээд гэм буруугийн асуудлыг шүүх шийддэг биз дээ, өмгөөлөгч байсан гээд л яриад байх юм, эрх биш үүнийгээ мэддэг юм байгаа биз дээ, нэгд.</w:t>
      </w:r>
    </w:p>
    <w:p>
      <w:pPr>
        <w:pStyle w:val="style0"/>
        <w:jc w:val="both"/>
      </w:pPr>
      <w:r>
        <w:rPr/>
      </w:r>
    </w:p>
    <w:p>
      <w:pPr>
        <w:pStyle w:val="style0"/>
        <w:jc w:val="both"/>
      </w:pPr>
      <w:r>
        <w:rPr>
          <w:rFonts w:ascii="Arial" w:cs="Arial" w:hAnsi="Arial"/>
          <w:lang w:val="mn-MN"/>
        </w:rPr>
        <w:tab/>
        <w:t>Хоёрдугаарт, тэр хэдэн удаа байцаахыг нь заах гэсэн юм бишээ. Мөрдөн байцаах ажиллагаанд саад учруулна гэдэг үг энэ бичиг дотор нь явж байгаа юм. Тэгээд та нар саад учруулсан юм уу гэсэн чинь -саад учруулаагүй ээ, нэг удаа гэрчээр дуудаж байцаасан. Тэр үед асуусан бүх асуултад нь хугацаанд нь очоод, хариугаа өгчихсөн гэж хэлсэн юм, үүнийг л хэлж байгаа юм.</w:t>
      </w:r>
    </w:p>
    <w:p>
      <w:pPr>
        <w:pStyle w:val="style0"/>
        <w:jc w:val="both"/>
      </w:pPr>
      <w:r>
        <w:rPr/>
      </w:r>
    </w:p>
    <w:p>
      <w:pPr>
        <w:pStyle w:val="style0"/>
        <w:jc w:val="both"/>
      </w:pPr>
      <w:r>
        <w:rPr>
          <w:rFonts w:ascii="Arial" w:cs="Arial" w:hAnsi="Arial"/>
          <w:lang w:val="mn-MN"/>
        </w:rPr>
        <w:tab/>
        <w:t xml:space="preserve">Баасанхүү гишүүн ээ, өмгөөлөгч байсан чинь үнэн юм бол өмгөөлөгч байсан юм шиг юм ярьж байгаарай за. Арай л хэтэрч байна шүү, чи. Өмгөөлөгч чинь хүний эрхийг хамгаалах тухай ярьдаг ажил байхаа. Би Монголын олон шилдэг өмгөөлөгчийг олон жилийнхийг мэднэ. Яллагч биш, яллахын эсрэг ажилладаг алба байх аа. Чамайг харахаар нэг улаан яллагч харагдаад байх юм. Шүүх дээр очиж тэр яллах барих ажлаа хий л дээ, нэг бол. Ийм хэдэн зүйл байна. Хамгийн гол нь тэр сонголтын асуудал байгаа юм, өөрийн чинь гол асуудал. Энэ цөөнгүй гишүүдийн нэр дуулдаад байгаа юм. Заримынх нь бид нар Их Хурлын гишүүн болчхоод компаниа ном журмаар нь шилжүүлчихсэн, миний ажиллаж байсан компани зээл авчихсан нь үнэн, ном журмаар нь авсан гээд л тайлбарлаад байх юм. Нийтэд ил тайлбарласан шүү дээ. Сууж л байна, энд. </w:t>
      </w:r>
    </w:p>
    <w:p>
      <w:pPr>
        <w:pStyle w:val="style0"/>
        <w:jc w:val="both"/>
      </w:pPr>
      <w:r>
        <w:rPr/>
      </w:r>
    </w:p>
    <w:p>
      <w:pPr>
        <w:pStyle w:val="style0"/>
        <w:jc w:val="both"/>
      </w:pPr>
      <w:r>
        <w:rPr>
          <w:rFonts w:ascii="Arial" w:cs="Arial" w:hAnsi="Arial"/>
          <w:lang w:val="mn-MN"/>
        </w:rPr>
        <w:tab/>
        <w:t xml:space="preserve">Яг ийм юм ярьчихсан байхад нэг хэсэг нь орж ирээд, нэг хэсэг нь байхгүй болчхоор чинь юу гэж ойлгох юм бэ? Энэ чинь ойлгогдохгүй байгаа юм. Тэгж хэлээ биз дээ. Тэгэхээр энэ асуудлыг энэ Ерөнхий прокурорын танилцуулснаар асуудал шалгагдаад, төгсгөлийн шатандаа орж байна гэж танилцуулсан Байнгын хороон дээр ч тэр, Дэд хороон дээр ч тэр. Энэ нэр дурдагдаад байгаа асуудлыг бүтэн шалгаж, нэг удаа авч үзэхгүй бол 3-4 хонож байгаад л 2 гишүүний асуудлыг ярьдаг. Дахиад л 1 долоо хоногийн дараа 2-ыг ярьдаг ийм юм болчих зураг харагдаад байгаа юм. </w:t>
      </w:r>
    </w:p>
    <w:p>
      <w:pPr>
        <w:pStyle w:val="style0"/>
        <w:jc w:val="both"/>
      </w:pPr>
      <w:r>
        <w:rPr/>
      </w:r>
    </w:p>
    <w:p>
      <w:pPr>
        <w:pStyle w:val="style0"/>
        <w:ind w:firstLine="720" w:left="0" w:right="0"/>
        <w:jc w:val="both"/>
      </w:pPr>
      <w:r>
        <w:rPr>
          <w:rFonts w:ascii="Arial" w:cs="Arial" w:hAnsi="Arial"/>
          <w:lang w:val="mn-MN"/>
        </w:rPr>
        <w:t xml:space="preserve">Түрүүн Төрийн байгуулалтын байнгын хороон дээр Ерөнхий прокурор хэлсэн шүү дээ. Дахиад мөрдөх байгууллага асуудал тавивал дахиад оруулж ирнэ ээ гэж. Ийм л тайлбарыг хэлье. Тэгээд юм асуух гэж байгаа юм бол битгий загнаад байгаарай Баасанхүү чи, өдөржин загналаа, одоо болно оо. Чамаар загнуулах гэж энэ Их Хурлын гишүүд суухгүй байгаа шүү, арай хэтэрч байна чи. Хүн болгоныг, юм болгоныг дайрч давшилж, загнаж байдаг ямар учиртай юм бэ чи. Зөндөө л Их Хурлын гишүүдтэй энд чинь олон удаа суулаа шүү дээ. Зүгээр л асууж бай л даа.  </w:t>
      </w:r>
    </w:p>
    <w:p>
      <w:pPr>
        <w:pStyle w:val="style0"/>
        <w:jc w:val="both"/>
      </w:pPr>
      <w:r>
        <w:rPr/>
      </w:r>
    </w:p>
    <w:p>
      <w:pPr>
        <w:pStyle w:val="style0"/>
        <w:jc w:val="both"/>
      </w:pPr>
      <w:r>
        <w:rPr>
          <w:rFonts w:ascii="Arial" w:cs="Arial" w:hAnsi="Arial"/>
          <w:lang w:val="mn-MN"/>
        </w:rPr>
        <w:tab/>
        <w:t xml:space="preserve">Дэд хорооны хурал дээр бид нар санал нэгдэж ийм түрүүн дурдсан нөхцөл байдлууд учраас тавуулаа ижил саналтай санал өгсөн. </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Ундармаа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Б.Ундармаа</w:t>
      </w:r>
      <w:r>
        <w:rPr>
          <w:rFonts w:ascii="Arial" w:cs="Arial" w:hAnsi="Arial"/>
          <w:lang w:val="mn-MN"/>
        </w:rPr>
        <w:t xml:space="preserve">: Баасанхүү гишүүний асуултад хариулъя. 2016 онд Улсын Их Хурлын гишүүн болоод өөрийн ажиллаж байсан аж ахуйн нэгж, санхүүгийн байгууллагын бүх хувьцаа болон хувийн эзэмшлийг бүгдийг шилжүүлсэн. Одоогоор энэ хугацаанд надад ямар нэгэн аж ахуйн нэгжийн 1 ширхэг ч хувьцаа болон санхүүгийн байгууллагын хувьцаа эзэмшихгүй байгаа гэдгийгээ албан ёсоор хэлье. </w:t>
      </w:r>
    </w:p>
    <w:p>
      <w:pPr>
        <w:pStyle w:val="style0"/>
        <w:jc w:val="both"/>
      </w:pPr>
      <w:r>
        <w:rPr/>
      </w:r>
    </w:p>
    <w:p>
      <w:pPr>
        <w:pStyle w:val="style0"/>
        <w:jc w:val="both"/>
      </w:pPr>
      <w:r>
        <w:rPr>
          <w:rFonts w:ascii="Arial" w:cs="Arial" w:hAnsi="Arial"/>
          <w:lang w:val="mn-MN"/>
        </w:rPr>
        <w:tab/>
        <w:t xml:space="preserve">Энэ аж ахуйн нэгж ямар учиртай юм бэ гэж асууж байна. Би тэр төсөл санаачилсан, төслийн багийнхан тэр улсуудаас нь би тодруулсан, асуусан. Ингээд Хүнс, хөдөө аж ахуйн яамнаас зарласан сонгон шалгаруулалтад маш олон аж ахуйн нэгжүүд материалаа өгсөн юм билээ, түүний жишгээр л сонгон шалгаруулалтад орсон. Ингээд сонгон шалгаруулалтад ороод, тэнцээд 2018 оны 8 сарын 20-нд тушаал гарсан, тэр сонгон шалгаруулалтад тэнцсэнийхээ дагуу энэ төсөлд хамрагдсан гэсэн ийм албан бичиг тэр газар, хэлтсээс нь ирж мэдэгдсэн юм билээ. Энэ бол импортын бүтээгдэхүүн орлох ийм бүтээгдэхүүний үйлдвэрлэлийн төсөл байсан юм байна. </w:t>
      </w:r>
    </w:p>
    <w:p>
      <w:pPr>
        <w:pStyle w:val="style0"/>
        <w:jc w:val="both"/>
      </w:pPr>
      <w:r>
        <w:rPr/>
      </w:r>
    </w:p>
    <w:p>
      <w:pPr>
        <w:pStyle w:val="style0"/>
        <w:jc w:val="both"/>
      </w:pPr>
      <w:r>
        <w:rPr>
          <w:rFonts w:ascii="Arial" w:cs="Arial" w:hAnsi="Arial"/>
          <w:lang w:val="mn-MN"/>
        </w:rPr>
        <w:tab/>
        <w:t>Би энэ аж ахуйн нэгжийг дэмжээд өгөөч ээ, үүнийг ингэж санхүүжүүлээч ээ гэж ямар нэгэн албан бичиг өгөөгүй. Тухайн үед ажил алба хашиж байсан сайдад хандаж утас цохиогүй ээ, ажил хашиж байсан Төрийн нарийн бичгийн даргад бас хандаагүй. Төслийн багийнхан өөрснөө ингэж явсаар л одоо энэ сонгон шалгаруулалтад орсон юм билээ. Ингээд энэ мөнгө нь  2018 оны 10 сарын сүүлээр шилжиж ирсэн юм байна. Ингээд 10 хоногийн дотор хэвлэл мэдээллээр ийм хэл ам, яриа үг гараад, мөн бүлэг дээр энэ асуудал яригдсан. Тэгээд бүлгийн шийдвэрээр энэ аж ахуйн нэгжүүдээ тодруулаад, тэр авсан санхүүжилтийг дор нь төл гэсэн. Ингээд ажлын 22 хоногт авсан тэр санхүүжилтийг буцааж  төлсөн гэж намайг тодруулахад энэ төслийн багийнхан, энэ залуучууд  хариулсан. Ийм л процесс болсон.</w:t>
      </w:r>
    </w:p>
    <w:p>
      <w:pPr>
        <w:pStyle w:val="style0"/>
        <w:jc w:val="both"/>
      </w:pPr>
      <w:r>
        <w:rPr/>
      </w:r>
    </w:p>
    <w:p>
      <w:pPr>
        <w:pStyle w:val="style0"/>
        <w:jc w:val="both"/>
      </w:pPr>
      <w:r>
        <w:rPr>
          <w:rFonts w:ascii="Arial" w:cs="Arial" w:hAnsi="Arial"/>
          <w:lang w:val="mn-MN"/>
        </w:rPr>
        <w:tab/>
        <w:t>Тэгээд үүний дагуу намайг АТГ тодруулга авна, мэдүүлэг авна гээд дуудсан, би нэг удаа яг хэлсэн даруй тэр цаг бүрд нь өгөөд 2-3 цаг сууж байгаад, асуусан бүх асуултад нь дэлгэрэнгүй мэдээллээ өгсөн.</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Баасанхүү гишүүн 1 минут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О.Баасанхүү</w:t>
      </w:r>
      <w:r>
        <w:rPr>
          <w:rFonts w:ascii="Arial" w:cs="Arial" w:hAnsi="Arial"/>
          <w:lang w:val="mn-MN"/>
        </w:rPr>
        <w:t>: Би өмгөөлөгч байсан, өмөөрөх ч байгаагүй шүү дээ. Өмгөөлөгч гэдэг чинь үйлчлүүлэгчийнхээ эрхийн төлөө явдаг. Хулгайч нарыг өмөөрч байдаг гэсэн үг биш. Та бас түүнийг мэдэх байх. Хүн хоёр нүүртэй байх биш, нэг нүүртэй байх ёстой. Нам дээрээ нэг яриад, чуулган дээр нэг яриад л. Прокурор байсан хүний хувиас би ганцхан зүйл асууж байгаа шүү дээ. Хүн өөрөө өөрийнхөө гэм буруутайг нотлохгүй, юу ч ярьж болно. Ярьж байсан гээд яриад байх юм, энэ хүмүүс шалгая гээд байна шүү дээ. Шалгаад л тэгээд буруугүй бол нотлоод гаргаад л ирье л дээ, буруугүй байна аа  гээд, нэрийг нь цэвэрлээд өгье гэж байна шүү дээ. Яллаад шоронд хий гээгүй, гэм буруутайг нь  тогтооё гээгүй. Түүнд нь яагаад Нямдорж гуай та саад хийгээд байгаа юм бэ? Шалгахад нь яагаад саад хийгээд юм? Энэ хүмүүс шалгамаар байна аа? Ийм жаахан төвөгтэй юм байна гээд байхад чинь 5 дотор та эсрэг өгсөн  байна, би танд л харамсаад байгаа юм. Нөгөө хэд яах вэ? Хуульч биш учраас буруу, зөрүүг нь ойлгохгүй, та нарийн юмыг  нь мэдэж байгаа. Тань шиг нарийн юм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Баатарбилэг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Гишүүдийнхээ өглөөний амрыг айлтгая. Нямдорж сайдыг уг нь сууж байвал нэг юм асуух гэсэн юм. Бухимдаад байх шиг байна. Нямдорж сайдаас юм асуучихмаар байдаг. Нямдорж сайд асуух гэсэн хүн маань гараад явчихлаа. Миний минутыг эхнээс нь тавиад өгөөч.</w:t>
      </w:r>
    </w:p>
    <w:p>
      <w:pPr>
        <w:pStyle w:val="style0"/>
        <w:jc w:val="both"/>
      </w:pPr>
      <w:r>
        <w:rPr/>
      </w:r>
    </w:p>
    <w:p>
      <w:pPr>
        <w:pStyle w:val="style0"/>
        <w:jc w:val="both"/>
      </w:pPr>
      <w:r>
        <w:rPr>
          <w:rFonts w:ascii="Arial" w:cs="Arial" w:hAnsi="Arial"/>
          <w:lang w:val="mn-MN"/>
        </w:rPr>
        <w:tab/>
        <w:t xml:space="preserve">Энд бас нөгөө шударга ёс яриад байсан манай Болд гишүүн бас гараад явчихсан байх юм. Энэ шударга ёс яриад, шударга бусын хонгил яриад байсан хүмүүсээс л асууя гэсэн юм. Нэг хонгил яригдаад нэлээн удлаа.  Шударга бусын хонгил гээд. Тэгээд манай Нямдорж дарга  шударга бусын хонгил, энэ олон жил болсон МАНАН дэглэм гээд баахан юм ярьсан. Хууль хяналтын байгууллагынхан оролцсон ийм ноцтой хонгил бий болсон гээд. Тэгэхээр ерөнхий прокурор өнөөдөр чуулганы хуралдаан дээр орж ирсэн дээр бас ард түмэн хариултыг нь аваасай гэдэг үүднээс энэ шударга бусын хонгил гэдэг юм хэзээнээс баригдаад, одоо ямар шатандаа яваа, ашиглалт нь ямар байгаа, ямар юм байдаг юм? Би энэ талаар ойлголт авъя гэж бодож байна Энх-Амгалан прокуророос. Тэгээд одоо манай Нямдорж дарга бол 2012 онд Хууль зүйн сайдаа өгөөд явснаас хойш 4 жилийн дотор болчихсон байна, сая ирсэн чинь ийм болчихсон байна гэж ярьсан. 2014 онд Алтанхуяг ерөнхий сайд ийм хэллэг гарч ирсэн л дээ. </w:t>
      </w:r>
    </w:p>
    <w:p>
      <w:pPr>
        <w:pStyle w:val="style0"/>
        <w:jc w:val="both"/>
      </w:pPr>
      <w:r>
        <w:rPr/>
      </w:r>
    </w:p>
    <w:p>
      <w:pPr>
        <w:pStyle w:val="style0"/>
        <w:ind w:firstLine="720" w:left="0" w:right="0"/>
        <w:jc w:val="both"/>
      </w:pPr>
      <w:r>
        <w:rPr>
          <w:rFonts w:ascii="Arial" w:cs="Arial" w:hAnsi="Arial"/>
          <w:lang w:val="mn-MN"/>
        </w:rPr>
        <w:t xml:space="preserve">Тэгэхээр яах вэ ээ? Нямдорж дарга над уруу битгий бухимдаж уурла аа, би таныг мэдэх юм. Энхбаяр даргыг тойрон хүрээлээд л явж байсан, Нямдорж, Улаан, Энхтүвшин, дараа нь Нямаа Энхболд дарга. Дараа нь оймсыг нь гозолзуулаад явахад бүгд дүрвэж зугтаад, одоо энэ татаж буулгах гээд байгаа Энхболд гэдэг хүнийг бүгдээрээ тойроод бүжиглээд л байсан. Одоо бүгдээрээ татаж буулгаад л, дараагийнхаа даргыг тойроод ингээд л явж байгаа.  20 онд  одоо юу гэдэг юм бэ? Нэг сэлэмний ир нь мохсон байна гэх юм уу? Эсхүл сэлэм ирлэх шаардлагатай байна гэх юм уу? Нэг юм яриад, бас нэг арай өөр хүн тойрох юм болчихсон явж байх вий дээ, ах нар аа.  Та нарын наад  нэг олон юманд шир болчихсон нүүрнээс чинь залуучууд ичиж байна. Битгий тэгж шударга царай гаргаж, энд бид нарыг загнаад бай. Та нараар загнуулаад явдаг ч юм биш. </w:t>
      </w:r>
    </w:p>
    <w:p>
      <w:pPr>
        <w:pStyle w:val="style0"/>
        <w:jc w:val="both"/>
      </w:pPr>
      <w:r>
        <w:rPr/>
      </w:r>
    </w:p>
    <w:p>
      <w:pPr>
        <w:pStyle w:val="style0"/>
        <w:jc w:val="both"/>
      </w:pPr>
      <w:r>
        <w:rPr>
          <w:rFonts w:ascii="Arial" w:cs="Arial" w:hAnsi="Arial"/>
          <w:lang w:val="mn-MN"/>
        </w:rPr>
        <w:tab/>
        <w:t>Ер нь ингэхэд та дөрвийн хэн нь Их Хурлын дарга болох гэж байгаа юм бэ? Тохирсон уу? Улаан сайд бол ингээд Хөдөө аж ахуйн сайд болох юм шиг байна, үүр, шөнийн заагаар. 2-3 хүн нь хоорондоо жаахан өрсөлдөөнтэй байгаа сураг байсан, нэрээ тодруулсан юм уу? Одоо удахгүй маргааш, нөгөөдөргүй юм уу? Хэзээ ч юм бэ тэгээд Их Хурлын даргын суудал онгойх гээд байх шиг байна. Тэгэхээр яахаараа та энэ олон жил Хууль зүйн сайдаар ажиллачхаад тэр хонгилыг мэддэг юм? Өөрийгөө мундаг хууль, энэ Монголын хуулийг ёстой жинхэнэ ном цэгцэнд нь оруулсан гээд л яриад байсан. Үнэхээр тийм хонгил босож байсан юм бол тэгээд нурааж байхгүй яасан юм, тухайн үед нь сэрэмжлүүлж байхгүй яасан юм, гэнэтхэн гарч ирээд. Та 6 удаа сонгогдохдоо  4 удаа сайд, 1 удаа Их Хурлын дэд дарга, 1 дарга болоо биз дээ. Тэгээд одоо энд орж ирчхээд, анх сонгогдсон баахан залуу гишүүдэд худлаа баавар царай гаргаад байх хэрэг байхгүй. Би ерөнхий прокуророос үнэхээр тэр хонгил нь хаанаа байдаг юм бэ? Ямар шатандаа яваа? Та хэд илрүүлсэн үү? Үгүй юу гэдэг нэг ийм л юм асууя.</w:t>
      </w:r>
    </w:p>
    <w:p>
      <w:pPr>
        <w:pStyle w:val="style0"/>
        <w:jc w:val="both"/>
      </w:pPr>
      <w:r>
        <w:rPr/>
      </w:r>
    </w:p>
    <w:p>
      <w:pPr>
        <w:pStyle w:val="style0"/>
        <w:jc w:val="both"/>
      </w:pPr>
      <w:r>
        <w:rPr>
          <w:rFonts w:ascii="Arial" w:cs="Arial" w:hAnsi="Arial"/>
          <w:lang w:val="mn-MN"/>
        </w:rPr>
        <w:tab/>
        <w:t>Нямдорж даргаас тэр Их Хурлын дарга хэн болох гэж байгаа вэ гэдгийг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80 дугаар микрофон хариулах уу? </w:t>
      </w:r>
    </w:p>
    <w:p>
      <w:pPr>
        <w:pStyle w:val="style0"/>
        <w:jc w:val="both"/>
      </w:pPr>
      <w:r>
        <w:rPr/>
      </w:r>
    </w:p>
    <w:p>
      <w:pPr>
        <w:pStyle w:val="style0"/>
        <w:jc w:val="both"/>
      </w:pPr>
      <w:r>
        <w:rPr>
          <w:rFonts w:ascii="Arial" w:cs="Arial" w:hAnsi="Arial"/>
          <w:lang w:val="mn-MN"/>
        </w:rPr>
        <w:tab/>
      </w:r>
      <w:r>
        <w:rPr>
          <w:rFonts w:ascii="Arial" w:cs="Arial" w:hAnsi="Arial"/>
          <w:b/>
          <w:bCs/>
          <w:lang w:val="mn-MN"/>
        </w:rPr>
        <w:t>М.Энх-Амгалан:</w:t>
      </w:r>
      <w:r>
        <w:rPr>
          <w:rFonts w:ascii="Arial" w:cs="Arial" w:hAnsi="Arial"/>
          <w:lang w:val="mn-MN"/>
        </w:rPr>
        <w:t xml:space="preserve"> Гишүүний асуултад хариулъя. Би бол энэ шударга бусын хонгил гэдэг юмыг мэдэхгүй ээ. Энэ сүүлийн үед их моодонд ороод юм л бол шударга бусын хонгил уруу оруулж байна, шударга бусын хонгилоор хүн чирч байна, одоо шударга бусын хонгил уруу аваачих гэж байна гэх мэтчилэн ингэж ярьдаг ийм яриа бий боллоо. Би сүүлийн 4 жил энэ хууль хяналтын байгууллага, тэр тусмаа энэ шалгадаг байгууллагыг ингэж толгойлж ажиллаж байна.  Намайг болсноос хойш  энэ шударга бусын хонгил гэдэг юмаар хүн чирсэн гэж та  нарыг би сонсоогүй болов уу гэж итгэж байна. Миний өмнө ямар юм хийгээд, ямрыг нь та нар шударга бусын хонгил гэж үзээд байгаа юм бэ? Түүнийг үнэхээр хэлж мэдэхгүй байна. Хууль хяналтын байгууллагад янз бүрийн  хууль бус ажиллагаа хийсэн хүмүүс бол байсан. Одоо ч шалгагдаж эхэлж байна.  Тэгээд үүнийгээ тэр үед хонгил гэж нэрлээд байгаа юм уу? Тэгвэл энэ хонгил чинь одоо байхгүй болчихсоон.  2015 оны 1 сарын 9-ний өдөр би томилогдсон юм. Түүнээс хойш би тэр хонгил гэдэг юмыг чинь бий болгоо ч үгүй, өөрөө хүн тэр уруу чирч оруулаагүй. Тэгэхээр тэр хонгил өөрөө байхгүй юм чинь одоо ямар шатандаа явж байгаа юм, яаж тэр маань цаашаа хөгжиж байгаа юм гэдэг ийм асуултад би хариулах боломжгүй байна гэдгийг гишүүнд хэлэх гэсэн юм.</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Хонгил гэж байхгүй гэж байна. Нямдорж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Ц.Нямдорж</w:t>
      </w:r>
      <w:r>
        <w:rPr>
          <w:rFonts w:ascii="Arial" w:cs="Arial" w:hAnsi="Arial"/>
          <w:lang w:val="mn-MN"/>
        </w:rPr>
        <w:t xml:space="preserve">: Энэ  Баатарбилэг чинь тэр хонгилд нь хэвтэж байгаад гарч ирсэн хүн шүү дээ. Чи мартсан уу, түүнийгээ. Үхэх шахлаа, хатах шахлаа, сууж байгаад гарч ирлээ гээд уйлаад байсан биз дээ, чи. Сууж байсан чинь үнэн биз дээ, чи. Би суулгаагүй юмаа, чи. Тэр суулгадаг хүмүүс нь суулгаж байсан. Энэ худлаа юу? Үүнийг чинь л яриад байгаа юм. Өнөөдөр тэр цуглаан дээр чинь Галдан бошигт сангийнхан гээд сэтгүүлчид ярьж байна билээ. 3-хан сэтгүүлчийг Засгийн эрхийг хууль бусаар авахыг завдсан гээд  20 хэдэн хүн очиж баривчлаад, бүтэн жил шоронд суулгасан. </w:t>
      </w:r>
    </w:p>
    <w:p>
      <w:pPr>
        <w:pStyle w:val="style0"/>
        <w:jc w:val="both"/>
      </w:pPr>
      <w:r>
        <w:rPr/>
      </w:r>
    </w:p>
    <w:p>
      <w:pPr>
        <w:pStyle w:val="style0"/>
        <w:ind w:firstLine="720" w:left="0" w:right="0"/>
        <w:jc w:val="both"/>
      </w:pPr>
      <w:r>
        <w:rPr>
          <w:rFonts w:ascii="Arial" w:cs="Arial" w:hAnsi="Arial"/>
          <w:lang w:val="mn-MN"/>
        </w:rPr>
        <w:t xml:space="preserve">Би тэр үед чинь энэ тэр үеийн Тагнуулын дарга Ариунсан, одоо энэ Ерөнхий прокурорын орлогч Эрдэнэбат нартай сонингоос уншчихаад ярьж байсан юм. Юу хийгээд байгаа юм бэ та нар. Үзэгнээс өөр зэвсэггүй 3-хан сэтгүүлч засгийн эрхийг хууль бусаар авна гэж хаашаа харсан юм байдаг юм, буу нь хаана байгаа юм? Зэвсэг нь хаана байгаа юм бэ? Цэрэг нь хаана байгаа юм бэ гэж хэлэхэд, хоёулаа ном журмаараа явж байгаа гэсэн. Ганцхан үг хэлсэн. Шүүх дээр очоод наад хэрэг чинь хэрэгсэгдэхгүй болно шүү, хууль нь тийм гэж хэлсэн. Хэрэгсэхгүй болгосон. Үүнийг чинь яриад байгаа юм. Энэ бодитой болсон зүйл. Элбэгдорж ерөнхийлөгч болчхоод улсын ерөнхий прокурор, улсын дээд шүүхийн ерөнхий шүүгч хоёрыг албадаж хөөсөөр байгаад ажлыг нь хугацаанаас нь өмнө булааж авсан, Элбэгдоржийг гэж би хэлж байна. Тэгээд энэ шинэ хүмүүсээ томилсон, тэдгээр нь улс төрийн байгууллага болж хувирсан. Тэр улс төрийн байгууллагынх нь хонгилд чи өөрөө хэвтэж байгаад гарч ирсэн. </w:t>
      </w:r>
    </w:p>
    <w:p>
      <w:pPr>
        <w:pStyle w:val="style0"/>
        <w:jc w:val="both"/>
      </w:pPr>
      <w:r>
        <w:rPr/>
      </w:r>
    </w:p>
    <w:p>
      <w:pPr>
        <w:pStyle w:val="style0"/>
        <w:jc w:val="both"/>
      </w:pPr>
      <w:r>
        <w:rPr>
          <w:rFonts w:ascii="Arial" w:cs="Arial" w:hAnsi="Arial"/>
          <w:lang w:val="mn-MN"/>
        </w:rPr>
        <w:tab/>
        <w:t xml:space="preserve">Их Хурлын дарга уу? Тэр тухай огт яригдаагүй. Харин та нар энэ Мөнхбат нар чинь дараагийн даргаа ийм хүн болго гээд гүйж явна гэж дуулдаж байна билээ, чи ч гэсэн тэр дотор орчихсон л гүйж явж байгаа шүү дээ. Чи ийм л хүн шүү дээ. Баатарбилэг ээ цадигтай л байгаарай та нар. Энэ ард түмэн наадахыг чинь бүгдийг нь харж байгаа. Би намбатай байна аа. Чи өөрөө хонгилд хэвтэж байсан байж хонгил асуугаад байхаар чинь би чамайг хэлсэн юмаа. Чамайг хэлмэгдүүлсэн байж таарна, эсхүл чи хэргээс хууль бусаар мултарсан байж таарна, аль нэг нь л байгаа. Чамайг хэлмэгдүүлсэн юм бол тэр гомдлоо гарга л даа, хохирлоо төлүүлж ав л даа. Шоронд  хүн хүртэл үхээ биз дээ. Ашигт малтмалын Хэрэг эрхлэх газрын дарга байсан залуу нас бараа биз дээ, үүнийг чинь хонгил гээд байгаа юм. </w:t>
      </w:r>
    </w:p>
    <w:p>
      <w:pPr>
        <w:pStyle w:val="style0"/>
        <w:jc w:val="both"/>
      </w:pPr>
      <w:r>
        <w:rPr/>
      </w:r>
    </w:p>
    <w:p>
      <w:pPr>
        <w:pStyle w:val="style0"/>
        <w:ind w:firstLine="720" w:left="0" w:right="0"/>
        <w:jc w:val="both"/>
      </w:pPr>
      <w:r>
        <w:rPr>
          <w:rFonts w:ascii="Arial" w:cs="Arial" w:hAnsi="Arial"/>
          <w:lang w:val="mn-MN"/>
        </w:rPr>
        <w:t xml:space="preserve">Хууль хяналтын байгууллага, энэ Энх-Амгалан бид хоёрын санал энэ дээр ерөөсөө нийлэхгүй. Энэ ийм завхарсан юм хууль хяналтын байгууллагад бий болсон нь үнээн, үнэн шүү дээ. Одоо ч гэсэн завхарсан юм гарч л байна. Монголбанкнаас гарсан 100 тэрбум төгрөг 3-хан өдрийн дараа хувьд оччихсон байж байхад шалгахгүй л байна. Бүтэн жилжингээ хөөцөлдөж байна. Энэ чинь шударга ёс юм уу? Захиалагчийг нь олоогүй байж, захиалгаар хүн алсан гээд насаар нь шийтгүүлчихсэн хүмүүс шоронд хатаж л байна. Захиалагчгүйгээр захиалгаар хүн ална гэж байдаг юм уу? Үүнийг чинь би буруу гэж үзэж байгаа юм. Ард түмэн ч буруу гэж үзэж байгаа. Үүнийг чинь хонгил гэж байгаа юм. Тэгэхдээ би хонгил гэдэг үгийг Алтанхуяг шиг хэлээгүй ээ. </w:t>
      </w:r>
    </w:p>
    <w:p>
      <w:pPr>
        <w:pStyle w:val="style0"/>
        <w:jc w:val="both"/>
      </w:pPr>
      <w:r>
        <w:rPr/>
      </w:r>
    </w:p>
    <w:p>
      <w:pPr>
        <w:pStyle w:val="style0"/>
        <w:jc w:val="both"/>
      </w:pPr>
      <w:r>
        <w:rPr>
          <w:rFonts w:ascii="Arial" w:cs="Arial" w:hAnsi="Arial"/>
          <w:lang w:val="mn-MN"/>
        </w:rPr>
        <w:tab/>
        <w:t>Намайг 2012 онд Хуулийн яамнаас явснаас хойш энэ системийг ийм болгосон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М.Энхболд: </w:t>
      </w:r>
      <w:r>
        <w:rPr>
          <w:rFonts w:ascii="Arial" w:cs="Arial" w:hAnsi="Arial"/>
          <w:lang w:val="mn-MN"/>
        </w:rPr>
        <w:t>Баатарбилэг гишүүнд 1 минут.</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Асуултад хариулсангүй, зүгээр л сурсан зангаараа баахан хүн дайрч гүжирдлээ. За би Нямдорж даргыг таньдаг ч үгүй байсан юм тэгэхэд чинь, нэг их  би танд зовлон, жаргал яриад уйлаад усан нүдлээд явах хүн мөн үү?  Би таниас нэг л юм асуулаа шүү дээ. Одоо бүр сүүлдээ бараг Мөнхбат, Баатарбилэг бараг Их Хурлын дарга болох гээд яриад, гүйгээд явж байна гэнэ үү, гэнэ үү? Тийм юм байхгүй ээ, Нямдорж гуай, таныг ах настай хүний чинь хувьд хүндэтгэж байна. Та хэд бол тийм л хоншоортой юм бол та нар хэвлэлд гараад яриа өг л дөө, яагаад хэвлэлээс дөлж  гүйцгээгээд байгаа юм? Сүүлийн 2 сар таг шүү. Хамгийн түрүүнд гараад юм яриад байдаг улсууд таг. </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Пүрэвдорж гишүүн горимын санал.</w:t>
      </w:r>
    </w:p>
    <w:p>
      <w:pPr>
        <w:pStyle w:val="style0"/>
        <w:jc w:val="both"/>
      </w:pPr>
      <w:r>
        <w:rPr/>
      </w:r>
    </w:p>
    <w:p>
      <w:pPr>
        <w:pStyle w:val="style0"/>
        <w:jc w:val="both"/>
      </w:pPr>
      <w:r>
        <w:rPr>
          <w:rFonts w:ascii="Arial" w:cs="Arial" w:hAnsi="Arial"/>
          <w:lang w:val="mn-MN"/>
        </w:rPr>
        <w:tab/>
      </w:r>
      <w:r>
        <w:rPr>
          <w:rFonts w:ascii="Arial" w:cs="Arial" w:hAnsi="Arial"/>
          <w:b/>
          <w:bCs/>
          <w:lang w:val="mn-MN"/>
        </w:rPr>
        <w:t>Б.Пүрэвдорж</w:t>
      </w:r>
      <w:r>
        <w:rPr>
          <w:rFonts w:ascii="Arial" w:cs="Arial" w:hAnsi="Arial"/>
          <w:lang w:val="mn-MN"/>
        </w:rPr>
        <w:t xml:space="preserve">: Сайн байцгаана уу? Хоёр талдаа хатгаатай байгаа учраас жаахан зөөлөн яръя. Гэхдээ 2016 онд энэ Их Хурал байгуулагдангуут энэ 60 тэрбум, хамаатан садан, төрөл саднаараа, найз нөхдөөрөө төрийн албыг авдаг энэ зүйлийг бүтэн жилийн туршид шүүмжилж ирсэн. Тэгэхэд энэ заалны хүмүүс бүгдээрээ Энхболдыгоо өмгөөлөөд бүгдээрээ над уруу дайрдаг байлаа. Өнөөдөр бүгдээрээ энэ хүн уруугаа дайрч байх шиг байна. Та нар  60 тэрбумчид бүгдээрээ, ЖДҮ-чид бүгдээрээ, шившгийн шившгүүд. Та нар энэ ЖДҮ-гийн өнөөдрийн энэ асуудлыгаа шөнө дөлөөр ярина гэвэл эндүүрэл. Та нарыг лав л тэр Л.Энхболдын тэр зээл авсан асуудал нэлээн махинацтай, арга хэрэгсэл хэрэглэсэн, өөрөөр хэлбэл ийм олон давхар үйлдэлтэй зүйл байлаа. Иймэрхүү хэргүүдээ та нар шөнө дөлөөр хэлэлцээд, хүмүүс унтсаны хойгуур ярилцаж, хамгаалж үлдэнэ гэвэл эндүүрэл шүү. </w:t>
      </w:r>
    </w:p>
    <w:p>
      <w:pPr>
        <w:pStyle w:val="style0"/>
        <w:jc w:val="both"/>
      </w:pPr>
      <w:r>
        <w:rPr/>
      </w:r>
    </w:p>
    <w:p>
      <w:pPr>
        <w:pStyle w:val="style0"/>
        <w:jc w:val="both"/>
      </w:pPr>
      <w:r>
        <w:rPr>
          <w:rFonts w:ascii="Arial" w:cs="Arial" w:hAnsi="Arial"/>
          <w:lang w:val="mn-MN"/>
        </w:rPr>
        <w:tab/>
        <w:t>Тийм учраас магадгүй өнөөдөр энэ Ардчилсан намын хамгийн сүүлийн завсарлага байж магадгүй. 4 цагийн завсарлага авлаа. Өглөө 10 цагаас хүмүүс босохоор, сэрэхээр энэ Их Хурал дээр ямар асуудлууд яригддаг юм? Ямар заваан юм байгаа гэдгийг бүгдэд нь, энэ ард түмэн сонсох зайлшгүй шаардлага байна. Тийм учраас 4 цагийн завсарлага авлаа.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Нэгдүгээрт, Улсын Их Хурлын тухай хуулиар бол бүлгийн гишүүд бүлгээсээ орон гарвал бүлгийнхээ даргад хэлээд, бүлгийн дарга нь Их Хурлын даргад хэлээд, Их Хурлын дарга нь зарлах ёстой. Тэгээд би түрүүн Эрдэнэбат гишүүний байр суурь надад ирээгүй, танилцагдаагүй байна гэж хэлээд байгаа юм. Улсын Их Хурлын тухай хуулийн 26 дугаар зүйлийн 12-т тийм заалт байгаа. Тэгэхээр Ардчилсан намын бүлэг байгаа.</w:t>
      </w:r>
    </w:p>
    <w:p>
      <w:pPr>
        <w:pStyle w:val="style0"/>
        <w:jc w:val="both"/>
      </w:pPr>
      <w:r>
        <w:rPr/>
      </w:r>
    </w:p>
    <w:p>
      <w:pPr>
        <w:pStyle w:val="style0"/>
        <w:jc w:val="both"/>
      </w:pPr>
      <w:r>
        <w:rPr>
          <w:rFonts w:ascii="Arial" w:cs="Arial" w:hAnsi="Arial"/>
          <w:lang w:val="mn-MN"/>
        </w:rPr>
        <w:tab/>
        <w:t>Хоёрдугаарт, хугацаатай асуудал бас тэр хугацаанд нь багтаж завсарлагыг богино цагаар өгч байх ийм зохицуулалт бас байгаа. Орж ирсэн асуудал бол ажлын 2 өдөрт шийдвэрлэх ёстой ийм хугацаа бий. Энэ хугацаа нь өнгөрсөн. Тэгэхдээ өнөөдөр 11-ний өдөр болчихсон, өглөөний 4 цаг болж байна. Өглөө 10 цагт хэлэлцээд явах, одоо 4 цагт үргэлжлүүлээд хэлэлцэх хоёр бол аль аль нь л  11-ний өдөр, ажлын З дахь өдөртөө орж байгаа, хууль бол ингээд зөрчигдсөн.</w:t>
      </w:r>
    </w:p>
    <w:p>
      <w:pPr>
        <w:pStyle w:val="style0"/>
        <w:jc w:val="both"/>
      </w:pPr>
      <w:r>
        <w:rPr>
          <w:rFonts w:ascii="Arial" w:cs="Arial" w:hAnsi="Arial"/>
          <w:lang w:val="mn-MN"/>
        </w:rPr>
        <w:tab/>
      </w:r>
    </w:p>
    <w:p>
      <w:pPr>
        <w:pStyle w:val="style0"/>
        <w:jc w:val="both"/>
      </w:pPr>
      <w:r>
        <w:rPr>
          <w:rFonts w:ascii="Arial" w:cs="Arial" w:hAnsi="Arial"/>
          <w:lang w:val="mn-MN"/>
        </w:rPr>
        <w:tab/>
        <w:t>Завсарлага өгөх асуудал дээр Тамгын газар яаж байна, энэ 4 цаг. Гишүүд бас жаахан ядраад байх шиг байна. Тамгын газар тайлбар өгчих.</w:t>
      </w:r>
    </w:p>
    <w:p>
      <w:pPr>
        <w:pStyle w:val="style0"/>
        <w:jc w:val="both"/>
      </w:pPr>
      <w:r>
        <w:rPr/>
      </w:r>
    </w:p>
    <w:p>
      <w:pPr>
        <w:pStyle w:val="style0"/>
        <w:jc w:val="both"/>
      </w:pPr>
      <w:r>
        <w:rPr>
          <w:rFonts w:ascii="Arial" w:cs="Arial" w:hAnsi="Arial"/>
          <w:lang w:val="mn-MN"/>
        </w:rPr>
        <w:tab/>
      </w:r>
      <w:r>
        <w:rPr>
          <w:rFonts w:ascii="Arial" w:cs="Arial" w:hAnsi="Arial"/>
          <w:b/>
          <w:bCs/>
          <w:lang w:val="mn-MN"/>
        </w:rPr>
        <w:t>Д.Амгалан</w:t>
      </w:r>
      <w:r>
        <w:rPr>
          <w:rFonts w:ascii="Arial" w:cs="Arial" w:hAnsi="Arial"/>
          <w:lang w:val="mn-MN"/>
        </w:rPr>
        <w:t>: Чуулганы хуралдааны дэгийн тухай хуулийн 4.6 дахь хэсэгт, нам, эвслийн бүлэг Монгол Улсын Их Хурлын тухай хуулийн 27.1.4-т заасны дагуу завсарлага авах бол ийнхүү завсарлага авах хугацаа нь ажлын 5-аас илүүгүй өдөр байх бөгөөд шаардлагатай бол нам, эвслийн бүлгийн хүсэлтээр хуралдаан даргалагч завсарлагын хугацааг нэг удаа ажлын З-аас илүүгүй өдрөөр сунгаж болно. Тухайн асуудлаар нам, эвслийн бүлэг дахин завсарлага авахыг хориглоно. Хуулиар шийдвэрлэх хугацааг тусгайлан заасан асуудлаар нам, эвслийн бүлэг завсарлага авах бол хуралдаан даргалагч тухайн асуудлыг хуулиар тогтоон, тогтоосон хугацаанд шийдвэрлэхэд саад болохгүй байхаар завсарлагын хугацааг тогтооно.</w:t>
      </w:r>
    </w:p>
    <w:p>
      <w:pPr>
        <w:pStyle w:val="style0"/>
        <w:jc w:val="both"/>
      </w:pPr>
      <w:r>
        <w:rPr/>
      </w:r>
    </w:p>
    <w:p>
      <w:pPr>
        <w:pStyle w:val="style0"/>
        <w:jc w:val="both"/>
      </w:pPr>
      <w:r>
        <w:rPr>
          <w:rFonts w:ascii="Arial" w:cs="Arial" w:hAnsi="Arial"/>
          <w:lang w:val="mn-MN"/>
        </w:rPr>
        <w:tab/>
        <w:t>Завсарлагын хугацаанд нэгдсэн болон Байнгын, дэд, түр хорооны хуралдаанаар тухайн асуудлаар хэлэлцүүлэг явуулахгүй гэж заасан. Одоо хуулийн нөхцөлийг хангаж, энэ хуулиар тогтоосон хугацаанд шийдвэрлэхэд саад болохгүй байхаар гэдэг ийм нөхцөлийг хангах ийм боломж байхгүй. Завсарлагыг эрхийнх нь дагуу бүлэгт олгох ийм боломжтой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4 цагийн завсарлага авъя, өглөө 10 цагаас үргэлжлүүлье гэж байна шүү дээ. 11-ний өдөртөө багтах юм байна. Тэгэхээр 6 цагийн хугацаатай Ардчилсан намын бүлэгт завсарлага өгье.</w:t>
      </w:r>
    </w:p>
    <w:p>
      <w:pPr>
        <w:pStyle w:val="style0"/>
        <w:jc w:val="both"/>
      </w:pPr>
      <w:r>
        <w:rPr/>
      </w:r>
    </w:p>
    <w:p>
      <w:pPr>
        <w:pStyle w:val="style0"/>
        <w:jc w:val="both"/>
      </w:pPr>
      <w:r>
        <w:rPr>
          <w:rFonts w:ascii="Arial" w:cs="Arial" w:hAnsi="Arial"/>
          <w:lang w:val="mn-MN"/>
        </w:rPr>
        <w:tab/>
        <w:t>Завсарлага авчихлаа.</w:t>
      </w:r>
    </w:p>
    <w:p>
      <w:pPr>
        <w:pStyle w:val="style0"/>
        <w:jc w:val="both"/>
      </w:pPr>
      <w:r>
        <w:rPr/>
      </w:r>
    </w:p>
    <w:p>
      <w:pPr>
        <w:pStyle w:val="style0"/>
        <w:jc w:val="both"/>
      </w:pPr>
      <w:r>
        <w:rPr>
          <w:rFonts w:ascii="Arial" w:cs="Arial" w:hAnsi="Arial"/>
          <w:lang w:val="mn-MN"/>
        </w:rPr>
        <w:tab/>
        <w:t>Гишүүд ээ, энэ дээр нэгдсэн ойлголтод хүрчихье. Одоо ингээд юм болгон дээр ингээд маргаад байж болохгүй шүү дээ. Бас нэг бодитой, энэ гишүүд нэгдүгээрт ядарсан байна, өглөө 4 цаг болсон байна, ингээд завсарлага авъя гэж байна. Одоо 4-5 цагийн дараа үргэлжлүүлэхэд, тэнд нэг их ялгаатай юм юу байх вэ? Энэ дээрээ ойлголцоод явъя. Гишүүд нэлээн орой болсон учраас энэ асуулт, хариултад хариулж байгаа байдал маань ч гэсэн бас жаахан юутай байна шүү дээ. Тэгэхээр өглөө 10 цагтаа чуулганаа үргэлжлүүлье.</w:t>
        <w:tab/>
      </w:r>
    </w:p>
    <w:p>
      <w:pPr>
        <w:pStyle w:val="style0"/>
        <w:jc w:val="both"/>
      </w:pPr>
      <w:r>
        <w:rPr/>
      </w:r>
    </w:p>
    <w:p>
      <w:pPr>
        <w:pStyle w:val="style0"/>
        <w:jc w:val="both"/>
      </w:pPr>
      <w:r>
        <w:rPr/>
      </w:r>
    </w:p>
    <w:p>
      <w:pPr>
        <w:pStyle w:val="style0"/>
        <w:jc w:val="both"/>
      </w:pPr>
      <w:r>
        <w:rPr>
          <w:rFonts w:ascii="Arial" w:cs="Arial" w:hAnsi="Arial"/>
          <w:lang w:val="mn-MN"/>
        </w:rPr>
        <w:tab/>
        <w:t>Дууны бичлэгээс буулгасан:</w:t>
      </w:r>
    </w:p>
    <w:p>
      <w:pPr>
        <w:pStyle w:val="style0"/>
        <w:jc w:val="both"/>
      </w:pPr>
      <w:r>
        <w:rPr/>
      </w:r>
    </w:p>
    <w:p>
      <w:pPr>
        <w:pStyle w:val="style0"/>
        <w:jc w:val="both"/>
      </w:pPr>
      <w:r>
        <w:rPr>
          <w:rFonts w:ascii="Arial" w:cs="Arial" w:hAnsi="Arial"/>
          <w:lang w:val="mn-MN"/>
        </w:rPr>
        <w:tab/>
        <w:t>ПРОТОКОЛЫН АЛБАНЫ</w:t>
      </w:r>
    </w:p>
    <w:p>
      <w:pPr>
        <w:pStyle w:val="style0"/>
        <w:jc w:val="both"/>
      </w:pPr>
      <w:r>
        <w:rPr>
          <w:rFonts w:ascii="Arial" w:cs="Arial" w:hAnsi="Arial"/>
          <w:lang w:val="mn-MN"/>
        </w:rPr>
        <w:tab/>
        <w:t xml:space="preserve">ШИНЖЭЭЧ </w:t>
        <w:tab/>
        <w:tab/>
        <w:tab/>
        <w:tab/>
        <w:tab/>
        <w:tab/>
        <w:tab/>
        <w:tab/>
        <w:t>Д.ЦЭНДСҮРЭН</w:t>
      </w:r>
    </w:p>
    <w:p>
      <w:pPr>
        <w:pStyle w:val="style0"/>
        <w:jc w:val="both"/>
      </w:pPr>
      <w:r>
        <w:rPr/>
      </w:r>
    </w:p>
    <w:p>
      <w:pPr>
        <w:pStyle w:val="style0"/>
        <w:jc w:val="both"/>
      </w:pPr>
      <w:r>
        <w:rPr/>
      </w:r>
    </w:p>
    <w:sectPr>
      <w:footerReference r:id="rId2" w:type="first"/>
      <w:type w:val="nextPage"/>
      <w:pgSz w:h="15840" w:w="12240"/>
      <w:pgMar w:bottom="1659" w:footer="1134" w:gutter="0" w:header="0" w:left="1996" w:right="1140" w:top="1134"/>
      <w:pgNumType w:fmt="decimal"/>
      <w:formProt w:val="false"/>
      <w:titlePg/>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9"/>
      <w:jc w:val="right"/>
    </w:pPr>
    <w: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character">
    <w:name w:val="Internet Link"/>
    <w:next w:val="style18"/>
    <w:rPr>
      <w:color w:val="000080"/>
      <w:u w:val="single"/>
      <w:lang w:bidi="en-US" w:eastAsia="en-US" w:val="en-US"/>
    </w:rPr>
  </w:style>
  <w:style w:styleId="style19" w:type="character">
    <w:name w:val="Footer Char"/>
    <w:basedOn w:val="style15"/>
    <w:next w:val="style19"/>
    <w:rPr>
      <w:rFonts w:ascii="Times New Roman" w:cs="Mangal" w:eastAsia="SimSun" w:hAnsi="Times New Roman"/>
      <w:color w:val="00000A"/>
      <w:sz w:val="21"/>
      <w:szCs w:val="21"/>
      <w:lang w:bidi="hi-IN" w:eastAsia="zh-CN"/>
    </w:rPr>
  </w:style>
  <w:style w:styleId="style20" w:type="character">
    <w:name w:val="page number"/>
    <w:basedOn w:val="style15"/>
    <w:next w:val="style20"/>
    <w:rPr/>
  </w:style>
  <w:style w:styleId="style21" w:type="character">
    <w:name w:val="Header Char"/>
    <w:basedOn w:val="style15"/>
    <w:next w:val="style21"/>
    <w:rPr>
      <w:rFonts w:ascii="Times New Roman" w:cs="Mangal" w:eastAsia="SimSun" w:hAnsi="Times New Roman"/>
      <w:color w:val="00000A"/>
      <w:sz w:val="21"/>
      <w:szCs w:val="21"/>
      <w:lang w:bidi="hi-IN" w:eastAsia="zh-CN"/>
    </w:rPr>
  </w:style>
  <w:style w:styleId="style22" w:type="paragraph">
    <w:name w:val="Heading"/>
    <w:basedOn w:val="style0"/>
    <w:next w:val="style23"/>
    <w:pPr>
      <w:keepNext/>
      <w:spacing w:after="120" w:before="240"/>
      <w:contextualSpacing w:val="false"/>
    </w:pPr>
    <w:rPr>
      <w:rFonts w:ascii="Arial" w:cs="Mangal" w:eastAsia="Microsoft YaHei" w:hAnsi="Arial"/>
      <w:sz w:val="28"/>
      <w:szCs w:val="28"/>
    </w:rPr>
  </w:style>
  <w:style w:styleId="style23" w:type="paragraph">
    <w:name w:val="Text body"/>
    <w:basedOn w:val="style0"/>
    <w:next w:val="style23"/>
    <w:pPr>
      <w:spacing w:after="120" w:before="0"/>
      <w:contextualSpacing w:val="false"/>
    </w:pPr>
    <w:rPr/>
  </w:style>
  <w:style w:styleId="style24" w:type="paragraph">
    <w:name w:val="List"/>
    <w:basedOn w:val="style23"/>
    <w:next w:val="style24"/>
    <w:pPr/>
    <w:rPr>
      <w:rFonts w:cs="Mangal"/>
    </w:rPr>
  </w:style>
  <w:style w:styleId="style25" w:type="paragraph">
    <w:name w:val="Caption"/>
    <w:basedOn w:val="style0"/>
    <w:next w:val="style25"/>
    <w:pPr>
      <w:suppressLineNumbers/>
      <w:spacing w:after="120" w:before="120"/>
      <w:contextualSpacing w:val="false"/>
    </w:pPr>
    <w:rPr>
      <w:rFonts w:cs="Mangal"/>
      <w:i/>
      <w:iCs/>
      <w:sz w:val="24"/>
      <w:szCs w:val="24"/>
    </w:rPr>
  </w:style>
  <w:style w:styleId="style26" w:type="paragraph">
    <w:name w:val="Index"/>
    <w:basedOn w:val="style0"/>
    <w:next w:val="style26"/>
    <w:pPr>
      <w:suppressLineNumbers/>
    </w:pPr>
    <w:rPr>
      <w:rFonts w:cs="Mangal"/>
    </w:rPr>
  </w:style>
  <w:style w:styleId="style27" w:type="paragraph">
    <w:name w:val="caption"/>
    <w:basedOn w:val="style0"/>
    <w:next w:val="style27"/>
    <w:pPr>
      <w:suppressLineNumbers/>
      <w:spacing w:after="120" w:before="120"/>
      <w:contextualSpacing w:val="false"/>
    </w:pPr>
    <w:rPr>
      <w:i/>
      <w:iCs/>
    </w:rPr>
  </w:style>
  <w:style w:styleId="style28" w:type="paragraph">
    <w:name w:val="Table Contents"/>
    <w:basedOn w:val="style0"/>
    <w:next w:val="style28"/>
    <w:pPr>
      <w:suppressLineNumbers/>
    </w:pPr>
    <w:rPr/>
  </w:style>
  <w:style w:styleId="style29" w:type="paragraph">
    <w:name w:val="Footer"/>
    <w:basedOn w:val="style0"/>
    <w:next w:val="style29"/>
    <w:pPr>
      <w:suppressLineNumbers/>
      <w:tabs>
        <w:tab w:leader="none" w:pos="4680" w:val="center"/>
        <w:tab w:leader="none" w:pos="9360" w:val="right"/>
      </w:tabs>
    </w:pPr>
    <w:rPr>
      <w:sz w:val="21"/>
      <w:szCs w:val="21"/>
    </w:rPr>
  </w:style>
  <w:style w:styleId="style30" w:type="paragraph">
    <w:name w:val="Header"/>
    <w:basedOn w:val="style0"/>
    <w:next w:val="style30"/>
    <w:pPr>
      <w:suppressLineNumbers/>
      <w:tabs>
        <w:tab w:leader="none" w:pos="4680" w:val="center"/>
        <w:tab w:leader="none" w:pos="9360" w:val="right"/>
      </w:tabs>
    </w:pPr>
    <w:rPr>
      <w:sz w:val="21"/>
      <w:szCs w:val="21"/>
    </w:rPr>
  </w:style>
  <w:style w:styleId="style31" w:type="paragraph">
    <w:name w:val="Frame contents"/>
    <w:basedOn w:val="style23"/>
    <w:next w:val="style3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119</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2019-01-16T06:13:00.00Z</dcterms:created>
  <cp:lastModifiedBy>Microsoft Office User</cp:lastModifiedBy>
  <cp:lastPrinted>2019-01-17T15:46:36.47Z</cp:lastPrinted>
  <dcterms:modified xsi:type="dcterms:W3CDTF">2019-01-16T09:15:00.00Z</dcterms:modified>
  <cp:revision>7</cp:revision>
</cp:coreProperties>
</file>