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ээлжит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чуулганы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 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27-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/</w:t>
      </w:r>
      <w:r w:rsidRPr="0016046C">
        <w:rPr>
          <w:rFonts w:ascii="Arial" w:eastAsia="Times New Roman" w:hAnsi="Arial" w:cs="Arial"/>
          <w:sz w:val="24"/>
          <w:szCs w:val="24"/>
        </w:rPr>
        <w:t>Мягмар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гариг</w:t>
      </w:r>
      <w:r w:rsidRPr="0016046C">
        <w:rPr>
          <w:rFonts w:ascii="Arial Mon" w:eastAsia="Times New Roman" w:hAnsi="Arial Mon" w:cs="Times New Roman"/>
          <w:sz w:val="24"/>
          <w:szCs w:val="24"/>
        </w:rPr>
        <w:t>/-</w:t>
      </w:r>
      <w:r w:rsidRPr="0016046C">
        <w:rPr>
          <w:rFonts w:ascii="Arial" w:eastAsia="Times New Roman" w:hAnsi="Arial" w:cs="Arial"/>
          <w:sz w:val="24"/>
          <w:szCs w:val="24"/>
        </w:rPr>
        <w:t>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40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танхимд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хэлэлцэх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даргалав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ирвэл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зохих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17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гишүүнээс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9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52.9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хувийн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ирцтэй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байв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Чөлөөтэй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Одбаяр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Өвчтэй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 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Дамиран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Цэнгэл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Тасалсан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Су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Батболд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Сүх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Батболд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Баяртсайхан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Занданшатар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Тэрбишдагва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Гончигдорж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мэдээлэл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Бадамсүрэн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орлогч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Нэргүй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мэргэжилтэн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Тамир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хэлтсийн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Баттулга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Ариун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суврага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Ангир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мөндөөхэй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Цэрэнханд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элч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Нямхүү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Салхин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Түвдэндорж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Тосон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Энхтөр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Хүдэр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Баяраа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загалмайн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нийгэмлэгийн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ажилтан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Пүрэвсүрэн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Баярсайхан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Адъяацэвэл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Ганболд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Дагвадорж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референт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Мягмарсүрэн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Мяхдадаг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бүрэлдэхүүнтэй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байлцав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горимын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16.00-16.10 </w:t>
      </w:r>
      <w:r w:rsidRPr="0016046C">
        <w:rPr>
          <w:rFonts w:ascii="Arial" w:eastAsia="Times New Roman" w:hAnsi="Arial" w:cs="Arial"/>
          <w:sz w:val="24"/>
          <w:szCs w:val="24"/>
        </w:rPr>
        <w:t>цагт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видео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бичлэгийг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дэлгэцэн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үзүүлэв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Дээрх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гадаадын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16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35 </w:t>
      </w:r>
      <w:r w:rsidRPr="0016046C">
        <w:rPr>
          <w:rFonts w:ascii="Arial" w:eastAsia="Times New Roman" w:hAnsi="Arial" w:cs="Arial"/>
          <w:sz w:val="24"/>
          <w:szCs w:val="24"/>
        </w:rPr>
        <w:t>минутаас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үргэлжлүүлэн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даргалав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Усны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хориглох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Дээрх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мэдүүлэхээр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17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05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өндөрлөв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Тэмдэглэлтэй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>: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</w:t>
      </w:r>
      <w:r w:rsidRPr="0016046C">
        <w:rPr>
          <w:rFonts w:ascii="Arial Mon" w:eastAsia="Times New Roman" w:hAnsi="Arial Mon" w:cs="Times New Roman"/>
          <w:sz w:val="24"/>
          <w:szCs w:val="24"/>
        </w:rPr>
        <w:t>Y</w:t>
      </w:r>
      <w:r w:rsidRPr="0016046C">
        <w:rPr>
          <w:rFonts w:ascii="Arial" w:eastAsia="Times New Roman" w:hAnsi="Arial" w:cs="Arial"/>
          <w:sz w:val="24"/>
          <w:szCs w:val="24"/>
        </w:rPr>
        <w:t>НС</w:t>
      </w:r>
      <w:r w:rsidRPr="0016046C">
        <w:rPr>
          <w:rFonts w:ascii="Arial Mon" w:eastAsia="Times New Roman" w:hAnsi="Arial Mon" w:cs="Times New Roman"/>
          <w:sz w:val="24"/>
          <w:szCs w:val="24"/>
        </w:rPr>
        <w:t>,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Тэмдэглэл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хөтөлсөн</w:t>
      </w:r>
      <w:r w:rsidRPr="0016046C">
        <w:rPr>
          <w:rFonts w:ascii="Arial Mon" w:eastAsia="Times New Roman" w:hAnsi="Arial Mon" w:cs="Times New Roman"/>
          <w:sz w:val="24"/>
          <w:szCs w:val="24"/>
        </w:rPr>
        <w:t>: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АЛТАНЦЭЦЭГ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-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Х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Y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НС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БАЙНГЫН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05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27-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/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МЯГМАР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ГАРИГ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/-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ИЙН</w:t>
      </w:r>
      <w:r w:rsidRPr="0016046C">
        <w:rPr>
          <w:rFonts w:ascii="Arial Mon" w:eastAsia="Times New Roman" w:hAnsi="Arial Mon" w:cs="Arial Mon"/>
          <w:b/>
          <w:bCs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ХУРАЛДААНЫ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ДЭЛГЭРЭНГҮЙ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ТЭМДЭГЛЭЛ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40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lastRenderedPageBreak/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Гишүүдийнхээ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амгаланг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айлтгая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нээлттэй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ирцийг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Содномцэрэн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Цэнгэл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Цэрэнбалжид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өвчтэй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Гончигдорж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Үүл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Ламбаа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50-</w:t>
      </w:r>
      <w:r w:rsidRPr="0016046C">
        <w:rPr>
          <w:rFonts w:ascii="Arial" w:eastAsia="Times New Roman" w:hAnsi="Arial" w:cs="Arial"/>
          <w:sz w:val="24"/>
          <w:szCs w:val="24"/>
        </w:rPr>
        <w:t>иас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ахлуулсан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Ламбаа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дорвитой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алхам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бодлогыг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үзсэний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11 </w:t>
      </w:r>
      <w:r w:rsidRPr="0016046C">
        <w:rPr>
          <w:rFonts w:ascii="Arial" w:eastAsia="Times New Roman" w:hAnsi="Arial" w:cs="Arial"/>
          <w:sz w:val="24"/>
          <w:szCs w:val="24"/>
        </w:rPr>
        <w:t>зүйлийн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сонсохоор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төлөвлөсөн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танилцахаар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Хуралдааны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тааруухан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хороогоороо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Учир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бодлого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ялангуяа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хөдөлгөөнүд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ирүүлсэн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хийнэ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Геологи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орлогч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мэргэжилтэн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Тамир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хэлтсийн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Баттулга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Ерөнхий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гадаадад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Гантулга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эмнэлэг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дусал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залгуулсан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асуудлуудаар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нээлттэй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Ариун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суврага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Ангир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мөндөөхэй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Цэрэнханд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элч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Нямхүү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Салхин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Түвдэндорж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Тосон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Энхтөр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Хүдэр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Баяраа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загалмайн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нийгэмлэгийн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ажилтан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Пүрэвсүрэн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хуралдахтай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оролцьё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Баярсайхан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Адъяацэвэл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Ганболд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Дагвадорж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хүрэлцэн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талархсанаа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дэвшүүлье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микрофоноо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шилжүүлье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lastRenderedPageBreak/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хүрэлцэн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бүхнийхээ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боловсронгуй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нэгдүгээрт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жаахан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эвдрэлд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сэргээгдэхгүй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орхигдсон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хийлгэх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боловсронгуй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орилгоор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боловсруулахад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үүсэх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хохирлын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экологи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үнэлгээ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экологийн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хохирол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аргачлал</w:t>
      </w:r>
      <w:r w:rsidRPr="0016046C">
        <w:rPr>
          <w:rFonts w:ascii="Arial Mon" w:eastAsia="Times New Roman" w:hAnsi="Arial Mon" w:cs="Times New Roman"/>
          <w:sz w:val="24"/>
          <w:szCs w:val="24"/>
        </w:rPr>
        <w:t>\"-</w:t>
      </w:r>
      <w:r w:rsidRPr="0016046C">
        <w:rPr>
          <w:rFonts w:ascii="Arial" w:eastAsia="Times New Roman" w:hAnsi="Arial" w:cs="Arial"/>
          <w:sz w:val="24"/>
          <w:szCs w:val="24"/>
        </w:rPr>
        <w:t>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аргачлалыг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101/67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байгуулагдан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 </w:t>
      </w:r>
      <w:r w:rsidRPr="0016046C">
        <w:rPr>
          <w:rFonts w:ascii="Arial" w:eastAsia="Times New Roman" w:hAnsi="Arial" w:cs="Arial"/>
          <w:sz w:val="24"/>
          <w:szCs w:val="24"/>
        </w:rPr>
        <w:t>стандартыг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шинэчлэх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4 </w:t>
      </w:r>
      <w:r w:rsidRPr="0016046C">
        <w:rPr>
          <w:rFonts w:ascii="Arial" w:eastAsia="Times New Roman" w:hAnsi="Arial" w:cs="Arial"/>
          <w:sz w:val="24"/>
          <w:szCs w:val="24"/>
        </w:rPr>
        <w:t>стандартыг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гүйцэтгэгчийг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бйана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улмаас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эвдрэлд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тооллогын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төсөвт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гүйцэтгэгчээр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Тогтвортой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хөгжлийн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төсөв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хэрэгжүүлснээр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сэргээгдэлгүй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орхигдсон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эзэн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холбогдогчийг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хохирол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нэхэмжлэх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тавигдах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хяналтыг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бүрдэнэ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хязгаарлах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хориглох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2006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чуулганаар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шинэчилсэн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найруулгын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батлагдсан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эвдэрсэн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дээшлүүлэх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Түүнчлэн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шалтгаалан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бохирдох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татрах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ширгэх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хомсдох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сөрөг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үзэгдлүүд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боллоо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нөгөө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дэлхий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дулаарал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амьсгалын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амьсгалын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шалтгаалж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бохирдох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амьдардаг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жараахай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цөөрөх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татрах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ширгэх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бэлчээр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хомсдох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сөрөг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багасгаж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түүнчлэн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онцлогт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тулгуурлан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шаттайгаар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ногоон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бүсийн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Экологи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16046C">
        <w:rPr>
          <w:rFonts w:ascii="Arial" w:eastAsia="Times New Roman" w:hAnsi="Arial" w:cs="Arial"/>
          <w:sz w:val="24"/>
          <w:szCs w:val="24"/>
        </w:rPr>
        <w:t>кг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шороон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3.0 </w:t>
      </w:r>
      <w:r w:rsidRPr="0016046C">
        <w:rPr>
          <w:rFonts w:ascii="Arial" w:eastAsia="Times New Roman" w:hAnsi="Arial" w:cs="Arial"/>
          <w:sz w:val="24"/>
          <w:szCs w:val="24"/>
        </w:rPr>
        <w:t>тн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судалгааг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нөлөөлөх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нарийвчилсан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үнэлгээнд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магадлагаа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бэлтгэл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дуусгавар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гүйцэтгэж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нийслэлийн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тодорхойлолтыг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үндэслэн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шалгаруулалтанд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эрчимжүүлэх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6, 374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тушаалуудаар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төвлөрүүлдэг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барьцааны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дансанд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төвлөрүүлдэг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2007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дансанд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569.0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гүйцэтгэлээр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1102.9 </w:t>
      </w:r>
      <w:r w:rsidRPr="0016046C">
        <w:rPr>
          <w:rFonts w:ascii="Arial" w:eastAsia="Times New Roman" w:hAnsi="Arial" w:cs="Arial"/>
          <w:sz w:val="24"/>
          <w:szCs w:val="24"/>
        </w:rPr>
        <w:t>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985.3 </w:t>
      </w:r>
      <w:r w:rsidRPr="0016046C">
        <w:rPr>
          <w:rFonts w:ascii="Arial" w:eastAsia="Times New Roman" w:hAnsi="Arial" w:cs="Arial"/>
          <w:sz w:val="24"/>
          <w:szCs w:val="24"/>
        </w:rPr>
        <w:t>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биологийн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8.8 </w:t>
      </w:r>
      <w:r w:rsidRPr="0016046C">
        <w:rPr>
          <w:rFonts w:ascii="Arial" w:eastAsia="Times New Roman" w:hAnsi="Arial" w:cs="Arial"/>
          <w:sz w:val="24"/>
          <w:szCs w:val="24"/>
        </w:rPr>
        <w:t>тэрбум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арцууллаа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23-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1016 </w:t>
      </w:r>
      <w:r w:rsidRPr="0016046C">
        <w:rPr>
          <w:rFonts w:ascii="Arial" w:eastAsia="Times New Roman" w:hAnsi="Arial" w:cs="Arial"/>
          <w:sz w:val="24"/>
          <w:szCs w:val="24"/>
        </w:rPr>
        <w:t>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637.6 </w:t>
      </w:r>
      <w:r w:rsidRPr="0016046C">
        <w:rPr>
          <w:rFonts w:ascii="Arial" w:eastAsia="Times New Roman" w:hAnsi="Arial" w:cs="Arial"/>
          <w:sz w:val="24"/>
          <w:szCs w:val="24"/>
        </w:rPr>
        <w:t>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биологийн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дансанд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728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зуун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мянган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доллар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Ашиа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Диггэр</w:t>
      </w:r>
      <w:r w:rsidRPr="0016046C">
        <w:rPr>
          <w:rFonts w:ascii="Arial Mon" w:eastAsia="Times New Roman" w:hAnsi="Arial Mon" w:cs="Times New Roman"/>
          <w:sz w:val="24"/>
          <w:szCs w:val="24"/>
        </w:rPr>
        <w:t>,\" \"</w:t>
      </w:r>
      <w:r w:rsidRPr="0016046C">
        <w:rPr>
          <w:rFonts w:ascii="Arial" w:eastAsia="Times New Roman" w:hAnsi="Arial" w:cs="Arial"/>
          <w:sz w:val="24"/>
          <w:szCs w:val="24"/>
        </w:rPr>
        <w:t>Зубгол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зэрэг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хэтрүүлэн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хүлээлгэх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тогтолцоог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үзлэгийг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ажилтнуудын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зорилгоор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Онцгой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хүдэр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боловсруулах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таслан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Баянхонгор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Өмнөговь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Сэлэнгэ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Дорноговь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Дархан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Сүхбаатар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зориуд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Борнуур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Жаргалант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Сэлэнгэ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Баянхонгор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Баян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овоо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Баацагаан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Шинэжинст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Жинст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Өмнөговь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Ханбогд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Хүрмэн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Ноён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Булган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Дорноговь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Хатанбулаг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онцлогийг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харгалзан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байцаагчдын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харъяаллыг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боломжийг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баримтлалыг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дотоод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Хувиараа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27-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хөтөлбөрийг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71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Налайх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дүүрэгт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хувиараа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69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хэрэглээтэй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цианид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түүнийг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дэвшилтэт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технологийг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нэвтрүүлэх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Цианид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байгууллагад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135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үйлдвэрлэлд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хориглосон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бохирдсон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хөрсийг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саармагжуулах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127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ахлуулан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: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төлөвлөсөн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барьцааны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буцаан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бүрдүүлэх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зөвшилцөн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төлөвлөсөн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хийлгэх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хөтөлбөр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барьцааны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нэмэгдүүлэх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эрчимжүүлэх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үйлдвэрлэлийг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хөгжилтэй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уялдуулан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цаашаа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хэрэгжүүлснээ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Анхаарал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явахын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Лүндээ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томилолтын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телевизийг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зургий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авахуулаадах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зургий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10-</w:t>
      </w:r>
      <w:r w:rsidRPr="0016046C">
        <w:rPr>
          <w:rFonts w:ascii="Arial" w:eastAsia="Times New Roman" w:hAnsi="Arial" w:cs="Arial"/>
          <w:sz w:val="24"/>
          <w:szCs w:val="24"/>
        </w:rPr>
        <w:t>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минутын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видео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нэгмөсөн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оръё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Тэгье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Горимын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16046C">
        <w:rPr>
          <w:rFonts w:ascii="Arial" w:eastAsia="Times New Roman" w:hAnsi="Arial" w:cs="Arial"/>
          <w:sz w:val="24"/>
          <w:szCs w:val="24"/>
        </w:rPr>
        <w:t>минутын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бичлэгийг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гишүүдээс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бололцоотой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телевизийн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сонирхоцгооё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 xml:space="preserve">16.00-16.10 </w:t>
      </w:r>
      <w:r w:rsidRPr="0016046C">
        <w:rPr>
          <w:rFonts w:ascii="Arial" w:eastAsia="Times New Roman" w:hAnsi="Arial" w:cs="Arial"/>
          <w:sz w:val="24"/>
          <w:szCs w:val="24"/>
        </w:rPr>
        <w:t>цагт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байрлах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нэвтрүүлгийг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дэлгэцэн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үзүүлэв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амгаланг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видеоноос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харууллаа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Бөөрөлжүүт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зэргэлдээ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ялгаагүй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заяа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нотолж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Наранхүүд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сонсгоё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хамтран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ХХК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2003-2007 </w:t>
      </w:r>
      <w:r w:rsidRPr="0016046C">
        <w:rPr>
          <w:rFonts w:ascii="Arial" w:eastAsia="Times New Roman" w:hAnsi="Arial" w:cs="Arial"/>
          <w:sz w:val="24"/>
          <w:szCs w:val="24"/>
        </w:rPr>
        <w:t>онуудад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мэдэгджээ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Ирүүлсэн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материалаас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20.1.3-</w:t>
      </w:r>
      <w:r w:rsidRPr="0016046C">
        <w:rPr>
          <w:rFonts w:ascii="Arial" w:eastAsia="Times New Roman" w:hAnsi="Arial" w:cs="Arial"/>
          <w:sz w:val="24"/>
          <w:szCs w:val="24"/>
        </w:rPr>
        <w:t>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бөгөөд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үүсэх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харилцааг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Нэгэнт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56.1.3-</w:t>
      </w:r>
      <w:r w:rsidRPr="0016046C">
        <w:rPr>
          <w:rFonts w:ascii="Arial" w:eastAsia="Times New Roman" w:hAnsi="Arial" w:cs="Arial"/>
          <w:sz w:val="24"/>
          <w:szCs w:val="24"/>
        </w:rPr>
        <w:t>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цуцлагдах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харъяаллын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уламжилж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зэрэгцээ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13 </w:t>
      </w:r>
      <w:r w:rsidRPr="0016046C">
        <w:rPr>
          <w:rFonts w:ascii="Arial" w:eastAsia="Times New Roman" w:hAnsi="Arial" w:cs="Arial"/>
          <w:sz w:val="24"/>
          <w:szCs w:val="24"/>
        </w:rPr>
        <w:t>хуудас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материалыг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хавсаргав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19-</w:t>
      </w:r>
      <w:r w:rsidRPr="0016046C">
        <w:rPr>
          <w:rFonts w:ascii="Arial" w:eastAsia="Times New Roman" w:hAnsi="Arial" w:cs="Arial"/>
          <w:sz w:val="24"/>
          <w:szCs w:val="24"/>
        </w:rPr>
        <w:t>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тамгын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хувиуды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өөрсдөө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төгөлдөр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мөрдөгдөх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шийдвэрүүдээ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хавийн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итгэж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сонсоё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Мэдээллээ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19-</w:t>
      </w:r>
      <w:r w:rsidRPr="0016046C">
        <w:rPr>
          <w:rFonts w:ascii="Arial" w:eastAsia="Times New Roman" w:hAnsi="Arial" w:cs="Arial"/>
          <w:sz w:val="24"/>
          <w:szCs w:val="24"/>
        </w:rPr>
        <w:t>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яамдууд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холбогдолтойгоор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19-</w:t>
      </w:r>
      <w:r w:rsidRPr="0016046C">
        <w:rPr>
          <w:rFonts w:ascii="Arial" w:eastAsia="Times New Roman" w:hAnsi="Arial" w:cs="Arial"/>
          <w:sz w:val="24"/>
          <w:szCs w:val="24"/>
        </w:rPr>
        <w:t>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гишүүнээс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тоотууд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19-</w:t>
      </w:r>
      <w:r w:rsidRPr="0016046C">
        <w:rPr>
          <w:rFonts w:ascii="Arial" w:eastAsia="Times New Roman" w:hAnsi="Arial" w:cs="Arial"/>
          <w:sz w:val="24"/>
          <w:szCs w:val="24"/>
        </w:rPr>
        <w:t>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огнооглоод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хоногт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өгөөчээ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магадгүй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хаягтай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магадгүй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Баярсгоулдын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албан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Цуцлуулж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хэлтсийн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мэргэжилтэн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Сансар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Иргэдтэй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дээрээс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техник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үндэслэл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хурлаар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хойшлуулсан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зурагтаар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хоногийн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Наранхүү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шийдвэрлэхийн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багйаа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онцгой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Бараагийн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хомсдоно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хойшоогоо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Эрэлийн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хойшоо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хүндрэлтэй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уулзалтуудыг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2, 3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ярилцсан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иргэдтэй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ярилцсан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нөхөрлөлийн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хэлбэрт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оръё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хувиараа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нөхөрлөл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бүл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больё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чуулган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4 </w:t>
      </w:r>
      <w:r w:rsidRPr="0016046C">
        <w:rPr>
          <w:rFonts w:ascii="Arial" w:eastAsia="Times New Roman" w:hAnsi="Arial" w:cs="Arial"/>
          <w:sz w:val="24"/>
          <w:szCs w:val="24"/>
        </w:rPr>
        <w:t>цагаас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хэвлэлийнхэн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ойлгоорой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Диггэр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Зубгол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очингуутаа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Монголгазрынхан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болдоггүйг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Монголгазар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сүүлийн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Архангайн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Цэнхэр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Дорнод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сүүлийн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пункт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бүрмөсөн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хаагаач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Хэрвээ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чихнээс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хонх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алхам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нойль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Үзүүлэн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байчихдаг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бүлх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үмхсэн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болчихдог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жижгүүдийг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цалин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бүгдээрээ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мэднэ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ерөөсөө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6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хэрэгсэл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болчихож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хааснаас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Улааннуур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дөхөж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ухаад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Арвайхээрийн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эмзэг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өгдөг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сургамж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ерөөсөө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Тойруулж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хэрэггүй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 xml:space="preserve">11 </w:t>
      </w:r>
      <w:r w:rsidRPr="0016046C">
        <w:rPr>
          <w:rFonts w:ascii="Arial" w:eastAsia="Times New Roman" w:hAnsi="Arial" w:cs="Arial"/>
          <w:sz w:val="24"/>
          <w:szCs w:val="24"/>
        </w:rPr>
        <w:t>зүйлтэй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ялгавартай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гайхаад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жоохон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Архангайн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Цэнхэрт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Том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зогсоочихоод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яръя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хүндрэлтэй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амгалан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хохирол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учруулахгүйгээр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халгүй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аливаа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эсвэл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шалтгаанаар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болдоггүй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түдгэлзүүлчихээд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агентлаг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>, 19-</w:t>
      </w:r>
      <w:r w:rsidRPr="0016046C">
        <w:rPr>
          <w:rFonts w:ascii="Arial" w:eastAsia="Times New Roman" w:hAnsi="Arial" w:cs="Arial"/>
          <w:sz w:val="24"/>
          <w:szCs w:val="24"/>
        </w:rPr>
        <w:t>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найдаж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яамдууд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энэнийх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агентлаг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паржигнаад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сонсогдсонгүй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хэлчихгүй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Хоёрдугаарт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Идэвхтэн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луу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>- /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/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нааштай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найдаж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нийт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түмний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илэрхийлэхээс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2 </w:t>
      </w:r>
      <w:r w:rsidRPr="0016046C">
        <w:rPr>
          <w:rFonts w:ascii="Arial" w:eastAsia="Times New Roman" w:hAnsi="Arial" w:cs="Arial"/>
          <w:sz w:val="24"/>
          <w:szCs w:val="24"/>
        </w:rPr>
        <w:t>удаагийн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илүүц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Бөөрөлжүүтэд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ширхэг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хэрвээ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зүгээс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тэмцлийн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уриалсан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23-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13-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ширхэг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сумаасаа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урсгалаараа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23-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оролцсонгүй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хөөцөлдөж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хөдөлгөөнүүдтэй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хамтран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ихээхэн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чармайлт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олигтой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нааштай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эерэг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01 </w:t>
      </w:r>
      <w:r w:rsidRPr="0016046C">
        <w:rPr>
          <w:rFonts w:ascii="Arial" w:eastAsia="Times New Roman" w:hAnsi="Arial" w:cs="Arial"/>
          <w:sz w:val="24"/>
          <w:szCs w:val="24"/>
        </w:rPr>
        <w:t>тоот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16046C">
        <w:rPr>
          <w:rFonts w:ascii="Arial" w:eastAsia="Times New Roman" w:hAnsi="Arial" w:cs="Arial"/>
          <w:sz w:val="24"/>
          <w:szCs w:val="24"/>
        </w:rPr>
        <w:t>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дотор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Хоёрдугаарт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зүгээс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тэмцлийн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уриалсугай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зурсан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Уучлаарай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маань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өөрийнхөө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дэвсгэрийн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 xml:space="preserve">98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хуудас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140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дугаарт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тэргүүлэгчдийн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дэвсгэрт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1998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мэдэгдье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Геологи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кадастрын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өөрийнхөө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дэвсгэрийг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Кадастрын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хэлнэ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аваачаад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хэрэгцээнээсээ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автал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түдгэлзүүлье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сумынхаа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үсэгтэйгээр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Цозгор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Цозгор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хувьцаат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Аймаг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дүүргийн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эргүүлээд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гаргачих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төлбөрийн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бөөрөнхийлж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судлаад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агентлаг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мэргэжилтнүүд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цохоод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Мөнхбаярын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Ерөнхий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цохоод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яаралтай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учиртай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2, 3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багтаах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>?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>- /\"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/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2, 3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бодъё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онцгой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нөхцөл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үүсгэснээ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Өчигдөр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хэвлэлийн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нийгэмд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нийгэмд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хандах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даяар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жинхэнэ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больсон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шалтаг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шалтгааныг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боломжгүй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Төр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заасных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түдгэлзүүлж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зориудаар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саатуулж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хоногийн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зэвсэг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харамсалтай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уучлаарай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өшөө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зэвсэг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өөрсдийгөө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аргагүй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хамгаалалтаа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босно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Хариуцлагатай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Үүнийг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гуйвуулж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автсан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өгөгдсөн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аливаа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тулгах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ширээний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хориглож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өөрсдөө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хуульчлагдсан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lastRenderedPageBreak/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2000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лицензийн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ногоон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Цозгор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нөгөө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талбайнууд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хувилбар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56.1.3-</w:t>
      </w:r>
      <w:r w:rsidRPr="0016046C">
        <w:rPr>
          <w:rFonts w:ascii="Arial" w:eastAsia="Times New Roman" w:hAnsi="Arial" w:cs="Arial"/>
          <w:sz w:val="24"/>
          <w:szCs w:val="24"/>
        </w:rPr>
        <w:t>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нөөцөнд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олговор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шийдэхийн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Тэрнийхээ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56.1.5-</w:t>
      </w:r>
      <w:r w:rsidRPr="0016046C">
        <w:rPr>
          <w:rFonts w:ascii="Arial" w:eastAsia="Times New Roman" w:hAnsi="Arial" w:cs="Arial"/>
          <w:sz w:val="24"/>
          <w:szCs w:val="24"/>
        </w:rPr>
        <w:t>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харгалзан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үндэслэн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үндэслэн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сайдынх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өгөнгүүт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цуцалчихаж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зэмлүүлээд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цаана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процедурын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>, 10-</w:t>
      </w:r>
      <w:r w:rsidRPr="0016046C">
        <w:rPr>
          <w:rFonts w:ascii="Arial" w:eastAsia="Times New Roman" w:hAnsi="Arial" w:cs="Arial"/>
          <w:sz w:val="24"/>
          <w:szCs w:val="24"/>
        </w:rPr>
        <w:t>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минут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хүлээлгэчихлээ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бололцоотой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тойрсон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биенээсээ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зайлуулаад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түмэн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ерөөсөө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чихэх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түмэн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гашуун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туршлага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толгойд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Арван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турш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зовоосон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адилхан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заяа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хурдан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хурдан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зэвсэг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бололцоо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дуусчих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цаана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солиод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эздүүд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юугий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 xml:space="preserve">2006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түмний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нэмэгдүүлж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хэлчихэд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больсон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ерөөсөө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экологийн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сүйрэл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үүсчихээд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байлгаад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зөрчил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Эсвэл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тавиланд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оруулахгүйн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2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өгүүлэл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болдоггүй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Чиний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маргаашгүй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гайгүй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хамтран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тэрүүгээрээ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цугласан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жишээ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чамлалттай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 728-</w:t>
      </w:r>
      <w:r w:rsidRPr="0016046C">
        <w:rPr>
          <w:rFonts w:ascii="Arial" w:eastAsia="Times New Roman" w:hAnsi="Arial" w:cs="Arial"/>
          <w:sz w:val="24"/>
          <w:szCs w:val="24"/>
        </w:rPr>
        <w:t>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адилхан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600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Зуун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мөртлөө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700-</w:t>
      </w:r>
      <w:r w:rsidRPr="0016046C">
        <w:rPr>
          <w:rFonts w:ascii="Arial" w:eastAsia="Times New Roman" w:hAnsi="Arial" w:cs="Arial"/>
          <w:sz w:val="24"/>
          <w:szCs w:val="24"/>
        </w:rPr>
        <w:t>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мөнгө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чамлалттай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- 8.8 </w:t>
      </w:r>
      <w:r w:rsidRPr="0016046C">
        <w:rPr>
          <w:rFonts w:ascii="Arial" w:eastAsia="Times New Roman" w:hAnsi="Arial" w:cs="Arial"/>
          <w:sz w:val="24"/>
          <w:szCs w:val="24"/>
        </w:rPr>
        <w:t>тэрбум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дансанд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728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өөрчлөгдөөгүй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хурдан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шаламгай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хоёрдохоос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ирүүлмээр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нэгдүгээрт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Хоёрдугаарт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зүйлтэй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биелэлтээр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явцыг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тутам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жижигхэн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Тооллогын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хөшингө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хэрэгсэл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хаачихдаг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мартах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14-</w:t>
      </w:r>
      <w:r w:rsidRPr="0016046C">
        <w:rPr>
          <w:rFonts w:ascii="Arial" w:eastAsia="Times New Roman" w:hAnsi="Arial" w:cs="Arial"/>
          <w:sz w:val="24"/>
          <w:szCs w:val="24"/>
        </w:rPr>
        <w:t>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16-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удирдамжийн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тухайлбал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Цэнхэр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Өлзийт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Харгуйтын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өлзийт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сөдөтийн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дэвсгэрт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Модбух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Зүүнбаян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улаан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Өртөнтийн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жалгатын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төгөлдөр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мөрдөгдөж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явцан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тайлангаа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тайлагнах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ойлгосон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сонслоо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жижигхэн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цуцалснаас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протокол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 </w:t>
      </w:r>
      <w:r w:rsidRPr="0016046C">
        <w:rPr>
          <w:rFonts w:ascii="Arial" w:eastAsia="Times New Roman" w:hAnsi="Arial" w:cs="Arial"/>
          <w:sz w:val="24"/>
          <w:szCs w:val="24"/>
        </w:rPr>
        <w:t>гаруй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хуудас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материал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зөрчигдөж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хэрхэн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түүнийг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харамсалтай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яригдахгүй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даалгаврын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ядахдаа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11-</w:t>
      </w:r>
      <w:r w:rsidRPr="0016046C">
        <w:rPr>
          <w:rFonts w:ascii="Arial" w:eastAsia="Times New Roman" w:hAnsi="Arial" w:cs="Arial"/>
          <w:sz w:val="24"/>
          <w:szCs w:val="24"/>
        </w:rPr>
        <w:t>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протоколд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больё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ганцхан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Тухайлбал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шороон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16046C">
        <w:rPr>
          <w:rFonts w:ascii="Arial" w:eastAsia="Times New Roman" w:hAnsi="Arial" w:cs="Arial"/>
          <w:sz w:val="24"/>
          <w:szCs w:val="24"/>
        </w:rPr>
        <w:t>кг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тонноос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доош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нөхцөлд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стандартыг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яаралтай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тендер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чанаргүй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дутуу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тооллого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дөнгөж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гүйцээгүй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этгээдийн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этгээдийн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хаягдал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харгалзан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тогтолцоог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хийгдээгүйгээс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тиймээ</w:t>
      </w:r>
      <w:r w:rsidRPr="0016046C">
        <w:rPr>
          <w:rFonts w:ascii="Arial Mon" w:eastAsia="Times New Roman" w:hAnsi="Arial Mon" w:cs="Times New Roman"/>
          <w:sz w:val="24"/>
          <w:szCs w:val="24"/>
        </w:rPr>
        <w:t>?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Хэрвээ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боловсронгуй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аливаа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сольсон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харъяалагддаг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Дээрээс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хэтрүүлсэн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тухайлбал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Цэцэрлэг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Алтандорнод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чиглэлий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тооцогдоогүй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анхааруулах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авагдаад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Машин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хандивын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цэцэрлэгтээ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хүүхдийн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цагаан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худалдсан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зөрчөөд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дансандаа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этгээдүүдтэй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тооцоогүй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16046C">
        <w:rPr>
          <w:rFonts w:ascii="Arial" w:eastAsia="Times New Roman" w:hAnsi="Arial" w:cs="Arial"/>
          <w:sz w:val="24"/>
          <w:szCs w:val="24"/>
        </w:rPr>
        <w:t>сараас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эхлэхээс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хуульчлаад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цуцлачих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боломжийг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бүрдүүлээгүй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заалтаар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Саяын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өчнөөн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бүтэн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сезон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эхэлсний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нүүж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тоног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төхөөрөмжөө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авааччихаад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маань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эсэргүүцээд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илэрч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өгмөөр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Эсвэл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>?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200 </w:t>
      </w:r>
      <w:r w:rsidRPr="0016046C">
        <w:rPr>
          <w:rFonts w:ascii="Arial" w:eastAsia="Times New Roman" w:hAnsi="Arial" w:cs="Arial"/>
          <w:sz w:val="24"/>
          <w:szCs w:val="24"/>
        </w:rPr>
        <w:t>килограмм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шороон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300 </w:t>
      </w:r>
      <w:r w:rsidRPr="0016046C">
        <w:rPr>
          <w:rFonts w:ascii="Arial" w:eastAsia="Times New Roman" w:hAnsi="Arial" w:cs="Arial"/>
          <w:sz w:val="24"/>
          <w:szCs w:val="24"/>
        </w:rPr>
        <w:t>тонны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Урьд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шийдвэрлэнэ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зөрчиж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бүртгүүлээгүй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нийтэд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болъё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стратегийн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холбогдолтой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манайхаас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процедурын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Кадастрын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Парламентад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намууд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51 </w:t>
      </w:r>
      <w:r w:rsidRPr="0016046C">
        <w:rPr>
          <w:rFonts w:ascii="Arial" w:eastAsia="Times New Roman" w:hAnsi="Arial" w:cs="Arial"/>
          <w:sz w:val="24"/>
          <w:szCs w:val="24"/>
        </w:rPr>
        <w:t>хувь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хойшлуулъя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хориглож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хориглож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/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таслав</w:t>
      </w:r>
      <w:r w:rsidRPr="0016046C">
        <w:rPr>
          <w:rFonts w:ascii="Arial Mon" w:eastAsia="Times New Roman" w:hAnsi="Arial Mon" w:cs="Times New Roman"/>
          <w:sz w:val="24"/>
          <w:szCs w:val="24"/>
        </w:rPr>
        <w:t>/.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баригдаагүй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баригдаагүй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өөрчилж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шинэчлэхэд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Танайхаас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зүйлтэй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хүргүүлье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мөрдөгдөж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төдийгүй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резервийн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зөвлөлөөр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нөөций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логикоор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чухал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сахиж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давхцаагүй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татгалзсан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сүүлд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Эрдэнэхайрхан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хэрэгцээнээсээ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үсэгтэй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магадгүй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юунууд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суурь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мэдээлэлдээ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Хэрэгжилттэй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шинэчлэх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янзлах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удаашралтай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тухайлбал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Лицензийн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хувилбар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голдуу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уялдаж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уялдаж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түрүүний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хэлнэ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>- /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/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хүндэтгэлтэй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тодотгол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стандартууд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оюуны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багтаамжтай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шахуу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үзлэгийг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жаахан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сезоны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улирлын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хамаарал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манаачаас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тоолоход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бэрхшээл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дулааны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улиралд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графиктай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тайлангаар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үйлдвэрлэлийг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137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идэвхтэй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78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төлөвлөгөөг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бусды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буцаасан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агуулгаараа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барьцааны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тутам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дэмжсэн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бодлогыг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дэмжсэн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ширхэгчлэн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хөгжлийн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цэгцэлж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далайлтаар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Сүүлийн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яамтай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явдалд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талархлаа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илэрхийлж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утас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мөнгөөр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байгууллагуудаас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анзаарч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манайхтай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солилцож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гольдролтой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роль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сүүлийн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жилүүдэд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цохон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тэмдэглэхийг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1992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үнэлгээ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92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байцаагчаар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Доржсүрэн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амьдрал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нөлөөлөх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гадаргуу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Доржсүрэн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байцаагч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байцаагчийн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яамтай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lastRenderedPageBreak/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гишүүнээ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протоколоор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өчнөөн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мянган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танилцсан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чиглэлүүдийн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танилцуулгатай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Үг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санаачилж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хориглох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хөдөлгөөнийхний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дэмжиж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утгы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санаачилж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Үндэсний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аюулгүй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утга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олборлогчдын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хооронд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стандартаа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чадавхийн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дундын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биендээ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бултдаг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хоорондын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экосистемд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үнэлгээ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актуудыг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Хоёрт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нэгдсэн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цуцлах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шилжүүлэх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барьцаалах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хэсэгчлэн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буцаан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нөхцөлийг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бүрдүүлэх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арилгах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ариутгах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хоргүйжүүлэх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цэвэршүүлэх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хийдэггүй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бүрмөсөн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утгатай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томилдгийн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удирдаж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гүйцээж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тутам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өнөөдрийнхөөс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сайжирсан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найдаад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саналтай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,</w:t>
      </w:r>
      <w:r w:rsidRPr="0016046C">
        <w:rPr>
          <w:rFonts w:ascii="Arial" w:eastAsia="Times New Roman" w:hAnsi="Arial" w:cs="Arial"/>
          <w:sz w:val="24"/>
          <w:szCs w:val="24"/>
        </w:rPr>
        <w:t>мэдээллийн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дэлгэрэнгүй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протокол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хүргэгдэх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санаачлах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санаачлаад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>- /\"</w:t>
      </w:r>
      <w:r w:rsidRPr="0016046C">
        <w:rPr>
          <w:rFonts w:ascii="Arial" w:eastAsia="Times New Roman" w:hAnsi="Arial" w:cs="Arial"/>
          <w:sz w:val="24"/>
          <w:szCs w:val="24"/>
        </w:rPr>
        <w:t>Ариун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суврага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/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Хаанаас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lastRenderedPageBreak/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асуучихъя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Чагнаагаас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?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ноднин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чигээрээ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хоцорлоо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харин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сүйрэхэд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ирмэг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Алтандорнод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Гачуурт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Гачууртыг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магтана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тарилаа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тэрүүгээр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тэрийгээ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Билүүт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1, 2, 3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маргаашгүй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туйлын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Үнэхээрийн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энүүгээр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тэмцэж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хоёрт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хүүхэд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сайрган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тоглоно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Алтайгоулд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26-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Заяабат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14, 16-</w:t>
      </w:r>
      <w:r w:rsidRPr="0016046C">
        <w:rPr>
          <w:rFonts w:ascii="Arial" w:eastAsia="Times New Roman" w:hAnsi="Arial" w:cs="Arial"/>
          <w:sz w:val="24"/>
          <w:szCs w:val="24"/>
        </w:rPr>
        <w:t>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очиход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бэлтгэсэн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трактороор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хоноод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хаагдлаа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Алтайгоулдтай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шүүх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17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05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өндөрлөв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Соронзон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хальснаас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буулгасан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>: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           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АЛТАНЦЭЦЭГ</w:t>
      </w:r>
      <w:r w:rsidRPr="0016046C">
        <w:rPr>
          <w:rFonts w:ascii="Arial Mon" w:eastAsia="Times New Roman" w:hAnsi="Arial Mon" w:cs="Arial Mon"/>
          <w:sz w:val="24"/>
          <w:szCs w:val="24"/>
        </w:rPr>
        <w:t>              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ээлжит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чуулганы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 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27-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/</w:t>
      </w:r>
      <w:r w:rsidRPr="0016046C">
        <w:rPr>
          <w:rFonts w:ascii="Arial" w:eastAsia="Times New Roman" w:hAnsi="Arial" w:cs="Arial"/>
          <w:sz w:val="24"/>
          <w:szCs w:val="24"/>
        </w:rPr>
        <w:t>Мягмар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гариг</w:t>
      </w:r>
      <w:r w:rsidRPr="0016046C">
        <w:rPr>
          <w:rFonts w:ascii="Arial Mon" w:eastAsia="Times New Roman" w:hAnsi="Arial Mon" w:cs="Times New Roman"/>
          <w:sz w:val="24"/>
          <w:szCs w:val="24"/>
        </w:rPr>
        <w:t>/-</w:t>
      </w:r>
      <w:r w:rsidRPr="0016046C">
        <w:rPr>
          <w:rFonts w:ascii="Arial" w:eastAsia="Times New Roman" w:hAnsi="Arial" w:cs="Arial"/>
          <w:sz w:val="24"/>
          <w:szCs w:val="24"/>
        </w:rPr>
        <w:t>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40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танхимд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хэлэлцэх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даргалав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ирвэл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зохих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17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гишүүнээс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9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52.9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хувийн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ирцтэй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байв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Чөлөөтэй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Одбаяр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Өвчтэй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 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Дамиран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Цэнгэл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Тасалсан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Су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Батболд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Сүх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Батболд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Баяртсайхан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Занданшатар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16046C">
        <w:rPr>
          <w:rFonts w:ascii="Arial" w:eastAsia="Times New Roman" w:hAnsi="Arial" w:cs="Arial"/>
          <w:i/>
          <w:iCs/>
          <w:sz w:val="24"/>
          <w:szCs w:val="24"/>
        </w:rPr>
        <w:t>Тэрбишдагва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Гончигдорж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мэдээлэл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Бадамсүрэн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орлогч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Нэргүй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мэргэжилтэн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Тамир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хэлтсийн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Баттулга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Ариун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суврага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Ангир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мөндөөхэй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Цэрэнханд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элч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Нямхүү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Салхин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Түвдэндорж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Тосон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Энхтөр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Хүдэр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Баяраа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загалмайн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нийгэмлэгийн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ажилтан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Пүрэвсүрэн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Баярсайхан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Адъяацэвэл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Ганболд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Дагвадорж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референт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Мягмарсүрэн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Мяхдадаг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бүрэлдэхүүнтэй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байлцав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горимын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16.00-16.10 </w:t>
      </w:r>
      <w:r w:rsidRPr="0016046C">
        <w:rPr>
          <w:rFonts w:ascii="Arial" w:eastAsia="Times New Roman" w:hAnsi="Arial" w:cs="Arial"/>
          <w:sz w:val="24"/>
          <w:szCs w:val="24"/>
        </w:rPr>
        <w:t>цагт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видео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бичлэгийг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дэлгэцэн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үзүүлэв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Дээрх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гадаадын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16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35 </w:t>
      </w:r>
      <w:r w:rsidRPr="0016046C">
        <w:rPr>
          <w:rFonts w:ascii="Arial" w:eastAsia="Times New Roman" w:hAnsi="Arial" w:cs="Arial"/>
          <w:sz w:val="24"/>
          <w:szCs w:val="24"/>
        </w:rPr>
        <w:t>минутаас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үргэлжлүүлэн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даргалав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Усны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хориглох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танилцуулав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Дээрх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мэдүүлэхээр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17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05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өндөрлөв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Тэмдэглэлтэй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>: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</w:t>
      </w:r>
      <w:r w:rsidRPr="0016046C">
        <w:rPr>
          <w:rFonts w:ascii="Arial Mon" w:eastAsia="Times New Roman" w:hAnsi="Arial Mon" w:cs="Times New Roman"/>
          <w:sz w:val="24"/>
          <w:szCs w:val="24"/>
        </w:rPr>
        <w:t>Y</w:t>
      </w:r>
      <w:r w:rsidRPr="0016046C">
        <w:rPr>
          <w:rFonts w:ascii="Arial" w:eastAsia="Times New Roman" w:hAnsi="Arial" w:cs="Arial"/>
          <w:sz w:val="24"/>
          <w:szCs w:val="24"/>
        </w:rPr>
        <w:t>НС</w:t>
      </w:r>
      <w:r w:rsidRPr="0016046C">
        <w:rPr>
          <w:rFonts w:ascii="Arial Mon" w:eastAsia="Times New Roman" w:hAnsi="Arial Mon" w:cs="Times New Roman"/>
          <w:sz w:val="24"/>
          <w:szCs w:val="24"/>
        </w:rPr>
        <w:t>,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Тэмдэглэл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хөтөлсөн</w:t>
      </w:r>
      <w:r w:rsidRPr="0016046C">
        <w:rPr>
          <w:rFonts w:ascii="Arial Mon" w:eastAsia="Times New Roman" w:hAnsi="Arial Mon" w:cs="Times New Roman"/>
          <w:sz w:val="24"/>
          <w:szCs w:val="24"/>
        </w:rPr>
        <w:t>: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АЛТАНЦЭЦЭГ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-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Х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Y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НС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БАЙНГЫН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05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27-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/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МЯГМАР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ГАРИГ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/-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ИЙН</w:t>
      </w:r>
      <w:r w:rsidRPr="0016046C">
        <w:rPr>
          <w:rFonts w:ascii="Arial Mon" w:eastAsia="Times New Roman" w:hAnsi="Arial Mon" w:cs="Arial Mon"/>
          <w:b/>
          <w:bCs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ХУРАЛДААНЫ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ДЭЛГЭРЭНГҮЙ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ТЭМДЭГЛЭЛ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40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b/>
          <w:bCs/>
          <w:i/>
          <w:iCs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Гишүүдийнхээ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амгаланг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айлтгая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нээлттэй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ирцийг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Содномцэрэн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Цэнгэл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Цэрэнбалжид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өвчтэй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Гончигдорж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Үүл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Ламбаа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50-</w:t>
      </w:r>
      <w:r w:rsidRPr="0016046C">
        <w:rPr>
          <w:rFonts w:ascii="Arial" w:eastAsia="Times New Roman" w:hAnsi="Arial" w:cs="Arial"/>
          <w:sz w:val="24"/>
          <w:szCs w:val="24"/>
        </w:rPr>
        <w:t>иас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ахлуулсан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Ламбаа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дорвитой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алхам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бодлогыг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үзсэний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11 </w:t>
      </w:r>
      <w:r w:rsidRPr="0016046C">
        <w:rPr>
          <w:rFonts w:ascii="Arial" w:eastAsia="Times New Roman" w:hAnsi="Arial" w:cs="Arial"/>
          <w:sz w:val="24"/>
          <w:szCs w:val="24"/>
        </w:rPr>
        <w:t>зүйлийн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сонсохоор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төлөвлөсөн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танилцахаар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Хуралдааны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тааруухан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хороогоороо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Учир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бодлого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ялангуяа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хөдөлгөөнүд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ирүүлсэн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хийнэ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Геологи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орлогч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мэргэжилтэн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Тамир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хэлтсийн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Баттулга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Ерөнхий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гадаадад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Гантулга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эмнэлэг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дусал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залгуулсан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асуудлуудаар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нээлттэй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Ариун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суврага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Ангир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мөндөөхэй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Цэрэнханд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элч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Нямхүү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Салхин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Түвдэндорж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Тосон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Энхтөр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Хүдэр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Баяраа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загалмайн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нийгэмлэгийн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ажилтан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Пүрэвсүрэн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хуралдахтай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оролцьё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Баярсайхан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Адъяацэвэл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Ганболд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Дагвадорж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хүрэлцэн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талархсанаа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дэвшүүлье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микрофоноо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шилжүүлье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хүрэлцэн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бүхнийхээ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боловсронгуй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нэгдүгээрт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жаахан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эвдрэлд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сэргээгдэхгүй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орхигдсон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хийлгэх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боловсронгуй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орилгоор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боловсруулахад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үүсэх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хохирлын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экологи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үнэлгээ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экологийн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хохирол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аргачлал</w:t>
      </w:r>
      <w:r w:rsidRPr="0016046C">
        <w:rPr>
          <w:rFonts w:ascii="Arial Mon" w:eastAsia="Times New Roman" w:hAnsi="Arial Mon" w:cs="Times New Roman"/>
          <w:sz w:val="24"/>
          <w:szCs w:val="24"/>
        </w:rPr>
        <w:t>\"-</w:t>
      </w:r>
      <w:r w:rsidRPr="0016046C">
        <w:rPr>
          <w:rFonts w:ascii="Arial" w:eastAsia="Times New Roman" w:hAnsi="Arial" w:cs="Arial"/>
          <w:sz w:val="24"/>
          <w:szCs w:val="24"/>
        </w:rPr>
        <w:t>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аргачлалыг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101/67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байгуулагдан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 </w:t>
      </w:r>
      <w:r w:rsidRPr="0016046C">
        <w:rPr>
          <w:rFonts w:ascii="Arial" w:eastAsia="Times New Roman" w:hAnsi="Arial" w:cs="Arial"/>
          <w:sz w:val="24"/>
          <w:szCs w:val="24"/>
        </w:rPr>
        <w:t>стандартыг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шинэчлэх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4 </w:t>
      </w:r>
      <w:r w:rsidRPr="0016046C">
        <w:rPr>
          <w:rFonts w:ascii="Arial" w:eastAsia="Times New Roman" w:hAnsi="Arial" w:cs="Arial"/>
          <w:sz w:val="24"/>
          <w:szCs w:val="24"/>
        </w:rPr>
        <w:t>стандартыг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гүйцэтгэгчийг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бйана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улмаас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эвдрэлд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тооллогын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төсөвт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гүйцэтгэгчээр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Тогтвортой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хөгжлийн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төсөв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хэрэгжүүлснээр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сэргээгдэлгүй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орхигдсон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эзэн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холбогдогчийг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хохирол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нэхэмжлэх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тавигдах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хяналтыг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бүрдэнэ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хязгаарлах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хориглох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2006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чуулганаар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шинэчилсэн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найруулгын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батлагдсан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эвдэрсэн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дээшлүүлэх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Түүнчлэн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шалтгаалан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бохирдох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татрах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ширгэх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хомсдох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сөрөг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үзэгдлүүд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боллоо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нөгөө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дэлхий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дулаарал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амьсгалын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амьсгалын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шалтгаалж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бохирдох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амьдардаг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жараахай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цөөрөх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татрах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ширгэх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бэлчээр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хомсдох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сөрөг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багасгаж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түүнчлэн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онцлогт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тулгуурлан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шаттайгаар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ногоон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бүсийн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Экологи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16046C">
        <w:rPr>
          <w:rFonts w:ascii="Arial" w:eastAsia="Times New Roman" w:hAnsi="Arial" w:cs="Arial"/>
          <w:sz w:val="24"/>
          <w:szCs w:val="24"/>
        </w:rPr>
        <w:t>кг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шороон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3.0 </w:t>
      </w:r>
      <w:r w:rsidRPr="0016046C">
        <w:rPr>
          <w:rFonts w:ascii="Arial" w:eastAsia="Times New Roman" w:hAnsi="Arial" w:cs="Arial"/>
          <w:sz w:val="24"/>
          <w:szCs w:val="24"/>
        </w:rPr>
        <w:t>тн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судалгааг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нөлөөлөх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нарийвчилсан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үнэлгээнд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магадлагаа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бэлтгэл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дуусгавар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гүйцэтгэж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нийслэлийн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тодорхойлолтыг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үндэслэн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шалгаруулалтанд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эрчимжүүлэх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6, 374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тушаалуудаар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төвлөрүүлдэг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барьцааны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дансанд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төвлөрүүлдэг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2007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дансанд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569.0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гүйцэтгэлээр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1102.9 </w:t>
      </w:r>
      <w:r w:rsidRPr="0016046C">
        <w:rPr>
          <w:rFonts w:ascii="Arial" w:eastAsia="Times New Roman" w:hAnsi="Arial" w:cs="Arial"/>
          <w:sz w:val="24"/>
          <w:szCs w:val="24"/>
        </w:rPr>
        <w:t>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985.3 </w:t>
      </w:r>
      <w:r w:rsidRPr="0016046C">
        <w:rPr>
          <w:rFonts w:ascii="Arial" w:eastAsia="Times New Roman" w:hAnsi="Arial" w:cs="Arial"/>
          <w:sz w:val="24"/>
          <w:szCs w:val="24"/>
        </w:rPr>
        <w:t>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биологийн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8.8 </w:t>
      </w:r>
      <w:r w:rsidRPr="0016046C">
        <w:rPr>
          <w:rFonts w:ascii="Arial" w:eastAsia="Times New Roman" w:hAnsi="Arial" w:cs="Arial"/>
          <w:sz w:val="24"/>
          <w:szCs w:val="24"/>
        </w:rPr>
        <w:t>тэрбум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арцууллаа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23-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1016 </w:t>
      </w:r>
      <w:r w:rsidRPr="0016046C">
        <w:rPr>
          <w:rFonts w:ascii="Arial" w:eastAsia="Times New Roman" w:hAnsi="Arial" w:cs="Arial"/>
          <w:sz w:val="24"/>
          <w:szCs w:val="24"/>
        </w:rPr>
        <w:t>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637.6 </w:t>
      </w:r>
      <w:r w:rsidRPr="0016046C">
        <w:rPr>
          <w:rFonts w:ascii="Arial" w:eastAsia="Times New Roman" w:hAnsi="Arial" w:cs="Arial"/>
          <w:sz w:val="24"/>
          <w:szCs w:val="24"/>
        </w:rPr>
        <w:t>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биологийн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дансанд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728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зуун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мянган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доллар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16046C">
        <w:rPr>
          <w:rFonts w:ascii="Arial" w:eastAsia="Times New Roman" w:hAnsi="Arial" w:cs="Arial"/>
          <w:sz w:val="24"/>
          <w:szCs w:val="24"/>
        </w:rPr>
        <w:t>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Ашиа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>, \"</w:t>
      </w:r>
      <w:r w:rsidRPr="0016046C">
        <w:rPr>
          <w:rFonts w:ascii="Arial" w:eastAsia="Times New Roman" w:hAnsi="Arial" w:cs="Arial"/>
          <w:sz w:val="24"/>
          <w:szCs w:val="24"/>
        </w:rPr>
        <w:t>Диггэр</w:t>
      </w:r>
      <w:r w:rsidRPr="0016046C">
        <w:rPr>
          <w:rFonts w:ascii="Arial Mon" w:eastAsia="Times New Roman" w:hAnsi="Arial Mon" w:cs="Times New Roman"/>
          <w:sz w:val="24"/>
          <w:szCs w:val="24"/>
        </w:rPr>
        <w:t>,\" \"</w:t>
      </w:r>
      <w:r w:rsidRPr="0016046C">
        <w:rPr>
          <w:rFonts w:ascii="Arial" w:eastAsia="Times New Roman" w:hAnsi="Arial" w:cs="Arial"/>
          <w:sz w:val="24"/>
          <w:szCs w:val="24"/>
        </w:rPr>
        <w:t>Зубгол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зэрэг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хэтрүүлэн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хүлээлгэх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тогтолцоог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үзлэгийг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ажилтнуудын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зорилгоор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Онцгой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хүдэр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боловсруулах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таслан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Баянхонгор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Өмнөговь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Сэлэнгэ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Дорноговь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Дархан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Сүхбаатар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зориуд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Борнуур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Жаргалант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Сэлэнгэ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Баянхонгор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Баян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овоо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Баацагаан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Шинэжинст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Жинст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Өмнөговь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Ханбогд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Хүрмэн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Ноён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Булган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Дорноговь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Хатанбулаг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онцлогийг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харгалзан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байцаагчдын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харъяаллыг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боломжийг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баримтлалыг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дотоод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Хувиараа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27-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хөтөлбөрийг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71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Налайх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дүүрэгт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хувиараа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69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хэрэглээтэй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цианид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түүнийг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дэвшилтэт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технологийг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нэвтрүүлэх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Цианид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байгууллагад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135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үйлдвэрлэлд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хориглосон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бохирдсон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хөрсийг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саармагжуулах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127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ахлуулан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: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төлөвлөсөн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барьцааны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буцаан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бүрдүүлэх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зөвшилцөн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төлөвлөсөн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хийлгэх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хөтөлбөр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барьцааны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нэмэгдүүлэх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эрчимжүүлэх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үйлдвэрлэлийг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хөгжилтэй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уялдуулан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цаашаа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хэрэгжүүлснээ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Анхаарал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явахын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Лүндээ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томилолтын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телевизийг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зургий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авахуулаадах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зургий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10-</w:t>
      </w:r>
      <w:r w:rsidRPr="0016046C">
        <w:rPr>
          <w:rFonts w:ascii="Arial" w:eastAsia="Times New Roman" w:hAnsi="Arial" w:cs="Arial"/>
          <w:sz w:val="24"/>
          <w:szCs w:val="24"/>
        </w:rPr>
        <w:t>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минутын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видео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нэгмөсөн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оръё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Тэгье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Горимын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16046C">
        <w:rPr>
          <w:rFonts w:ascii="Arial" w:eastAsia="Times New Roman" w:hAnsi="Arial" w:cs="Arial"/>
          <w:sz w:val="24"/>
          <w:szCs w:val="24"/>
        </w:rPr>
        <w:t>минутын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бичлэгийг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гишүүдээс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бололцоотой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телевизийн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сонирхоцгооё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 xml:space="preserve">16.00-16.10 </w:t>
      </w:r>
      <w:r w:rsidRPr="0016046C">
        <w:rPr>
          <w:rFonts w:ascii="Arial" w:eastAsia="Times New Roman" w:hAnsi="Arial" w:cs="Arial"/>
          <w:sz w:val="24"/>
          <w:szCs w:val="24"/>
        </w:rPr>
        <w:t>цагт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байрлах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нэвтрүүлгийг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дэлгэцэн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үзүүлэв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амгаланг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видеоноос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харууллаа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Бөөрөлжүүт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зэргэлдээ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ялгаагүй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заяа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нотолж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Наранхүүд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сонсгоё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хамтран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ХХК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2003-2007 </w:t>
      </w:r>
      <w:r w:rsidRPr="0016046C">
        <w:rPr>
          <w:rFonts w:ascii="Arial" w:eastAsia="Times New Roman" w:hAnsi="Arial" w:cs="Arial"/>
          <w:sz w:val="24"/>
          <w:szCs w:val="24"/>
        </w:rPr>
        <w:t>онуудад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мэдэгджээ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Ирүүлсэн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материалаас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20.1.3-</w:t>
      </w:r>
      <w:r w:rsidRPr="0016046C">
        <w:rPr>
          <w:rFonts w:ascii="Arial" w:eastAsia="Times New Roman" w:hAnsi="Arial" w:cs="Arial"/>
          <w:sz w:val="24"/>
          <w:szCs w:val="24"/>
        </w:rPr>
        <w:t>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бөгөөд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үүсэх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харилцааг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Нэгэнт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56.1.3-</w:t>
      </w:r>
      <w:r w:rsidRPr="0016046C">
        <w:rPr>
          <w:rFonts w:ascii="Arial" w:eastAsia="Times New Roman" w:hAnsi="Arial" w:cs="Arial"/>
          <w:sz w:val="24"/>
          <w:szCs w:val="24"/>
        </w:rPr>
        <w:t>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цуцлагдах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харъяаллын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уламжилж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зэрэгцээ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13 </w:t>
      </w:r>
      <w:r w:rsidRPr="0016046C">
        <w:rPr>
          <w:rFonts w:ascii="Arial" w:eastAsia="Times New Roman" w:hAnsi="Arial" w:cs="Arial"/>
          <w:sz w:val="24"/>
          <w:szCs w:val="24"/>
        </w:rPr>
        <w:t>хуудас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материалыг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хавсаргав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19-</w:t>
      </w:r>
      <w:r w:rsidRPr="0016046C">
        <w:rPr>
          <w:rFonts w:ascii="Arial" w:eastAsia="Times New Roman" w:hAnsi="Arial" w:cs="Arial"/>
          <w:sz w:val="24"/>
          <w:szCs w:val="24"/>
        </w:rPr>
        <w:t>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тамгын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хувиуды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өөрсдөө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төгөлдөр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мөрдөгдөх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шийдвэрүүдээ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хавийн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итгэж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сонсоё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Мэдээллээ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19-</w:t>
      </w:r>
      <w:r w:rsidRPr="0016046C">
        <w:rPr>
          <w:rFonts w:ascii="Arial" w:eastAsia="Times New Roman" w:hAnsi="Arial" w:cs="Arial"/>
          <w:sz w:val="24"/>
          <w:szCs w:val="24"/>
        </w:rPr>
        <w:t>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яамдууд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холбогдолтойгоор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19-</w:t>
      </w:r>
      <w:r w:rsidRPr="0016046C">
        <w:rPr>
          <w:rFonts w:ascii="Arial" w:eastAsia="Times New Roman" w:hAnsi="Arial" w:cs="Arial"/>
          <w:sz w:val="24"/>
          <w:szCs w:val="24"/>
        </w:rPr>
        <w:t>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гишүүнээс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тоотууд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19-</w:t>
      </w:r>
      <w:r w:rsidRPr="0016046C">
        <w:rPr>
          <w:rFonts w:ascii="Arial" w:eastAsia="Times New Roman" w:hAnsi="Arial" w:cs="Arial"/>
          <w:sz w:val="24"/>
          <w:szCs w:val="24"/>
        </w:rPr>
        <w:t>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огнооглоод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хоногт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өгөөчээ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магадгүй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хаягтай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магадгүй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химийн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бодис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Баярсгоулдын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албан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Цуцлуулж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хэлтсийн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мэргэжилтэн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Сансар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Иргэдтэй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дээрээс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техник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үндэслэл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хурлаар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хойшлуулсан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зурагтаар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хоногийн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Наранхүү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шийдвэрлэхийн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багйаа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онцгой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Бараагийн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хомсдоно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хойшоогоо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хойшоо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хүндрэлтэй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уулзалтуудыг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2, 3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ярилцсан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иргэдтэй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ярилцсан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нөхөрлөлийн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хэлбэрт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оръё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хувиараа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нөхөрлөл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бүл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больё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чуулган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4 </w:t>
      </w:r>
      <w:r w:rsidRPr="0016046C">
        <w:rPr>
          <w:rFonts w:ascii="Arial" w:eastAsia="Times New Roman" w:hAnsi="Arial" w:cs="Arial"/>
          <w:sz w:val="24"/>
          <w:szCs w:val="24"/>
        </w:rPr>
        <w:t>цагаас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хэвлэлийнхэн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ойлгоорой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Диггэр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Зубгол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очингуутаа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Монголгазрынхан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болдоггүйг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Монголгазар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сүүлийн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Архангайн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Цэнхэр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Дорнод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сүүлийн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пункт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бүрмөсөн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хаагаач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Хэрвээ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чихнээс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хонх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алхам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нойль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Үзүүлэн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байчихдаг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бүлх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үмхсэн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болчихдог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жижгүүдийг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цалин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бүгдээрээ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ерөөсөө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6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хэрэгсэл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болчихож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хааснаас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Улааннуур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дөхөж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ухаад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Арвайхээрийн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эмзэг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багатай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өгдөг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сургамж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ерөөсөө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Тойруулж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хэрэггүй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 xml:space="preserve">11 </w:t>
      </w:r>
      <w:r w:rsidRPr="0016046C">
        <w:rPr>
          <w:rFonts w:ascii="Arial" w:eastAsia="Times New Roman" w:hAnsi="Arial" w:cs="Arial"/>
          <w:sz w:val="24"/>
          <w:szCs w:val="24"/>
        </w:rPr>
        <w:t>зүйлтэй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ялгавартай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гайхаад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жоохон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Архангайн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Цэнхэрт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Том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томилолтоо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зогсоочихоод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яръя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хүндрэлтэй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амгалан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хохирол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учруулахгүйгээр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халгүй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аливаа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эсвэл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шалтгаанаар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болдоггүй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түдгэлзүүлчихээд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агентлаг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>, 19-</w:t>
      </w:r>
      <w:r w:rsidRPr="0016046C">
        <w:rPr>
          <w:rFonts w:ascii="Arial" w:eastAsia="Times New Roman" w:hAnsi="Arial" w:cs="Arial"/>
          <w:sz w:val="24"/>
          <w:szCs w:val="24"/>
        </w:rPr>
        <w:t>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найдаж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яамдууд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энэнийх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агентлаг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паржигнаад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сонсогдсонгүй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хэлчихгүй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Хоёрдугаарт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дэвшүүлж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Идэвхтэн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луу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>- /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/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нааштай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найдаж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түмний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илэрхийлэхээс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2 </w:t>
      </w:r>
      <w:r w:rsidRPr="0016046C">
        <w:rPr>
          <w:rFonts w:ascii="Arial" w:eastAsia="Times New Roman" w:hAnsi="Arial" w:cs="Arial"/>
          <w:sz w:val="24"/>
          <w:szCs w:val="24"/>
        </w:rPr>
        <w:t>удаагийн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илүүц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Бөөрөлжүүтэд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ширхэг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хэрвээ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зүгээс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тэмцлийн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уриалсан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23-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13-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ширхэг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сумаасаа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урсгалаараа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23-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оролцсонгүй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хөөцөлдөж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хөдөлгөөнүүдтэй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хамтран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ихээхэн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чармайлт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олигтой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нааштай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эерэг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01 </w:t>
      </w:r>
      <w:r w:rsidRPr="0016046C">
        <w:rPr>
          <w:rFonts w:ascii="Arial" w:eastAsia="Times New Roman" w:hAnsi="Arial" w:cs="Arial"/>
          <w:sz w:val="24"/>
          <w:szCs w:val="24"/>
        </w:rPr>
        <w:t>тоот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16046C">
        <w:rPr>
          <w:rFonts w:ascii="Arial" w:eastAsia="Times New Roman" w:hAnsi="Arial" w:cs="Arial"/>
          <w:sz w:val="24"/>
          <w:szCs w:val="24"/>
        </w:rPr>
        <w:t>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дотор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Хоёрдугаарт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зүгээс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тэмцлийн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уриалсугай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зурсан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Загарзүсэм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Уучлаарай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маань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өөрийнхөө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дэвсгэрийн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 xml:space="preserve">98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хуудас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140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дугаарт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тэргүүлэгчдийн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дэвсгэрт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1998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мэдэгдье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Геологи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кадастрын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өөрийнхөө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дэвсгэрийг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Кадастрын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хэлнэ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аваачаад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хэрэгцээнээсээ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автал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түдгэлзүүлье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сумынхаа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үсэгтэйгээр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Цозгор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Цозгор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хувьцаат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Аймаг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дүүргийн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эргүүлээд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гаргачих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төлбөрийн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бөөрөнхийлж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судлаад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агентлаг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мэргэжилтнүүд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цохоод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Мөнхбаярын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Ерөнхий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цохоод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яаралтай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учиртай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2, 3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багтаах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>?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Мөнхбаяр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>- /\"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/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2, 3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бодъё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онцгой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нөхцөл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үүсгэснээ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Өчигдөр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хэвлэлийн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нийгэмд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нийгэмд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хандах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даяар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жинхэнэ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больсон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шалтаг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шалтгааныг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боломжгүй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заасных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түдгэлзүүлж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зориудаар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саатуулж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хоногийн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зэвсэг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харамсалтай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уучлаарай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өшөө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зэвсэг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өөрсдийгөө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аргагүй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хамгаалалтаа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босно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Хариуцлагатай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Үүнийг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гуйвуулж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автсан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өгөгдсөн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аливаа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тулгах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ширээний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хориглож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өөрсдөө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хуульчлагдсан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2000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лицензийн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Баярсгоулд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ногоон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нуур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Цозгор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нөгөө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талбайнууд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хувилбар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56.1.3-</w:t>
      </w:r>
      <w:r w:rsidRPr="0016046C">
        <w:rPr>
          <w:rFonts w:ascii="Arial" w:eastAsia="Times New Roman" w:hAnsi="Arial" w:cs="Arial"/>
          <w:sz w:val="24"/>
          <w:szCs w:val="24"/>
        </w:rPr>
        <w:t>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нөөцөнд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олговор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шийдэхийн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гаргахдаа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цуцлуулсугай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Тэрнийхээ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авсугай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Хоёрдахь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56.1.5-</w:t>
      </w:r>
      <w:r w:rsidRPr="0016046C">
        <w:rPr>
          <w:rFonts w:ascii="Arial" w:eastAsia="Times New Roman" w:hAnsi="Arial" w:cs="Arial"/>
          <w:sz w:val="24"/>
          <w:szCs w:val="24"/>
        </w:rPr>
        <w:t>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Бадамдамдин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харгалзан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үндэслэн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үндэслэн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сайдынх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тушаалаар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өгөнгүүт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хуулийнхаа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цуцалчихаж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зэмлүүлээд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анхааралдаа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цаана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процедурын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>, 10-</w:t>
      </w:r>
      <w:r w:rsidRPr="0016046C">
        <w:rPr>
          <w:rFonts w:ascii="Arial" w:eastAsia="Times New Roman" w:hAnsi="Arial" w:cs="Arial"/>
          <w:sz w:val="24"/>
          <w:szCs w:val="24"/>
        </w:rPr>
        <w:t>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минут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хүлээлгэчихлээ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бололцоотой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тойрсон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биенээсээ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зайлуулаад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түмэн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ерөөсөө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чихэх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түмэн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гашуун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туршлага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толгойд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Арван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турш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зовоосон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адилхан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заяа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хурдан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хурдан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зэвсэг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бололцоо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дуусчих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цаана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солиод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эздүүд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юугий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 xml:space="preserve">2006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түмний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нэмэгдүүлж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хэлчихэд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больсон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ерөөсөө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экологийн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сүйрэл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үүсчихээд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байлгаад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сонирхлын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зөрчил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Эсвэл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тавиланд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оруулахгүйн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2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өгүүлэл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болдоггүй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Чиний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дүгнэлтээ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маргаашгүй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гайгүй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хамтран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тэрүүгээрээ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цугласан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жишээ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чамлалттай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 728-</w:t>
      </w:r>
      <w:r w:rsidRPr="0016046C">
        <w:rPr>
          <w:rFonts w:ascii="Arial" w:eastAsia="Times New Roman" w:hAnsi="Arial" w:cs="Arial"/>
          <w:sz w:val="24"/>
          <w:szCs w:val="24"/>
        </w:rPr>
        <w:t>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адилхан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600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Зуун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мөртлөө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700-</w:t>
      </w:r>
      <w:r w:rsidRPr="0016046C">
        <w:rPr>
          <w:rFonts w:ascii="Arial" w:eastAsia="Times New Roman" w:hAnsi="Arial" w:cs="Arial"/>
          <w:sz w:val="24"/>
          <w:szCs w:val="24"/>
        </w:rPr>
        <w:t>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мөнгө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чамлалттай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- 8.8 </w:t>
      </w:r>
      <w:r w:rsidRPr="0016046C">
        <w:rPr>
          <w:rFonts w:ascii="Arial" w:eastAsia="Times New Roman" w:hAnsi="Arial" w:cs="Arial"/>
          <w:sz w:val="24"/>
          <w:szCs w:val="24"/>
        </w:rPr>
        <w:t>тэрбум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төгрөг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дансанд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728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өөрчлөгдөөгүй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хурдан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шаламгай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хоёрдохоос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ирүүлмээр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нэгдүгээрт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Хоёрдугаарт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зүйлтэй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биелэлтээр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явцыг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тутам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жижигхэн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авагдсан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Тооллогын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хөшингө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хэрэгсэл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хаачихдаг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алдах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мартах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2007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14-</w:t>
      </w:r>
      <w:r w:rsidRPr="0016046C">
        <w:rPr>
          <w:rFonts w:ascii="Arial" w:eastAsia="Times New Roman" w:hAnsi="Arial" w:cs="Arial"/>
          <w:sz w:val="24"/>
          <w:szCs w:val="24"/>
        </w:rPr>
        <w:t>нөөс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16-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удирдамжийн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тухайлбал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Цэнхэр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Өлзийт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Тээлийн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Харгуйтын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өлзийт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сөдөтийн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дэвсгэрт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хөндий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Модбух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Зүүнбаян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улаан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орших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Өртөнтийн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жалгатын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төгөлдөр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мөрдөгдөж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явцан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тайлангаа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тайлагнах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ойлгосон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сонслоо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жижигхэн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цуцалснаас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протокол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 </w:t>
      </w:r>
      <w:r w:rsidRPr="0016046C">
        <w:rPr>
          <w:rFonts w:ascii="Arial" w:eastAsia="Times New Roman" w:hAnsi="Arial" w:cs="Arial"/>
          <w:sz w:val="24"/>
          <w:szCs w:val="24"/>
        </w:rPr>
        <w:t>гаруй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хуудас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материал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зөрчигдөж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хэрхэн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түүнийг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харамсалтай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яригдахгүй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даалгаврын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ядахдаа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11-</w:t>
      </w:r>
      <w:r w:rsidRPr="0016046C">
        <w:rPr>
          <w:rFonts w:ascii="Arial" w:eastAsia="Times New Roman" w:hAnsi="Arial" w:cs="Arial"/>
          <w:sz w:val="24"/>
          <w:szCs w:val="24"/>
        </w:rPr>
        <w:t>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протоколд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больё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ганцхан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Тухайлбал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шороон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16046C">
        <w:rPr>
          <w:rFonts w:ascii="Arial" w:eastAsia="Times New Roman" w:hAnsi="Arial" w:cs="Arial"/>
          <w:sz w:val="24"/>
          <w:szCs w:val="24"/>
        </w:rPr>
        <w:t>кг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тонноос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доош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нөхцөлд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тогтоомжид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стандартыг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яаралтай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тендер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чанаргүй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дутуу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тооллого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дөнгөж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гүйцээгүй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эзэмшигч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этгээдийн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этгээдийн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дүнг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хаягдал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харгалзан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тогтолцоог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хийгдээгүйгээс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тиймээ</w:t>
      </w:r>
      <w:r w:rsidRPr="0016046C">
        <w:rPr>
          <w:rFonts w:ascii="Arial Mon" w:eastAsia="Times New Roman" w:hAnsi="Arial Mon" w:cs="Times New Roman"/>
          <w:sz w:val="24"/>
          <w:szCs w:val="24"/>
        </w:rPr>
        <w:t>?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Хэрвээ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боловсронгуй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аливаа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сольсон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харъяалагддаг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Дээрээс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дахь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хэтрүүлсэн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олгогдсон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тухайлбал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Цэцэрлэг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Алтандорнод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мэтээр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чиглэлий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тооцогдоогүй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анхааруулах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авагдаад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хангалтгүй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Машин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хандивын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цэцэрлэгтээ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хүүхдийн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цагаан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худалдсан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зөрчөөд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дансандаа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төвлөрүүлж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этгээдүүдтэй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тооцоогүй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16046C">
        <w:rPr>
          <w:rFonts w:ascii="Arial" w:eastAsia="Times New Roman" w:hAnsi="Arial" w:cs="Arial"/>
          <w:sz w:val="24"/>
          <w:szCs w:val="24"/>
        </w:rPr>
        <w:t>сараас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эхлэхээс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хуульчлаад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цуцлачих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боломж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боломжийг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бүрдүүлээгүй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баримттай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өгөөч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заалтаар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Саяын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судалж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яригдаж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бүтэн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өчнөөн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бүтэн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сезон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эхэлсний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Бөөрөлжүүтэд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нүүж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тоног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төхөөрөмжөө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авааччихаад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маань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эсэргүүцээд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илэрч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өгмөөр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Эсвэл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>?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200 </w:t>
      </w:r>
      <w:r w:rsidRPr="0016046C">
        <w:rPr>
          <w:rFonts w:ascii="Arial" w:eastAsia="Times New Roman" w:hAnsi="Arial" w:cs="Arial"/>
          <w:sz w:val="24"/>
          <w:szCs w:val="24"/>
        </w:rPr>
        <w:t>килограмм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шороон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300 </w:t>
      </w:r>
      <w:r w:rsidRPr="0016046C">
        <w:rPr>
          <w:rFonts w:ascii="Arial" w:eastAsia="Times New Roman" w:hAnsi="Arial" w:cs="Arial"/>
          <w:sz w:val="24"/>
          <w:szCs w:val="24"/>
        </w:rPr>
        <w:t>тонны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Урьд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шийдвэрлэхээр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зөрчиж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бүртгүүлээгүй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нийтэд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болъё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стратегийн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холбогдолтой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манайхаас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процедурын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Кадастрын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албаны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Парламентад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намууд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51 </w:t>
      </w:r>
      <w:r w:rsidRPr="0016046C">
        <w:rPr>
          <w:rFonts w:ascii="Arial" w:eastAsia="Times New Roman" w:hAnsi="Arial" w:cs="Arial"/>
          <w:sz w:val="24"/>
          <w:szCs w:val="24"/>
        </w:rPr>
        <w:t>хувь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хойшлуулъя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өөрчлөлтөөр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хориглож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хориглож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/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таслав</w:t>
      </w:r>
      <w:r w:rsidRPr="0016046C">
        <w:rPr>
          <w:rFonts w:ascii="Arial Mon" w:eastAsia="Times New Roman" w:hAnsi="Arial Mon" w:cs="Times New Roman"/>
          <w:sz w:val="24"/>
          <w:szCs w:val="24"/>
        </w:rPr>
        <w:t>/.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баригдаагүй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баригдаагүй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өөрчилж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шинэчлэхэд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Танайхаас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зүйлтэй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хүргүүлье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мөрдөгдөж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батлуулахгүй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төдийгүй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резервийн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зөвлөлөөр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нөөций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баталж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шилжихгүй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явагдахгүй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логикоор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чухал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сахиж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иргэдийн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зөвхөн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нэгжүүд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давхцаагүй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татгалзсан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ингэсэн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тохиолдолд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сүүлд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Эрдэнэхайрхан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сард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хэрэгцээнээсээ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үсэгтэй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нийтлэг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нутгуудын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удирдлагуудтай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магадгүй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юунууд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суурь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мэдээлэлдээ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Хэрэгжилттэй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шинэчлэх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янзлах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удаашралтай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тухайлбал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сунгах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Лицензийн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хувилбар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голдуу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Сонгон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шалгаруулах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талбайн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миний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уялдаж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уялдаж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журамд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түрүүний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нэмэлт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хэлнэ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>- /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Хүрээлэн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нөөцийн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/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хүндэтгэлтэй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зарим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хүлээн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16046C">
        <w:rPr>
          <w:rFonts w:ascii="Arial" w:eastAsia="Times New Roman" w:hAnsi="Arial" w:cs="Arial"/>
          <w:sz w:val="24"/>
          <w:szCs w:val="24"/>
        </w:rPr>
        <w:t>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тодотгол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хэрэгжилт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хагас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стандартууд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оюуны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багтаамжтай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шахуу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үзлэгийг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жаахан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сонголт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буруу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түргэн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шаардаж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сезоны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улирлын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чанартай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хамаарал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гэвэл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сар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манаачаас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тоолоход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бэрхшээл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дулааны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улиралд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графиктай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хэлмээр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тайлангаар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үйлдвэрлэлийг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137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идэвхтэй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78 </w:t>
      </w:r>
      <w:r w:rsidRPr="0016046C">
        <w:rPr>
          <w:rFonts w:ascii="Arial" w:eastAsia="Times New Roman" w:hAnsi="Arial" w:cs="Arial"/>
          <w:sz w:val="24"/>
          <w:szCs w:val="24"/>
        </w:rPr>
        <w:t>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ахуйн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төлөвлөгөөг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бусды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буцаасан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агуулгаараа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барьцааны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тутам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мөрдөх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дэмжсэн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бодлогыг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дэмжсэн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ширхэгчлэн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Ер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хөдөөгийн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хөгжлийн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хорооноос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эрх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талаасаа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цэгцэлж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далайлтаар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төлөөлөгчид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Сүүлийн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тусмаа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яамтай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явдалд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талархлаа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илэрхийлж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утас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хэмжээнүүдийг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яагаад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 </w:t>
      </w:r>
      <w:r w:rsidRPr="0016046C">
        <w:rPr>
          <w:rFonts w:ascii="Arial" w:eastAsia="Times New Roman" w:hAnsi="Arial" w:cs="Arial"/>
          <w:sz w:val="24"/>
          <w:szCs w:val="24"/>
        </w:rPr>
        <w:t>дүгээр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хөрөнгө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мөнгөөр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шалгалтуудыг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нийгмийн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анзаарч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манайхтай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хамтарч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надтай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уулзаж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бодол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солилцож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салбарт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гольдролтой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роль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сүүлийн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жилүүдэд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цохон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тэмдэглэхийг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хүсч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алдсан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хариуцлага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тооцох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дахиад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1992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Өлтөд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үнэлгээ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иргэдээс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92 </w:t>
      </w:r>
      <w:r w:rsidRPr="0016046C">
        <w:rPr>
          <w:rFonts w:ascii="Arial" w:eastAsia="Times New Roman" w:hAnsi="Arial" w:cs="Arial"/>
          <w:sz w:val="24"/>
          <w:szCs w:val="24"/>
        </w:rPr>
        <w:t>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байцаагчаар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Доржсүрэн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Өлтөд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олборлоход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амьдрал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бэлчээр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ямарч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нөлөөлөх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нөлөөлөл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тодорхойлолт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өнөөдөр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16046C">
        <w:rPr>
          <w:rFonts w:ascii="Arial" w:eastAsia="Times New Roman" w:hAnsi="Arial" w:cs="Arial"/>
          <w:sz w:val="24"/>
          <w:szCs w:val="24"/>
        </w:rPr>
        <w:t>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Уянгын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Өлтийн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гадаргуу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шийдсэн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чиглэл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Доржсүрэн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байцаагч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байцаагчийн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нэгэнт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мэргэж</w:t>
      </w:r>
      <w:bookmarkStart w:id="0" w:name="_GoBack"/>
      <w:bookmarkEnd w:id="0"/>
      <w:r w:rsidRPr="0016046C">
        <w:rPr>
          <w:rFonts w:ascii="Arial" w:eastAsia="Times New Roman" w:hAnsi="Arial" w:cs="Arial"/>
          <w:sz w:val="24"/>
          <w:szCs w:val="24"/>
        </w:rPr>
        <w:t>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ойлгож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яамтай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гишүүнээ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ямар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захиргааны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үзье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ирэхдээ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протоколоор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илрэл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яривал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өчнөөн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мянган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ажиллаагүй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танилцсан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даалгавар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чиглэлүүдийн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тайлан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ирээгүй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тодорхой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асуудлуудад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Сайдын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мэдээлэлтэй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танилцуулгатай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холбогдуулан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тайлбар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тодруулга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Үг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хороогоор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дууслаа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Улсын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үүргийг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биелүүлэхгүй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санаачилж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ашиглалт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хориглох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хөдөлгөөнийхний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дэмжиж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утгы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уншаад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өгье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санаачилж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Үндэсний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аюулгүй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Үндсэн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тухай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хамгийн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товч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утга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усны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уурхайн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компаниуд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олборлогчдын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хугацаагаар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хооронд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стандартаа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чадавхийн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хэмжээгээ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тогтооё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салбар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дундын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биендээ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ингэж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рүүгээ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чихээд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бултдаг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биш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бүс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нутаг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хоорондын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зохицуулалтыг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экосистемд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үнэлгээ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актуудыг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хайгуулын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ашиглалтын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нэгдсэн</w:t>
      </w:r>
      <w:r w:rsidRPr="0016046C">
        <w:rPr>
          <w:rFonts w:ascii="Arial Mon" w:eastAsia="Times New Roman" w:hAnsi="Arial Mon" w:cs="Arial Mon"/>
          <w:sz w:val="24"/>
          <w:szCs w:val="24"/>
        </w:rPr>
        <w:t>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тавих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тусгай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зөвшөөрөл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шинээр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дахин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олгох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цуцлах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шилжүүлэх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барьцаалах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хэсэгчлэн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буцаан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шилжүүлэх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нийтийн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хяналтын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нөхцөлийг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бүрдүүлэх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зөвшлийг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арилгах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хүртэл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хордсон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ариутгах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хоргүйжүүлэх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цэвэршүүлэх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эдгээр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юмнуудыг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хийдэггүй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бүрмөсөн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зогсоох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утгатай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төсөл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lastRenderedPageBreak/>
        <w:t>Арга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учраас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өгөх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Хоёрдугаар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өнгөрсөн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хэрэгжүүлэх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нүдээр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Засгийн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томилдгийн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хувьд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ажиллагаагий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шалгаж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удирдаж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ёстой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Хэн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хариуцаж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дараагийн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дутуу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ажлуудаа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гүйцээж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6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28-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өмнө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биелэлтээ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15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дугаар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зүйлийн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16046C">
        <w:rPr>
          <w:rFonts w:ascii="Arial" w:eastAsia="Times New Roman" w:hAnsi="Arial" w:cs="Arial"/>
          <w:sz w:val="24"/>
          <w:szCs w:val="24"/>
        </w:rPr>
        <w:t>сар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тутам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танилцуулж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үед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өнөөдрийнхөөс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сайжирсан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найдаад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16046C">
        <w:rPr>
          <w:rFonts w:ascii="Arial" w:eastAsia="Times New Roman" w:hAnsi="Arial" w:cs="Arial"/>
          <w:sz w:val="24"/>
          <w:szCs w:val="24"/>
        </w:rPr>
        <w:t>саналтай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тэгэхээр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,</w:t>
      </w:r>
      <w:r w:rsidRPr="0016046C">
        <w:rPr>
          <w:rFonts w:ascii="Arial" w:eastAsia="Times New Roman" w:hAnsi="Arial" w:cs="Arial"/>
          <w:sz w:val="24"/>
          <w:szCs w:val="24"/>
        </w:rPr>
        <w:t>мэдээллийн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дагуу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хэлэлцэж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талаар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дэлгэрэнгүй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протокол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гарна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холбогдох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хүмүүст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хүргэгдэх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Гишүүд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санаачлах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тогтоолын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төслөө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боловсруулаад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санаачлаад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өргөн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барих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бүгдийн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асуудал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хуралдааныг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хаая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>- /\"</w:t>
      </w:r>
      <w:r w:rsidRPr="0016046C">
        <w:rPr>
          <w:rFonts w:ascii="Arial" w:eastAsia="Times New Roman" w:hAnsi="Arial" w:cs="Arial"/>
          <w:sz w:val="24"/>
          <w:szCs w:val="24"/>
        </w:rPr>
        <w:t>Ариун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суврага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16046C">
        <w:rPr>
          <w:rFonts w:ascii="Arial" w:eastAsia="Times New Roman" w:hAnsi="Arial" w:cs="Arial"/>
          <w:sz w:val="24"/>
          <w:szCs w:val="24"/>
        </w:rPr>
        <w:t>хөдөлгөөний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тэргүүн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/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16046C">
        <w:rPr>
          <w:rFonts w:ascii="Arial" w:eastAsia="Times New Roman" w:hAnsi="Arial" w:cs="Arial"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Хаанаас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хуулиар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улсууд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УИХ</w:t>
      </w:r>
      <w:r w:rsidRPr="0016046C">
        <w:rPr>
          <w:rFonts w:ascii="Arial Mon" w:eastAsia="Times New Roman" w:hAnsi="Arial Mon" w:cs="Times New Roman"/>
          <w:sz w:val="24"/>
          <w:szCs w:val="24"/>
        </w:rPr>
        <w:t>-</w:t>
      </w:r>
      <w:r w:rsidRPr="0016046C">
        <w:rPr>
          <w:rFonts w:ascii="Arial" w:eastAsia="Times New Roman" w:hAnsi="Arial" w:cs="Arial"/>
          <w:sz w:val="24"/>
          <w:szCs w:val="24"/>
        </w:rPr>
        <w:t>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гишүүдийн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асуултад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хариулах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үүрэгтэй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асуучихъя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Чагнаагаас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гуай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>?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Н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Чагнаадорж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ноднин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Өвөрхангайгаар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чигээрээ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хоцорлоо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харин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Онги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сүйрэхэд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ирмэг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ирсэн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савд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олборлож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Монгол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Алтандорнод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Гачуурт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Гачууртыг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Байгаль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орчны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манай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Үйлдвэр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худалдааны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яамныхан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магтана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худлаа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нөхөн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сэргээлт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хийсэн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үзүүлээд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хэдэн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16046C">
        <w:rPr>
          <w:rFonts w:ascii="Arial" w:eastAsia="Times New Roman" w:hAnsi="Arial" w:cs="Arial"/>
          <w:sz w:val="24"/>
          <w:szCs w:val="24"/>
        </w:rPr>
        <w:lastRenderedPageBreak/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тарилаа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тэрүүгээр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тэрийгээ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Билүүт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1, 2, 3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маргаашгүй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орох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бэлдсэн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ийм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туйлын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Үнэхээрийн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энүүгээр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16046C">
        <w:rPr>
          <w:rFonts w:ascii="Arial" w:eastAsia="Times New Roman" w:hAnsi="Arial" w:cs="Arial"/>
          <w:sz w:val="24"/>
          <w:szCs w:val="24"/>
        </w:rPr>
        <w:t>жил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тэмцэж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явсан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өнөөдрийн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Байнгын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хорооны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яах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вэ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зүгээр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оруулсанд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их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баярлаж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Энхболд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хоёрт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Архангайн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болохгүй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чинь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бид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үр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хүүхэд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ач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сайрган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тоглоно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гэхээс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Орхон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гол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удахгүй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болно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анхаармаар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Батхүү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гишүүнээс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асууя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Алтайгоулд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болгосон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ярьж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16046C">
        <w:rPr>
          <w:rFonts w:ascii="Arial" w:eastAsia="Times New Roman" w:hAnsi="Arial" w:cs="Arial"/>
          <w:sz w:val="24"/>
          <w:szCs w:val="24"/>
        </w:rPr>
        <w:t>сарын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26-</w:t>
      </w:r>
      <w:r w:rsidRPr="0016046C">
        <w:rPr>
          <w:rFonts w:ascii="Arial" w:eastAsia="Times New Roman" w:hAnsi="Arial" w:cs="Arial"/>
          <w:sz w:val="24"/>
          <w:szCs w:val="24"/>
        </w:rPr>
        <w:t>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өдрийн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Заяабат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гэдэг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хүний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газраас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авахад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хүчинтэй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энэ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лиценз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сая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14, 16-</w:t>
      </w:r>
      <w:r w:rsidRPr="0016046C">
        <w:rPr>
          <w:rFonts w:ascii="Arial" w:eastAsia="Times New Roman" w:hAnsi="Arial" w:cs="Arial"/>
          <w:sz w:val="24"/>
          <w:szCs w:val="24"/>
        </w:rPr>
        <w:t>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очиход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Ашигт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малтмалын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хэрэг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эрхлэх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газар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энийг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ух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техникээ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бэлтгэсэн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трактороор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усан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руугаа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түрээд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лээ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Тэгээд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танайд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бичиг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өгсөн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арваад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хоноод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надад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хариу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байхгүй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Ингээд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хурлын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ажиллагаа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хаагдлаа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16046C">
        <w:rPr>
          <w:rFonts w:ascii="Arial" w:eastAsia="Times New Roman" w:hAnsi="Arial" w:cs="Arial"/>
          <w:sz w:val="24"/>
          <w:szCs w:val="24"/>
        </w:rPr>
        <w:t>Баярлалаа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оролцож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та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бүхэнд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Содбаатар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Алтайгоулдтай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холбоотой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юмыг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тайлбарлаж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хэлэх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гэж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шиг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байна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16046C">
        <w:rPr>
          <w:rFonts w:ascii="Arial" w:eastAsia="Times New Roman" w:hAnsi="Arial" w:cs="Arial"/>
          <w:sz w:val="24"/>
          <w:szCs w:val="24"/>
        </w:rPr>
        <w:t>шүүх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дээр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байгаа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16046C">
        <w:rPr>
          <w:rFonts w:ascii="Arial" w:eastAsia="Times New Roman" w:hAnsi="Arial" w:cs="Arial"/>
          <w:b/>
          <w:bCs/>
          <w:sz w:val="24"/>
          <w:szCs w:val="24"/>
        </w:rPr>
        <w:t>Батбаяр</w:t>
      </w:r>
      <w:r w:rsidRPr="0016046C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16046C">
        <w:rPr>
          <w:rFonts w:ascii="Arial" w:eastAsia="Times New Roman" w:hAnsi="Arial" w:cs="Arial"/>
          <w:sz w:val="24"/>
          <w:szCs w:val="24"/>
        </w:rPr>
        <w:t>Одоо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хурал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17 </w:t>
      </w:r>
      <w:r w:rsidRPr="0016046C">
        <w:rPr>
          <w:rFonts w:ascii="Arial" w:eastAsia="Times New Roman" w:hAnsi="Arial" w:cs="Arial"/>
          <w:sz w:val="24"/>
          <w:szCs w:val="24"/>
        </w:rPr>
        <w:t>цаг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05 </w:t>
      </w:r>
      <w:r w:rsidRPr="0016046C">
        <w:rPr>
          <w:rFonts w:ascii="Arial" w:eastAsia="Times New Roman" w:hAnsi="Arial" w:cs="Arial"/>
          <w:sz w:val="24"/>
          <w:szCs w:val="24"/>
        </w:rPr>
        <w:t>минутанд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өндөрлөв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 Mon" w:eastAsia="Times New Roman" w:hAnsi="Arial Mon" w:cs="Times New Roman"/>
          <w:sz w:val="24"/>
          <w:szCs w:val="24"/>
        </w:rPr>
        <w:t> 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Соронзон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хальснаас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хянаж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буулгасан</w:t>
      </w:r>
      <w:r w:rsidRPr="0016046C">
        <w:rPr>
          <w:rFonts w:ascii="Arial Mon" w:eastAsia="Times New Roman" w:hAnsi="Arial Mon" w:cs="Times New Roman"/>
          <w:sz w:val="24"/>
          <w:szCs w:val="24"/>
        </w:rPr>
        <w:t>: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ХУРАЛДААНЫ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НАРИЙН</w:t>
      </w:r>
    </w:p>
    <w:p w:rsidR="0016046C" w:rsidRPr="0016046C" w:rsidRDefault="0016046C" w:rsidP="0016046C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16046C">
        <w:rPr>
          <w:rFonts w:ascii="Arial" w:eastAsia="Times New Roman" w:hAnsi="Arial" w:cs="Arial"/>
          <w:sz w:val="24"/>
          <w:szCs w:val="24"/>
        </w:rPr>
        <w:t>БИЧГИЙН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ДАРГА</w:t>
      </w:r>
      <w:r w:rsidRPr="0016046C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            </w:t>
      </w:r>
      <w:r w:rsidRPr="0016046C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16046C">
        <w:rPr>
          <w:rFonts w:ascii="Arial" w:eastAsia="Times New Roman" w:hAnsi="Arial" w:cs="Arial"/>
          <w:sz w:val="24"/>
          <w:szCs w:val="24"/>
        </w:rPr>
        <w:t>Ч</w:t>
      </w:r>
      <w:r w:rsidRPr="0016046C">
        <w:rPr>
          <w:rFonts w:ascii="Arial Mon" w:eastAsia="Times New Roman" w:hAnsi="Arial Mon" w:cs="Times New Roman"/>
          <w:sz w:val="24"/>
          <w:szCs w:val="24"/>
        </w:rPr>
        <w:t>.</w:t>
      </w:r>
      <w:r w:rsidRPr="0016046C">
        <w:rPr>
          <w:rFonts w:ascii="Arial" w:eastAsia="Times New Roman" w:hAnsi="Arial" w:cs="Arial"/>
          <w:sz w:val="24"/>
          <w:szCs w:val="24"/>
        </w:rPr>
        <w:t>АЛТАНЦЭЦЭГ</w:t>
      </w:r>
      <w:r w:rsidRPr="0016046C">
        <w:rPr>
          <w:rFonts w:ascii="Arial Mon" w:eastAsia="Times New Roman" w:hAnsi="Arial Mon" w:cs="Arial Mon"/>
          <w:sz w:val="24"/>
          <w:szCs w:val="24"/>
        </w:rPr>
        <w:t>             </w:t>
      </w:r>
    </w:p>
    <w:p w:rsidR="00A62F40" w:rsidRPr="0016046C" w:rsidRDefault="00A62F40">
      <w:pPr>
        <w:rPr>
          <w:rFonts w:ascii="Arial Mon" w:hAnsi="Arial Mon"/>
        </w:rPr>
      </w:pPr>
    </w:p>
    <w:sectPr w:rsidR="00A62F40" w:rsidRPr="0016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6C"/>
    <w:rsid w:val="0016046C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046C"/>
    <w:rPr>
      <w:b/>
      <w:bCs/>
    </w:rPr>
  </w:style>
  <w:style w:type="character" w:styleId="Emphasis">
    <w:name w:val="Emphasis"/>
    <w:basedOn w:val="DefaultParagraphFont"/>
    <w:uiPriority w:val="20"/>
    <w:qFormat/>
    <w:rsid w:val="001604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046C"/>
    <w:rPr>
      <w:b/>
      <w:bCs/>
    </w:rPr>
  </w:style>
  <w:style w:type="character" w:styleId="Emphasis">
    <w:name w:val="Emphasis"/>
    <w:basedOn w:val="DefaultParagraphFont"/>
    <w:uiPriority w:val="20"/>
    <w:qFormat/>
    <w:rsid w:val="00160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20077</Words>
  <Characters>114444</Characters>
  <Application>Microsoft Office Word</Application>
  <DocSecurity>0</DocSecurity>
  <Lines>953</Lines>
  <Paragraphs>268</Paragraphs>
  <ScaleCrop>false</ScaleCrop>
  <Company/>
  <LinksUpToDate>false</LinksUpToDate>
  <CharactersWithSpaces>134253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2015-07-07T05:58:00Z</dcterms:created>
  <dcterms:modified xsi:type="dcterms:W3CDTF">2015-07-07T05:58:00Z</dcterms:modified>
</cp:coreProperties>
</file>