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w:t>
      </w:r>
      <w:r>
        <w:rPr>
          <w:rFonts w:cs="Arial" w:ascii="Arial" w:hAnsi="Arial"/>
          <w:b/>
          <w:sz w:val="24"/>
          <w:szCs w:val="24"/>
          <w:lang w:val="mn-Cyrl-MN"/>
        </w:rPr>
        <w:t>НАМ</w:t>
      </w:r>
      <w:r>
        <w:rPr>
          <w:rFonts w:cs="Arial" w:ascii="Arial" w:hAnsi="Arial"/>
          <w:b/>
          <w:sz w:val="24"/>
          <w:szCs w:val="24"/>
        </w:rPr>
        <w:t xml:space="preserve">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t>ЭДИЙН ЗАСАГ БОЛОН ТӨСВИЙН БАЙНГЫН ХОРООНЫ ХАМТАРСАН</w:t>
      </w:r>
    </w:p>
    <w:p>
      <w:pPr>
        <w:pStyle w:val="Normal"/>
        <w:spacing w:lineRule="atLeast" w:line="100" w:before="0" w:after="0"/>
        <w:ind w:left="0" w:right="0" w:hanging="0"/>
        <w:jc w:val="center"/>
        <w:rPr/>
      </w:pPr>
      <w:r>
        <w:rPr>
          <w:rFonts w:cs="Arial" w:ascii="Arial" w:hAnsi="Arial"/>
          <w:b/>
          <w:bCs/>
          <w:sz w:val="24"/>
          <w:szCs w:val="24"/>
          <w:lang w:val="mn-Cyrl-MN"/>
        </w:rPr>
        <w:t xml:space="preserve"> </w:t>
      </w:r>
      <w:r>
        <w:rPr>
          <w:rFonts w:cs="Arial" w:ascii="Arial" w:hAnsi="Arial"/>
          <w:b/>
          <w:bCs/>
          <w:sz w:val="24"/>
          <w:szCs w:val="24"/>
          <w:lang w:val="mn-Cyrl-MN"/>
        </w:rPr>
        <w:t xml:space="preserve">12 ДУГААР САРЫН 01-НИЙ ӨДӨР /МЯГМАР ГАРАГ/-ИЙН </w:t>
      </w:r>
    </w:p>
    <w:p>
      <w:pPr>
        <w:pStyle w:val="Normal"/>
        <w:spacing w:lineRule="atLeast" w:line="100" w:before="0" w:after="0"/>
        <w:ind w:left="0" w:right="0" w:hanging="0"/>
        <w:jc w:val="center"/>
        <w:rPr/>
      </w:pP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ab/>
        <w:tab/>
        <w:tab/>
        <w:t xml:space="preserve"> </w:t>
      </w:r>
    </w:p>
    <w:tbl>
      <w:tblPr>
        <w:tblW w:w="9801" w:type="dxa"/>
        <w:jc w:val="left"/>
        <w:tblInd w:w="12" w:type="dxa"/>
        <w:tblBorders>
          <w:top w:val="single" w:sz="4" w:space="0" w:color="000001"/>
          <w:left w:val="single" w:sz="4" w:space="0" w:color="000001"/>
          <w:bottom w:val="single" w:sz="4" w:space="0" w:color="000001"/>
          <w:insideH w:val="single" w:sz="4" w:space="0" w:color="000001"/>
        </w:tblBorders>
        <w:tblCellMar>
          <w:top w:w="0" w:type="dxa"/>
          <w:left w:w="-5"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5" w:type="dxa"/>
            </w:tcMar>
            <w:vAlign w:val="center"/>
          </w:tcPr>
          <w:p>
            <w:pPr>
              <w:pStyle w:val="Normal"/>
              <w:spacing w:lineRule="atLeast" w:line="100" w:before="0" w:after="0"/>
              <w:jc w:val="center"/>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5" w:type="dxa"/>
            </w:tcMar>
            <w:vAlign w:val="center"/>
          </w:tcPr>
          <w:p>
            <w:pPr>
              <w:pStyle w:val="Normal"/>
              <w:spacing w:lineRule="atLeast" w:line="100" w:before="0" w:after="0"/>
              <w:jc w:val="center"/>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center"/>
          </w:tcPr>
          <w:p>
            <w:pPr>
              <w:pStyle w:val="Normal"/>
              <w:spacing w:lineRule="atLeast" w:line="100" w:before="0" w:after="0"/>
              <w:jc w:val="center"/>
              <w:rPr/>
            </w:pPr>
            <w:r>
              <w:rPr>
                <w:rFonts w:ascii="Arial" w:hAnsi="Arial"/>
                <w:b/>
                <w:i/>
                <w:color w:val="000000"/>
                <w:sz w:val="24"/>
                <w:szCs w:val="24"/>
                <w:lang w:val="mn-Cyrl-MN"/>
              </w:rPr>
              <w:t>Хуудасны 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rPr/>
            </w:pPr>
            <w:r>
              <w:rPr>
                <w:rFonts w:ascii="Arial" w:hAnsi="Arial"/>
                <w:color w:val="000000"/>
                <w:sz w:val="24"/>
                <w:szCs w:val="24"/>
                <w:lang w:val="mn-Cyrl-MN"/>
              </w:rPr>
              <w:t>Хуралдааны гар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1-2</w:t>
            </w:r>
          </w:p>
        </w:tc>
      </w:tr>
      <w:tr>
        <w:trPr>
          <w:cantSplit w:val="true"/>
        </w:trPr>
        <w:tc>
          <w:tcPr>
            <w:tcW w:w="630" w:type="dxa"/>
            <w:vMerge w:val="restart"/>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Fonts w:ascii="Arial" w:hAnsi="Arial"/>
                <w:color w:val="000000"/>
                <w:sz w:val="24"/>
                <w:szCs w:val="24"/>
                <w:lang w:val="mn-Cyrl-MN"/>
              </w:rPr>
              <w:t>2</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rPr/>
            </w:pPr>
            <w:r>
              <w:rPr>
                <w:rFonts w:ascii="Arial" w:hAnsi="Arial"/>
                <w:color w:val="000000"/>
                <w:sz w:val="24"/>
                <w:szCs w:val="24"/>
                <w:lang w:val="mn-Cyrl-MN"/>
              </w:rPr>
              <w:t>Хуралдааны дэлгэрэнгүй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3-11</w:t>
            </w:r>
          </w:p>
        </w:tc>
      </w:tr>
      <w:tr>
        <w:trPr>
          <w:cantSplit w:val="true"/>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BodyTextIndent3"/>
              <w:spacing w:lineRule="atLeast" w:line="100" w:before="0" w:after="0"/>
              <w:ind w:left="0" w:right="0" w:hanging="0"/>
              <w:rPr/>
            </w:pPr>
            <w:r>
              <w:rPr>
                <w:rFonts w:cs="Arial" w:ascii="Arial" w:hAnsi="Arial"/>
                <w:b/>
                <w:bCs/>
                <w:i w:val="false"/>
                <w:iCs w:val="false"/>
                <w:color w:val="000000"/>
                <w:sz w:val="24"/>
                <w:szCs w:val="24"/>
                <w:lang w:val="mn-Cyrl-MN"/>
              </w:rPr>
              <w:t xml:space="preserve">     </w:t>
            </w:r>
            <w:r>
              <w:rPr>
                <w:rFonts w:cs="Arial" w:ascii="Arial" w:hAnsi="Arial"/>
                <w:b w:val="false"/>
                <w:bCs w:val="false"/>
                <w:i w:val="false"/>
                <w:iCs w:val="false"/>
                <w:color w:val="000000"/>
                <w:sz w:val="24"/>
                <w:szCs w:val="24"/>
                <w:lang w:val="mn-Cyrl-MN"/>
              </w:rPr>
              <w:t xml:space="preserve"> </w:t>
            </w:r>
            <w:r>
              <w:rPr>
                <w:rFonts w:cs="Arial" w:ascii="Arial" w:hAnsi="Arial"/>
                <w:b w:val="false"/>
                <w:bCs w:val="false"/>
                <w:i w:val="false"/>
                <w:iCs w:val="false"/>
                <w:color w:val="000000"/>
                <w:sz w:val="24"/>
                <w:szCs w:val="24"/>
                <w:lang w:val="mn-Cyrl-MN"/>
              </w:rPr>
              <w:t>1.Олон улсын зах зээлд гаргасан Засгийн газрын үнэт цаасны арилжаагаар төвлөрсөн хөрөнгийн зарцуулалт, эргэн төлөлт болон санхүүжүүлсэн төсөл хөтөлбөрийн сонголт, хэрэгжилтийн явц байдлыг шалгасан дүнгийн тухай</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rFonts w:ascii="Arial" w:hAnsi="Arial"/>
                <w:lang w:val="mn-Cyrl-MN"/>
              </w:rPr>
            </w:pPr>
            <w:r>
              <w:rPr>
                <w:rFonts w:ascii="Arial" w:hAnsi="Arial"/>
                <w:lang w:val="mn-Cyrl-MN"/>
              </w:rPr>
              <w:t>3-11</w:t>
            </w:r>
          </w:p>
        </w:tc>
      </w:tr>
    </w:tbl>
    <w:p>
      <w:pPr>
        <w:pStyle w:val="Normal"/>
        <w:spacing w:lineRule="atLeast" w:line="100" w:before="0" w:after="0"/>
        <w:ind w:left="0" w:right="0" w:hanging="0"/>
        <w:jc w:val="center"/>
        <w:rPr>
          <w:rFonts w:ascii="Arial" w:hAnsi="Arial" w:cs="Arial"/>
          <w:b/>
          <w:b/>
          <w:bCs/>
          <w:sz w:val="24"/>
          <w:szCs w:val="24"/>
        </w:rPr>
      </w:pPr>
      <w:r>
        <w:rPr>
          <w:rFonts w:cs="Arial" w:ascii="Arial" w:hAnsi="Arial"/>
          <w:b/>
          <w:bCs/>
          <w:sz w:val="24"/>
          <w:szCs w:val="24"/>
        </w:rPr>
      </w:r>
    </w:p>
    <w:p>
      <w:pPr>
        <w:pStyle w:val="Normal"/>
        <w:jc w:val="center"/>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намрын ээлжит чуулганы</w:t>
      </w:r>
    </w:p>
    <w:p>
      <w:pPr>
        <w:pStyle w:val="Normal"/>
        <w:jc w:val="center"/>
        <w:rPr/>
      </w:pPr>
      <w:r>
        <w:rPr>
          <w:rFonts w:cs="Arial" w:ascii="Arial" w:hAnsi="Arial"/>
          <w:b/>
          <w:bCs/>
          <w:sz w:val="24"/>
          <w:szCs w:val="24"/>
          <w:lang w:val="mn-Cyrl-MN"/>
        </w:rPr>
        <w:t xml:space="preserve">Эдийн засгийн болон Төсвийн байнгын хорооны хамтарсан </w:t>
      </w:r>
    </w:p>
    <w:p>
      <w:pPr>
        <w:pStyle w:val="Normal"/>
        <w:jc w:val="center"/>
        <w:rPr/>
      </w:pPr>
      <w:r>
        <w:rPr>
          <w:rFonts w:cs="Arial" w:ascii="Arial" w:hAnsi="Arial"/>
          <w:b/>
          <w:bCs/>
          <w:sz w:val="24"/>
          <w:szCs w:val="24"/>
          <w:lang w:val="mn-Cyrl-MN"/>
        </w:rPr>
        <w:t xml:space="preserve">12 дугаар сарын </w:t>
      </w:r>
      <w:r>
        <w:rPr>
          <w:rFonts w:cs="Arial" w:ascii="Arial" w:hAnsi="Arial"/>
          <w:b/>
          <w:bCs/>
          <w:sz w:val="24"/>
          <w:szCs w:val="24"/>
          <w:lang w:val="en-US"/>
        </w:rPr>
        <w:t>01</w:t>
      </w:r>
      <w:r>
        <w:rPr>
          <w:rFonts w:cs="Arial" w:ascii="Arial" w:hAnsi="Arial"/>
          <w:b/>
          <w:bCs/>
          <w:sz w:val="24"/>
          <w:szCs w:val="24"/>
          <w:lang w:val="mn-Cyrl-MN"/>
        </w:rPr>
        <w:t xml:space="preserve">-ний өдөр /Мягмар гараг/-ийн </w:t>
      </w:r>
    </w:p>
    <w:p>
      <w:pPr>
        <w:pStyle w:val="Normal"/>
        <w:jc w:val="center"/>
        <w:rPr>
          <w:rFonts w:ascii="Arial" w:hAnsi="Arial" w:cs="Arial"/>
          <w:b/>
          <w:b/>
          <w:bCs/>
          <w:sz w:val="24"/>
          <w:szCs w:val="24"/>
          <w:lang w:val="mn-Cyrl-MN"/>
        </w:rPr>
      </w:pPr>
      <w:r>
        <w:rPr>
          <w:rFonts w:cs="Arial" w:ascii="Arial" w:hAnsi="Arial"/>
          <w:b/>
          <w:bCs/>
          <w:sz w:val="24"/>
          <w:szCs w:val="24"/>
          <w:lang w:val="mn-Cyrl-MN"/>
        </w:rPr>
        <w:t>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Fonts w:cs="Arial" w:ascii="Arial" w:hAnsi="Arial"/>
          <w:i w:val="false"/>
          <w:iCs w:val="false"/>
          <w:sz w:val="24"/>
          <w:szCs w:val="24"/>
          <w:lang w:val="mn-Cyrl-MN"/>
        </w:rPr>
        <w:tab/>
        <w:t>Эдийн засгийн 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w:t>
      </w:r>
      <w:bookmarkEnd w:id="0"/>
      <w:r>
        <w:rPr>
          <w:rFonts w:cs="Arial" w:ascii="Arial" w:hAnsi="Arial"/>
          <w:i w:val="false"/>
          <w:iCs w:val="false"/>
          <w:sz w:val="24"/>
          <w:szCs w:val="24"/>
          <w:lang w:val="mn-Cyrl-MN"/>
        </w:rPr>
        <w:t xml:space="preserve"> Ж.Батсуурь</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Хуралдаанд ирвэл</w:t>
      </w:r>
      <w:r>
        <w:rPr>
          <w:rFonts w:cs="Arial" w:ascii="Arial" w:hAnsi="Arial"/>
          <w:b w:val="false"/>
          <w:bCs w:val="false"/>
          <w:i/>
          <w:iCs/>
          <w:sz w:val="24"/>
          <w:szCs w:val="24"/>
        </w:rPr>
        <w:t xml:space="preserve"> зохих </w:t>
      </w:r>
      <w:r>
        <w:rPr>
          <w:rFonts w:cs="Arial" w:ascii="Arial" w:hAnsi="Arial"/>
          <w:b w:val="false"/>
          <w:bCs w:val="false"/>
          <w:i/>
          <w:iCs/>
          <w:sz w:val="24"/>
          <w:szCs w:val="24"/>
          <w:lang w:val="mn-Cyrl-MN"/>
        </w:rPr>
        <w:t xml:space="preserve">35 </w:t>
      </w:r>
      <w:r>
        <w:rPr>
          <w:rFonts w:cs="Arial" w:ascii="Arial" w:hAnsi="Arial"/>
          <w:b w:val="false"/>
          <w:bCs w:val="false"/>
          <w:i/>
          <w:iCs/>
          <w:sz w:val="24"/>
          <w:szCs w:val="24"/>
        </w:rPr>
        <w:t xml:space="preserve">гишүүнээс </w:t>
      </w:r>
      <w:r>
        <w:rPr>
          <w:rFonts w:cs="Arial" w:ascii="Arial" w:hAnsi="Arial"/>
          <w:b w:val="false"/>
          <w:bCs w:val="false"/>
          <w:i/>
          <w:iCs/>
          <w:sz w:val="24"/>
          <w:szCs w:val="24"/>
          <w:lang w:val="mn-Cyrl-MN"/>
        </w:rPr>
        <w:t xml:space="preserve">19 </w:t>
      </w:r>
      <w:r>
        <w:rPr>
          <w:rFonts w:cs="Arial" w:ascii="Arial" w:hAnsi="Arial"/>
          <w:b w:val="false"/>
          <w:bCs w:val="false"/>
          <w:i/>
          <w:iCs/>
          <w:sz w:val="24"/>
          <w:szCs w:val="24"/>
        </w:rPr>
        <w:t xml:space="preserve">гишүүн ирж, </w:t>
      </w:r>
      <w:r>
        <w:rPr>
          <w:rFonts w:cs="Arial" w:ascii="Arial" w:hAnsi="Arial"/>
          <w:b w:val="false"/>
          <w:bCs w:val="false"/>
          <w:i/>
          <w:iCs/>
          <w:sz w:val="24"/>
          <w:szCs w:val="24"/>
          <w:lang w:val="mn-Cyrl-MN"/>
        </w:rPr>
        <w:t xml:space="preserve">54.3 </w:t>
      </w:r>
      <w:r>
        <w:rPr>
          <w:rFonts w:cs="Arial" w:ascii="Arial" w:hAnsi="Arial"/>
          <w:b w:val="false"/>
          <w:bCs w:val="false"/>
          <w:i/>
          <w:iCs/>
          <w:sz w:val="24"/>
          <w:szCs w:val="24"/>
        </w:rPr>
        <w:t>хувийн ирцтэй</w:t>
      </w:r>
      <w:r>
        <w:rPr>
          <w:rFonts w:cs="Arial" w:ascii="Arial" w:hAnsi="Arial"/>
          <w:b w:val="false"/>
          <w:bCs w:val="false"/>
          <w:i/>
          <w:iCs/>
          <w:sz w:val="24"/>
          <w:szCs w:val="24"/>
          <w:lang w:val="mn-Cyrl-MN"/>
        </w:rPr>
        <w:t>гээр хуралдаан 1</w:t>
      </w:r>
      <w:r>
        <w:rPr>
          <w:rFonts w:cs="Arial" w:ascii="Arial" w:hAnsi="Arial"/>
          <w:b w:val="false"/>
          <w:bCs w:val="false"/>
          <w:i/>
          <w:iCs/>
          <w:sz w:val="24"/>
          <w:szCs w:val="24"/>
          <w:shd w:fill="FFFFFF" w:val="clear"/>
          <w:lang w:val="mn-Cyrl-MN"/>
        </w:rPr>
        <w:t>5 цаг 48</w:t>
      </w:r>
      <w:r>
        <w:rPr>
          <w:rFonts w:cs="Arial" w:ascii="Arial" w:hAnsi="Arial"/>
          <w:b w:val="false"/>
          <w:bCs w:val="false"/>
          <w:i/>
          <w:iCs/>
          <w:sz w:val="24"/>
          <w:szCs w:val="24"/>
          <w:shd w:fill="FFFFFF" w:val="clear"/>
          <w:lang w:val="en-US"/>
        </w:rPr>
        <w:t xml:space="preserve"> </w:t>
      </w:r>
      <w:r>
        <w:rPr>
          <w:rFonts w:cs="Arial" w:ascii="Arial" w:hAnsi="Arial"/>
          <w:b w:val="false"/>
          <w:bCs w:val="false"/>
          <w:i/>
          <w:iCs/>
          <w:sz w:val="24"/>
          <w:szCs w:val="24"/>
          <w:lang w:val="mn-Cyrl-MN"/>
        </w:rPr>
        <w:t xml:space="preserve">минутад Төрийн ордны “Б” танхимд эхлэв. </w:t>
      </w:r>
    </w:p>
    <w:p>
      <w:pPr>
        <w:pStyle w:val="Normal"/>
        <w:spacing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lang w:val="mn-Cyrl-MN"/>
        </w:rPr>
        <w:tab/>
      </w:r>
      <w:r>
        <w:rPr>
          <w:rFonts w:cs="Arial" w:ascii="Arial" w:hAnsi="Arial"/>
          <w:b w:val="false"/>
          <w:bCs w:val="false"/>
          <w:i/>
          <w:iCs/>
          <w:color w:val="000000"/>
          <w:sz w:val="24"/>
          <w:szCs w:val="24"/>
          <w:lang w:val="mn-Cyrl-MN"/>
        </w:rPr>
        <w:t>Чөлөөтэй: Ц.Даваасүрэн, С.Дэмбэрэл, Ч.Улаан, Л.Энх-Амгалан, Ж.Эрдэнэбат</w:t>
      </w:r>
      <w:r>
        <w:rPr>
          <w:rFonts w:cs="Arial" w:ascii="Arial" w:hAnsi="Arial"/>
          <w:b w:val="false"/>
          <w:bCs w:val="false"/>
          <w:i/>
          <w:iCs/>
          <w:color w:val="000000"/>
          <w:sz w:val="24"/>
          <w:szCs w:val="24"/>
          <w:lang w:val="en-US"/>
        </w:rPr>
        <w:t>;</w:t>
      </w:r>
    </w:p>
    <w:p>
      <w:pPr>
        <w:pStyle w:val="BodyTextIndent3"/>
        <w:spacing w:before="0" w:after="0"/>
        <w:ind w:left="0" w:right="0" w:hanging="0"/>
        <w:rPr/>
      </w:pPr>
      <w:r>
        <w:rPr>
          <w:rFonts w:cs="Arial" w:ascii="Arial" w:hAnsi="Arial"/>
          <w:b w:val="false"/>
          <w:bCs w:val="false"/>
          <w:i/>
          <w:iCs/>
          <w:color w:val="000000"/>
          <w:sz w:val="24"/>
          <w:szCs w:val="24"/>
          <w:lang w:val="mn-Cyrl-MN"/>
        </w:rPr>
        <w:tab/>
        <w:t>Эмнэлгийн чөлөөтэй: Я.Санжмятав, Л.Эрдэнэчимэг</w:t>
      </w:r>
      <w:r>
        <w:rPr>
          <w:rFonts w:cs="Arial" w:ascii="Arial" w:hAnsi="Arial"/>
          <w:b w:val="false"/>
          <w:bCs w:val="false"/>
          <w:i/>
          <w:iCs/>
          <w:color w:val="000000"/>
          <w:sz w:val="24"/>
          <w:szCs w:val="24"/>
          <w:lang w:val="en-US"/>
        </w:rPr>
        <w:t>;</w:t>
      </w:r>
    </w:p>
    <w:p>
      <w:pPr>
        <w:pStyle w:val="BodyTextIndent3"/>
        <w:spacing w:before="0" w:after="0"/>
        <w:ind w:left="0" w:right="0" w:hanging="0"/>
        <w:rPr/>
      </w:pPr>
      <w:r>
        <w:rPr>
          <w:rFonts w:cs="Arial" w:ascii="Arial" w:hAnsi="Arial"/>
          <w:b w:val="false"/>
          <w:bCs w:val="false"/>
          <w:i/>
          <w:iCs/>
          <w:color w:val="000000"/>
          <w:sz w:val="24"/>
          <w:szCs w:val="24"/>
          <w:lang w:val="mn-Cyrl-MN"/>
        </w:rPr>
        <w:tab/>
        <w:t>Тасалсан: Б.Наранхүү, Г.Уянга.</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r>
    </w:p>
    <w:p>
      <w:pPr>
        <w:pStyle w:val="BodyTextIndent3"/>
        <w:spacing w:before="0" w:after="0"/>
        <w:ind w:left="0" w:right="0" w:hanging="0"/>
        <w:rPr/>
      </w:pPr>
      <w:r>
        <w:rPr>
          <w:rFonts w:cs="Arial" w:ascii="Arial" w:hAnsi="Arial"/>
          <w:b w:val="false"/>
          <w:bCs w:val="false"/>
          <w:i/>
          <w:iCs/>
          <w:color w:val="000000"/>
          <w:sz w:val="24"/>
          <w:szCs w:val="24"/>
          <w:lang w:val="mn-Cyrl-MN"/>
        </w:rPr>
        <w:tab/>
      </w:r>
      <w:r>
        <w:rPr>
          <w:rFonts w:cs="Arial" w:ascii="Arial" w:hAnsi="Arial"/>
          <w:b/>
          <w:bCs/>
          <w:i w:val="false"/>
          <w:iCs w:val="false"/>
          <w:color w:val="000000"/>
          <w:sz w:val="24"/>
          <w:szCs w:val="24"/>
          <w:lang w:val="mn-Cyrl-MN"/>
        </w:rPr>
        <w:t xml:space="preserve">Нэг. </w:t>
      </w:r>
      <w:bookmarkStart w:id="2" w:name="__DdeLink__4705_1701464271"/>
      <w:bookmarkStart w:id="3" w:name="__DdeLink__148_1995756731"/>
      <w:bookmarkEnd w:id="2"/>
      <w:bookmarkEnd w:id="3"/>
      <w:r>
        <w:rPr>
          <w:rFonts w:cs="Arial" w:ascii="Arial" w:hAnsi="Arial"/>
          <w:b/>
          <w:bCs/>
          <w:i w:val="false"/>
          <w:iCs w:val="false"/>
          <w:color w:val="000000"/>
          <w:sz w:val="24"/>
          <w:szCs w:val="24"/>
          <w:lang w:val="mn-Cyrl-MN"/>
        </w:rPr>
        <w:t>Олон улсын зах зээлд гаргасан Засгийн газрын үнэт цаасны арилжаагаар төвлөрсөн хөрөнгийн зарцуулалт, эргэн төлөлт болон санхүүжүүлсэн төсөл хөтөлбөрийн сонголт, хэрэгжилтийн явц байдлыг шалгасан дүнгийн тухай</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r>
    </w:p>
    <w:p>
      <w:pPr>
        <w:pStyle w:val="BodyTextIndent3"/>
        <w:spacing w:before="0" w:after="0"/>
        <w:ind w:left="0" w:right="0" w:hanging="0"/>
        <w:rPr/>
      </w:pPr>
      <w:r>
        <w:rPr>
          <w:rFonts w:cs="Arial" w:ascii="Arial" w:hAnsi="Arial"/>
          <w:b w:val="false"/>
          <w:bCs w:val="false"/>
          <w:i/>
          <w:iCs/>
          <w:color w:val="000000"/>
          <w:sz w:val="24"/>
          <w:szCs w:val="24"/>
          <w:lang w:val="mn-Cyrl-MN"/>
        </w:rPr>
        <w:tab/>
      </w:r>
      <w:r>
        <w:rPr>
          <w:rFonts w:cs="Arial" w:ascii="Arial" w:hAnsi="Arial"/>
          <w:b w:val="false"/>
          <w:bCs w:val="false"/>
          <w:i w:val="false"/>
          <w:iCs w:val="false"/>
          <w:color w:val="000000"/>
          <w:sz w:val="24"/>
          <w:szCs w:val="24"/>
          <w:shd w:fill="FFFFFF" w:val="clear"/>
          <w:lang w:val="mn-Cyrl-MN"/>
        </w:rPr>
        <w:t xml:space="preserve">Хэлэлцэж буй асуудалтай холбогдуулан Сангийн яамны төрийн нарийн бичгийн дарга Х.Ганцогт, мөн яамны </w:t>
      </w:r>
      <w:r>
        <w:rPr>
          <w:rFonts w:cs="Arial" w:ascii="Arial" w:hAnsi="Arial"/>
          <w:b w:val="false"/>
          <w:bCs w:val="false"/>
          <w:i w:val="false"/>
          <w:iCs w:val="false"/>
          <w:caps w:val="false"/>
          <w:smallCaps w:val="false"/>
          <w:color w:val="000000"/>
          <w:spacing w:val="0"/>
          <w:sz w:val="24"/>
          <w:szCs w:val="24"/>
          <w:u w:val="none"/>
          <w:shd w:fill="FFFFFF" w:val="clear"/>
          <w:lang w:val="mn-Cyrl-MN"/>
        </w:rPr>
        <w:t>Төсвийн хөрөнгө оруулалтын газрын дарга А.Мөнхбаясгалан,</w:t>
      </w:r>
      <w:r>
        <w:rPr>
          <w:rFonts w:cs="Arial" w:ascii="Arial" w:hAnsi="Arial"/>
          <w:b w:val="false"/>
          <w:bCs w:val="false"/>
          <w:i w:val="false"/>
          <w:iCs w:val="false"/>
          <w:color w:val="000000"/>
          <w:sz w:val="24"/>
          <w:szCs w:val="24"/>
          <w:shd w:fill="FFFFFF" w:val="clear"/>
          <w:lang w:val="mn-Cyrl-MN"/>
        </w:rPr>
        <w:t xml:space="preserve"> Монгол Улсын ерөнхий аудитор А.Зангад, Хөгжлийн банкны гүйцэтгэх захирал Н.Мөнхбат нар оролцов.</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shd w:fill="FFFFFF" w:val="clear"/>
          <w:lang w:val="mn-Cyrl-MN"/>
        </w:rPr>
        <w:t xml:space="preserve">Хуралдаанд Эдийн засгийн байнгын хорооны ажлын албаны ахлах зөвлөх  Ж.Батсайхан, Төсвийн байнгын хорооны ажлын албаны ахлах зөвлөх Д.Отгонбаатар, референт Ц.Батбаатар  нар байлцав. </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lang w:val="mn-Cyrl-MN"/>
        </w:rPr>
        <w:tab/>
        <w:t>Хэлэлцэх асуудалтай холбогдуулан Улсын Их Хурлын гишүүн Б.Гарамгайбаатар Олон улсын зах зээлд гаргасан Засгийн газрын үнэт цаасны арилжаагаар төвлөрсөн хөрөнгийн зарцуулалт, эргэн төлөлт болон санхүүжүүлсэн төсөл хөтөлбөрийн сонголт, хэрэгжилтийн явц байдлыг шалгасан санал, дүгнэлтэд ажлын хэсгийн гишүүд бүрэн гарын үсэг зураагүй,  нэгдсэн санал, дүгнэлт бэлэн болоогүй байгаа учраас уг асуудлыг хэлэлцэхийг хойшлуулъя гэсэн горимын санал гаргав.</w:t>
      </w:r>
    </w:p>
    <w:p>
      <w:pPr>
        <w:pStyle w:val="BodyTextIndent3"/>
        <w:spacing w:before="0" w:after="0"/>
        <w:ind w:left="0" w:right="0" w:hanging="0"/>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BodyTextIndent3"/>
        <w:spacing w:before="0" w:after="0"/>
        <w:ind w:left="0" w:right="0" w:hanging="0"/>
        <w:rPr/>
      </w:pPr>
      <w:r>
        <w:rPr>
          <w:rFonts w:cs="Arial" w:ascii="Arial" w:hAnsi="Arial"/>
          <w:b/>
          <w:bCs/>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Дээрх саналтай холбогдуулан Улсын Их Хурлын Д.Зоригт, М.Зоригт, Н.Батбаяр, С.Бямбацогт, Ч.Хүрэлбаатар, Ж.Энхбаяр нар үг хэлэв. </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r>
      <w:r>
        <w:rPr>
          <w:rFonts w:cs="Arial" w:ascii="Arial" w:hAnsi="Arial"/>
          <w:b/>
          <w:bCs/>
          <w:i w:val="false"/>
          <w:iCs w:val="false"/>
          <w:color w:val="000000"/>
          <w:sz w:val="24"/>
          <w:szCs w:val="24"/>
          <w:shd w:fill="FFFFFF" w:val="clear"/>
          <w:lang w:val="mn-Cyrl-MN"/>
        </w:rPr>
        <w:t>Ж.Батсуурь: -</w:t>
      </w:r>
      <w:r>
        <w:rPr>
          <w:rFonts w:cs="Arial" w:ascii="Arial" w:hAnsi="Arial"/>
          <w:b w:val="false"/>
          <w:bCs w:val="false"/>
          <w:i w:val="false"/>
          <w:iCs w:val="false"/>
          <w:color w:val="000000"/>
          <w:sz w:val="24"/>
          <w:szCs w:val="24"/>
          <w:shd w:fill="FFFFFF" w:val="clear"/>
          <w:lang w:val="mn-Cyrl-MN"/>
        </w:rPr>
        <w:t xml:space="preserve"> Улсын Их Хурлын гишүүн Б.Гарамгайбаатарын гаргасан Олон улсын зах зээлд гаргасан Засгийн газрын үнэт цаасны арилжаагаар төвлөрсөн хөрөнгийн зарцуулалт, эргэн төлөлт болон санхүүжүүлсэн төсөл хөтөлбөрийн сонголт, хэрэгжилтийн явц байдлыг шалгасан дүнг ирэх долоо хоногт хэлэлцэхээр хойшлуулъя гэсэн саналыг дэмжье гэсэн санал хураалт явуулъя. </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Зөвшөөрсөн:                       18</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Татгалзсан:                            5</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Бүгд:                                     23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t>78.3 хувийн саналаар уг асуудлыг хойшлууллаа.</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Ажлын хэсгийн дарга болон гишүүдэд Олон улсын зах зээлд гаргасан Засгийн газрын үнэт цаасны арилжаагаар төвлөрсөн хөрөнгийн зарцуулалт, эргэн төлөлт болон санхүүжүүлсэн төсөл хөтөлбөрийн сонголт, хэрэгжилтийн явц байдлыг шалгасан дүнг</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дараагийн долоо хоногийн Байнгын хорооны хуралдаанд бэлэн болгох үүрэг өгөв.</w:t>
      </w:r>
    </w:p>
    <w:p>
      <w:pPr>
        <w:pStyle w:val="BodyTextIndent3"/>
        <w:spacing w:before="0" w:after="0"/>
        <w:ind w:left="0" w:right="0" w:hanging="0"/>
        <w:rPr>
          <w:rStyle w:val="StrongEmphasis"/>
          <w:rFonts w:ascii="Arial" w:hAnsi="Arial" w:cs="Arial"/>
          <w:i w:val="false"/>
          <w:i w:val="false"/>
          <w:iCs w:val="false"/>
          <w:color w:val="000000"/>
          <w:sz w:val="24"/>
          <w:szCs w:val="24"/>
          <w:u w:val="none"/>
          <w:shd w:fill="FFFFFF" w:val="clear"/>
          <w:lang w:val="mn-Cyrl-MN"/>
        </w:rPr>
      </w:pPr>
      <w:r>
        <w:rPr>
          <w:rFonts w:cs="Arial" w:ascii="Arial" w:hAnsi="Arial"/>
          <w:i w:val="false"/>
          <w:iCs w:val="false"/>
          <w:color w:val="000000"/>
          <w:sz w:val="24"/>
          <w:szCs w:val="24"/>
          <w:u w:val="none"/>
          <w:shd w:fill="FFFFFF" w:val="clear"/>
          <w:lang w:val="mn-Cyrl-MN"/>
        </w:rPr>
      </w:r>
    </w:p>
    <w:p>
      <w:pPr>
        <w:pStyle w:val="Title"/>
        <w:spacing w:before="0" w:after="0"/>
        <w:jc w:val="both"/>
        <w:rPr/>
      </w:pPr>
      <w:r>
        <w:rPr>
          <w:rFonts w:ascii="Arial" w:hAnsi="Arial"/>
          <w:i w:val="false"/>
          <w:iCs w:val="false"/>
          <w:color w:val="000000"/>
          <w:sz w:val="24"/>
          <w:szCs w:val="24"/>
        </w:rPr>
        <w:tab/>
      </w:r>
      <w:r>
        <w:rPr>
          <w:rFonts w:ascii="Arial" w:hAnsi="Arial"/>
          <w:b w:val="false"/>
          <w:bCs w:val="false"/>
          <w:i/>
          <w:iCs/>
          <w:color w:val="000000"/>
          <w:sz w:val="24"/>
          <w:szCs w:val="24"/>
          <w:lang w:val="mn-Cyrl-MN"/>
        </w:rPr>
        <w:t>Хуралдаан 27 минут үргэлжилж, 35 гишүүнээс 23 гишүүн ирж, 65.8 хувийн ирцтэйгээр 16 цаг 15 минутад өндөрлөв.</w:t>
      </w:r>
    </w:p>
    <w:p>
      <w:pPr>
        <w:pStyle w:val="Title"/>
        <w:spacing w:before="0" w:after="0"/>
        <w:jc w:val="both"/>
        <w:rPr>
          <w:rFonts w:ascii="Arial" w:hAnsi="Arial"/>
          <w:i w:val="false"/>
          <w:i w:val="false"/>
          <w:iCs w:val="false"/>
          <w:color w:val="000000"/>
          <w:sz w:val="24"/>
          <w:szCs w:val="24"/>
        </w:rPr>
      </w:pPr>
      <w:r>
        <w:rPr>
          <w:rFonts w:ascii="Arial" w:hAnsi="Arial"/>
          <w:i w:val="false"/>
          <w:iCs w:val="false"/>
          <w:color w:val="000000"/>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pPr>
      <w:r>
        <w:rPr>
          <w:rFonts w:cs="Arial" w:ascii="Arial" w:hAnsi="Arial"/>
          <w:b w:val="false"/>
          <w:bCs w:val="false"/>
          <w:i w:val="false"/>
          <w:iCs w:val="false"/>
          <w:sz w:val="24"/>
          <w:szCs w:val="24"/>
          <w:lang w:val="ms-MY"/>
        </w:rPr>
        <w:tab/>
        <w:t>Тэмдэглэлтэй танилцсан:</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ЭДИЙН ЗАСГИЙН БАЙНГЫН</w:t>
      </w:r>
    </w:p>
    <w:p>
      <w:pPr>
        <w:pStyle w:val="Title"/>
        <w:spacing w:before="0" w:after="0"/>
        <w:jc w:val="both"/>
        <w:rPr>
          <w:rFonts w:ascii="Arial" w:hAnsi="Arial"/>
          <w:sz w:val="24"/>
          <w:szCs w:val="24"/>
        </w:rPr>
      </w:pPr>
      <w:r>
        <w:rPr>
          <w:rFonts w:cs="Arial" w:ascii="Arial" w:hAnsi="Arial"/>
          <w:b w:val="false"/>
          <w:bCs w:val="false"/>
          <w:i w:val="false"/>
          <w:iCs w:val="false"/>
          <w:sz w:val="24"/>
          <w:szCs w:val="24"/>
          <w:lang w:val="mn-Cyrl-MN"/>
        </w:rPr>
        <w:tab/>
        <w:t>ХОРООНЫ ДАРГА                                                                  Ж.БАТСУУРЬ</w:t>
      </w:r>
    </w:p>
    <w:p>
      <w:pPr>
        <w:pStyle w:val="Title"/>
        <w:spacing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Title"/>
        <w:spacing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Title"/>
        <w:spacing w:before="0" w:after="0"/>
        <w:jc w:val="both"/>
        <w:rPr>
          <w:rFonts w:ascii="Arial" w:hAnsi="Arial"/>
          <w:sz w:val="24"/>
          <w:szCs w:val="24"/>
        </w:rPr>
      </w:pPr>
      <w:r>
        <w:rPr>
          <w:rFonts w:cs="Arial" w:ascii="Arial" w:hAnsi="Arial"/>
          <w:b w:val="false"/>
          <w:bCs w:val="false"/>
          <w:i w:val="false"/>
          <w:iCs w:val="false"/>
          <w:sz w:val="24"/>
          <w:szCs w:val="24"/>
          <w:lang w:val="mn-Cyrl-MN"/>
        </w:rPr>
        <w:tab/>
        <w:t xml:space="preserve">ТӨСВИЙН БАЙНГЫН </w:t>
      </w:r>
    </w:p>
    <w:p>
      <w:pPr>
        <w:pStyle w:val="Title"/>
        <w:spacing w:before="0" w:after="0"/>
        <w:jc w:val="both"/>
        <w:rPr>
          <w:rFonts w:ascii="Arial" w:hAnsi="Arial"/>
          <w:sz w:val="24"/>
          <w:szCs w:val="24"/>
        </w:rPr>
      </w:pPr>
      <w:r>
        <w:rPr>
          <w:rFonts w:cs="Arial" w:ascii="Arial" w:hAnsi="Arial"/>
          <w:b w:val="false"/>
          <w:bCs w:val="false"/>
          <w:i w:val="false"/>
          <w:iCs w:val="false"/>
          <w:sz w:val="24"/>
          <w:szCs w:val="24"/>
          <w:lang w:val="mn-Cyrl-MN"/>
        </w:rPr>
        <w:tab/>
        <w:t>ХОРООНЫ ДАРГА                                                                  Ч.УЛААН</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ШИНЖЭЭЧ                                                                              Д.УЯНГА</w:t>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pPr>
      <w:r>
        <w:rPr>
          <w:rFonts w:cs="Arial" w:ascii="Arial" w:hAnsi="Arial"/>
          <w:b/>
          <w:bCs/>
          <w:sz w:val="24"/>
          <w:szCs w:val="24"/>
          <w:lang w:val="mn-Cyrl-MN"/>
        </w:rPr>
        <w:t xml:space="preserve">МОНГОЛ УЛСЫН ИХ ХУРЛЫН 2015 ОНЫ НАМРЫН ЭЭЛЖИТ ЧУУЛГАНЫ </w:t>
      </w:r>
    </w:p>
    <w:p>
      <w:pPr>
        <w:pStyle w:val="Title"/>
        <w:spacing w:before="0" w:after="0"/>
        <w:jc w:val="center"/>
        <w:rPr/>
      </w:pPr>
      <w:r>
        <w:rPr>
          <w:rFonts w:cs="Arial" w:ascii="Arial" w:hAnsi="Arial"/>
          <w:b/>
          <w:bCs/>
          <w:sz w:val="24"/>
          <w:szCs w:val="24"/>
          <w:lang w:val="mn-Cyrl-MN"/>
        </w:rPr>
        <w:t xml:space="preserve">ЭДИЙН ЗАСГИЙН БОЛОН ТӨСВИЙН БАЙНГЫН ХОРООНЫ </w:t>
      </w:r>
    </w:p>
    <w:p>
      <w:pPr>
        <w:pStyle w:val="Title"/>
        <w:spacing w:before="0" w:after="0"/>
        <w:jc w:val="center"/>
        <w:rPr/>
      </w:pPr>
      <w:r>
        <w:rPr>
          <w:rFonts w:cs="Arial" w:ascii="Arial" w:hAnsi="Arial"/>
          <w:b/>
          <w:bCs/>
          <w:sz w:val="24"/>
          <w:szCs w:val="24"/>
          <w:lang w:val="mn-Cyrl-MN"/>
        </w:rPr>
        <w:t xml:space="preserve">12 ДУГААР САРЫН 01-НИЙ ӨДӨР /МЯГМАР ГАРАГ/-ИЙН </w:t>
      </w:r>
    </w:p>
    <w:p>
      <w:pPr>
        <w:pStyle w:val="Title"/>
        <w:spacing w:before="0" w:after="0"/>
        <w:jc w:val="center"/>
        <w:rPr/>
      </w:pPr>
      <w:r>
        <w:rPr>
          <w:rFonts w:cs="Arial" w:ascii="Arial" w:hAnsi="Arial"/>
          <w:b/>
          <w:bCs/>
          <w:sz w:val="24"/>
          <w:szCs w:val="24"/>
          <w:lang w:val="mn-Cyrl-MN"/>
        </w:rPr>
        <w:t>ХУРАЛДААНЫ ДЭЛГЭРЭНГҮЙ ТЭМДЭГЛЭЛ</w:t>
      </w:r>
    </w:p>
    <w:p>
      <w:pPr>
        <w:pStyle w:val="Title"/>
        <w:spacing w:before="0" w:after="0"/>
        <w:jc w:val="center"/>
        <w:rPr>
          <w:rFonts w:ascii="Arial" w:hAnsi="Arial" w:cs="Arial"/>
          <w:b/>
          <w:b/>
          <w:bCs/>
          <w:i/>
          <w:i/>
          <w:iCs/>
          <w:sz w:val="24"/>
          <w:szCs w:val="24"/>
          <w:lang w:val="ms-MY"/>
        </w:rPr>
      </w:pPr>
      <w:r>
        <w:rPr>
          <w:rFonts w:cs="Arial" w:ascii="Arial" w:hAnsi="Arial"/>
          <w:b/>
          <w:bCs/>
          <w:i/>
          <w:iCs/>
          <w:sz w:val="24"/>
          <w:szCs w:val="24"/>
          <w:lang w:val="ms-MY"/>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Ж.Батсуурь: -</w:t>
      </w:r>
      <w:r>
        <w:rPr>
          <w:rFonts w:cs="Arial" w:ascii="Arial" w:hAnsi="Arial"/>
          <w:b w:val="false"/>
          <w:bCs w:val="false"/>
          <w:i w:val="false"/>
          <w:iCs w:val="false"/>
          <w:sz w:val="24"/>
          <w:szCs w:val="24"/>
          <w:lang w:val="mn-Cyrl-MN"/>
        </w:rPr>
        <w:t xml:space="preserve"> Сайн байцгаана уу. Ингээд Эдийн засгийн болон төсвийн байнгын хорооны хамтарсан хуралдаан ирц бүрдсэн тул хуралдааныг 35 гишүүн ирэхээс 18 гишүүн ирж 19 дэх нь ирлээ ингээд ирц 50 хувиас дээш байгаа учраас хуралдааныг нээснийг мэдэгдэж байна.</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Ингээд хэлэлцэх асуудлыг та бүхэнд танилцуулъя. </w:t>
      </w:r>
      <w:r>
        <w:rPr>
          <w:rFonts w:cs="Arial" w:ascii="Arial" w:hAnsi="Arial"/>
          <w:b w:val="false"/>
          <w:bCs w:val="false"/>
          <w:i w:val="false"/>
          <w:iCs w:val="false"/>
          <w:color w:val="000000"/>
          <w:sz w:val="24"/>
          <w:szCs w:val="24"/>
          <w:lang w:val="mn-Cyrl-MN"/>
        </w:rPr>
        <w:t xml:space="preserve">Олон улсын зах зээлд гаргасан Засгийн газрын үнэт цаасны арилжаагаар төвлөрсөн хөрөнгийн зарцуулалт, эргэн төлөлт болон санхүүжүүлсэн төсөл хөтөлбөрийн сонголт, хэрэгжилтийн явц байдлыг шалгасан дүнгийн тухай хэлэлцэх юм. Ингээд Эдийн засгийн болон Төсвийн байнгын хорооны хамтарсан ажлын хэсгийн юу гарсан. Тэгээд ажлын хэсэг энэ хэлэлцэх асуудалтай холбоотой асуух асуулттай гишүүд юугаа дарчих. </w:t>
      </w:r>
    </w:p>
    <w:p>
      <w:pPr>
        <w:pStyle w:val="Normal"/>
        <w:spacing w:before="0" w:after="0"/>
        <w:ind w:left="0" w:right="0" w:hanging="0"/>
        <w:jc w:val="both"/>
        <w:rPr>
          <w:rFonts w:ascii="Arial" w:hAnsi="Arial" w:cs="Arial"/>
          <w:i w:val="false"/>
          <w:i w:val="false"/>
          <w:iCs w:val="false"/>
          <w:color w:val="000000"/>
          <w:sz w:val="24"/>
          <w:szCs w:val="24"/>
          <w:lang w:val="mn-Cyrl-MN"/>
        </w:rPr>
      </w:pPr>
      <w:r>
        <w:rPr>
          <w:rFonts w:cs="Arial" w:ascii="Arial" w:hAnsi="Arial"/>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 xml:space="preserve">Хэлэлцэх асуудалтай холбоотой, харин би батлах гээд тэгээд хэлэлцэх асуудалтай холбоотой хүмүүс гар өргөөд байна. Тийм. Ж.Энхбаяр гишүүн больё гэж байна. Хэлэлцэх асуудал танилцуулсантай холбоотой үг хэлнэ шүү дээ. Түүнээс тийм энэ хэлэлцэх асуудлаа батлах гээд би танилцууллаа. Тэгээд батлахаас өмнө харин тийм Б.Гарамгайбаатар гишүүн гар өргөсөн. За Б.Гарамгайбаатар гишүүн. Хэлэлцэх асуудалтай холбогдож үг хэлнэ.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pPr>
      <w:r>
        <w:rPr>
          <w:rFonts w:cs="Arial" w:ascii="Arial" w:hAnsi="Arial"/>
          <w:b/>
          <w:bCs/>
          <w:i w:val="false"/>
          <w:iCs w:val="false"/>
          <w:color w:val="000000"/>
          <w:sz w:val="24"/>
          <w:szCs w:val="24"/>
          <w:lang w:val="mn-Cyrl-MN"/>
        </w:rPr>
        <w:tab/>
        <w:t xml:space="preserve">Б.Гарамгайбаатар: - </w:t>
      </w:r>
      <w:r>
        <w:rPr>
          <w:rFonts w:cs="Arial" w:ascii="Arial" w:hAnsi="Arial"/>
          <w:b w:val="false"/>
          <w:bCs w:val="false"/>
          <w:i w:val="false"/>
          <w:iCs w:val="false"/>
          <w:color w:val="000000"/>
          <w:sz w:val="24"/>
          <w:szCs w:val="24"/>
          <w:lang w:val="mn-Cyrl-MN"/>
        </w:rPr>
        <w:t xml:space="preserve">Баярлалаа. Тэгэхээр өнөөдрийн хэлэлцэх асуудал бол тодорхой. Хамгийн гол нь өнгөрсөн 7 хоногт хэлэлцэхээр байсан асуудал байгаа юм. Хөгжлийн банктай холбоотой асуудлыг хэлэлцэхээр байсан. Тухайн үед бол хэлэлцэх асуудал бол хойшлогдсон гэж ингэж ойлгож байгаа. Яагаад хойшлогдсон бэ гэхээр Ардын намынхан болохоор Ардчилсан намын гишүүд картаа сугалаад гарсан гэж ингэж тайлбарласан. </w:t>
      </w:r>
    </w:p>
    <w:p>
      <w:pPr>
        <w:pStyle w:val="Normal"/>
        <w:spacing w:before="0" w:after="0"/>
        <w:ind w:left="0" w:right="0" w:hanging="0"/>
        <w:jc w:val="both"/>
        <w:rPr>
          <w:rFonts w:ascii="Arial" w:hAnsi="Arial" w:cs="Arial"/>
          <w:i w:val="false"/>
          <w:i w:val="false"/>
          <w:iCs w:val="false"/>
          <w:color w:val="000000"/>
          <w:sz w:val="24"/>
          <w:szCs w:val="24"/>
          <w:lang w:val="mn-Cyrl-MN"/>
        </w:rPr>
      </w:pPr>
      <w:r>
        <w:rPr>
          <w:rFonts w:cs="Arial" w:ascii="Arial" w:hAnsi="Arial"/>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 xml:space="preserve">Гэтэл үнэн чанартаа бол ажлын хэсгээс оруулж ирсэн дүгнэлт бол бүрэн бус байсан. Ажлын хэсэгт орсон гишүүд гарын үсэг зураагүй. Дутуу материал оруулж ирж хэлэлцүүлэхээр зүтгүүлсэн учраас Ардчилсан намын гишүүд бол картаа сугалсан. Тийм учраас бол энэ Байнгын хорооны хамтарсан Байнгын хорооны хуралдаан бол өнгөрсөн 7 хоногт бол хойшлогдсон байгаа. Ингэж ойлгогдож байгаа. </w:t>
      </w:r>
    </w:p>
    <w:p>
      <w:pPr>
        <w:pStyle w:val="Normal"/>
        <w:spacing w:before="0" w:after="0"/>
        <w:ind w:left="0" w:right="0" w:hanging="0"/>
        <w:jc w:val="both"/>
        <w:rPr>
          <w:rFonts w:ascii="Arial" w:hAnsi="Arial" w:cs="Arial"/>
          <w:i w:val="false"/>
          <w:i w:val="false"/>
          <w:iCs w:val="false"/>
          <w:color w:val="000000"/>
          <w:sz w:val="24"/>
          <w:szCs w:val="24"/>
          <w:lang w:val="mn-Cyrl-MN"/>
        </w:rPr>
      </w:pPr>
      <w:r>
        <w:rPr>
          <w:rFonts w:cs="Arial" w:ascii="Arial" w:hAnsi="Arial"/>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 xml:space="preserve">Энэ 7 хоногт бол бид нэгэнт хойшлогдсон асуудлыг хэвлэл мэдээллээр маш олон байр суурь янз бүрийн тайлбар янз бүрийн буруу зөрүү мэдээлэл явж байгаатай холбогдуулаад өнөөдөр хэлэлцэх нь зүйтэй гэж ингэж өнгөрсөн 5 дахь өдөр бол Даргын зөвлөл дээр энэ асуудлыг би өөрөө оруулсан. Эдийн засгийн байнгын хороо, Төсвийн хороо бол энэ асуудлыг оруулаагүй байсан. Тийм учраас энэ асуудлыг бол санал тавьж Даргын зөвлөл дээр шийдвэр гаргуулж оруулсан. </w:t>
      </w:r>
    </w:p>
    <w:p>
      <w:pPr>
        <w:pStyle w:val="Normal"/>
        <w:spacing w:before="0" w:after="0"/>
        <w:ind w:left="0" w:right="0" w:hanging="0"/>
        <w:jc w:val="both"/>
        <w:rPr>
          <w:rFonts w:ascii="Arial" w:hAnsi="Arial" w:cs="Arial"/>
          <w:i w:val="false"/>
          <w:i w:val="false"/>
          <w:iCs w:val="false"/>
          <w:color w:val="000000"/>
          <w:sz w:val="24"/>
          <w:szCs w:val="24"/>
          <w:lang w:val="mn-Cyrl-MN"/>
        </w:rPr>
      </w:pPr>
      <w:r>
        <w:rPr>
          <w:rFonts w:cs="Arial" w:ascii="Arial" w:hAnsi="Arial"/>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 xml:space="preserve">Гэтэл өнөөдөр яг энэ хэлэлцэх явцад үүстэл өнөөдрийг хүртэл бол ажлын хэсгийн ахлагч, ажлын хэсгийн гишүүдтэй 1 ч удаа уулзсангүй. Гарын үсгийг зуруулах асуудлыг хөөцөлдсөнгүй. Баталгаажуулахгүй байна. Хэлэлцэх асуудал маань бүрэн гүйцэд болоогүй байна гэж ингэж ойлгогдож байна. Яагаад вэ гэхээр өнөөдрийг хүртэл ажлын хэсгийн ахлагч энэ гарын үсэг зурагдаагүй байгаа хүмүүстэйгээ уулзаж энэ асуудлаар тодорхой санал бодлоо солилцоогүй байна.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pPr>
      <w:r>
        <w:rPr>
          <w:rFonts w:cs="Arial" w:ascii="Arial" w:hAnsi="Arial"/>
          <w:b/>
          <w:bCs/>
          <w:i w:val="false"/>
          <w:iCs w:val="false"/>
          <w:color w:val="000000"/>
          <w:sz w:val="24"/>
          <w:szCs w:val="24"/>
          <w:lang w:val="mn-Cyrl-MN"/>
        </w:rPr>
        <w:tab/>
      </w:r>
      <w:r>
        <w:rPr>
          <w:rFonts w:cs="Arial" w:ascii="Arial" w:hAnsi="Arial"/>
          <w:b w:val="false"/>
          <w:bCs w:val="false"/>
          <w:i w:val="false"/>
          <w:iCs w:val="false"/>
          <w:color w:val="000000"/>
          <w:sz w:val="24"/>
          <w:szCs w:val="24"/>
          <w:lang w:val="mn-Cyrl-MN"/>
        </w:rPr>
        <w:t>2 дугаарт ажлын хэсгийн ахлагч санаатай санамсаргүй гэдгийг мэдэхгүй байна. Өнөөдөр энэ хуралдаанд ирэхгүй байна. Ийм учраас үүнийг хэлэлцэх боломж өнөөдөр бас байхгүй байна. Тийм учраас би юу гэж хэлэх гээд байгаа вэ гэхээр Байнгын хорооны дарга аа ажлын хэсгийг дахиж цуглуулах арга хэмжээг яаралтай зохион байгуулаач. Ажлын хэсгийн ахлагч ажлын хэсгийнхээ гишүүдийг цуглуулах ёстой.</w:t>
      </w:r>
    </w:p>
    <w:p>
      <w:pPr>
        <w:pStyle w:val="Normal"/>
        <w:spacing w:before="0" w:after="0"/>
        <w:ind w:left="0" w:right="0" w:hanging="0"/>
        <w:jc w:val="both"/>
        <w:rPr>
          <w:rFonts w:ascii="Arial" w:hAnsi="Arial" w:cs="Arial"/>
          <w:i w:val="false"/>
          <w:i w:val="false"/>
          <w:iCs w:val="false"/>
          <w:color w:val="000000"/>
          <w:sz w:val="24"/>
          <w:szCs w:val="24"/>
          <w:lang w:val="mn-Cyrl-MN"/>
        </w:rPr>
      </w:pPr>
      <w:r>
        <w:rPr>
          <w:rFonts w:cs="Arial" w:ascii="Arial" w:hAnsi="Arial"/>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 xml:space="preserve">Энэ асуудлаа бид нар одоо дүгнэлт гэдэг юм уу, тайлангаа ярилцах ёстой. Тал бүрээс нь ярилцаж байж албажуулж байж Байнгын хороонд оруулж ирэхгүй бол болохгүй байна. Өнөөдөр ийм байдлаар бол энэ асуудлыг хэлэлцэх ямар ч боломж алга. Яагаад вэ гэхээр одоо гарын үсэг зурагдаагүй байгаа тайланг дахин хэлэлцэх гээд байгаа учраас энэ асуудлаа хойшлуулаач гэж ингэж хэлэх гэж байгаа юм. Тийм учраас бол ирэх 7 хоногт дахиж оруулах шаардлагатай. Оруулахын тулд ажлын хэсгийн ахлагч Байнгын хороо ажиллаж энэ хамтарсан Байнгын хорооны ажлын хэсэгт орсон гишүүдтэйгээ сайн ажиллаж энэ тайлан материалтайгаа нэгдсэн ойлголтод хүрч байж оруулмаар байна. </w:t>
      </w:r>
    </w:p>
    <w:p>
      <w:pPr>
        <w:pStyle w:val="Normal"/>
        <w:spacing w:before="0" w:after="0"/>
        <w:ind w:left="0" w:right="0" w:hanging="0"/>
        <w:jc w:val="both"/>
        <w:rPr>
          <w:rFonts w:ascii="Arial" w:hAnsi="Arial" w:cs="Arial"/>
          <w:i w:val="false"/>
          <w:i w:val="false"/>
          <w:iCs w:val="false"/>
          <w:color w:val="000000"/>
          <w:sz w:val="24"/>
          <w:szCs w:val="24"/>
          <w:lang w:val="mn-Cyrl-MN"/>
        </w:rPr>
      </w:pPr>
      <w:r>
        <w:rPr>
          <w:rFonts w:cs="Arial" w:ascii="Arial" w:hAnsi="Arial"/>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 xml:space="preserve">Тэгэхгүй хий хоосон танай, манай элдэв янзын улс төр оруулсан чи би дээ тулсан хэрүүл хиймээргүй байна гэж ингэж хэлэх гэсэн юм. Тийм учраас энэ асуудлыг ажлын хэсгийн ахлагчийг ирүүлтэл хойшлуулах хэрэгтэй байна. 2 дугаарт ажлын хэсэгт орсон гишүүдтэй ажлын хэсгийн ахлагчийг нэг бүрчлэн ажиллахыг шаардаж байна. Эцсийн эцэст энэ дүгнэлтээ бэлэн болгож оруулж ирэх шаардлагатай байна.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pPr>
      <w:r>
        <w:rPr>
          <w:rFonts w:cs="Arial" w:ascii="Arial" w:hAnsi="Arial"/>
          <w:b/>
          <w:bCs/>
          <w:i w:val="false"/>
          <w:iCs w:val="false"/>
          <w:color w:val="000000"/>
          <w:sz w:val="24"/>
          <w:szCs w:val="24"/>
          <w:lang w:val="mn-Cyrl-MN"/>
        </w:rPr>
        <w:tab/>
        <w:t xml:space="preserve">Ж.Батсуурь: - </w:t>
      </w:r>
      <w:r>
        <w:rPr>
          <w:rFonts w:cs="Arial" w:ascii="Arial" w:hAnsi="Arial"/>
          <w:b w:val="false"/>
          <w:bCs w:val="false"/>
          <w:i w:val="false"/>
          <w:iCs w:val="false"/>
          <w:color w:val="000000"/>
          <w:sz w:val="24"/>
          <w:szCs w:val="24"/>
          <w:lang w:val="mn-Cyrl-MN"/>
        </w:rPr>
        <w:t xml:space="preserve">Б.Гарамгайбаатар гишүүн хэлэлцэх асуудалтай холбогдуулж санал хэллээ. Тэгээд тэгэхээр сая Б.Гарамгайбаатар гишүүн ажлын хэсэг байгуулагдсан 2 Байнгын хорооны шийдвэрээр байгуулагдсан ажлын хэсгийн үйл ажиллагаатай холбоотой ажлын хэсгийн материал бэлэн болоогүй хуралдаагүй тухай ярилаа. </w:t>
      </w:r>
    </w:p>
    <w:p>
      <w:pPr>
        <w:pStyle w:val="Normal"/>
        <w:spacing w:before="0" w:after="0"/>
        <w:ind w:left="0" w:right="0" w:hanging="0"/>
        <w:jc w:val="both"/>
        <w:rPr>
          <w:rFonts w:ascii="Arial" w:hAnsi="Arial" w:cs="Arial"/>
          <w:i w:val="false"/>
          <w:i w:val="false"/>
          <w:iCs w:val="false"/>
          <w:color w:val="000000"/>
          <w:sz w:val="24"/>
          <w:szCs w:val="24"/>
          <w:lang w:val="mn-Cyrl-MN"/>
        </w:rPr>
      </w:pPr>
      <w:r>
        <w:rPr>
          <w:rFonts w:cs="Arial" w:ascii="Arial" w:hAnsi="Arial"/>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 xml:space="preserve">Тийм учраас Л.Энх-Амгалан гишүүн бол томилолттой хөдөө явж байгаа. Өнгөрсөн 7 хоногт явсан. Тийм учраас өнөөдөр бол хуралдаанд ирж амжаагүй байна. Зүгээр ер нь бол ажлын хэсгийн ахлагчийг орлоод ажлын хэсгээс саяын тавьж байгаа асуудалтай холбоотой Ч.Хүрэлбаатар гишүүн мэдээлэл хиймээр байна. Ч.Хүрэлбаатар гишүүний мэдээллийг сонсъё. Д.Зоригт. За тэгье Д.Зоригт гишүүн.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pPr>
      <w:r>
        <w:rPr>
          <w:rFonts w:cs="Arial" w:ascii="Arial" w:hAnsi="Arial"/>
          <w:b/>
          <w:bCs/>
          <w:i w:val="false"/>
          <w:iCs w:val="false"/>
          <w:color w:val="000000"/>
          <w:sz w:val="24"/>
          <w:szCs w:val="24"/>
          <w:lang w:val="mn-Cyrl-MN"/>
        </w:rPr>
        <w:tab/>
        <w:t xml:space="preserve">Д.Зоригт: - </w:t>
      </w:r>
      <w:r>
        <w:rPr>
          <w:rFonts w:cs="Arial" w:ascii="Arial" w:hAnsi="Arial"/>
          <w:b w:val="false"/>
          <w:bCs w:val="false"/>
          <w:i w:val="false"/>
          <w:iCs w:val="false"/>
          <w:color w:val="000000"/>
          <w:sz w:val="24"/>
          <w:szCs w:val="24"/>
          <w:lang w:val="mn-Cyrl-MN"/>
        </w:rPr>
        <w:t>Би нэг 2, 3 зүйл байна л даа. Энэ бол өөрөө их чухал асуудал. Тийм учраас энэ асуудлыг бид нар зайлшгүй хэлэлцэх ёстой. Нэг мөр нэг тийш нь болгох ёстой. Үүнтэй бол санал нэг байгаа. Гэхдээ үүнийг хэлэлцэхдээ үүнийг улс төр болгомооргүй байгаа юм. Талцмааргүй байгаа юм. Үнэн, зөв, бодит мэдээлэл дээр баримттай нотолгоотой зүйл дээр тулгуурлаад ажлын хэсэг нь дүгнэлтээ гаргаад ингээд хэлэлцмээр байна. Өнөөдрийн хуралдааны ирц бол сайн байна. Уг нь ингээд Байнгын хорооны дарга Ч.Улаан гишүүн хаана байна. Энэ чинь 2 Байнгын хорооны хамтарсан хуралдаан. Ирэх ёстой алга байна. Энэ ажлын хэсгийг ахалсан хүн нь алга байна.</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3 дугаарт энэ ажлын хэсэгт орсон 10 гишүүний 4-хөн гишүүн гарын үсэг зурсан байна. 6 гишүүн зураагүй байна. Ажлын хэсэг 1 ч удаа ингэж хуралдаагүй байна. Тэгэхээр үүнийг энэ 7 хоногт багтаагаад энэ ажлын хэсгийн хуралдааныг яралтай зохион байгуулаад энэ бусад энэ 6 гишүүн бол оролцъё гэж байгаа ажлын хэсгийн дүгнэлтийг нэгдсэн маягаар гаргая. Ингээд Байнгын хорооны хурлаар энэ 10 гишүүний олонх нь ядахдаа бүгдээрээ биш юмаа гэхэд ядаж 5, 6, 7 гишүүн зурсан баримт дээр үндэслэж бид нар энэ хэлэлцүүлгийг хиймээр л байна л даа.</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Тийм учраас өнөөдөр бол энэ хуралдаан хийх нөхцөл бүрдээгүй байна гэж би хэлмээр байна.</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pPr>
      <w:r>
        <w:rPr>
          <w:rFonts w:cs="Arial" w:ascii="Arial" w:hAnsi="Arial"/>
          <w:b/>
          <w:bCs/>
          <w:i w:val="false"/>
          <w:iCs w:val="false"/>
          <w:color w:val="000000"/>
          <w:sz w:val="24"/>
          <w:szCs w:val="24"/>
          <w:lang w:val="mn-Cyrl-MN"/>
        </w:rPr>
        <w:tab/>
        <w:t xml:space="preserve">Ж.Батсуурь: - </w:t>
      </w:r>
      <w:r>
        <w:rPr>
          <w:rFonts w:cs="Arial" w:ascii="Arial" w:hAnsi="Arial"/>
          <w:b w:val="false"/>
          <w:bCs w:val="false"/>
          <w:i w:val="false"/>
          <w:iCs w:val="false"/>
          <w:color w:val="000000"/>
          <w:sz w:val="24"/>
          <w:szCs w:val="24"/>
          <w:lang w:val="mn-Cyrl-MN"/>
        </w:rPr>
        <w:t xml:space="preserve">М.Зоригт гишүүн.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pPr>
      <w:r>
        <w:rPr>
          <w:rFonts w:cs="Arial" w:ascii="Arial" w:hAnsi="Arial"/>
          <w:b/>
          <w:bCs/>
          <w:i w:val="false"/>
          <w:iCs w:val="false"/>
          <w:color w:val="000000"/>
          <w:sz w:val="24"/>
          <w:szCs w:val="24"/>
          <w:lang w:val="mn-Cyrl-MN"/>
        </w:rPr>
        <w:tab/>
        <w:t xml:space="preserve">М.Зоригт: - </w:t>
      </w:r>
      <w:r>
        <w:rPr>
          <w:rFonts w:cs="Arial" w:ascii="Arial" w:hAnsi="Arial"/>
          <w:b w:val="false"/>
          <w:bCs w:val="false"/>
          <w:i w:val="false"/>
          <w:iCs w:val="false"/>
          <w:color w:val="000000"/>
          <w:sz w:val="24"/>
          <w:szCs w:val="24"/>
          <w:lang w:val="mn-Cyrl-MN"/>
        </w:rPr>
        <w:t>Баярлалаа. Энэ асуудлыг бид нар зайлшгүй хэлэлцэх ёстой. Би өөрөө асуудалд нэлээн шүүмжлэлтэй хандаж ирсэн гишүүдийн нэг. Ер нь хаа тэртээ Н.Алтанхуягийн Засгийн газрын үед юун Их Хурал, Байнгын хорооноос асуух байтугай Засгийн газраар ч хэлэлцдэггүй Чингис бондын зөвлөл билүү юу билээ хажуудаа нэг юм байгуулж аваад түүгээрээ үндсэндээ замбараагүй шийдээд явсан л даа.</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 xml:space="preserve">Тэгээд түүнд нь бол би нэлээн шүүмжлэлтэй хандаж өмнөх Засгийн газарт хариуцлага тооцох асуудал дээр ч гэсэн байр сууриа хатуу илэрхийлдэг байсан. Сүүлд 2 Байнгын хорооноос ажлын хэсэг байгуулаад шахалт орууллаа гэхэд бол би за ашгүй дээ энэ чинь бас олонд зөв зүйтэй мэдээлэл очих нь байна гэсэн хүлээлттэй байсан.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 xml:space="preserve">Өнгөрсөн 2 Байнгын хорооны хуралдаан дээр энэ асуудал орох гэж байхад ярьсан олон зүйлийг би ойлгоогүй юм. Энэ асуудлаа ярихаас илүүтэй ажлын хэсгийн гишүүд өөр хоорондоо маргалдаад хэрхэн яаж шалгасан гэдэг нь ингэсээр байгаад дууссан. Харин би сая өчигдөр бүлгийн хурал дээр нэлээн тухтай нөхцөл байдлын талаар бол мэдээлэл авсан.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 xml:space="preserve">Юу гэж ойлгосон бэ гэхээр бол энэ ажлын хэсэгт бол 9, 10 хүн байдаг юм байна. Тэр нам энэ нам гэхгүй ер нь бол Улсын Их Хурлын гишүүн бүрэн эрхээ хэрэгжүүлж байгаа 10 гишүүн байсан байхаа тийм ээ? Байдаг юм байна үүнээс 3 гишүүн нь бол асуудлаа бэлдээд танилцуулсан. Нөгөө 7 нь энэ асуудалд оролцоогүй байгаа юм байна гэж би бат итгэлтэй болсон.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 xml:space="preserve">Тэгээд өчигдөр би бүлгийн хурал дээр ч хэлсэн өнөөдөр би бас хэлмээр байгаа юм. Энэ ажлын хэсгийн энэ 10 гишүүд хуралдаач. Ажлын хэсгийн 10 гишүүд энэ ажлаа хийж дуусгаач. Ингээд дутуу хэлэлцээд, дутуу ярилцаад оруулж ирсэн юм чинь та бид нарыг энэ зөрчил дунд, энэ маргаан руу татаж оруулаад байгаа юм.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Тийм учраас энэ өмнө нь үг хэлсэн гишүүдийн байр суурьтай миний санал бол ерөнхийдөө ойролцоо байна. Өнөөдөр хэлэлцүүлэхээ больё. Өнөөдөр харин энэ ажлын хэсэгт хугацаа өгөөд тэр бүрэн бүрэлдэхүүнээрээ байг гэхэд ядаж дийлэнх олонхын оролцоотойгоор дахиж хэлэлцээд нэг юманд хүрээд ороод ирээч. Ер нь би урьд нь ч бас хэлж байсан. Дүгнэлт хийнэ гэдэг бол энэ олон намын төлөөлөлтэй энэ олон үзэл бодолтой Их Хурлын гишүүд нэг дүгнэлтэд хүрэхэд хэцүү.</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Харин шалгалт хийсэн тайлангаа маш тодорхой болгоод ороод ирээч. Дүгнэлтийг бид нар Их Хурлын гишүүд тус тусдаа хийж болно энэ хэвлэл мэдээлэл энэ нээлттэй Байнгын хороогоор дамжуулаад мэдээлэл авч байгаа ард иргэд өөрсдөө дүгнэлт хийх болно.</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Тийм учраас заавал нэгдсэн дүгнэлт гэхгүйгээр тэр ажлын хэсгийн тайлангаа нэгтгээд ажлын хэсэгт нь ажиллах бололцоог нь олгоод дахиж хуралдъя гэж би хүсэж байгаа юм. Тийм учраас миний энэ саналаар санал хураалгаж өгөөч гэж хүсэх гэсэн юм. Баярлалаа. Горимын санал шүү.</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pPr>
      <w:r>
        <w:rPr>
          <w:rFonts w:cs="Arial" w:ascii="Arial" w:hAnsi="Arial"/>
          <w:b/>
          <w:bCs/>
          <w:i w:val="false"/>
          <w:iCs w:val="false"/>
          <w:color w:val="000000"/>
          <w:sz w:val="24"/>
          <w:szCs w:val="24"/>
          <w:lang w:val="mn-Cyrl-MN"/>
        </w:rPr>
        <w:tab/>
        <w:t xml:space="preserve">Ж.Батсуурь: - </w:t>
      </w:r>
      <w:r>
        <w:rPr>
          <w:rFonts w:cs="Arial" w:ascii="Arial" w:hAnsi="Arial"/>
          <w:b w:val="false"/>
          <w:bCs w:val="false"/>
          <w:i w:val="false"/>
          <w:iCs w:val="false"/>
          <w:color w:val="000000"/>
          <w:sz w:val="24"/>
          <w:szCs w:val="24"/>
          <w:lang w:val="mn-Cyrl-MN"/>
        </w:rPr>
        <w:t>За саналыг сонслоо. Н.Батбаяр гишүүн.</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pPr>
      <w:r>
        <w:rPr>
          <w:rFonts w:cs="Arial" w:ascii="Arial" w:hAnsi="Arial"/>
          <w:b/>
          <w:bCs/>
          <w:i w:val="false"/>
          <w:iCs w:val="false"/>
          <w:color w:val="000000"/>
          <w:sz w:val="24"/>
          <w:szCs w:val="24"/>
          <w:lang w:val="mn-Cyrl-MN"/>
        </w:rPr>
        <w:tab/>
        <w:t xml:space="preserve">Н.Батбаяр: - </w:t>
      </w:r>
      <w:r>
        <w:rPr>
          <w:rFonts w:cs="Arial" w:ascii="Arial" w:hAnsi="Arial"/>
          <w:b w:val="false"/>
          <w:bCs w:val="false"/>
          <w:i w:val="false"/>
          <w:iCs w:val="false"/>
          <w:color w:val="000000"/>
          <w:sz w:val="24"/>
          <w:szCs w:val="24"/>
          <w:lang w:val="mn-Cyrl-MN"/>
        </w:rPr>
        <w:t xml:space="preserve">Өнөөдөр Эдийн засгийн байнгын хороо, Төсвийн байнгын хороогоор Чингис бондтой холбоотой асуудлыг хэлэлцэх гэж байгаа юм байна. Энэ бол их чухал ажил. Тэгээд ийм энэ ажилд бас анхаарлаа хандуулаад гишүүдийг ингэж өргөн бүрэлдэхүүнтэй оролцож байгаад их талархалтай байна. Энэ асуудлыг бол Монголчуудад үнэнээр нь төрийн байгууллага олон түмэнд үнэлгээ дүгнэлт өгөх цаг болсон.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 xml:space="preserve">Энэ мөнгө боссон уу боссон. 1.5 тэрбум доллар боссон уу боссон. Үүний дагаагаар бондууд боссон уу боссон. Тэр мөнгөнүүд орж ирсэн үү орж ирсэн. Тэгээд хуулийнхаа дагуу зохицуулагдаж зарцуулсан уу зарцуулагдсан. Түүний дагуу бүтээн байгуулалт хийгдсэн үү хийгдсэн. Өнөөдөр энэ олон замууд Улаанбаатар хотын гудамж төслүүд байж байна. Хөдөө, орон нутгийн замууд байж байна. Аймгийн төвийн орон сууцууд байж байна. Цахилгаан станцууд байж байна. Тэгээд бусад объектууд гээд өнөөдөр 2012-2015 онд хийгдсэн энэ бүх бүтээн байгуулалтууд энэ бондын эх үүсвэртэй холбоотой.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Тэр утгаараа гэх юм бол асар их бүтээн байгуулалт хийгдсэн. Харамсалтай энэ бүтээн байгуулалтыг бүгдийг нь хараар будах гэсэн улс төрийн зорилготой үйл ажиллагаа явуулаад байгаа зүйл нь олон түмэнд энэ чинь юу болов гэсэн хардалт сэрдэлт үүсгэсэн байж байгаа. Тийм учраас үнэхээр энэ мөнгө чинь зохих ёсныхоо дагуу ямар үйл ажиллагаа явагдаад ямар үр дүнтэй болсон гэдгийг энэ ажлын хэсэг олон түмэнд тийм үү? Зөвөөр нь тавих ёстой байсан. Харамсалтай нь ажлын хэсгийн дүгнэлт өнөөдөр 11 сар болоод байхад гарч ирээгүй байна. Ажлын хэсгийн дүгнэлт нэртэй 4 гишүүний хувийн санал гарч ирээд явж байгаа гэж.</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Монгол Улсад одоо Их Хурал ажиллаж байгаа. Их Хурлын одоо Байнгын хороо ажилладаг. Ажлын хэсгүүд ажилладаг. Тэд нарт бол ердийн журам нь гэх юм бол олонхоороо асуудлаа шийдэж явдаг горимтой. Тэр зүйлийг албан ёсны биш юмтай гүйцдэг. Харамсалтай нь тэр ажиллагаа хийлгүйгээр цэвэр улс төрийн үйл ажиллагаа явуулаад явцуу зүйл нь бас нийгмийг талцуулах байдалд хүргэж байна. Цөөхөн Монголчууд өнөөдөр талцмааргүй байна. Үнэн мөнөө шударгаар олдог баймаар байна. Зөв нь зөвөө сонсоод буруу нь буруу сонсоод байх ёстой байна.</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Ер нь одоо чинь цаг өөр болсон шүү дээ. Буруу хийсэн хүний булхай нь илэрч зөв хийсэн хүний зөн билэг биелдэг цаг болсон гэдгийг та бүхэн бүгдээрээ мэдэж байгаа байх. Тийм учраас энэ асуудлыг тал талаасаа ултай суурьтай авч үзээд ажлын хэсэг нь бүрэн бүрэлдэхүүнээрээ хуралдаад юу нь болж байгаа юм юу нь болохгүй байгаа үүн дээр ямар саналтай байгаа санал нь нэгдэж байгаа нь юу байгаа юм, нэгдэхгүй юу байгаа вэ гэдгийг дүгнэж цэгнээд энэ хуралдаа оруулж ирээд хэлэлцүүлэх нь зүйтэй. Тэгж байж юм болно.</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 xml:space="preserve">Гэтэл өнөөдөр юу болж байна гэхээр нөгөө нэг 4 гишүүн 10-аас 4 нь гарын үсэг зурсан гэж байгаа. Гэтэл 4-өөс нь өнөөдөр ганцхан хүн сууж байна. Ч.Хүрэлбаатар. Шаварт унасан шарын эзэн гээд. Нөгөө 3 нь хаачсан юм алга байна. Ажлын хэсгийн дарга Л.Энх-Амгалан алга байна. Гарын үсэг зурсан гишүүн, хэвлэлийн бага хурал хийсэн Б.Чойжилсүрэн алга байна. Бас бусад нь алга байна.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lang w:val="mn-Cyrl-MN"/>
        </w:rPr>
        <w:tab/>
        <w:t xml:space="preserve">Тэгэхээр ийм байж болохгүй. Энэ асуудлыг бид нар улс төрийн тоглоом болгоод бие биеэ тийм үү? Одоо өөнтөглөсөн байдлаар ханддаг энэ зангаасаа Монголчууд салах ёстой. Үнэн мөнийг тодруулах ёстой. Хэн нь зөв юм түүнийг зөвийг нь зөв гэж хэл. Бурууг нь буруу гэж хэл. Ингэх шаардлагатай. Тэгэхгүй бол зүгээр алийн болгон зүгээр л хараар будаад явбал хар болчихно гэж бодож болох уу, ингэж болохгүй.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Тийм учраас үүнийг бол одоо нэгэнт ажлын хэсэг гаргасан ажлын хэсэг нь хуралдаад үүнийг үнэн мөнөөр олох шийдвэрийг гаргаж өгөөч гэсэн хүсэлтэй байна гэдгийг хэлж байна.</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pPr>
      <w:r>
        <w:rPr>
          <w:rFonts w:cs="Arial" w:ascii="Arial" w:hAnsi="Arial"/>
          <w:b/>
          <w:bCs/>
          <w:i w:val="false"/>
          <w:iCs w:val="false"/>
          <w:color w:val="000000"/>
          <w:sz w:val="24"/>
          <w:szCs w:val="24"/>
          <w:lang w:val="mn-Cyrl-MN"/>
        </w:rPr>
        <w:tab/>
        <w:t xml:space="preserve">Ж.Батсуурь: - </w:t>
      </w:r>
      <w:r>
        <w:rPr>
          <w:rFonts w:cs="Arial" w:ascii="Arial" w:hAnsi="Arial"/>
          <w:b w:val="false"/>
          <w:bCs w:val="false"/>
          <w:i w:val="false"/>
          <w:iCs w:val="false"/>
          <w:color w:val="000000"/>
          <w:sz w:val="24"/>
          <w:szCs w:val="24"/>
          <w:lang w:val="mn-Cyrl-MN"/>
        </w:rPr>
        <w:t>С.Бямбацогт гишүүн.</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pPr>
      <w:r>
        <w:rPr>
          <w:rFonts w:cs="Arial" w:ascii="Arial" w:hAnsi="Arial"/>
          <w:b/>
          <w:bCs/>
          <w:i w:val="false"/>
          <w:iCs w:val="false"/>
          <w:color w:val="000000"/>
          <w:sz w:val="24"/>
          <w:szCs w:val="24"/>
          <w:lang w:val="mn-Cyrl-MN"/>
        </w:rPr>
        <w:tab/>
        <w:t>С.Бямбацогт: - Э</w:t>
      </w:r>
      <w:r>
        <w:rPr>
          <w:rFonts w:cs="Arial" w:ascii="Arial" w:hAnsi="Arial"/>
          <w:b w:val="false"/>
          <w:bCs w:val="false"/>
          <w:i w:val="false"/>
          <w:iCs w:val="false"/>
          <w:color w:val="000000"/>
          <w:sz w:val="24"/>
          <w:szCs w:val="24"/>
          <w:lang w:val="mn-Cyrl-MN"/>
        </w:rPr>
        <w:t xml:space="preserve">нэ олон улсын зах зээл дээр гаргасан Засгийн газрын үнэт цаасны арилжаагаар төвлөрсөн хөрөнгийн зарцуулалт эргэн төлөлт болон санхүүжүүлсэн төсөл хөтөлбөрийн сонголт Хөгжлийн банкны үйл ажиллагаатай танилцах ажлын хэсэг бол 2015 оны 01 дүгээр сард байгуулагдсан. Ганцхан Чингис бонд биш энд одоо Хөгжлийн банкны зээл байж байгаа, Самурай бонд байж байгаа. Бусад одоо бас босгосон хөрөнгүүд байж байгаа.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 xml:space="preserve">Яах аргагүй Монгол Улс маань өнгөрсөн 3 жилийн хугацаанд нэлээн их хэмжээний гадаад зээл авсан өр төлбөрт орсон байгаа. Энэ асуудал дээр Монголын иргэн болгон санал зовж байгаа. Иргэн болгон. Тийм учраас үнэхээр одоо гаднаас авсан энэ зээлийн зарцуулалт зориулалт маань зөв байна уу, буруу байна уу энд ямар нэг хууль бус үйл ажиллагаа байна уу, байхгүй юу гэдгийг бол бас шалгаж олон нийтдээ ил тод мэдээлэх ёстой. Энэ ажлын хэсгийн зорилго бол ерөөсөө л ийм зорилготой.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pPr>
      <w:r>
        <w:rPr>
          <w:rFonts w:cs="Arial" w:ascii="Arial" w:hAnsi="Arial"/>
          <w:b/>
          <w:bCs/>
          <w:i w:val="false"/>
          <w:iCs w:val="false"/>
          <w:color w:val="000000"/>
          <w:sz w:val="24"/>
          <w:szCs w:val="24"/>
          <w:lang w:val="mn-Cyrl-MN"/>
        </w:rPr>
        <w:tab/>
      </w:r>
      <w:r>
        <w:rPr>
          <w:rFonts w:cs="Arial" w:ascii="Arial" w:hAnsi="Arial"/>
          <w:b w:val="false"/>
          <w:bCs w:val="false"/>
          <w:i w:val="false"/>
          <w:iCs w:val="false"/>
          <w:color w:val="000000"/>
          <w:sz w:val="24"/>
          <w:szCs w:val="24"/>
          <w:lang w:val="mn-Cyrl-MN"/>
        </w:rPr>
        <w:t>Харамсалтай нь ажлын хэсэг маань байгуулагдсан. Ажлын хэсэгт бол 10 гишүүн орсон байгаа. Л.Энх-Амгалан гишүүн ахалж байгаа. Г.Батхүү гишүүн, н.Баярсайхан гишүүн, Х.Болорчулуун гишүүн, Я.Санжмятав гишүүн, Г.Уянга гишүүн, Б.Чойжилсүрэн гишүүн, Ч.Хүрэлбаатар гишүүн, Л.Эрдэнэчимэг гишүүн, Б.Гарамгайбаатар гишүүн гэсэн 10 гишүүн ажиллаж байгаа.</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 xml:space="preserve">Ажлын хэсэг маань дүгнэлтээ гаргаад Эдийн засгийн байнгын хороо, Төсвийн байнгын хороо хэлэлцье гэж өнгөрсөн 5 сараас хойш ярьсан л даа. 5 сараас хойш л Эдийн засгийн байнгын хорооноос энэ асуудлыг ярья гэж. Өнөөдрийг хүртэл ажлын хэсэг нь хуралдахгүй, хурал нь ирц нь бүрдэхгүй байх, хуралдаад сүүлд нь гарын үсэг зурахгүй байх гэдэг байдлаар явсаар байгаад өнгөрсөн 7 хоногт асуудлыг 2 Байнгын хороо хэлэлцэх шаардлагатай гээд одоо Их Хурлын чуулганы хэлэлцэх асуудлын дараалалд байнга орж байсан. Өнгөрсөн 7 хоногт хойшилсон байгаа. Үүн дээр одоо яах вэ дээ гишүүд, нийгэм хуваагдаж талцсан зүйлүүд бий.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 xml:space="preserve">Тийм болохоор одоо юу гэдэг юм бид ажлын хэсгийн дүгнэлтээ бас нэлээн нухацтай гаргах ёстой байх. Гаргах ёстой байх. Одоо нэгэнт ажлын хэсгээр бас гишүүд нь бүрэн гүйцэд гарын үсэг зураагүй, ажлын хэсгийн ахлагч нь байхгүй гэж байгаа бол одоо үүн дээр бид нар бас ярьж байгаад аль болох ойлголцоод үнэхээр буруу зөрүү асуудал байна уу, ажлын хэсэг маань бас нэгдсэн дүгнэлт ойлголтод хүрээд, энэ асуудлаа цааш нь хэлэлцье.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 xml:space="preserve">Ер нь одоо энэ ойлголцох гэдэг юм уу аливаа асуудлаас болж хэт их улс төржиж нөгөө эрүүлээр бодитоор асуудлыг харах биш тийм үү их улс төржсөн нүдээр харах нь бас буруу байх. Үүнээсээ болж нийгмээрээ муухай харагдах, улс төрчид нь муухай харагдах цаашлаад бизнес эрхлэгчдээ тийм үү, зээл авсан, аваагүй, санхүүжилт авсан, аваагүй гэдгээр хийж байгаа бизнесийг үйл ажиллагааг нь харлуулах ийм байдлаар бас хандаад байх шаардлагагүй байх. Аливаа асуудал бодитой л байх ёстой.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Энэ үүднээс бас асуудалд хандаач. Аль болох улс төржихгүйгээр энэ асуудлыг бас хэлэлцэж шийдвэрлэе. Ойрын үед энэ асуудлыг хэлэлцээд энэ асуудлыг үнэн зөв бодитой мэдээллийг ард иргэддээ хүргэе гэдэг саналтай байгаа юм. Өнөөдөр хэрэв ажлын хэсгийн ахлагч байхгүй байна гэж үзэж байгаа бол ажлын хэсгийн гишүүд гарын үсэг зураагүй байна гэж үзэж байгаа бол яах вэ ойрын үед тийм үү, ажлын хэсэг нь хуралдъя, санал, дүгнэлтээ бүгд нэгдсэн ойлголцолд хүрье. Тэгээд нийгэмдээ бас зөв мэдээлэл өгөх үүднээс үүнийг шийдэх ёстой л гэж бид нар үзэж байна.</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pPr>
      <w:r>
        <w:rPr>
          <w:rFonts w:cs="Arial" w:ascii="Arial" w:hAnsi="Arial"/>
          <w:b/>
          <w:bCs/>
          <w:i w:val="false"/>
          <w:iCs w:val="false"/>
          <w:color w:val="000000"/>
          <w:sz w:val="24"/>
          <w:szCs w:val="24"/>
          <w:lang w:val="mn-Cyrl-MN"/>
        </w:rPr>
        <w:tab/>
        <w:t xml:space="preserve">Ж.Батсуурь: - </w:t>
      </w:r>
      <w:r>
        <w:rPr>
          <w:rFonts w:cs="Arial" w:ascii="Arial" w:hAnsi="Arial"/>
          <w:b w:val="false"/>
          <w:bCs w:val="false"/>
          <w:i w:val="false"/>
          <w:iCs w:val="false"/>
          <w:color w:val="000000"/>
          <w:sz w:val="24"/>
          <w:szCs w:val="24"/>
          <w:lang w:val="mn-Cyrl-MN"/>
        </w:rPr>
        <w:t>Ч.Хүрэлбаатар гишүүн.</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pPr>
      <w:r>
        <w:rPr>
          <w:rFonts w:cs="Arial" w:ascii="Arial" w:hAnsi="Arial"/>
          <w:b/>
          <w:bCs/>
          <w:i w:val="false"/>
          <w:iCs w:val="false"/>
          <w:color w:val="000000"/>
          <w:sz w:val="24"/>
          <w:szCs w:val="24"/>
          <w:lang w:val="mn-Cyrl-MN"/>
        </w:rPr>
        <w:tab/>
        <w:t xml:space="preserve">Ч.Хүрэлбаатар: - </w:t>
      </w:r>
      <w:r>
        <w:rPr>
          <w:rFonts w:cs="Arial" w:ascii="Arial" w:hAnsi="Arial"/>
          <w:b w:val="false"/>
          <w:bCs w:val="false"/>
          <w:i w:val="false"/>
          <w:iCs w:val="false"/>
          <w:color w:val="000000"/>
          <w:sz w:val="24"/>
          <w:szCs w:val="24"/>
          <w:lang w:val="mn-Cyrl-MN"/>
        </w:rPr>
        <w:t>Энэ ажлын хэсэг энэ байгуулагдаад үндсэндээ 11 сар болж байна. Ажлын хэсэг бол 5 удаа хуралдсан. Өнөөдөр ийм их ирцтэй гишүүд байж байна. Тэр ажлын хэсэгт орсон хүмүүс нь хуралдаа ирээд оролцоод өгөөч. Ирэхгүй байгаа шүү дээ. Би санаж байна. 1 удаагийн 2 удаагийн хурал дээр Б.Гарамгайбаатар гишүүн ирсэн. 1 удаагийн хурал дээр нь Г.Батхүү гишүүн ирсэн. 1 удаагийн хурал дээр нь н.Баярсайхан гишүүн ирсэн. Би өөрөө 1 хуралд нь очоогүй. Тэр Хөгжлийн банк дээр нь очиж шалгах юу дээр нь би очоогүй. Хуралддаггүй шүү дээ яг үнэнийг хэлэхэд. Ирдэггүй. Энэ дүгнэлтийг аваачаад тарааж өгөөд үүн дээр санал авъя гээд хэлээд яваад ирэхгүй байхаар чинь одоо бид нар яах юм бэ яг үнэнийг хэлэхэд.</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pPr>
      <w:r>
        <w:rPr>
          <w:rFonts w:cs="Arial" w:ascii="Arial" w:hAnsi="Arial"/>
          <w:b/>
          <w:bCs/>
          <w:i w:val="false"/>
          <w:iCs w:val="false"/>
          <w:color w:val="000000"/>
          <w:sz w:val="24"/>
          <w:szCs w:val="24"/>
          <w:lang w:val="mn-Cyrl-MN"/>
        </w:rPr>
        <w:tab/>
      </w:r>
      <w:r>
        <w:rPr>
          <w:rFonts w:cs="Arial" w:ascii="Arial" w:hAnsi="Arial"/>
          <w:b w:val="false"/>
          <w:bCs w:val="false"/>
          <w:i w:val="false"/>
          <w:iCs w:val="false"/>
          <w:color w:val="000000"/>
          <w:sz w:val="24"/>
          <w:szCs w:val="24"/>
          <w:lang w:val="mn-Cyrl-MN"/>
        </w:rPr>
        <w:t>Дараа нь хамтарсан Байнгын хорооны хурал хийгээд хуралдъя гэнэ. Картаа сугалаад явсан үнэн шүү дээ. Тэгэхээр одоо хараа өнгөрсөн 7 хоног сүүлийн 10 хоногт бол телевизээр захиалгатай мэдээнүүд маш их явж байна. Нэг нэг рүүгээ дайрсан, доромжилсон, үнэнд нийцэхгүй олон юм явуулж байгаа. Бие бие рүүгээ дайрсан. 10 ширхэг хувьцаатай хүнийг 10 тэрбум төгрөг авсан юм шиг ярьж байна. Тэр компани нь 8 сая ширхэг хувьцаатай. 10 ширхэг хувьцаатай хүн түүн дээр нэрээ бичсэнээс болоод тэр хүнийг 10 тэрбум төгрөгийн зээл авсан юм шиг яриад явж байгаа. Энэ байдал бол дахиад бид нар хугацаа алдвал болохгүй. Өнөөдөр хуралдаад шийдвэрээ гаргаад би явах нь зөв гэж үзэж байгаа юм.</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 xml:space="preserve">Одоо би энэ та бүгдэд хэлье. Энэ хурлын материалд юу юун дээр үндэслэсэн юм бэ гэж. Аудитын 2 удаагийн дүгнэлт, Сангийн яамны 2015 оны 6 сарын 15-нд гарсан шалгалтын материал, дээр нь Үндэсний аюулгүй байдлын зөвлөмжийн биелэлт үүн дээр тэр Үндэсний аюулгүй байдлын зөвлөлийн дарга нь юм уу, ажлын албаны дарга О.Очиржав, хэн гэнэ үү тийм хүний гарын үсэгтэй ийм бичиг. Энэ бүгд дээр үндэслэж байж гарсан. Одоо сүүлийн үед телевизээр гараад байгаа энэ Хөгжлийн банкны энэ хэн билээ захирал Н.Мөнхбат байхаа энэ хүний бичиг бий. Улсын Их Хурлын гишүүн Л.Энх-Амгалан танаа, би уншаад өгье.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Та нар ямар бодитой мэдээлэл авахад ямар түвэгтэй байдгийг би хэлээд өгье. Мэдээлэл хүргүүлэх тухай. 2015 оны 10 дугаар сарын 15-ны өдөр танаас ирүүлсэн №109206 тоот албан бичигтэй танилцлаа.</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 xml:space="preserve">Тус албан бичигт Чингис болон Самурай бондын хөрөнгийн эх үүсвэрийн үлдэгдэл болон Монгол Улсын Хөгжлийн банкнаас Монгол банканд бичсэн векселийн төлбөр, алданги зэрэгтэй холбоотой тайлбарыг холбогдох материалуудын хамт ирүүлэх тухай дурдсан байна.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pPr>
      <w:r>
        <w:rPr>
          <w:rFonts w:cs="Arial" w:ascii="Arial" w:hAnsi="Arial"/>
          <w:b/>
          <w:bCs/>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Уг мэдээллийг бидний зүгээс бэлдэж хүргүүлэхэд татгалзах зүйлгүй боловч тайлбарт агуулагдах зарим мэдээлэл нь Монгол Улсын Хөгжлийн банк, түүний харилцагчийн талаарх тодорхой хэмжээний нууцлалтай мэдээлэл байх тул ажлын хэсгийн хуралдааны үеэр өгсөн чиглэлийн дагуу холбогдох тайлбарыг 2015 оны 10 дугаар сарын 19-ний өдрийн 2/1/1276 тоот албан бичгээр Үндэсний аудитын газарт хүргүүлсэн болохыг үүгээр мэдэгдэж байна гэж.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Өөрөөр хэлбэл ажлын хэсэгт чинь ширхэг ч мэдээлэл өгөхгүй гэсэн үг. Хөгжлийн банканд учирсан 1.4 тэрбум төгрөгийн алданги ярихад юу нь нууцлал байдаг юм бэ? Иймэрхүү нөхцөл байдалд ажиллаж байгаа учраас энэ яг ний нуугүй хэлэхэд ажлын хэсэг хуралдаад түүн дээрээс юм гарахгүй. Хангалттай хэрүүлээ хийсэн, хангалттай мөнгө төлж хэвлэлүүдээр явдаг юмаа явсан.</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 xml:space="preserve">Одоо хуралдаад нэг талдаа гараад явах нь би зөв гэж бодож байна. Үнэхээр тамтай байна. Тойрог руугаа явъя явж чадахгүй Л.Энх-Амгалан гишүүний тухай ярьж байна. Л.Энх-Амгалан гишүүн тойрогтоо ажиллахаа </w:t>
      </w:r>
      <w:r>
        <w:rPr>
          <w:rFonts w:cs="Arial" w:ascii="Arial" w:hAnsi="Arial"/>
          <w:b w:val="false"/>
          <w:bCs w:val="false"/>
          <w:i w:val="false"/>
          <w:iCs w:val="false"/>
          <w:color w:val="000000"/>
          <w:sz w:val="24"/>
          <w:szCs w:val="24"/>
          <w:lang w:val="en-US"/>
        </w:rPr>
        <w:t xml:space="preserve">2 </w:t>
      </w:r>
      <w:r>
        <w:rPr>
          <w:rFonts w:cs="Arial" w:ascii="Arial" w:hAnsi="Arial"/>
          <w:b w:val="false"/>
          <w:bCs w:val="false"/>
          <w:i w:val="false"/>
          <w:iCs w:val="false"/>
          <w:color w:val="000000"/>
          <w:sz w:val="24"/>
          <w:szCs w:val="24"/>
          <w:lang w:val="mn-Cyrl-MN"/>
        </w:rPr>
        <w:t>удаа хойшлуулаад тэр Байнгын хорооны өдөр хүлээж байгаад маргааш өглөө нь билүү тэр орой нь тойрог руугаа яваад ажилласан. Өчигдөр утсаар яриад чи гэр гэхэд би Хөвсгөл аймгийн Ренчинлхүм суманд явж байна. Би яаж яваад ч амжихааргүй … /минут дуусав/</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pPr>
      <w:r>
        <w:rPr>
          <w:rFonts w:cs="Arial" w:ascii="Arial" w:hAnsi="Arial"/>
          <w:b/>
          <w:bCs/>
          <w:i w:val="false"/>
          <w:iCs w:val="false"/>
          <w:color w:val="000000"/>
          <w:sz w:val="24"/>
          <w:szCs w:val="24"/>
          <w:lang w:val="mn-Cyrl-MN"/>
        </w:rPr>
        <w:tab/>
        <w:t xml:space="preserve">Ж.Батсуурь: - </w:t>
      </w:r>
      <w:r>
        <w:rPr>
          <w:rFonts w:cs="Arial" w:ascii="Arial" w:hAnsi="Arial"/>
          <w:b w:val="false"/>
          <w:bCs w:val="false"/>
          <w:i w:val="false"/>
          <w:iCs w:val="false"/>
          <w:color w:val="000000"/>
          <w:sz w:val="24"/>
          <w:szCs w:val="24"/>
          <w:lang w:val="mn-Cyrl-MN"/>
        </w:rPr>
        <w:t>За хэлэлцэх асуудалтай холбоотой саналаа ирүүлсэн гишүүд үг, саналаа хэлж дууслаа. Ер нь бол энэ бол бас нэлээн их 1 дүгээр сард 2015 оны 01 дүгээр сард 2 Байнгын хорооны шийдвэрээр байгуулагдсан ажлын хэсэг байгаа. Тэгээд ажлын хэсгийн хуралдаануудыг бол Байнгын хорооны зүгээс байнга одоо тухайн 7 хоногийн ажлын хуваарьт оруулж ажлын дэд хэсгүүд бол эхний 2, 3 саруудад бол нэлээн идэвхтэй ажиллаж байсан. Түүнээс гадна Их Хурлын гишүүдээс бүрдсэн ажлын хэсгийг хуралдаж энэ дүгнэлт, материалаа нэгтгэж хоорондоо ярьж, шийдвэрлэж албан ёсоор материалаа оруулж ир гэдгийг бол удаа дараа яаж байсан.</w:t>
      </w:r>
    </w:p>
    <w:p>
      <w:pPr>
        <w:pStyle w:val="Normal"/>
        <w:spacing w:before="0" w:after="0"/>
        <w:ind w:left="0" w:right="0" w:hanging="0"/>
        <w:jc w:val="both"/>
        <w:rPr>
          <w:rFonts w:ascii="Arial" w:hAnsi="Arial" w:cs="Arial"/>
          <w:i w:val="false"/>
          <w:i w:val="false"/>
          <w:iCs w:val="false"/>
          <w:color w:val="000000"/>
          <w:sz w:val="24"/>
          <w:szCs w:val="24"/>
          <w:lang w:val="mn-Cyrl-MN"/>
        </w:rPr>
      </w:pPr>
      <w:r>
        <w:rPr>
          <w:rFonts w:cs="Arial" w:ascii="Arial" w:hAnsi="Arial"/>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 xml:space="preserve">Тийм учраас энэ ажлын хэсгийн гүшүүдийн ирц бүрдэж өгөхгүй бас байдлыг нэлээд хүндрүүлсэн юмнууд бол байгаа байх. Тэгээд одоо би харж байна. Аль, аль намын бүлгүүдийн дарга нар ч сая үг хэллээ. Гишүүдээс харж байхад бол ажлын хэсгийнхээ хуралдааныг хийе энэ шалгалтынхаа материалууд дээр бас буруу зөрүү ойлголттой зүйлүүд байгаа бол саналаа нэгтгэж үүнийгээ шийдвэрлэж гарын үсэг зурж оруулж ирье гэж байгаа ийм байр суурь илэрхийлж байна гэж би ойлголоо. </w:t>
      </w:r>
    </w:p>
    <w:p>
      <w:pPr>
        <w:pStyle w:val="Normal"/>
        <w:spacing w:before="0" w:after="0"/>
        <w:ind w:left="0" w:right="0" w:hanging="0"/>
        <w:jc w:val="both"/>
        <w:rPr>
          <w:rFonts w:ascii="Arial" w:hAnsi="Arial" w:cs="Arial"/>
          <w:i w:val="false"/>
          <w:i w:val="false"/>
          <w:iCs w:val="false"/>
          <w:color w:val="000000"/>
          <w:sz w:val="24"/>
          <w:szCs w:val="24"/>
          <w:lang w:val="mn-Cyrl-MN"/>
        </w:rPr>
      </w:pPr>
      <w:r>
        <w:rPr>
          <w:rFonts w:cs="Arial" w:ascii="Arial" w:hAnsi="Arial"/>
          <w:i w:val="false"/>
          <w:iCs w:val="false"/>
          <w:color w:val="000000"/>
          <w:sz w:val="24"/>
          <w:szCs w:val="24"/>
          <w:lang w:val="mn-Cyrl-MN"/>
        </w:rPr>
      </w:r>
    </w:p>
    <w:p>
      <w:pPr>
        <w:pStyle w:val="Normal"/>
        <w:spacing w:before="0" w:after="0"/>
        <w:ind w:left="0" w:right="0" w:hanging="0"/>
        <w:jc w:val="both"/>
        <w:rPr/>
      </w:pPr>
      <w:r>
        <w:rPr>
          <w:rFonts w:cs="Arial" w:ascii="Arial" w:hAnsi="Arial"/>
          <w:b/>
          <w:bCs/>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Тэгвэл ингээд ажлын хэсэг ирэх 7 хоногийн эхээр хуралдаад ирэх 7 хоногийн 2 Байнгын хорооны хамтарсан хуралдаанаар хэлэлцье гэсэн саналтай байна гэж ойлгож байна энэ зөв үү? За тэгвэл горимын санал түрүүн хэлсэн гишүүдээс, за ингээд үг хэлээд байх юм бол, энэ түрүүн хэн Б.Гарамгайбаатар гишүүн горимын санал гаргасан. М.Зоригт гишүүн ещё С.Бямбацогт гишүүн бас гаргасан. Тийм учраас харин одоо гишүүд маань үүнийг хэлэлцэж бас нэг үнэн мөнийг нь бодитой байдлаар мэдээлэл хийхгүй бол аль, аль талаас нь гарсан мэдээлэл бол харьцангуй улс төржүүлж, буруу зөрүү ойлголтын зөрүүнээс шалтгаалсан зүйлүүд ч их байгаа. Аль одоо 1990-ээд оны эхээр нэг компанийн 10 ширхэг хувьцаа нэр дээрээ анх бүртгүүлсэн байсан тэр хувьцааных нь нэрээр одоо авсан юу гэж ингэж ярьж ингэж ойлголт төрүүлж болохгүй. </w:t>
      </w:r>
    </w:p>
    <w:p>
      <w:pPr>
        <w:pStyle w:val="Normal"/>
        <w:spacing w:before="0" w:after="0"/>
        <w:ind w:left="0" w:right="0" w:hanging="0"/>
        <w:jc w:val="both"/>
        <w:rPr>
          <w:rFonts w:ascii="Arial" w:hAnsi="Arial" w:cs="Arial"/>
          <w:i w:val="false"/>
          <w:i w:val="false"/>
          <w:iCs w:val="false"/>
          <w:color w:val="000000"/>
          <w:sz w:val="24"/>
          <w:szCs w:val="24"/>
          <w:lang w:val="mn-Cyrl-MN"/>
        </w:rPr>
      </w:pPr>
      <w:r>
        <w:rPr>
          <w:rFonts w:cs="Arial" w:ascii="Arial" w:hAnsi="Arial"/>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Тийм учраас за ингээд ажлын хэсэг, за горимын саналыг дагуу санал хураалт явуулъя. 2 Байнгын хорооны гишүүд кноподоо анхааръя. Ингээд горимын саналын дагуу ажлын хэсэг дахиж хуралдаж, Байнгын хороонд ирэх 7 хоногт багтааж асуудлаа дүгнэлтээ оруулж ирж тэгээд Байнгын хорооны хуралдаанаар авч хэлэлцье гэж. Тийм учраас санал хураалт явуулъя. Санал хураалт. Ж.Энхбаяр гишүүн. Энэ горимын саналыг сонсъё. Горимын санал шүү өөр зүйл ярихгүй шүү.</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pPr>
      <w:r>
        <w:rPr>
          <w:rFonts w:cs="Arial" w:ascii="Arial" w:hAnsi="Arial"/>
          <w:b/>
          <w:bCs/>
          <w:i w:val="false"/>
          <w:iCs w:val="false"/>
          <w:color w:val="000000"/>
          <w:sz w:val="24"/>
          <w:szCs w:val="24"/>
          <w:lang w:val="mn-Cyrl-MN"/>
        </w:rPr>
        <w:tab/>
        <w:t>Ж.Энхбаяр: -</w:t>
      </w:r>
      <w:r>
        <w:rPr>
          <w:rFonts w:cs="Arial" w:ascii="Arial" w:hAnsi="Arial"/>
          <w:b w:val="false"/>
          <w:bCs w:val="false"/>
          <w:i w:val="false"/>
          <w:iCs w:val="false"/>
          <w:color w:val="000000"/>
          <w:sz w:val="24"/>
          <w:szCs w:val="24"/>
          <w:lang w:val="mn-Cyrl-MN"/>
        </w:rPr>
        <w:t xml:space="preserve"> Баярлалаа. Үндсэндээ бараг 11 сарын хугацааг алдлаа. Тэгэхээр энэ ажлын хэсэгт орсон гишүүдийг бие биетэйгээ очиж уулзаад учраад нэг ойлголц гэж бас нэг хугацаагаар бид нар шахах ёстой. 7 хоногийн хугацаа өг. 7 хоногийн дотор энэ хүмүүс хуралдаад ажлаа хий. Та нарыг ажлыг шалга гэж үүрэг өгсөн. Нийгэм харж байна. Нийгэм хуваагдаж байна. Монгол Улс түүхэндээ асар их хөрөнгө оруулалтыг энэ богино хугацаанд захирсан, зарцуулсан. Үр дүнг нь хүлээж байгаа юм.</w:t>
      </w:r>
    </w:p>
    <w:p>
      <w:pPr>
        <w:pStyle w:val="Normal"/>
        <w:spacing w:before="0" w:after="0"/>
        <w:ind w:left="0" w:right="0" w:hanging="0"/>
        <w:jc w:val="both"/>
        <w:rPr>
          <w:rFonts w:ascii="Arial" w:hAnsi="Arial" w:cs="Arial"/>
          <w:i w:val="false"/>
          <w:i w:val="false"/>
          <w:iCs w:val="false"/>
          <w:color w:val="000000"/>
          <w:sz w:val="24"/>
          <w:szCs w:val="24"/>
          <w:lang w:val="mn-Cyrl-MN"/>
        </w:rPr>
      </w:pPr>
      <w:r>
        <w:rPr>
          <w:rFonts w:cs="Arial" w:ascii="Arial" w:hAnsi="Arial"/>
          <w:i w:val="false"/>
          <w:iCs w:val="false"/>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lang w:val="mn-Cyrl-MN"/>
        </w:rPr>
        <w:tab/>
        <w:t>Тийм болохоор Байнгын хороо үүрэг өг. 7 хоногийн хугацаан дотор энэ хүмүүсийг ийш тийшээ явахыг нь хоригло. Томилолт өгөхгүй, гадагшаа явуулахгүй тэгээд … /үг тасрав/</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pPr>
      <w:r>
        <w:rPr>
          <w:rFonts w:cs="Arial" w:ascii="Arial" w:hAnsi="Arial"/>
          <w:b/>
          <w:bCs/>
          <w:i w:val="false"/>
          <w:iCs w:val="false"/>
          <w:color w:val="000000"/>
          <w:sz w:val="24"/>
          <w:szCs w:val="24"/>
          <w:lang w:val="mn-Cyrl-MN"/>
        </w:rPr>
        <w:tab/>
        <w:t>Ж.Батсуурь: -</w:t>
      </w:r>
      <w:r>
        <w:rPr>
          <w:rFonts w:cs="Arial" w:ascii="Arial" w:hAnsi="Arial"/>
          <w:b w:val="false"/>
          <w:bCs w:val="false"/>
          <w:i w:val="false"/>
          <w:iCs w:val="false"/>
          <w:color w:val="000000"/>
          <w:sz w:val="24"/>
          <w:szCs w:val="24"/>
          <w:lang w:val="mn-Cyrl-MN"/>
        </w:rPr>
        <w:t xml:space="preserve"> За, за. Ж.Энхбаяр гишүүний үгүй, үгүй ээ горимын санал бол одоо Байнгын хорооны саяын санал хураалттай яг ижил боллоо. За Ж.Энхбаяраа больчих. </w:t>
      </w:r>
    </w:p>
    <w:p>
      <w:pPr>
        <w:pStyle w:val="Normal"/>
        <w:spacing w:before="0" w:after="0"/>
        <w:ind w:left="0" w:right="0" w:hanging="0"/>
        <w:jc w:val="both"/>
        <w:rPr>
          <w:rFonts w:ascii="Arial" w:hAnsi="Arial" w:cs="Arial"/>
          <w:i w:val="false"/>
          <w:i w:val="false"/>
          <w:iCs w:val="false"/>
          <w:color w:val="000000"/>
          <w:sz w:val="24"/>
          <w:szCs w:val="24"/>
          <w:lang w:val="mn-Cyrl-MN"/>
        </w:rPr>
      </w:pPr>
      <w:r>
        <w:rPr>
          <w:rFonts w:cs="Arial" w:ascii="Arial" w:hAnsi="Arial"/>
          <w:i w:val="false"/>
          <w:iCs w:val="false"/>
          <w:color w:val="000000"/>
          <w:sz w:val="24"/>
          <w:szCs w:val="24"/>
          <w:lang w:val="mn-Cyrl-MN"/>
        </w:rPr>
      </w:r>
    </w:p>
    <w:p>
      <w:pPr>
        <w:pStyle w:val="Normal"/>
        <w:spacing w:before="0" w:after="0"/>
        <w:ind w:left="0" w:right="0" w:hanging="0"/>
        <w:jc w:val="both"/>
        <w:rPr/>
      </w:pPr>
      <w:r>
        <w:rPr>
          <w:rFonts w:cs="Arial" w:ascii="Arial" w:hAnsi="Arial"/>
          <w:b/>
          <w:bCs/>
          <w:i w:val="false"/>
          <w:iCs w:val="false"/>
          <w:color w:val="000000"/>
          <w:sz w:val="24"/>
          <w:szCs w:val="24"/>
          <w:lang w:val="mn-Cyrl-MN"/>
        </w:rPr>
        <w:tab/>
        <w:t xml:space="preserve">Ж.Энхбаяр: - </w:t>
      </w:r>
      <w:r>
        <w:rPr>
          <w:rFonts w:cs="Arial" w:ascii="Arial" w:hAnsi="Arial"/>
          <w:b w:val="false"/>
          <w:bCs w:val="false"/>
          <w:i w:val="false"/>
          <w:iCs w:val="false"/>
          <w:color w:val="000000"/>
          <w:sz w:val="24"/>
          <w:szCs w:val="24"/>
          <w:lang w:val="mn-Cyrl-MN"/>
        </w:rPr>
        <w:t>Тэгээд үүргээр шахаж өгөхгүй бол дахиад 11 сар болж шийдээгүй хүмүүс … /үг тасрав/</w:t>
      </w:r>
    </w:p>
    <w:p>
      <w:pPr>
        <w:pStyle w:val="Normal"/>
        <w:spacing w:before="0" w:after="0"/>
        <w:ind w:left="0" w:right="0" w:hanging="0"/>
        <w:jc w:val="both"/>
        <w:rPr>
          <w:rFonts w:ascii="Arial" w:hAnsi="Arial" w:cs="Arial"/>
          <w:i w:val="false"/>
          <w:i w:val="false"/>
          <w:iCs w:val="false"/>
          <w:color w:val="000000"/>
          <w:sz w:val="24"/>
          <w:szCs w:val="24"/>
          <w:lang w:val="mn-Cyrl-MN"/>
        </w:rPr>
      </w:pPr>
      <w:r>
        <w:rPr>
          <w:rFonts w:cs="Arial" w:ascii="Arial" w:hAnsi="Arial"/>
          <w:i w:val="false"/>
          <w:iCs w:val="false"/>
          <w:color w:val="000000"/>
          <w:sz w:val="24"/>
          <w:szCs w:val="24"/>
          <w:lang w:val="mn-Cyrl-MN"/>
        </w:rPr>
      </w:r>
    </w:p>
    <w:p>
      <w:pPr>
        <w:pStyle w:val="Normal"/>
        <w:spacing w:before="0" w:after="0"/>
        <w:ind w:left="0" w:right="0" w:hanging="0"/>
        <w:jc w:val="both"/>
        <w:rPr/>
      </w:pPr>
      <w:r>
        <w:rPr>
          <w:rFonts w:cs="Arial" w:ascii="Arial" w:hAnsi="Arial"/>
          <w:b/>
          <w:bCs/>
          <w:i w:val="false"/>
          <w:iCs w:val="false"/>
          <w:color w:val="000000"/>
          <w:sz w:val="24"/>
          <w:szCs w:val="24"/>
          <w:lang w:val="mn-Cyrl-MN"/>
        </w:rPr>
        <w:tab/>
        <w:t xml:space="preserve">Ж.Батсуурь: - </w:t>
      </w:r>
      <w:r>
        <w:rPr>
          <w:rFonts w:cs="Arial" w:ascii="Arial" w:hAnsi="Arial"/>
          <w:b w:val="false"/>
          <w:bCs w:val="false"/>
          <w:i w:val="false"/>
          <w:iCs w:val="false"/>
          <w:color w:val="000000"/>
          <w:sz w:val="24"/>
          <w:szCs w:val="24"/>
          <w:lang w:val="mn-Cyrl-MN"/>
        </w:rPr>
        <w:t xml:space="preserve">Ингээд байх юм бол дуусахгүй. Сая би хэллээ шүү дээ. Одоо ирэх 7 хоногийн яг 1 долоо 7 хоногийн дараагаар Байнгын хороо хуралдана. Тийм учраас энэ хугацаанд ажлын хэсэгт хариуцлагатай байж 2 намын бүлгийн удирдлагууд ч энд сууж байна. 2 намын бүлгийн удирдлагууд ч гэсэн идэвх чармайлт гаргаж энэ асуудлаа хэлэлцүүлж оруулж ирье гэдэг үүргийг өгч байна. Тэгээд санал хураалт явж шийдэх үү? Санал хураах хэрэггүй боллоо шүү дээ. Хураах уу, за санал хураалаа, санал хураана шүү. Ингээд ирэх 7 хоногийн Байнгын хорооны хуралдаан хүртэл энэ асуудлыг хойшлуулъя. Энэ хугацаанд ажлын хэсэг бол дүгнэлтээ албан ёсны болгож оруулж ирнэ гэсэн, тийм үүгээр ингээд байх юм бол дуусахгүй. За санал хураалт, санал хураалт шүү. 23 гишүүн санал хураалтад оролцож 18 гишүүн саяын горимын саналыг дэмжлээ. Ингээд Байнгын хорооны энэ хэлэлцэх асуудлыг ирэх 7 хоногийн Байнгын хороо хүртэл хойшлууллаа. Ажлын хэсгийн дарга, ажлын хэсгийн гишүүдэд бүгдэд нь ирэх 7 хоногт Байнгын хорооны хурлын өмнө авч хэлэлцэнэ шүү дараагийн 7 хоногт. </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iCs/>
          <w:sz w:val="24"/>
          <w:szCs w:val="24"/>
          <w:lang w:val="ms-MY"/>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iCs/>
          <w:sz w:val="24"/>
          <w:szCs w:val="24"/>
          <w:lang w:val="ms-MY"/>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sectPr>
      <w:footerReference w:type="default" r:id="rId2"/>
      <w:type w:val="nextPage"/>
      <w:pgSz w:w="12240" w:h="15840"/>
      <w:pgMar w:left="2010" w:right="87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shd w:fill="FFFFFF" w:val="clear"/>
      </w:rPr>
      <w:t xml:space="preserve"> </w:t>
    </w:r>
    <w:r>
      <w:rPr>
        <w:shd w:fill="FFFFFF" w:val="clear"/>
      </w:rPr>
      <w:fldChar w:fldCharType="begin"/>
    </w:r>
    <w:r>
      <w:instrText> PAGE </w:instrText>
    </w:r>
    <w:r>
      <w:fldChar w:fldCharType="separate"/>
    </w:r>
    <w:r>
      <w:t>11</w:t>
    </w:r>
    <w:r>
      <w:fldChar w:fldCharType="end"/>
    </w:r>
  </w:p>
</w:ft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Liberation Serif" w:hAnsi="Liberation Serif" w:eastAsia="Lucida Sans Unicode" w:cs="Mangal"/>
      <w:color w:val="00000A"/>
      <w:sz w:val="24"/>
      <w:szCs w:val="24"/>
      <w:lang w:val="en-US" w:eastAsia="zh-CN" w:bidi="hi-IN"/>
    </w:rPr>
  </w:style>
  <w:style w:type="paragraph" w:styleId="Heading2">
    <w:name w:val="Heading 2"/>
    <w:basedOn w:val="Heading"/>
    <w:qFormat/>
    <w:p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FootnoteAnchor">
    <w:name w:val="Footnote Anchor"/>
    <w:rPr>
      <w:vertAlign w:val="superscript"/>
    </w:rPr>
  </w:style>
  <w:style w:type="character" w:styleId="FootnoteCharacters">
    <w:name w:val="Footnote Characters"/>
    <w:qFormat/>
    <w:rPr/>
  </w:style>
  <w:style w:type="character" w:styleId="NumberingSymbols">
    <w:name w:val="Numbering Symbols"/>
    <w:qFormat/>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overflowPunct w:val="fals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Footnote">
    <w:name w:val="Footnote"/>
    <w:basedOn w:val="Normal"/>
    <w:pPr>
      <w:suppressLineNumbers/>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219301</TotalTime>
  <Application>LibreOffice/4.4.1.2$Windows_x86 LibreOffice_project/45e2de17089c24a1fa810c8f975a7171ba4cd432</Application>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2015-05-26T15:19:24Z</cp:lastPrinted>
  <dcterms:modified xsi:type="dcterms:W3CDTF">2015-12-03T09:23:08Z</dcterms:modified>
  <cp:revision>867</cp:revision>
</cp:coreProperties>
</file>

<file path=docProps/custom.xml><?xml version="1.0" encoding="utf-8"?>
<Properties xmlns="http://schemas.openxmlformats.org/officeDocument/2006/custom-properties" xmlns:vt="http://schemas.openxmlformats.org/officeDocument/2006/docPropsVTypes"/>
</file>