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63224D8" w14:textId="77777777" w:rsidR="003332C3" w:rsidRPr="00C37E96" w:rsidRDefault="003332C3" w:rsidP="003332C3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>ЗӨРЧИЛ ШАЛГАН ШИЙДВЭРЛЭХ ТУХАЙ</w:t>
      </w:r>
    </w:p>
    <w:p w14:paraId="5CBC52AD" w14:textId="77777777" w:rsidR="003332C3" w:rsidRPr="00C37E96" w:rsidRDefault="003332C3" w:rsidP="003332C3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   </w:t>
      </w:r>
      <w:r w:rsidRPr="00C37E96">
        <w:rPr>
          <w:rFonts w:ascii="Arial" w:eastAsia="Arial" w:hAnsi="Arial" w:cs="Arial"/>
          <w:b/>
          <w:lang w:val="mn-MN"/>
        </w:rPr>
        <w:t>ХУУЛЬД НЭМЭЛТ ОРУУЛАХ ТУХАЙ</w:t>
      </w:r>
    </w:p>
    <w:p w14:paraId="3FBC9961" w14:textId="77777777" w:rsidR="003332C3" w:rsidRPr="00C37E96" w:rsidRDefault="003332C3" w:rsidP="003332C3">
      <w:pPr>
        <w:spacing w:line="360" w:lineRule="auto"/>
        <w:jc w:val="both"/>
        <w:rPr>
          <w:rFonts w:ascii="Arial" w:eastAsia="Arial" w:hAnsi="Arial" w:cs="Arial"/>
          <w:lang w:val="mn-MN"/>
        </w:rPr>
      </w:pPr>
    </w:p>
    <w:p w14:paraId="4154F29C" w14:textId="77777777" w:rsidR="003332C3" w:rsidRPr="00C37E96" w:rsidRDefault="003332C3" w:rsidP="003332C3">
      <w:pPr>
        <w:ind w:firstLine="720"/>
        <w:jc w:val="both"/>
        <w:rPr>
          <w:rFonts w:ascii="Arial" w:eastAsia="Arial" w:hAnsi="Arial" w:cs="Arial"/>
          <w:highlight w:val="white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highlight w:val="white"/>
          <w:lang w:val="mn-MN"/>
        </w:rPr>
        <w:t xml:space="preserve">Зөрчил шалган шийдвэрлэх тухай хуулийн 1.8 дугаар зүйлийн 6.8 дахь заалтын </w:t>
      </w:r>
      <w:r>
        <w:rPr>
          <w:rFonts w:ascii="Arial" w:eastAsia="Arial" w:hAnsi="Arial" w:cs="Arial"/>
          <w:color w:val="000000"/>
          <w:highlight w:val="white"/>
          <w:lang w:val="mn-MN"/>
        </w:rPr>
        <w:t xml:space="preserve">“15.31 дүгээр зүйлийн 1, </w:t>
      </w:r>
      <w:r w:rsidRPr="00C37E96">
        <w:rPr>
          <w:rFonts w:ascii="Arial" w:eastAsia="Arial" w:hAnsi="Arial" w:cs="Arial"/>
          <w:color w:val="000000"/>
          <w:highlight w:val="white"/>
          <w:lang w:val="mn-MN"/>
        </w:rPr>
        <w:t xml:space="preserve">2 дахь хэсэг,” </w:t>
      </w:r>
      <w:r w:rsidRPr="00C37E96">
        <w:rPr>
          <w:rFonts w:ascii="Arial" w:eastAsia="Arial" w:hAnsi="Arial" w:cs="Arial"/>
          <w:highlight w:val="white"/>
          <w:lang w:val="mn-MN"/>
        </w:rPr>
        <w:t>гэсний дараа “</w:t>
      </w:r>
      <w:r w:rsidRPr="00C37E96">
        <w:rPr>
          <w:rFonts w:ascii="Arial" w:eastAsia="Arial" w:hAnsi="Arial" w:cs="Arial"/>
          <w:lang w:val="mn-MN"/>
        </w:rPr>
        <w:t>15.34 дүгээр</w:t>
      </w:r>
      <w:r w:rsidRPr="00C37E96">
        <w:rPr>
          <w:rFonts w:ascii="Arial" w:eastAsia="Arial" w:hAnsi="Arial" w:cs="Arial"/>
          <w:highlight w:val="white"/>
          <w:lang w:val="mn-MN"/>
        </w:rPr>
        <w:t>,” гэж нэмсүгэй.</w:t>
      </w:r>
    </w:p>
    <w:p w14:paraId="72EC1260" w14:textId="77777777" w:rsidR="003332C3" w:rsidRPr="00C37E96" w:rsidRDefault="003332C3" w:rsidP="003332C3">
      <w:pPr>
        <w:ind w:firstLine="720"/>
        <w:jc w:val="both"/>
        <w:rPr>
          <w:color w:val="000000"/>
          <w:lang w:val="mn-MN"/>
        </w:rPr>
      </w:pPr>
    </w:p>
    <w:p w14:paraId="6589E68E" w14:textId="77777777" w:rsidR="003332C3" w:rsidRPr="00C37E96" w:rsidRDefault="003332C3" w:rsidP="003332C3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765ED530" w14:textId="77777777" w:rsidR="003332C3" w:rsidRPr="00C37E96" w:rsidRDefault="003332C3" w:rsidP="003332C3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> </w:t>
      </w:r>
    </w:p>
    <w:p w14:paraId="2F257917" w14:textId="77777777" w:rsidR="003332C3" w:rsidRPr="00C37E96" w:rsidRDefault="003332C3" w:rsidP="003332C3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BA33B80" w14:textId="77777777" w:rsidR="003332C3" w:rsidRPr="00C37E96" w:rsidRDefault="003332C3" w:rsidP="003332C3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02E76AA" w14:textId="77777777" w:rsidR="003332C3" w:rsidRDefault="003332C3" w:rsidP="003332C3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218B3772" w14:textId="77777777" w:rsidR="003332C3" w:rsidRPr="00C37E96" w:rsidRDefault="003332C3" w:rsidP="003332C3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6090DA42" w:rsidR="00AC34DB" w:rsidRPr="00B24462" w:rsidRDefault="003332C3" w:rsidP="003332C3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2022-02-14T05:46:00Z</dcterms:created>
  <dcterms:modified xsi:type="dcterms:W3CDTF">2022-02-14T05:46:00Z</dcterms:modified>
</cp:coreProperties>
</file>