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bookmarkStart w:id="0" w:name="_GoBack"/>
      <w:bookmarkEnd w:id="0"/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Монгол Улсын Их Хурлын 2007 оны намрын ээлжит чуулганы Нийгмийн бодлого, боловсрол, соёл, шинжлэх ухааны байнгын хорооны 2008 оны 1 д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гээр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сарын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29-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ний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д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р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/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Лхагва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гараг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/-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ийн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хуралдаан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15.00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цагт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Т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рийн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ордны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\"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А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\"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танхимд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эхлэв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Байнгын хорооны дарга, УИХ-ын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 Mon" w:hAnsi="Arial Mon" w:cs="Tahoma"/>
          <w:color w:val="000000"/>
        </w:rPr>
        <w:t>.</w:t>
      </w:r>
      <w:r w:rsidRPr="006F09E6">
        <w:rPr>
          <w:rFonts w:ascii="Arial Mon" w:hAnsi="Arial Mon" w:cs="Arial Mon"/>
          <w:color w:val="000000"/>
        </w:rPr>
        <w:t>Ганди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ирц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хэлэлцэх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асуудлыг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танилцуулж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хуралдааныг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даргалав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Хуралдаанд ирвэл зохих 18 гиш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нээс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11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гиш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ирж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, 61.1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хувийн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ирцтэй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байв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Ч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тэй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Б.Бат-Эрдэнэ, Л.Одончимэд, Я.Санжмятав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Тасалсан: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Л.Г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ндалай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,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К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Саираан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,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А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Цанжи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д,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Энхт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вшин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УИХ-ын гиш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Э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Бат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-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нараас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рг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мэд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лсэн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Ахмад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настны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нийгмийн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хамгааллын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хуульд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нэмэлт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,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рчл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лт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оруулах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,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Нийтээр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тэмдэглэх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баярын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болон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тэмдэглэлт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др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дийн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хуульд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нэмэлт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оруулах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хуулийн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т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с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/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хэлэлцэх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эсэх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/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Хэлэлцэж буй асуудалтай холбогдуулан УИХ-ын Тамгын газрын з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вл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О</w:t>
      </w:r>
      <w:r w:rsidRPr="006F09E6">
        <w:rPr>
          <w:rFonts w:ascii="Arial Mon" w:hAnsi="Arial Mon" w:cs="Tahoma"/>
          <w:color w:val="000000"/>
        </w:rPr>
        <w:t>.Баяраа, Нийгмийн бодлого, боловсрол, соёл, шинжлэх ухааны байнгын хорооны референт С.Цолмон нарын 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рэлдэх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нтэй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ажлын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хэсэг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байлцав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Хуулийн 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талаар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УИХ</w:t>
      </w:r>
      <w:r w:rsidRPr="006F09E6">
        <w:rPr>
          <w:rFonts w:ascii="Arial Mon" w:hAnsi="Arial Mon" w:cs="Tahoma"/>
          <w:color w:val="000000"/>
        </w:rPr>
        <w:t>-</w:t>
      </w:r>
      <w:r w:rsidRPr="006F09E6">
        <w:rPr>
          <w:rFonts w:ascii="Arial Mon" w:hAnsi="Arial Mon" w:cs="Arial Mon"/>
          <w:color w:val="000000"/>
        </w:rPr>
        <w:t>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</w:t>
      </w:r>
      <w:r w:rsidRPr="006F09E6">
        <w:rPr>
          <w:rFonts w:ascii="Arial Mon" w:hAnsi="Arial Mon" w:cs="Tahoma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А</w:t>
      </w:r>
      <w:r w:rsidRPr="006F09E6">
        <w:rPr>
          <w:rFonts w:ascii="Arial Mon" w:hAnsi="Arial Mon" w:cs="Tahoma"/>
          <w:color w:val="000000"/>
        </w:rPr>
        <w:t>.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танилцуулав.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Хэлэлцэж буй асуудалтай холбогдуулж УИХ-ын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 Mon" w:hAnsi="Arial Mon" w:cs="Tahoma"/>
          <w:color w:val="000000"/>
        </w:rPr>
        <w:t>.</w:t>
      </w:r>
      <w:r w:rsidRPr="006F09E6">
        <w:rPr>
          <w:rFonts w:ascii="Arial Mon" w:hAnsi="Arial Mon" w:cs="Arial Mon"/>
          <w:color w:val="000000"/>
        </w:rPr>
        <w:t>Ламбаагийн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асуултад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УИХ</w:t>
      </w:r>
      <w:r w:rsidRPr="006F09E6">
        <w:rPr>
          <w:rFonts w:ascii="Arial Mon" w:hAnsi="Arial Mon" w:cs="Tahoma"/>
          <w:color w:val="000000"/>
        </w:rPr>
        <w:t>-</w:t>
      </w:r>
      <w:r w:rsidRPr="006F09E6">
        <w:rPr>
          <w:rFonts w:ascii="Arial Mon" w:hAnsi="Arial Mon" w:cs="Arial Mon"/>
          <w:color w:val="000000"/>
        </w:rPr>
        <w:t>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>.</w:t>
      </w:r>
      <w:r w:rsidRPr="006F09E6">
        <w:rPr>
          <w:rFonts w:ascii="Arial Mon" w:hAnsi="Arial Mon" w:cs="Arial Mon"/>
          <w:color w:val="000000"/>
        </w:rPr>
        <w:t>Дондог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хариулж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тайлбар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хийв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УИХ-ын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>.</w:t>
      </w:r>
      <w:r w:rsidRPr="006F09E6">
        <w:rPr>
          <w:rFonts w:ascii="Arial Mon" w:hAnsi="Arial Mon" w:cs="Arial Mon"/>
          <w:color w:val="000000"/>
        </w:rPr>
        <w:t>Дондог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Г</w:t>
      </w:r>
      <w:r w:rsidRPr="006F09E6">
        <w:rPr>
          <w:rFonts w:ascii="Arial Mon" w:hAnsi="Arial Mon" w:cs="Tahoma"/>
          <w:color w:val="000000"/>
        </w:rPr>
        <w:t>.</w:t>
      </w:r>
      <w:r w:rsidRPr="006F09E6">
        <w:rPr>
          <w:rFonts w:ascii="Arial Mon" w:hAnsi="Arial Mon" w:cs="Arial Mon"/>
          <w:color w:val="000000"/>
        </w:rPr>
        <w:t>Адъяа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хэлэв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УИХ-ын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Бат</w:t>
      </w:r>
      <w:r w:rsidRPr="006F09E6">
        <w:rPr>
          <w:rFonts w:ascii="Arial Mon" w:hAnsi="Arial Mon" w:cs="Tahoma"/>
          <w:color w:val="000000"/>
        </w:rPr>
        <w:t>-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нараас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рг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мэд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лсэн Ахмад настны нийгмийн хамгааллын тухай хуульд нэмэлт,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рчл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Нийтээр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баярын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др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нэмэлт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слийг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хэлэлцье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гэсэн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саналыг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дэмжиж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гараа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рг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З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вш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рс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            </w:t>
      </w:r>
      <w:r w:rsidRPr="006F09E6">
        <w:rPr>
          <w:rFonts w:ascii="Arial Mon" w:hAnsi="Arial Mon" w:cs="Tahoma"/>
          <w:color w:val="000000"/>
        </w:rPr>
        <w:t xml:space="preserve"> 2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Татгалзсан               9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гд                           </w:t>
      </w:r>
      <w:r w:rsidRPr="006F09E6">
        <w:rPr>
          <w:rFonts w:ascii="Arial Mon" w:hAnsi="Arial Mon" w:cs="Tahoma"/>
          <w:color w:val="000000"/>
        </w:rPr>
        <w:t xml:space="preserve"> 11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дийн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олонхийн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саналаар дэмжигдээг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санаачлагч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УИХ</w:t>
      </w:r>
      <w:r w:rsidRPr="006F09E6">
        <w:rPr>
          <w:rFonts w:ascii="Arial Mon" w:hAnsi="Arial Mon" w:cs="Tahoma"/>
          <w:color w:val="000000"/>
        </w:rPr>
        <w:t>-</w:t>
      </w:r>
      <w:r w:rsidRPr="006F09E6">
        <w:rPr>
          <w:rFonts w:ascii="Arial Mon" w:hAnsi="Arial Mon" w:cs="Arial Mon"/>
          <w:color w:val="000000"/>
        </w:rPr>
        <w:t>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А</w:t>
      </w:r>
      <w:r w:rsidRPr="006F09E6">
        <w:rPr>
          <w:rFonts w:ascii="Arial Mon" w:hAnsi="Arial Mon" w:cs="Tahoma"/>
          <w:color w:val="000000"/>
        </w:rPr>
        <w:t>.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хэлэв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санаачлагчийн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хэлсэн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гтэй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холбогдуулан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>.</w:t>
      </w:r>
      <w:r w:rsidRPr="006F09E6">
        <w:rPr>
          <w:rFonts w:ascii="Arial Mon" w:hAnsi="Arial Mon" w:cs="Arial Mon"/>
          <w:color w:val="000000"/>
        </w:rPr>
        <w:t>Дондог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 Mon" w:hAnsi="Arial Mon" w:cs="Tahoma"/>
          <w:color w:val="000000"/>
        </w:rPr>
        <w:t>.</w:t>
      </w:r>
      <w:r w:rsidRPr="006F09E6">
        <w:rPr>
          <w:rFonts w:ascii="Arial Mon" w:hAnsi="Arial Mon" w:cs="Arial Mon"/>
          <w:color w:val="000000"/>
        </w:rPr>
        <w:t>Ганди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хэлэв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lastRenderedPageBreak/>
        <w:t>Хуралдаан 15 цаг 15 минутад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нд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рл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в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Тэмдэглэлтэй танилцсан: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НИЙГМИЙН БОДЛОГО, БОЛОВСРОЛ,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СОЁЛ, ШИНЖЛЭХ УХААНЫ БАЙНГЫН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             ХОРООНЫ ДАРГА                                                                       Т.ГАНДИ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           Тэмдэглэл х</w:t>
      </w:r>
      <w:r w:rsidRPr="006F09E6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т</w:t>
      </w:r>
      <w:r w:rsidRPr="006F09E6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лс</w:t>
      </w:r>
      <w:r w:rsidRPr="006F09E6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н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: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           ХУРАЛДААНЫ НАРИЙН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                БИЧГИЙН ДАРГА                                                                                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В</w:t>
      </w:r>
      <w:r w:rsidRPr="006F09E6">
        <w:rPr>
          <w:rFonts w:ascii="Arial Mon" w:hAnsi="Arial Mon" w:cs="Tahoma"/>
          <w:color w:val="000000"/>
        </w:rPr>
        <w:t>.ОЮУН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lastRenderedPageBreak/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МОНГОЛ УЛСЫН ИХ ХУРЛЫН 2007 ОНЫ НАМРЫН ЭЭЛЖИТ</w:t>
      </w:r>
      <w:r w:rsidRPr="006F09E6">
        <w:rPr>
          <w:rFonts w:ascii="Arial Mon" w:hAnsi="Arial Mon" w:cs="Tahoma"/>
          <w:color w:val="000000"/>
        </w:rPr>
        <w:br/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ЧУУЛГАНЫ             НИЙГМИЙН БОДЛОГО, БОЛОВСРОЛ, СОЁЛ, ШИНЖЛЭХ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УХААНЫ БАЙНГЫН ХОРООНЫ 2008 ОНЫ 1</w:t>
      </w:r>
      <w:proofErr w:type="gramStart"/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 Д</w:t>
      </w:r>
      <w:r w:rsidRPr="006F09E6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ГЭЭР</w:t>
      </w:r>
      <w:proofErr w:type="gramEnd"/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 xml:space="preserve"> 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САРЫН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 xml:space="preserve"> 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 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29-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НИЙ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Д</w:t>
      </w:r>
      <w:r w:rsidRPr="006F09E6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Р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 xml:space="preserve"> /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МЯГМАР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 xml:space="preserve"> 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ГАРАГ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/-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ИЙН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 xml:space="preserve"> 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ХУРАЛДААНЫ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 xml:space="preserve"> 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ДЭЛГЭРЭНГ</w:t>
      </w:r>
      <w:r w:rsidRPr="006F09E6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6F09E6">
        <w:rPr>
          <w:rStyle w:val="Strong"/>
          <w:rFonts w:ascii="Arial Mon" w:hAnsi="Arial Mon" w:cs="Arial Mon"/>
          <w:b w:val="0"/>
          <w:bCs w:val="0"/>
          <w:color w:val="000000"/>
        </w:rPr>
        <w:t>Й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ТЭМДЭГЛЭЛ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Хурал 15 цаг 05 минутад эхлэв.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УИХ-ын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Бат</w:t>
      </w:r>
      <w:r w:rsidRPr="006F09E6">
        <w:rPr>
          <w:rFonts w:ascii="Arial Mon" w:hAnsi="Arial Mon" w:cs="Tahoma"/>
          <w:color w:val="000000"/>
        </w:rPr>
        <w:t>-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нараас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рг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мэд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лсэн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ахмад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настны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Нийгмийн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хамгааллын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нэмэлт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рчл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Нийтээр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баяр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наадмын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</w:t>
      </w:r>
      <w:r w:rsidRPr="006F09E6">
        <w:rPr>
          <w:rFonts w:ascii="Arial Mon" w:hAnsi="Arial Mon" w:cs="Tahoma"/>
          <w:color w:val="000000"/>
        </w:rPr>
        <w:t xml:space="preserve">ульд нэмэлт,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рчл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хэлэлцэх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эсэх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асуудлыг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шийдвэрлэе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Ингээд танилцуулгыг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хийе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Хурал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ргэлжилж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А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.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УИХ-ын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Бат</w:t>
      </w:r>
      <w:r w:rsidRPr="006F09E6">
        <w:rPr>
          <w:rFonts w:ascii="Arial Mon" w:hAnsi="Arial Mon" w:cs="Tahoma"/>
          <w:color w:val="000000"/>
        </w:rPr>
        <w:t>-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Амаржаргал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Баттулга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Батх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Гант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м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Гончигдорж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Санжмятав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Эрдэнэб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Tahoma"/>
          <w:color w:val="000000"/>
        </w:rPr>
        <w:t>рэн болоод миний бие, бидний хэдэн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Ахмад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настны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нийгмийн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хамгааллын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нэмэлт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рчл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нийтээр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баярын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болоод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др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нэмэлт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слийг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боловсруулж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рг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барьсан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Тэгээд энэ хуулийн талаар товчхон санааг та 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хэнд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танилцуулъя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 xml:space="preserve">Монгол Улсын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ндсэн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хуулиар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олгогдсон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эрхийн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рээнд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Ахмад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настны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нийгмийн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хамгааллын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нэмэлт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рчл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санаачилсан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болно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Билгийн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тоололтой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Азийн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орнууд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хаврын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</w:t>
      </w:r>
      <w:r w:rsidRPr="006F09E6">
        <w:rPr>
          <w:rFonts w:ascii="Arial Mon" w:hAnsi="Arial Mon" w:cs="Tahoma"/>
          <w:color w:val="000000"/>
        </w:rPr>
        <w:t>рг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сарын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билгийн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тооллын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эхний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буюу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шинэ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жилийн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эхний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зэж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баярыг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ирсэн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Монголчуудын хувьд хаврын тэрг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сарыг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цагаан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ндэтгэн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нэрлэж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бит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нээс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эхлэн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баяраа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ирсэн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хэн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уламжлалтай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болохыг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хэн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мэднэ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Ардчилсан хувьсгалын 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чинд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ндэсний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ухамсар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сэргэж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тэмдэглэхийг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хориглож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цагаан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сарыг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ни</w:t>
      </w:r>
      <w:r w:rsidRPr="006F09E6">
        <w:rPr>
          <w:rFonts w:ascii="Arial Mon" w:hAnsi="Arial Mon" w:cs="Tahoma"/>
          <w:color w:val="000000"/>
        </w:rPr>
        <w:t xml:space="preserve">йтээр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рг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тэмдэглэдэг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болсон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баярыг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талаар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тусгаж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гс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хэдий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зохицуулалтыг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сайжруулан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аадын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еэс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эхлэлтэй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хэн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уламжлалаа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сэргээх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зайлшг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шаардлагын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днээс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слийг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боловсруулсан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болно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Ижил 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харилцааг</w:t>
      </w:r>
      <w:r w:rsidRPr="006F09E6">
        <w:rPr>
          <w:rFonts w:ascii="Arial Mon" w:hAnsi="Arial Mon" w:cs="Tahoma"/>
          <w:color w:val="000000"/>
        </w:rPr>
        <w:t xml:space="preserve"> нэг хуулиар зохицуулах хууль з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шаардлага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байдгийг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харгалзан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Ахмад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настны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нийгмийн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хамгааллын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нэмэлт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рчл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боловсруулсан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болно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lastRenderedPageBreak/>
        <w:t>Хуулийн 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слийг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боловсруулах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ндэслэл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тодруулбал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цагаан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сарын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шинийн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нэгний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ёслолын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</w:t>
      </w:r>
      <w:r w:rsidRPr="006F09E6">
        <w:rPr>
          <w:rFonts w:ascii="Arial Mon" w:hAnsi="Arial Mon" w:cs="Tahoma"/>
          <w:color w:val="000000"/>
        </w:rPr>
        <w:t>жиллагаанд ахмад гэр 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лийг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оролцуулах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ёсны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шаардлага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хуулийн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хамрах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рээ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батлагдсанаар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улсын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эдийн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засаг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нийгэмд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гарах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дагаврын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талаар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зэл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баримтлалд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тодорхой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тусгасан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болно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 xml:space="preserve">Нийтээр тэмдэглэх баярын болон тэмдэглэлт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др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дийн</w:t>
      </w:r>
      <w:r w:rsidRPr="006F09E6">
        <w:rPr>
          <w:rFonts w:ascii="Arial Mon" w:hAnsi="Arial Mon" w:cs="Tahoma"/>
          <w:color w:val="000000"/>
        </w:rPr>
        <w:t xml:space="preserve"> тухай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 xml:space="preserve">баярын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др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тогтоож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тэдгээрийг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зохион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журмыг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зохицуулж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байдаг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нэмэлт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рчл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зайлшг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шаардлага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гарч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нэмэлт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слийг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хамтатган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боловсрууллаа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Ингээд энэ хуулийн 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хэнд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учр</w:t>
      </w:r>
      <w:r w:rsidRPr="006F09E6">
        <w:rPr>
          <w:rFonts w:ascii="Arial Mon" w:hAnsi="Arial Mon" w:cs="Tahoma"/>
          <w:color w:val="000000"/>
        </w:rPr>
        <w:t>аас асуух, тодруулах з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байвал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хариулъя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Баярлалаа. Асуух асуулттай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уу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байхг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санал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уу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Дондог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Д.Дондог: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 xml:space="preserve">Санал хэлчихье. </w:t>
      </w:r>
      <w:proofErr w:type="gramStart"/>
      <w:r w:rsidRPr="006F09E6">
        <w:rPr>
          <w:rFonts w:ascii="Arial Mon" w:hAnsi="Arial Mon" w:cs="Tahoma"/>
          <w:color w:val="000000"/>
        </w:rPr>
        <w:t>Ер нь ойлгомжтой юм байна.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Энэ сар шинийн баяраар ингэж золгодог асуудлыг миний бодлоор бол хуульчлах шаардлагаг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бодож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уламжлалт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заншил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шингэсэн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ийм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баяр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нэгд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гээрт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Хоёрдугаарт ингэж хуульчлахаар олон ахмадууд би ч байх ёстой, тэр ч байсанг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энийг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оруулсанг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газар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газар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маргаан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болно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ойлгож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Энийг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заавал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гаргахг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йгээр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уламжлалт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заншлаараа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хамгийн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ахмад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тухайн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байгууллага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хийх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эсвэл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</w:t>
      </w:r>
      <w:r w:rsidRPr="006F09E6">
        <w:rPr>
          <w:rFonts w:ascii="Arial Mon" w:hAnsi="Arial Mon" w:cs="Tahoma"/>
          <w:color w:val="000000"/>
        </w:rPr>
        <w:t>виараа хамгийн ахмад 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м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стэй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золгодог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зарчмаараа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золгоод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явах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в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боддог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байгууллага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болдог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болсноос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хойш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хувь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м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аав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ээжр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гээ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ч золгоход хэц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гэртээ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золгоход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хэц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цаг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алдагдаад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нэлээд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болдог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Тэри</w:t>
      </w:r>
      <w:r w:rsidRPr="006F09E6">
        <w:rPr>
          <w:rFonts w:ascii="Arial Mon" w:hAnsi="Arial Mon" w:cs="Tahoma"/>
          <w:color w:val="000000"/>
        </w:rPr>
        <w:t>йг ч бас бодмоор юм байна лээ.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Ийм саналтай байгаа.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Энийг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хэлэхэд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хэлэлцэх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шаардлага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уу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Бараг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татаад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авчихаач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гэж хэлэх гээд байна зарчмын санал бол.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Яагаад гэвэл заавал ингэж хуульчлах шаардлага байхг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бид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баярыг</w:t>
      </w:r>
      <w:r w:rsidRPr="006F09E6">
        <w:rPr>
          <w:rFonts w:ascii="Arial Mon" w:hAnsi="Arial Mon" w:cs="Tahoma"/>
          <w:color w:val="000000"/>
        </w:rPr>
        <w:t xml:space="preserve"> хуульчлаад яваад байвал баярын тоо ч нэмэгдээд элдэв дээдийн з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рчил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гарвал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хуулиа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гаргаад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гэсэн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ингэ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гэсэн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т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рр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гээ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бухаж байхад амар юм болно, энийг бас бодолцох ёстой юм.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Энэ уламжлалт зан заншлын баяр учраас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тэр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гээрээ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явах нь з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йтэй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гэсэн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саналтай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А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.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Энэ журмаар зохицуулна гэхээр харин ч будлиантай болно.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Д.Дондог: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Би журмаар гэж ер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хэлээг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. </w:t>
      </w:r>
      <w:proofErr w:type="gramStart"/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гарахын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хэрэгг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lastRenderedPageBreak/>
        <w:t>А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.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Хууль гаргахг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гэдэг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чинь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тийм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учраас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энэний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цаад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ач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холбогдлыг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ойлгох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ёстой</w:t>
      </w:r>
      <w:r w:rsidRPr="006F09E6">
        <w:rPr>
          <w:rFonts w:ascii="Arial Mon" w:hAnsi="Arial Mon" w:cs="Tahoma"/>
          <w:color w:val="000000"/>
        </w:rPr>
        <w:t xml:space="preserve">. </w:t>
      </w:r>
      <w:proofErr w:type="gramStart"/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лийг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бэхж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лэх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иргэн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болоод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хоорондын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харилцааг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бэхж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лэхтэй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холбоотой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чухал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зэж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хэлбэл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иргэд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маа</w:t>
      </w:r>
      <w:r w:rsidRPr="006F09E6">
        <w:rPr>
          <w:rFonts w:ascii="Arial Mon" w:hAnsi="Arial Mon" w:cs="Tahoma"/>
          <w:color w:val="000000"/>
        </w:rPr>
        <w:t>нь 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ндэтгэдэг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дээдэлдэг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эргээд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иргэнээ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гэр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лээ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бэхж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лэх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ндэтгэлтэй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ханддаг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сайхан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уламжлалыг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тогтоох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сайжруулах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бэхж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лэхэд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чухал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ач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холбогдолтой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зэж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Тэгээд ч 50-иас дээш жил ханилсан ийм гэр 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гэдэг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чинь</w:t>
      </w:r>
      <w:r w:rsidRPr="006F09E6">
        <w:rPr>
          <w:rFonts w:ascii="Arial Mon" w:hAnsi="Arial Mon" w:cs="Tahoma"/>
          <w:color w:val="000000"/>
        </w:rPr>
        <w:t xml:space="preserve"> бас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лгэр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дууриалалтай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тийм улсууд байж таарна, энийг ч гэсэн 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бусдад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улсуудын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лгэр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дууриаллыг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ч гэсэн дэлгэр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лэхэд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хэрэгтэй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Тэгэхээр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бие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биеэнтэй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барьцаад байх юм байхг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Иргэний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ртгэл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мэдээллийн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в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</w:t>
      </w:r>
      <w:r w:rsidRPr="006F09E6">
        <w:rPr>
          <w:rFonts w:ascii="Arial Mon" w:hAnsi="Arial Mon" w:cs="Tahoma"/>
          <w:color w:val="000000"/>
        </w:rPr>
        <w:t>лбан ёсоор тэр 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м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сийнхээ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тодорхой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судалгааг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гаргаад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болгох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Тийм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учраас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рчил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гарахг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харин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чухал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ач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холбогдолтой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зэж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Тийм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учраас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манай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дэмжих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хэнд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найдаж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Г.Адъяа: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Надад байна.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За Адъяа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дараа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Ламбаа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Г.Адъяа: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Сая асуух гэсэн чинь амжихг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шууд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тасалчихлаа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даа</w:t>
      </w:r>
      <w:r w:rsidRPr="006F09E6">
        <w:rPr>
          <w:rFonts w:ascii="Arial Mon" w:hAnsi="Arial Mon" w:cs="Tahoma"/>
          <w:color w:val="000000"/>
        </w:rPr>
        <w:t xml:space="preserve">. </w:t>
      </w:r>
      <w:proofErr w:type="gramStart"/>
      <w:r w:rsidRPr="006F09E6">
        <w:rPr>
          <w:rFonts w:ascii="Arial Mon" w:hAnsi="Arial Mon" w:cs="Arial Mon"/>
          <w:color w:val="000000"/>
        </w:rPr>
        <w:t>Та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вх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урагшаа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хардаг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хажууруугаа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харахаа байсан юм байна.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Энэ ер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уламжлалын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даа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уламжлал</w:t>
      </w:r>
      <w:r w:rsidRPr="006F09E6">
        <w:rPr>
          <w:rFonts w:ascii="Arial Mon" w:hAnsi="Arial Mon" w:cs="Tahoma"/>
          <w:color w:val="000000"/>
        </w:rPr>
        <w:t>ын асуудал, тэгээд хувь 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рийнх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эрхийн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талаасаа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ойлгож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Тийм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учраас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слийг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хэлэлцэх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шаардлагаг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зэж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тэрг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дтэй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дург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хэрэг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тэрг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>н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рсн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очиод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золгож болно.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Магадг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тэрг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ахмад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настай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ндээ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очиж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болно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Ахмад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настанд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очиж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золгодог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байдаг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тиймээ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байдаг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Тэгээд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орон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нутгийн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Засаг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дарга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иргэдийн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хурлын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дарга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орон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нутагтаа</w:t>
      </w:r>
      <w:r w:rsidRPr="006F09E6">
        <w:rPr>
          <w:rFonts w:ascii="Arial Mon" w:hAnsi="Arial Mon" w:cs="Tahoma"/>
          <w:color w:val="000000"/>
        </w:rPr>
        <w:t xml:space="preserve"> байгаа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нд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настай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тааллаараа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болно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Ийм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асуудлыг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заавал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ингэж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хуульчлах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ямар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шаардлага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вэ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Одоо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ёслолын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рг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золгодог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чинь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хуулиар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зохицуулдагг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харилцаа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биз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Тэгээд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ахиад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ингэ</w:t>
      </w:r>
      <w:r w:rsidRPr="006F09E6">
        <w:rPr>
          <w:rFonts w:ascii="Arial Mon" w:hAnsi="Arial Mon" w:cs="Tahoma"/>
          <w:color w:val="000000"/>
        </w:rPr>
        <w:t>ж хууль болгож гаргах гээд байх ямар ч шаардлага байхг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Золгох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золгог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золгохг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Магадг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нхийл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гчийнд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очиж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хувь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нийхээ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хувьд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эрхтэй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болно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гэрт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очиж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болно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Заавал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ёсг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Гэх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мэтийн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ий</w:t>
      </w:r>
      <w:r w:rsidRPr="006F09E6">
        <w:rPr>
          <w:rFonts w:ascii="Arial Mon" w:hAnsi="Arial Mon" w:cs="Tahoma"/>
          <w:color w:val="000000"/>
        </w:rPr>
        <w:t xml:space="preserve">м олон асуудлыг авч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зээд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байхаар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вх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нг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талаас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харсан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ийм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шиг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санагдаад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даа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Ёс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заншилтай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холбоотой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Ламбаа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байгуулалтын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байнгын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хорооны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даргаас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асууя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даа</w:t>
      </w:r>
      <w:r w:rsidRPr="006F09E6">
        <w:rPr>
          <w:rFonts w:ascii="Arial Mon" w:hAnsi="Arial Mon" w:cs="Tahoma"/>
          <w:color w:val="000000"/>
        </w:rPr>
        <w:t xml:space="preserve">. </w:t>
      </w:r>
      <w:proofErr w:type="gramStart"/>
      <w:r w:rsidRPr="006F09E6">
        <w:rPr>
          <w:rFonts w:ascii="Arial Mon" w:hAnsi="Arial Mon" w:cs="Arial Mon"/>
          <w:color w:val="000000"/>
        </w:rPr>
        <w:t>Яах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вэ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хэрэгг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даа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Тэгэхээр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одоо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нхийл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гч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Улсын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Хурлын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дарга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нхий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сайдыг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гэргий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нартай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сууж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золгодог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lastRenderedPageBreak/>
        <w:t>юмыг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чинь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анх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санаачлаад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ямар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гээч</w:t>
      </w:r>
      <w:r w:rsidRPr="006F09E6">
        <w:rPr>
          <w:rFonts w:ascii="Arial Mon" w:hAnsi="Arial Mon" w:cs="Tahoma"/>
          <w:color w:val="000000"/>
        </w:rPr>
        <w:t xml:space="preserve"> шугамаар энэ явчихсан юм бэ.</w:t>
      </w:r>
      <w:proofErr w:type="gramEnd"/>
      <w:r w:rsidRPr="006F09E6">
        <w:rPr>
          <w:rFonts w:ascii="Arial Mon" w:hAnsi="Arial Mon" w:cs="Tahoma"/>
          <w:color w:val="000000"/>
        </w:rPr>
        <w:t xml:space="preserve"> Уг</w:t>
      </w:r>
      <w:proofErr w:type="gramStart"/>
      <w:r w:rsidRPr="006F09E6">
        <w:rPr>
          <w:rFonts w:ascii="Arial Mon" w:hAnsi="Arial Mon" w:cs="Tahoma"/>
          <w:color w:val="000000"/>
        </w:rPr>
        <w:t>  нь</w:t>
      </w:r>
      <w:proofErr w:type="gramEnd"/>
      <w:r w:rsidRPr="006F09E6">
        <w:rPr>
          <w:rFonts w:ascii="Arial Mon" w:hAnsi="Arial Mon" w:cs="Tahoma"/>
          <w:color w:val="000000"/>
        </w:rPr>
        <w:t xml:space="preserve"> бол эзэн Чингисийн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еэс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хаадын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еэс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чинь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хамгийн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нд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настай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ндээ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очиж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 xml:space="preserve">. </w:t>
      </w:r>
      <w:proofErr w:type="gramStart"/>
      <w:r w:rsidRPr="006F09E6">
        <w:rPr>
          <w:rFonts w:ascii="Arial Mon" w:hAnsi="Arial Mon" w:cs="Arial Mon"/>
          <w:color w:val="000000"/>
        </w:rPr>
        <w:t>Тэрнээс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биш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ордонд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цуглаад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ц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м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ингэж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золгоод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байдаг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тийм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Энийг</w:t>
      </w:r>
      <w:r w:rsidRPr="006F09E6">
        <w:rPr>
          <w:rFonts w:ascii="Arial Mon" w:hAnsi="Arial Mon" w:cs="Tahoma"/>
          <w:color w:val="000000"/>
        </w:rPr>
        <w:t xml:space="preserve"> ер нь ямар, энэ 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ёслолын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алба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санаачилсан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юмуу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тэрийг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мэдэхг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даа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Д.Дондог: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 Уул нь би энэ хуулийг санаачлааг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юмаа</w:t>
      </w:r>
      <w:r w:rsidRPr="006F09E6">
        <w:rPr>
          <w:rFonts w:ascii="Arial Mon" w:hAnsi="Arial Mon" w:cs="Tahoma"/>
          <w:color w:val="000000"/>
        </w:rPr>
        <w:t xml:space="preserve">. </w:t>
      </w:r>
      <w:proofErr w:type="gramStart"/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сууж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байлтай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биш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Би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тодруулъя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яриаг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би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мэдэхг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Одоо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ийм</w:t>
      </w:r>
      <w:r w:rsidRPr="006F09E6">
        <w:rPr>
          <w:rFonts w:ascii="Arial Mon" w:hAnsi="Arial Mon" w:cs="Tahoma"/>
          <w:color w:val="000000"/>
        </w:rPr>
        <w:t xml:space="preserve"> журмаар яваад золголт хийгээд яваад байгаа.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Яг амьдрал дээр бол аймаг, сумын золголт бол ахмад настнуудаа л золгуулдаг 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Яг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утгаар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Энд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болохоор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нхийл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гч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Хурлын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дарга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нхий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сайд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яриад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золгоод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Аймаг, суманд тухайн Тамгын газрынхан цуглаад ахмад настнуудаа хооронд нь золгуулаад суманд Тамгын газар ч гэхг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сумын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ахмад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настай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улсуудыг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урьж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авчраад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тэндээ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золгуут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хийгээд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явчихдаг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Харин тэгдэг юм.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Д.Дондог: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Тэгээд энийг заавал харин 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албан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ёсны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болгож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г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сумын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удирдлагуудыг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дарга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болгож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аваачиж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золгуулдаг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хийчих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гэдэг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утгаар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аль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шатанд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битгий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ороосой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Энэ ямар журмаар, хэдийнээс эхэлж золгодог болсон барьсныг нь тодруулж байгаад хариу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г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д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хье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Тэр амархан.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Байнгын хорооны хурал маргааш болно.</w:t>
      </w:r>
      <w:proofErr w:type="gramEnd"/>
      <w:r w:rsidRPr="006F09E6">
        <w:rPr>
          <w:rStyle w:val="apple-converted-space"/>
          <w:rFonts w:ascii="Arial Mon" w:hAnsi="Arial Mon" w:cs="Tahoma"/>
          <w:color w:val="000000"/>
        </w:rPr>
        <w:t> </w:t>
      </w:r>
      <w:proofErr w:type="gramStart"/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Тэрэн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дээр би та нарт хариу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г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д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хье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 xml:space="preserve">За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тиймээ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Одоо нэг санал хураалгая.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Сая саналуудаа хэлчихлээ.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Асуух асуулт дууслаа.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УИХ-ын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Бат</w:t>
      </w:r>
      <w:r w:rsidRPr="006F09E6">
        <w:rPr>
          <w:rFonts w:ascii="Arial Mon" w:hAnsi="Arial Mon" w:cs="Tahoma"/>
          <w:color w:val="000000"/>
        </w:rPr>
        <w:t>-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нараас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рг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мэд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лсэн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ахмад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настны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Нийгмийн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хамгааллын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нэмэлт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рчл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Нийтээр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тэмдэглэх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баяр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наадмын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тухай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нэмэлт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рчл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оруулах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 Mon" w:hAnsi="Arial Mon" w:cs="Tahoma"/>
          <w:color w:val="000000"/>
        </w:rPr>
        <w:t>ухай хуулийн 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хэлэлцэх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эсэх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асуудлыг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дэмжиж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гараа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рг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е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 Юуг.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Саяны асуудлыг хэлэлцэх эсэхийг дэмжиж байгаа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 xml:space="preserve">. </w:t>
      </w:r>
      <w:proofErr w:type="gramStart"/>
      <w:r w:rsidRPr="006F09E6">
        <w:rPr>
          <w:rFonts w:ascii="Arial Mon" w:hAnsi="Arial Mon" w:cs="Tahoma"/>
          <w:color w:val="000000"/>
        </w:rPr>
        <w:t xml:space="preserve">2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дэмжлээ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Бусад нь дэмжсэнг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Ингээд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гнэлтийг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унших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вэ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А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.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 xml:space="preserve">Би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хэлж</w:t>
      </w:r>
      <w:r w:rsidRPr="006F09E6">
        <w:rPr>
          <w:rFonts w:ascii="Arial Mon" w:hAnsi="Arial Mon" w:cs="Tahoma"/>
          <w:color w:val="000000"/>
        </w:rPr>
        <w:t xml:space="preserve"> болох уу даргаа.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lastRenderedPageBreak/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А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.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 xml:space="preserve">Ер нь бол хэдийгээр уламжлал ч гэсэн уламжлал гэдэг маань энэ орчин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еийн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н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хц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лтэйгээ</w:t>
      </w:r>
      <w:r w:rsidRPr="006F09E6">
        <w:rPr>
          <w:rFonts w:ascii="Arial Mon" w:hAnsi="Arial Mon" w:cs="Tahoma"/>
          <w:color w:val="000000"/>
        </w:rPr>
        <w:t xml:space="preserve">уялдаад шинэчлэгдээд агуулга нь баяжаад ингэж явах ёстой. </w:t>
      </w:r>
      <w:proofErr w:type="gramStart"/>
      <w:r w:rsidRPr="006F09E6">
        <w:rPr>
          <w:rFonts w:ascii="Arial Mon" w:hAnsi="Arial Mon" w:cs="Tahoma"/>
          <w:color w:val="000000"/>
        </w:rPr>
        <w:t>Би т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хэлсэн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хэрвээ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гарах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болоод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ирг</w:t>
      </w:r>
      <w:r w:rsidRPr="006F09E6">
        <w:rPr>
          <w:rFonts w:ascii="Arial Mon" w:hAnsi="Arial Mon" w:cs="Tahoma"/>
          <w:color w:val="000000"/>
        </w:rPr>
        <w:t>эдийн хоорондын харилцааг сайжруулахад маш чухал алхам болох байсан юм.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Харамсалтай нь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олонхийг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рд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Хуралд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олонхийг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рд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Хурлын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маань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дэмжих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янзг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 xml:space="preserve">Тийм учраас би санаачлагчийн хувьд энийг татаж авахаас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аргаг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Тэгэхдээ цаашдаа энийг та 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хэн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ойлгох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бодож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Яваандаа ю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А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.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Яваандаа. Энэ Бат-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>,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нарын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санаачилсан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чухал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байжээ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ед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харамсах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бодож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Д.Дондог: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Бакей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нээ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олонхи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гэж ярихын хэрэг байхг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з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саналаараа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дэмжихг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 xml:space="preserve">. </w:t>
      </w:r>
      <w:proofErr w:type="gramStart"/>
      <w:r w:rsidRPr="006F09E6">
        <w:rPr>
          <w:rFonts w:ascii="Arial Mon" w:hAnsi="Arial Mon" w:cs="Arial Mon"/>
          <w:color w:val="000000"/>
        </w:rPr>
        <w:t>Манай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лэг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наадахыг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чинь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ярьсан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ер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З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гээр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хувийн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саналууд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Энэ дээр нэг их тийм улс 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битгий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ярь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Ер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с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хувь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хувьд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жишээлбэл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</w:t>
      </w:r>
      <w:r w:rsidRPr="006F09E6">
        <w:rPr>
          <w:rFonts w:ascii="Arial Mon" w:hAnsi="Arial Mon" w:cs="Tahoma"/>
          <w:color w:val="000000"/>
        </w:rPr>
        <w:t xml:space="preserve"> 92 </w:t>
      </w:r>
      <w:r w:rsidRPr="006F09E6">
        <w:rPr>
          <w:rFonts w:ascii="Arial Mon" w:hAnsi="Arial Mon" w:cs="Arial Mon"/>
          <w:color w:val="000000"/>
        </w:rPr>
        <w:t>оноос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хойш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парламентад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сонгогдож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ажилласан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дотор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а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вэ.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Tahoma"/>
          <w:color w:val="000000"/>
        </w:rPr>
        <w:t>Ингээд ярихад анх УИХ-ын дарга дээр юмуу, Улсын Бага Хурлын дарга дээр юмуу, Ер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нхийл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гчийн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хувьд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гэрт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очиж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золгодог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тэнг</w:t>
      </w:r>
      <w:r w:rsidRPr="006F09E6">
        <w:rPr>
          <w:rFonts w:ascii="Arial Mon" w:hAnsi="Arial Mon" w:cs="Tahoma"/>
          <w:color w:val="000000"/>
        </w:rPr>
        <w:t xml:space="preserve">эрт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рг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очиж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золгодог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иймэрх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зэгдэл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Тэгээд энийг яах вэ нэг 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маш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ачаалал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ирж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зохион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байгуулалтын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арга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хэлбэрийг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ёслолын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алба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протоколын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алба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нэлээд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бодож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олсон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шиг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байгаа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Ингээд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ёслолын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рг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бариг</w:t>
      </w:r>
      <w:r w:rsidRPr="006F09E6">
        <w:rPr>
          <w:rFonts w:ascii="Arial Mon" w:hAnsi="Arial Mon" w:cs="Tahoma"/>
          <w:color w:val="000000"/>
        </w:rPr>
        <w:t>дсан цагаас эхэлж энэ асуудлыг нам гэлг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йгээр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ёсны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уламжлалт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ёсны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баярын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хэмжээнд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улс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чн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гэлг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йгээр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рийнх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тэрг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дэд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ндэтгэл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з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лэх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мэнд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усаа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мэдэлцэх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эв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эеийг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эрхэмлэх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асуудлаар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шийдэж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эхэлсэн</w:t>
      </w:r>
      <w:proofErr w:type="gramStart"/>
      <w:r w:rsidRPr="006F09E6">
        <w:rPr>
          <w:rFonts w:ascii="Arial Mon" w:hAnsi="Arial Mon" w:cs="Arial Mon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>.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Тэрнээс биш яг энэ хэлэлц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эсэх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дээр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олонхи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ц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Arial Mon"/>
          <w:color w:val="000000"/>
        </w:rPr>
        <w:t>нх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эрх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баригч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юу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гэдэг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асуудал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битгий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ярь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би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тэгж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байна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Ингээд Ламбаа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илтгэлийг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уншъя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Нийгмийн даатгалынхаа хуулийг ийм нэг юм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яриадахъя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Ламбаа 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нээ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Адъяа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гиш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наашаа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</w:t>
      </w:r>
      <w:r w:rsidRPr="006F09E6">
        <w:rPr>
          <w:rFonts w:ascii="Arial Mon" w:hAnsi="Arial Mon" w:cs="Tahoma"/>
          <w:color w:val="000000"/>
        </w:rPr>
        <w:t>арчих.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Хэд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Нийгмийн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даатгалын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Засгийн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газраас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рг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барьсан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Нийгмийн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даатгалын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хэлэлцэх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эсэх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асуудлыг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7 </w:t>
      </w:r>
      <w:r w:rsidRPr="006F09E6">
        <w:rPr>
          <w:rFonts w:ascii="Arial Mon" w:hAnsi="Arial Mon" w:cs="Arial Mon"/>
          <w:color w:val="000000"/>
        </w:rPr>
        <w:t>хоногийн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ямар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нэгэн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байдлаар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чуулганы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завсарлагаанаар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хамааг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анхны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хэлэлц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лгийг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хэд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хийчихье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lastRenderedPageBreak/>
        <w:t>Тэгээд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дараа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нь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ярилаа</w:t>
      </w:r>
      <w:r w:rsidRPr="006F09E6">
        <w:rPr>
          <w:rFonts w:ascii="Arial Mon" w:hAnsi="Arial Mon" w:cs="Tahoma"/>
          <w:color w:val="000000"/>
        </w:rPr>
        <w:t xml:space="preserve"> 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г</w:t>
      </w:r>
      <w:r w:rsidRPr="006F09E6">
        <w:rPr>
          <w:rFonts w:ascii="Arial" w:hAnsi="Arial" w:cs="Arial"/>
          <w:color w:val="000000"/>
        </w:rPr>
        <w:t>өө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Нийгмийн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даатгалын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ндэсний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вл</w:t>
      </w:r>
      <w:r w:rsidRPr="006F09E6">
        <w:rPr>
          <w:rFonts w:ascii="Arial" w:hAnsi="Arial" w:cs="Arial"/>
          <w:color w:val="000000"/>
        </w:rPr>
        <w:t>ө</w:t>
      </w:r>
      <w:r w:rsidRPr="006F09E6">
        <w:rPr>
          <w:rFonts w:ascii="Arial Mon" w:hAnsi="Arial Mon" w:cs="Arial Mon"/>
          <w:color w:val="000000"/>
        </w:rPr>
        <w:t>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тайлан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дээр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Энэ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элементийн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шинж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чанартай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хоёр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гурван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юмнуудаа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базаж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консенсуст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Fonts w:ascii="Arial Mon" w:hAnsi="Arial Mon" w:cs="Tahoma"/>
          <w:color w:val="000000"/>
        </w:rPr>
        <w:t>оруулаад энэ Засгийн газрынхаа хуультай авцалдуулах талынхаа юмыг хаврын чуулган х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ртэл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судлаад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хийе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тэгэх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Fonts w:ascii="Arial Mon" w:hAnsi="Arial Mon" w:cs="Tahoma"/>
          <w:color w:val="000000"/>
        </w:rPr>
        <w:t>Энэ 7 хоногт ямар ч байсан анхны хэлэлц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лгээ</w:t>
      </w:r>
      <w:r w:rsidRPr="006F09E6">
        <w:rPr>
          <w:rFonts w:ascii="Arial Mon" w:hAnsi="Arial Mon" w:cs="Tahoma"/>
          <w:color w:val="000000"/>
        </w:rPr>
        <w:t xml:space="preserve">, </w:t>
      </w:r>
      <w:r w:rsidRPr="006F09E6">
        <w:rPr>
          <w:rFonts w:ascii="Arial Mon" w:hAnsi="Arial Mon" w:cs="Arial Mon"/>
          <w:color w:val="000000"/>
        </w:rPr>
        <w:t>даатгалынхаа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хуулийн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нэмэлтийг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хийе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гэж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тохиролцлоо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ш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Tahoma"/>
          <w:color w:val="000000"/>
        </w:rPr>
        <w:t>.</w:t>
      </w:r>
      <w:proofErr w:type="gramEnd"/>
      <w:r w:rsidRPr="006F09E6">
        <w:rPr>
          <w:rFonts w:ascii="Arial Mon" w:hAnsi="Arial Mon" w:cs="Tahoma"/>
          <w:color w:val="000000"/>
        </w:rPr>
        <w:t xml:space="preserve"> </w:t>
      </w:r>
      <w:proofErr w:type="gramStart"/>
      <w:r w:rsidRPr="006F09E6">
        <w:rPr>
          <w:rFonts w:ascii="Arial Mon" w:hAnsi="Arial Mon" w:cs="Arial Mon"/>
          <w:color w:val="000000"/>
        </w:rPr>
        <w:t>Тэгээд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зар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тараахад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ирц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рд</w:t>
      </w:r>
      <w:r w:rsidRPr="006F09E6">
        <w:rPr>
          <w:rFonts w:ascii="Arial" w:hAnsi="Arial" w:cs="Arial"/>
          <w:color w:val="000000"/>
        </w:rPr>
        <w:t>үү</w:t>
      </w:r>
      <w:r w:rsidRPr="006F09E6">
        <w:rPr>
          <w:rFonts w:ascii="Arial Mon" w:hAnsi="Arial Mon" w:cs="Arial Mon"/>
          <w:color w:val="000000"/>
        </w:rPr>
        <w:t>лэхг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йгээр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ийш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тийшээ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алга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болохг</w:t>
      </w:r>
      <w:r w:rsidRPr="006F09E6">
        <w:rPr>
          <w:rFonts w:ascii="Arial" w:hAnsi="Arial" w:cs="Arial"/>
          <w:color w:val="000000"/>
        </w:rPr>
        <w:t>ү</w:t>
      </w:r>
      <w:r w:rsidRPr="006F09E6">
        <w:rPr>
          <w:rFonts w:ascii="Arial Mon" w:hAnsi="Arial Mon" w:cs="Arial Mon"/>
          <w:color w:val="000000"/>
        </w:rPr>
        <w:t>йгээр</w:t>
      </w:r>
      <w:r w:rsidRPr="006F09E6">
        <w:rPr>
          <w:rFonts w:ascii="Arial Mon" w:hAnsi="Arial Mon" w:cs="Tahoma"/>
          <w:color w:val="000000"/>
        </w:rPr>
        <w:t xml:space="preserve"> </w:t>
      </w:r>
      <w:r w:rsidRPr="006F09E6">
        <w:rPr>
          <w:rFonts w:ascii="Arial Mon" w:hAnsi="Arial Mon" w:cs="Arial Mon"/>
          <w:color w:val="000000"/>
        </w:rPr>
        <w:t>цуглаарай</w:t>
      </w:r>
      <w:r w:rsidRPr="006F09E6">
        <w:rPr>
          <w:rFonts w:ascii="Arial Mon" w:hAnsi="Arial Mon" w:cs="Tahoma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Хуралдаан 15 цаг 15 минутад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нд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рл</w:t>
      </w:r>
      <w:r w:rsidRPr="006F09E6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6F09E6">
        <w:rPr>
          <w:rStyle w:val="Emphasis"/>
          <w:rFonts w:ascii="Arial Mon" w:hAnsi="Arial Mon" w:cs="Arial Mon"/>
          <w:i w:val="0"/>
          <w:iCs w:val="0"/>
          <w:color w:val="000000"/>
        </w:rPr>
        <w:t>в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proofErr w:type="gramEnd"/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Style w:val="Strong"/>
          <w:rFonts w:ascii="Arial Mon" w:hAnsi="Arial Mon" w:cs="Tahoma"/>
          <w:b w:val="0"/>
          <w:bCs w:val="0"/>
          <w:color w:val="000000"/>
        </w:rPr>
        <w:t>Соронзон хальснаас хянаж буулгасан: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Хуралдааны нарийн бичгийн дарга                                                      </w:t>
      </w:r>
      <w:r w:rsidRPr="006F09E6">
        <w:rPr>
          <w:rStyle w:val="apple-converted-space"/>
          <w:rFonts w:ascii="Arial Mon" w:hAnsi="Arial Mon" w:cs="Tahoma"/>
          <w:color w:val="000000"/>
        </w:rPr>
        <w:t> </w:t>
      </w:r>
      <w:r w:rsidRPr="006F09E6">
        <w:rPr>
          <w:rStyle w:val="Emphasis"/>
          <w:rFonts w:ascii="Arial Mon" w:hAnsi="Arial Mon" w:cs="Tahoma"/>
          <w:i w:val="0"/>
          <w:iCs w:val="0"/>
          <w:color w:val="000000"/>
        </w:rPr>
        <w:t>В</w:t>
      </w:r>
      <w:r w:rsidRPr="006F09E6">
        <w:rPr>
          <w:rFonts w:ascii="Arial Mon" w:hAnsi="Arial Mon" w:cs="Tahoma"/>
          <w:color w:val="000000"/>
        </w:rPr>
        <w:t>.ОЮУН</w:t>
      </w:r>
    </w:p>
    <w:p w:rsidR="006F09E6" w:rsidRPr="006F09E6" w:rsidRDefault="006F09E6" w:rsidP="006F09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6F09E6">
        <w:rPr>
          <w:rFonts w:ascii="Arial Mon" w:hAnsi="Arial Mon" w:cs="Tahoma"/>
          <w:color w:val="000000"/>
        </w:rPr>
        <w:t> </w:t>
      </w:r>
    </w:p>
    <w:p w:rsidR="00B36DB2" w:rsidRPr="006F09E6" w:rsidRDefault="00B36DB2">
      <w:pPr>
        <w:rPr>
          <w:rFonts w:ascii="Arial Mon" w:hAnsi="Arial Mon"/>
          <w:sz w:val="24"/>
          <w:szCs w:val="24"/>
        </w:rPr>
      </w:pPr>
    </w:p>
    <w:sectPr w:rsidR="00B36DB2" w:rsidRPr="006F0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E6"/>
    <w:rsid w:val="006F09E6"/>
    <w:rsid w:val="00B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09E6"/>
    <w:rPr>
      <w:b/>
      <w:bCs/>
    </w:rPr>
  </w:style>
  <w:style w:type="character" w:styleId="Emphasis">
    <w:name w:val="Emphasis"/>
    <w:basedOn w:val="DefaultParagraphFont"/>
    <w:uiPriority w:val="20"/>
    <w:qFormat/>
    <w:rsid w:val="006F09E6"/>
    <w:rPr>
      <w:i/>
      <w:iCs/>
    </w:rPr>
  </w:style>
  <w:style w:type="character" w:customStyle="1" w:styleId="apple-converted-space">
    <w:name w:val="apple-converted-space"/>
    <w:basedOn w:val="DefaultParagraphFont"/>
    <w:rsid w:val="006F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09E6"/>
    <w:rPr>
      <w:b/>
      <w:bCs/>
    </w:rPr>
  </w:style>
  <w:style w:type="character" w:styleId="Emphasis">
    <w:name w:val="Emphasis"/>
    <w:basedOn w:val="DefaultParagraphFont"/>
    <w:uiPriority w:val="20"/>
    <w:qFormat/>
    <w:rsid w:val="006F09E6"/>
    <w:rPr>
      <w:i/>
      <w:iCs/>
    </w:rPr>
  </w:style>
  <w:style w:type="character" w:customStyle="1" w:styleId="apple-converted-space">
    <w:name w:val="apple-converted-space"/>
    <w:basedOn w:val="DefaultParagraphFont"/>
    <w:rsid w:val="006F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2114</Words>
  <Characters>12055</Characters>
  <Application>Microsoft Office Word</Application>
  <DocSecurity>0</DocSecurity>
  <Lines>100</Lines>
  <Paragraphs>28</Paragraphs>
  <ScaleCrop>false</ScaleCrop>
  <Company/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2015-07-08T21:09:00Z</dcterms:created>
  <dcterms:modified xsi:type="dcterms:W3CDTF">2015-07-08T21:10:00Z</dcterms:modified>
</cp:coreProperties>
</file>